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5099" w:rsidRPr="00E25099" w:rsidRDefault="00E740E0">
      <w:pPr>
        <w:rPr>
          <w:sz w:val="44"/>
          <w:szCs w:val="44"/>
        </w:rPr>
      </w:pPr>
      <w:r>
        <w:rPr>
          <w:sz w:val="44"/>
          <w:szCs w:val="44"/>
        </w:rPr>
        <w:t>EXPERIMENT 25</w:t>
      </w:r>
      <w:bookmarkStart w:id="0" w:name="_GoBack"/>
      <w:bookmarkEnd w:id="0"/>
      <w:r w:rsidR="00E25099" w:rsidRPr="00E25099">
        <w:rPr>
          <w:sz w:val="44"/>
          <w:szCs w:val="44"/>
        </w:rPr>
        <w:t>:</w:t>
      </w:r>
    </w:p>
    <w:p w:rsidR="00E72CD8" w:rsidRDefault="00E740E0">
      <w:r w:rsidRPr="00E740E0">
        <w:drawing>
          <wp:inline distT="0" distB="0" distL="0" distR="0" wp14:anchorId="4F0DAACC" wp14:editId="68694837">
            <wp:extent cx="5731510" cy="27402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099" w:rsidRDefault="00E25099"/>
    <w:p w:rsidR="00E25099" w:rsidRDefault="00E25099">
      <w:pPr>
        <w:rPr>
          <w:sz w:val="44"/>
          <w:szCs w:val="44"/>
        </w:rPr>
      </w:pPr>
      <w:r w:rsidRPr="00E25099">
        <w:rPr>
          <w:sz w:val="44"/>
          <w:szCs w:val="44"/>
        </w:rPr>
        <w:t>SOURCE CODE: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#include &lt;systemc.h&gt;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// Producer Module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SC_MODULE(Producer)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sc_fifo_out&lt;int&gt; out;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void produce()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for (int i = 1; i &lt;= 5; i++)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std::cout &lt;&lt; "Produced: " &lt;&lt; i &lt;&lt; std::endl;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out.write(i);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wait(1, SC_SEC);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lastRenderedPageBreak/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SC_CTOR(Producer)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SC_THREAD(produce);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};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// Consumer Module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SC_MODULE(Consumer)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sc_fifo_in&lt;int&gt; in;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void consume()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int value;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while (true)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in.read(value);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std::cout &lt;&lt; "Consumed: " &lt;&lt; value &lt;&lt; std::endl;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    wait(1, SC_SEC);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SC_CTOR(Consumer)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    SC_THREAD(consume);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}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lastRenderedPageBreak/>
        <w:t>};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int sc_main(int argc, char* argv[]) {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sc_fifo&lt;int&gt; fifo(5);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Producer producer("Producer");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Consumer consumer("Consumer");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producer.out(fifo);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consumer.in(fifo);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sc_start(10, SC_SEC);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</w:t>
      </w:r>
    </w:p>
    <w:p w:rsidR="007A2688" w:rsidRPr="007A2688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 xml:space="preserve">    return 0;</w:t>
      </w:r>
    </w:p>
    <w:p w:rsidR="00E25099" w:rsidRPr="00E25099" w:rsidRDefault="007A2688" w:rsidP="00E740E0">
      <w:pPr>
        <w:spacing w:line="240" w:lineRule="auto"/>
        <w:rPr>
          <w:sz w:val="32"/>
          <w:szCs w:val="32"/>
        </w:rPr>
      </w:pPr>
      <w:r w:rsidRPr="007A2688">
        <w:rPr>
          <w:sz w:val="32"/>
          <w:szCs w:val="32"/>
        </w:rPr>
        <w:t>}</w:t>
      </w:r>
    </w:p>
    <w:sectPr w:rsidR="00E25099" w:rsidRPr="00E250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5099"/>
    <w:rsid w:val="007A2688"/>
    <w:rsid w:val="00E25099"/>
    <w:rsid w:val="00E72CD8"/>
    <w:rsid w:val="00E7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250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50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2026-08-27T05:41:00Z</dcterms:created>
  <dcterms:modified xsi:type="dcterms:W3CDTF">2026-08-27T05:55:00Z</dcterms:modified>
</cp:coreProperties>
</file>