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DE11C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D1DE3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7935"/>
      </w:tblGrid>
      <w:tr w:rsidR="0049408C" w:rsidRPr="0049408C" w14:paraId="0F262A0C" w14:textId="77777777" w:rsidTr="00985598">
        <w:trPr>
          <w:trHeight w:val="63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6C52A" w14:textId="77777777" w:rsidR="0049408C" w:rsidRPr="0049408C" w:rsidRDefault="0049408C" w:rsidP="00985598">
            <w:pPr>
              <w:spacing w:before="80"/>
              <w:ind w:left="1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940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 NO: 8a</w:t>
            </w:r>
          </w:p>
        </w:tc>
        <w:tc>
          <w:tcPr>
            <w:tcW w:w="793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6A649" w14:textId="77777777" w:rsidR="0049408C" w:rsidRPr="0049408C" w:rsidRDefault="0049408C" w:rsidP="00985598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940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SIMULATION AND ANALYSIS OF BPSK MODULATION USING CONSTELLATION DIAGRAMS IN MATLAB </w:t>
            </w:r>
          </w:p>
        </w:tc>
      </w:tr>
      <w:tr w:rsidR="0049408C" w:rsidRPr="0049408C" w14:paraId="4167EF24" w14:textId="77777777" w:rsidTr="00985598">
        <w:trPr>
          <w:trHeight w:val="420"/>
        </w:trPr>
        <w:tc>
          <w:tcPr>
            <w:tcW w:w="12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7B4A6" w14:textId="77777777" w:rsidR="0049408C" w:rsidRPr="0049408C" w:rsidRDefault="0049408C" w:rsidP="00985598">
            <w:pPr>
              <w:spacing w:before="60"/>
              <w:ind w:left="1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940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7935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172C" w14:textId="77777777" w:rsidR="0049408C" w:rsidRPr="0049408C" w:rsidRDefault="0049408C" w:rsidP="0098559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B4E112B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F5775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14:paraId="3FEFFA7B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690B29" w14:textId="77777777" w:rsidR="0049408C" w:rsidRPr="0049408C" w:rsidRDefault="0049408C" w:rsidP="0049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) To generate BPSK symbols from a binary data sequence using phase-shift keying principles.</w:t>
      </w:r>
    </w:p>
    <w:p w14:paraId="7CDE12DC" w14:textId="77777777" w:rsidR="0049408C" w:rsidRPr="0049408C" w:rsidRDefault="0049408C" w:rsidP="0049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ii) To Plot and analyze the BPSK signal constellation in the In-Phase (I) and Quadrature (Q) plane.</w:t>
      </w:r>
    </w:p>
    <w:p w14:paraId="6E868292" w14:textId="77777777" w:rsidR="0049408C" w:rsidRPr="0049408C" w:rsidRDefault="0049408C" w:rsidP="0049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iii) To investigate the effect of noise on constellation points and evaluate the resulting degradation in symbol detection performance.</w:t>
      </w:r>
    </w:p>
    <w:p w14:paraId="394C1699" w14:textId="77777777" w:rsidR="0049408C" w:rsidRPr="0049408C" w:rsidRDefault="0049408C" w:rsidP="0049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70BB34A" w14:textId="77777777" w:rsidR="0049408C" w:rsidRPr="0049408C" w:rsidRDefault="0049408C" w:rsidP="004940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49408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code</w:t>
      </w:r>
    </w:p>
    <w:p w14:paraId="56E9F13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clc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7D73121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clear;</w:t>
      </w:r>
    </w:p>
    <w:p w14:paraId="4584A5A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close all;</w:t>
      </w:r>
    </w:p>
    <w:p w14:paraId="0CD3589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%% Objective 1: Generate BPSK symbols</w:t>
      </w:r>
    </w:p>
    <w:p w14:paraId="22F9CAA2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N = 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1000;   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                  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>% Number of bits</w:t>
      </w:r>
    </w:p>
    <w:p w14:paraId="63DF6A6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randi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[0 1], N, 1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);   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>% Random binary sequence</w:t>
      </w:r>
    </w:p>
    <w:p w14:paraId="0D023BE1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% BPSK Mapping</w:t>
      </w:r>
    </w:p>
    <w:p w14:paraId="29BFD246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bpsk_symbols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= 2*data - 1;</w:t>
      </w:r>
    </w:p>
    <w:p w14:paraId="3EF28F5C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%% Objective 2: Plot BPSK Signal Constellation</w:t>
      </w:r>
    </w:p>
    <w:p w14:paraId="7A72A4A5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figure;</w:t>
      </w:r>
    </w:p>
    <w:p w14:paraId="1B23412F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subplot(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1,2,1);</w:t>
      </w:r>
    </w:p>
    <w:p w14:paraId="328869A3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scatter(real(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bpsk_symbols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imag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bpsk_symbols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), ...</w:t>
      </w:r>
    </w:p>
    <w:p w14:paraId="36496995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>30, 'filled');</w:t>
      </w:r>
    </w:p>
    <w:p w14:paraId="39644B0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hold on;</w:t>
      </w:r>
    </w:p>
    <w:p w14:paraId="579F137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xline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(0,'k','LineWidth',1.5);</w:t>
      </w:r>
    </w:p>
    <w:p w14:paraId="0CBAF130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yline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(0,'k','LineWidth',1.5);</w:t>
      </w:r>
    </w:p>
    <w:p w14:paraId="7AC364F3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grid on;</w:t>
      </w:r>
    </w:p>
    <w:p w14:paraId="3504A60E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axis equal;</w:t>
      </w:r>
    </w:p>
    <w:p w14:paraId="0E633098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xlim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[-1.5 1.5]);</w:t>
      </w:r>
    </w:p>
    <w:p w14:paraId="0E4BF1F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ylim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[-1 1]);</w:t>
      </w:r>
    </w:p>
    <w:p w14:paraId="128E53CB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lastRenderedPageBreak/>
        <w:t>xlabel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'In-Phase (I)');</w:t>
      </w:r>
    </w:p>
    <w:p w14:paraId="79315C06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ylabel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'Quadrature (Q)');</w:t>
      </w:r>
    </w:p>
    <w:p w14:paraId="75A444BE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'Ideal BPSK Constellation');</w:t>
      </w:r>
    </w:p>
    <w:p w14:paraId="39EE22E3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%% Objective 3: Add Noise and Evaluate Performance</w:t>
      </w:r>
    </w:p>
    <w:p w14:paraId="7FBD2DA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SNR = 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5;   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>% Signal-to-Noise Ratio (dB)</w:t>
      </w:r>
    </w:p>
    <w:p w14:paraId="178DAC60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rx_signal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awgn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bpsk_symbols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, SNR, 'measured');</w:t>
      </w:r>
    </w:p>
    <w:p w14:paraId="311A9BA5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4D1C85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subplot(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1,2,2);</w:t>
      </w:r>
    </w:p>
    <w:p w14:paraId="5EFF31FB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scatter(real(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rx_signal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imag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rx_signal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), ...</w:t>
      </w:r>
    </w:p>
    <w:p w14:paraId="7F2D407F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>15, 'filled');</w:t>
      </w:r>
    </w:p>
    <w:p w14:paraId="061051EF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hold on;</w:t>
      </w:r>
    </w:p>
    <w:p w14:paraId="3B23F2CD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xline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(0,'k','LineWidth',1.5);</w:t>
      </w:r>
    </w:p>
    <w:p w14:paraId="6D26660E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yline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(0,'k','LineWidth',1.5);</w:t>
      </w:r>
    </w:p>
    <w:p w14:paraId="7526212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grid on;</w:t>
      </w:r>
    </w:p>
    <w:p w14:paraId="52D25E3C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axis equal;</w:t>
      </w:r>
    </w:p>
    <w:p w14:paraId="6B75FCE2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xlim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[-2.5 2.5]);</w:t>
      </w:r>
    </w:p>
    <w:p w14:paraId="2873692F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ylim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[-2 2]);</w:t>
      </w:r>
    </w:p>
    <w:p w14:paraId="6E96E5F2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xlabel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'In-Phase (I)');</w:t>
      </w:r>
    </w:p>
    <w:p w14:paraId="2E0065C2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ylabel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'Quadrature (Q)');</w:t>
      </w:r>
    </w:p>
    <w:p w14:paraId="604C8C3B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['Noisy BPSK Constellation (SNR = ', num2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str(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SNR), ' dB)']);</w:t>
      </w:r>
    </w:p>
    <w:p w14:paraId="73AC9B95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%% Symbol Detection</w:t>
      </w:r>
    </w:p>
    <w:p w14:paraId="3FD98F6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detected_bits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= real(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rx_signal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) &gt; 0;</w:t>
      </w:r>
    </w:p>
    <w:p w14:paraId="185F280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% Calculate Errors</w:t>
      </w:r>
    </w:p>
    <w:p w14:paraId="158F6492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num_errors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sum(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data ~= 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detected_bits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911E83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BER = 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num_errors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/N;</w:t>
      </w:r>
    </w:p>
    <w:p w14:paraId="7F06622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fprintf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'Number of Transmitted 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Bits :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%d\n', N);</w:t>
      </w:r>
    </w:p>
    <w:p w14:paraId="32EFE8F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fprintf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'Number of Bit Errors   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 xml:space="preserve">: %d\n', 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num_errors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8C8A571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fprintf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'Bit Error Rate (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BER)   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>: %f\n', BER);</w:t>
      </w:r>
    </w:p>
    <w:p w14:paraId="047FC0DD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16857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Procedure:</w:t>
      </w:r>
    </w:p>
    <w:p w14:paraId="5F0B4CB8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8B1FE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 1: Generate BPSK Symbols from a Binary Data Sequence Using Phase-Shift Keying Principles</w:t>
      </w:r>
    </w:p>
    <w:p w14:paraId="27540B28" w14:textId="77777777" w:rsidR="0049408C" w:rsidRPr="0049408C" w:rsidRDefault="0049408C" w:rsidP="0049408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Initialize the MATLAB environment and define the number of bits.</w:t>
      </w:r>
    </w:p>
    <w:p w14:paraId="5E3CCB61" w14:textId="77777777" w:rsidR="0049408C" w:rsidRPr="0049408C" w:rsidRDefault="0049408C" w:rsidP="0049408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Generate a random binary sequence consisting of 0s and 1s.</w:t>
      </w:r>
    </w:p>
    <w:p w14:paraId="5D533DE0" w14:textId="77777777" w:rsidR="0049408C" w:rsidRPr="0049408C" w:rsidRDefault="0049408C" w:rsidP="0049408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Apply BPSK modulation by mapping binary 0 to −1 and binary 1 to +1.</w:t>
      </w:r>
    </w:p>
    <w:p w14:paraId="5D799AF5" w14:textId="77777777" w:rsidR="0049408C" w:rsidRPr="0049408C" w:rsidRDefault="0049408C" w:rsidP="0049408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Store the generated BPSK symbols for further processing.</w:t>
      </w:r>
    </w:p>
    <w:p w14:paraId="1D3A8804" w14:textId="77777777" w:rsidR="0049408C" w:rsidRPr="0049408C" w:rsidRDefault="0049408C" w:rsidP="0049408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lastRenderedPageBreak/>
        <w:t>Verify that the symbol sequence contains only two distinct symbol values.</w:t>
      </w:r>
    </w:p>
    <w:p w14:paraId="6980C137" w14:textId="77777777" w:rsidR="0049408C" w:rsidRPr="0049408C" w:rsidRDefault="0049408C" w:rsidP="0049408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Prepare the modulated symbols for constellation analysis.</w:t>
      </w:r>
    </w:p>
    <w:p w14:paraId="0B814AED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1FD47A3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DBBB3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64DBBC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03E2A5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0E346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F585BE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E33783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ABFCF6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96809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361B1E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5AE66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992F6B" w14:textId="7DBEE875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4081CE2D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1AA5C4" w14:textId="60A0DBC8" w:rsidR="0049408C" w:rsidRPr="0049408C" w:rsidRDefault="0049408C">
      <w:pPr>
        <w:rPr>
          <w:sz w:val="24"/>
          <w:szCs w:val="24"/>
        </w:rPr>
      </w:pPr>
      <w:r w:rsidRPr="0049408C">
        <w:rPr>
          <w:noProof/>
          <w:sz w:val="24"/>
          <w:szCs w:val="24"/>
          <w14:ligatures w14:val="standardContextual"/>
        </w:rPr>
        <w:drawing>
          <wp:inline distT="0" distB="0" distL="0" distR="0" wp14:anchorId="161C604D" wp14:editId="7DEDB104">
            <wp:extent cx="5858863" cy="2918460"/>
            <wp:effectExtent l="0" t="0" r="8890" b="0"/>
            <wp:docPr id="20387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3365" name="Picture 20387336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57" t="33037" r="3346" b="35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392" cy="292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F72A6" w14:textId="77777777" w:rsidR="0049408C" w:rsidRPr="0049408C" w:rsidRDefault="0049408C" w:rsidP="0049408C">
      <w:pPr>
        <w:rPr>
          <w:sz w:val="24"/>
          <w:szCs w:val="24"/>
        </w:rPr>
      </w:pPr>
    </w:p>
    <w:p w14:paraId="44EF87FD" w14:textId="77777777" w:rsidR="0049408C" w:rsidRPr="0049408C" w:rsidRDefault="0049408C" w:rsidP="0049408C">
      <w:pPr>
        <w:rPr>
          <w:sz w:val="24"/>
          <w:szCs w:val="24"/>
        </w:rPr>
      </w:pPr>
    </w:p>
    <w:p w14:paraId="344B78CE" w14:textId="77777777" w:rsidR="0049408C" w:rsidRPr="0049408C" w:rsidRDefault="0049408C" w:rsidP="0049408C">
      <w:pPr>
        <w:rPr>
          <w:sz w:val="24"/>
          <w:szCs w:val="24"/>
        </w:rPr>
      </w:pPr>
    </w:p>
    <w:p w14:paraId="4D2250FA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895CFD" w14:textId="77777777" w:rsidR="0049408C" w:rsidRPr="0049408C" w:rsidRDefault="0049408C" w:rsidP="004940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9408C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The BPSK constellation was successfully plotted in the In-Phase (I) and Quadrature (Q) plane, showing two distinct symbol points corresponding to binary 0 and binary 1 for the given SNR.</w:t>
      </w:r>
    </w:p>
    <w:p w14:paraId="08C12B68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sectPr w:rsidR="0049408C" w:rsidRPr="00494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E40A3" w14:textId="77777777" w:rsidR="003A035E" w:rsidRDefault="003A035E" w:rsidP="0049408C">
      <w:pPr>
        <w:spacing w:line="240" w:lineRule="auto"/>
      </w:pPr>
      <w:r>
        <w:separator/>
      </w:r>
    </w:p>
  </w:endnote>
  <w:endnote w:type="continuationSeparator" w:id="0">
    <w:p w14:paraId="4D620A65" w14:textId="77777777" w:rsidR="003A035E" w:rsidRDefault="003A035E" w:rsidP="004940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9DDCC" w14:textId="77777777" w:rsidR="003A035E" w:rsidRDefault="003A035E" w:rsidP="0049408C">
      <w:pPr>
        <w:spacing w:line="240" w:lineRule="auto"/>
      </w:pPr>
      <w:r>
        <w:separator/>
      </w:r>
    </w:p>
  </w:footnote>
  <w:footnote w:type="continuationSeparator" w:id="0">
    <w:p w14:paraId="1F2C7AC8" w14:textId="77777777" w:rsidR="003A035E" w:rsidRDefault="003A035E" w:rsidP="004940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355A4"/>
    <w:multiLevelType w:val="multilevel"/>
    <w:tmpl w:val="61A8F0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1728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8C"/>
    <w:rsid w:val="000F3285"/>
    <w:rsid w:val="003A035E"/>
    <w:rsid w:val="0049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8446"/>
  <w15:chartTrackingRefBased/>
  <w15:docId w15:val="{86102231-1719-4DA6-8CD7-20A969DD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08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40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08C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940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08C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</dc:creator>
  <cp:keywords/>
  <dc:description/>
  <cp:lastModifiedBy>RAJESH V</cp:lastModifiedBy>
  <cp:revision>1</cp:revision>
  <dcterms:created xsi:type="dcterms:W3CDTF">2026-07-24T17:18:00Z</dcterms:created>
  <dcterms:modified xsi:type="dcterms:W3CDTF">2026-07-24T17:24:00Z</dcterms:modified>
</cp:coreProperties>
</file>