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47FE" w14:textId="23367BFC" w:rsidR="00965E05" w:rsidRDefault="00725654">
      <w:r w:rsidRPr="00725654">
        <w:drawing>
          <wp:inline distT="0" distB="0" distL="0" distR="0" wp14:anchorId="7C3F3C7F" wp14:editId="004198E7">
            <wp:extent cx="5731510" cy="2387600"/>
            <wp:effectExtent l="0" t="0" r="2540" b="0"/>
            <wp:docPr id="15735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50A6" w14:textId="77777777" w:rsidR="00725654" w:rsidRDefault="00725654"/>
    <w:p w14:paraId="7224553E" w14:textId="6B093226" w:rsidR="00725654" w:rsidRDefault="00725654">
      <w:r w:rsidRPr="00725654">
        <w:drawing>
          <wp:inline distT="0" distB="0" distL="0" distR="0" wp14:anchorId="5AD5BEEF" wp14:editId="59E98A86">
            <wp:extent cx="5731510" cy="2327275"/>
            <wp:effectExtent l="0" t="0" r="2540" b="0"/>
            <wp:docPr id="210593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3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616E" w14:textId="77777777" w:rsidR="00725654" w:rsidRDefault="00725654"/>
    <w:p w14:paraId="1DBDA2DC" w14:textId="74B61A86" w:rsidR="00725654" w:rsidRDefault="00725654">
      <w:r w:rsidRPr="00725654">
        <w:drawing>
          <wp:inline distT="0" distB="0" distL="0" distR="0" wp14:anchorId="09248490" wp14:editId="7274B221">
            <wp:extent cx="5731510" cy="1993900"/>
            <wp:effectExtent l="0" t="0" r="2540" b="6350"/>
            <wp:docPr id="168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EB46" w14:textId="77777777" w:rsidR="00725654" w:rsidRDefault="00725654"/>
    <w:p w14:paraId="36356F76" w14:textId="509A9023" w:rsidR="00725654" w:rsidRDefault="00725654">
      <w:r w:rsidRPr="00725654">
        <w:lastRenderedPageBreak/>
        <w:drawing>
          <wp:inline distT="0" distB="0" distL="0" distR="0" wp14:anchorId="549862A2" wp14:editId="3EBF36A3">
            <wp:extent cx="5731510" cy="2198370"/>
            <wp:effectExtent l="0" t="0" r="2540" b="0"/>
            <wp:docPr id="12536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1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E4DE" w14:textId="77777777" w:rsidR="00725654" w:rsidRDefault="00725654"/>
    <w:p w14:paraId="668D18C3" w14:textId="3B03B98C" w:rsidR="00725654" w:rsidRDefault="00725654">
      <w:r w:rsidRPr="00725654">
        <w:drawing>
          <wp:inline distT="0" distB="0" distL="0" distR="0" wp14:anchorId="18F1F805" wp14:editId="00F2B5CE">
            <wp:extent cx="5731510" cy="2637155"/>
            <wp:effectExtent l="0" t="0" r="2540" b="0"/>
            <wp:docPr id="35244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4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CC3C" w14:textId="77777777" w:rsidR="00725654" w:rsidRDefault="00725654"/>
    <w:p w14:paraId="111A84F8" w14:textId="77777777" w:rsidR="00725654" w:rsidRDefault="00725654"/>
    <w:p w14:paraId="2D4EFEF0" w14:textId="210B7AC7" w:rsidR="00725654" w:rsidRDefault="00725654">
      <w:r w:rsidRPr="00725654">
        <w:drawing>
          <wp:inline distT="0" distB="0" distL="0" distR="0" wp14:anchorId="5071E82D" wp14:editId="0D969EE6">
            <wp:extent cx="5731510" cy="2267585"/>
            <wp:effectExtent l="0" t="0" r="2540" b="0"/>
            <wp:docPr id="17481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51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99BA" w14:textId="77777777" w:rsidR="00725654" w:rsidRDefault="00725654"/>
    <w:p w14:paraId="311093FC" w14:textId="6BC22EF2" w:rsidR="00725654" w:rsidRDefault="00725654">
      <w:r w:rsidRPr="00725654">
        <w:lastRenderedPageBreak/>
        <w:drawing>
          <wp:inline distT="0" distB="0" distL="0" distR="0" wp14:anchorId="138FEF2E" wp14:editId="100739CF">
            <wp:extent cx="5731510" cy="2169795"/>
            <wp:effectExtent l="0" t="0" r="2540" b="1905"/>
            <wp:docPr id="93204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54"/>
    <w:rsid w:val="00231B68"/>
    <w:rsid w:val="00725654"/>
    <w:rsid w:val="00965E05"/>
    <w:rsid w:val="00D40005"/>
    <w:rsid w:val="00FE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F361"/>
  <w15:chartTrackingRefBased/>
  <w15:docId w15:val="{06669632-CD33-4185-B44B-E9B54E74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JAFFRIN N</dc:creator>
  <cp:keywords/>
  <dc:description/>
  <cp:lastModifiedBy>JAFFRIN N</cp:lastModifiedBy>
  <cp:revision>1</cp:revision>
  <dcterms:created xsi:type="dcterms:W3CDTF">2026-08-31T03:29:00Z</dcterms:created>
  <dcterms:modified xsi:type="dcterms:W3CDTF">2026-08-31T03:32:00Z</dcterms:modified>
</cp:coreProperties>
</file>