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3732" w14:textId="32B09239" w:rsidR="00C3403C" w:rsidRDefault="00A46702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41BE594C" w14:textId="0830E241" w:rsidR="00C3403C" w:rsidRDefault="00A467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3E74942C" w14:textId="77777777" w:rsidR="00C3403C" w:rsidRDefault="00C3403C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965347A" w14:textId="77777777" w:rsidR="00C3403C" w:rsidRDefault="00A46702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5A9AF3A7" w14:textId="77777777" w:rsidR="00C3403C" w:rsidRDefault="00A4670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5822484" w14:textId="77777777" w:rsidR="00C3403C" w:rsidRDefault="00C3403C">
      <w:pPr>
        <w:spacing w:line="240" w:lineRule="auto"/>
        <w:rPr>
          <w:sz w:val="24"/>
          <w:szCs w:val="24"/>
        </w:rPr>
      </w:pPr>
    </w:p>
    <w:p w14:paraId="6CBF7D12" w14:textId="77777777" w:rsidR="00C3403C" w:rsidRDefault="00A46702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16E8F4" wp14:editId="76ECB22E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A0C798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6E8F4" id="Rectangle 2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A0C798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2E0052" w14:textId="748D750C" w:rsidR="00C3403C" w:rsidRDefault="00C3403C">
      <w:pPr>
        <w:spacing w:line="240" w:lineRule="auto"/>
        <w:rPr>
          <w:sz w:val="24"/>
          <w:szCs w:val="24"/>
        </w:rPr>
      </w:pPr>
    </w:p>
    <w:p w14:paraId="44CF091A" w14:textId="77777777" w:rsidR="00C3403C" w:rsidRDefault="00A4670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59D16F1" w14:textId="77777777" w:rsidR="00C3403C" w:rsidRDefault="00C3403C">
      <w:pPr>
        <w:spacing w:line="240" w:lineRule="auto"/>
        <w:rPr>
          <w:sz w:val="24"/>
          <w:szCs w:val="24"/>
        </w:rPr>
      </w:pPr>
    </w:p>
    <w:p w14:paraId="0685F5FE" w14:textId="77777777" w:rsidR="00C3403C" w:rsidRDefault="00A46702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tool.</w:t>
      </w:r>
      <w:r>
        <w:rPr>
          <w:i/>
          <w:iCs/>
          <w:sz w:val="20"/>
          <w:szCs w:val="20"/>
        </w:rPr>
        <w:t xml:space="preserve"> (BL3)</w:t>
      </w:r>
    </w:p>
    <w:p w14:paraId="5C3ACDF7" w14:textId="77777777" w:rsidR="00C3403C" w:rsidRDefault="00C3403C">
      <w:pPr>
        <w:spacing w:line="240" w:lineRule="auto"/>
        <w:rPr>
          <w:sz w:val="24"/>
          <w:szCs w:val="24"/>
        </w:rPr>
      </w:pPr>
    </w:p>
    <w:p w14:paraId="56FC5B84" w14:textId="3C97DC88" w:rsidR="00C3403C" w:rsidRDefault="00A46702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10%</w:t>
      </w:r>
    </w:p>
    <w:p w14:paraId="2A4FA82D" w14:textId="77777777" w:rsidR="00C3403C" w:rsidRDefault="00C3403C">
      <w:pPr>
        <w:spacing w:line="240" w:lineRule="auto"/>
        <w:rPr>
          <w:sz w:val="24"/>
          <w:szCs w:val="24"/>
        </w:rPr>
      </w:pPr>
    </w:p>
    <w:p w14:paraId="4CF39C4A" w14:textId="04DEC8B2" w:rsidR="00C3403C" w:rsidRDefault="00A46702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ABF18B" wp14:editId="546FA78B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2802FA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BF18B" id="Rectangle 3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2802FA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8BFA9D6" w14:textId="3C11E033" w:rsidR="00C3403C" w:rsidRDefault="00C3403C">
      <w:pPr>
        <w:spacing w:line="240" w:lineRule="auto"/>
        <w:rPr>
          <w:sz w:val="24"/>
          <w:szCs w:val="24"/>
        </w:rPr>
      </w:pPr>
    </w:p>
    <w:p w14:paraId="2BE34040" w14:textId="72815CAC" w:rsidR="00C3403C" w:rsidRDefault="00A4670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482491FE" w14:textId="71E547BC" w:rsidR="00C3403C" w:rsidRDefault="00C3403C">
      <w:pPr>
        <w:spacing w:line="240" w:lineRule="auto"/>
        <w:rPr>
          <w:sz w:val="24"/>
          <w:szCs w:val="24"/>
        </w:rPr>
      </w:pPr>
    </w:p>
    <w:p w14:paraId="3E01A6B3" w14:textId="50A6C983" w:rsidR="00C3403C" w:rsidRDefault="00A46702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6064EA4E" w14:textId="53A038A5" w:rsidR="00C3403C" w:rsidRDefault="00A4670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A7DA4E7" w14:textId="3039B4C3" w:rsidR="00C3403C" w:rsidRDefault="00A4670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PRESENTATION </w:t>
      </w:r>
    </w:p>
    <w:p w14:paraId="612C0157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C551F" w14:textId="77777777" w:rsidR="00C3403C" w:rsidRDefault="00A467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B70C26F" wp14:editId="6280BF5B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029DA1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0C26F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029DA1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9A8364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F7A5B" w14:textId="0E9DCB9F" w:rsidR="00C3403C" w:rsidRDefault="00A467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DF5C589" w14:textId="7B9EE781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7CF64" w14:textId="4815910D" w:rsidR="00C3403C" w:rsidRDefault="00A467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</w:t>
      </w:r>
      <w:r w:rsidR="001E4C6E">
        <w:rPr>
          <w:rFonts w:ascii="Times New Roman" w:eastAsia="Times New Roman" w:hAnsi="Times New Roman" w:cs="Times New Roman"/>
          <w:i/>
          <w:iCs/>
          <w:sz w:val="24"/>
          <w:szCs w:val="24"/>
        </w:rPr>
        <w:t>K BHASHITHA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58CC1920" w14:textId="77777777" w:rsidR="00C3403C" w:rsidRDefault="00A467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8ECCCC0" w14:textId="7E6A7BF5" w:rsidR="00C3403C" w:rsidRDefault="001E4C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E9B6DD" wp14:editId="3D0292CF">
            <wp:simplePos x="0" y="0"/>
            <wp:positionH relativeFrom="margin">
              <wp:posOffset>2136140</wp:posOffset>
            </wp:positionH>
            <wp:positionV relativeFrom="paragraph">
              <wp:posOffset>93980</wp:posOffset>
            </wp:positionV>
            <wp:extent cx="831850" cy="1737995"/>
            <wp:effectExtent l="4127" t="0" r="0" b="0"/>
            <wp:wrapTopAndBottom/>
            <wp:docPr id="1099039585" name="Picture 4" descr="K-Bhaslth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9585" name="Picture 4" descr="K-Bhasltha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185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79959" w14:textId="57E4CD4F" w:rsidR="00C3403C" w:rsidRDefault="00A46702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4A42BCA1" w14:textId="56EE0617" w:rsidR="00C3403C" w:rsidRDefault="00C340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4B4965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C4BB0E2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ECDBE6C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60EF36E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69D6D4D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076C823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7E8C426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7B9D30D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EE26D1E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F80F81C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1BB0656" w14:textId="77777777" w:rsidR="00C3403C" w:rsidRDefault="00A46702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EEF0BF9" w14:textId="77777777" w:rsidR="00C3403C" w:rsidRDefault="00A46702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m0rqkkhuxobd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TECHNICAL PRESENTATION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C1F68CF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1. Introduction to Compilers</w:t>
      </w:r>
    </w:p>
    <w:p w14:paraId="5C04BE0A" w14:textId="77777777" w:rsidR="00C8710B" w:rsidRPr="00C8710B" w:rsidRDefault="00C8710B" w:rsidP="00A4670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 compiler translates high-level language into machine code. </w:t>
      </w:r>
    </w:p>
    <w:p w14:paraId="3CFB74C1" w14:textId="77777777" w:rsidR="00C8710B" w:rsidRPr="00C8710B" w:rsidRDefault="00C8710B" w:rsidP="00A4670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It improves execution efficiency. </w:t>
      </w:r>
    </w:p>
    <w:p w14:paraId="15BAD1E7" w14:textId="77777777" w:rsidR="00C8710B" w:rsidRPr="00C8710B" w:rsidRDefault="00C8710B" w:rsidP="00A4670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Performs syntax and semantic checks. </w:t>
      </w:r>
    </w:p>
    <w:p w14:paraId="3B1350D4" w14:textId="77777777" w:rsidR="00C8710B" w:rsidRPr="00C8710B" w:rsidRDefault="00C8710B" w:rsidP="00A4670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Produces optimized output code. </w:t>
      </w:r>
    </w:p>
    <w:p w14:paraId="6F109A8C" w14:textId="77777777" w:rsidR="00C8710B" w:rsidRPr="00C8710B" w:rsidRDefault="00C8710B" w:rsidP="00A4670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Essential in software development. </w:t>
      </w:r>
    </w:p>
    <w:p w14:paraId="6B05DC47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01B3BCDF">
          <v:rect id="_x0000_i1025" style="width:0;height:1.5pt" o:hralign="center" o:hrstd="t" o:hr="t" fillcolor="#a0a0a0" stroked="f"/>
        </w:pict>
      </w:r>
    </w:p>
    <w:p w14:paraId="5AE06D87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2. Language Processors Overview</w:t>
      </w:r>
    </w:p>
    <w:p w14:paraId="6ED6B6DF" w14:textId="77777777" w:rsidR="00C8710B" w:rsidRPr="00C8710B" w:rsidRDefault="00C8710B" w:rsidP="00A4670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Includes compiler, interpreter, and assembler. </w:t>
      </w:r>
    </w:p>
    <w:p w14:paraId="3E327941" w14:textId="77777777" w:rsidR="00C8710B" w:rsidRPr="00C8710B" w:rsidRDefault="00C8710B" w:rsidP="00A4670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Each processes source code differently. </w:t>
      </w:r>
    </w:p>
    <w:p w14:paraId="3162905A" w14:textId="77777777" w:rsidR="00C8710B" w:rsidRPr="00C8710B" w:rsidRDefault="00C8710B" w:rsidP="00A4670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Compilers generate executable files. </w:t>
      </w:r>
    </w:p>
    <w:p w14:paraId="2D488917" w14:textId="77777777" w:rsidR="00C8710B" w:rsidRPr="00C8710B" w:rsidRDefault="00C8710B" w:rsidP="00A4670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Interpreters execute line by line. </w:t>
      </w:r>
    </w:p>
    <w:p w14:paraId="52BFFA44" w14:textId="77777777" w:rsidR="00C8710B" w:rsidRPr="00C8710B" w:rsidRDefault="00C8710B" w:rsidP="00A4670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Assemblers convert assembly to machine code. </w:t>
      </w:r>
    </w:p>
    <w:p w14:paraId="29F0E469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7617AE5">
          <v:rect id="_x0000_i1026" style="width:0;height:1.5pt" o:hralign="center" o:hrstd="t" o:hr="t" fillcolor="#a0a0a0" stroked="f"/>
        </w:pict>
      </w:r>
    </w:p>
    <w:p w14:paraId="19776497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3. Compiler vs Interpreter</w:t>
      </w:r>
    </w:p>
    <w:p w14:paraId="145AC388" w14:textId="77777777" w:rsidR="00C8710B" w:rsidRPr="00C8710B" w:rsidRDefault="00C8710B" w:rsidP="00A4670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Compiler translates entire program at once. </w:t>
      </w:r>
    </w:p>
    <w:p w14:paraId="790C079A" w14:textId="77777777" w:rsidR="00C8710B" w:rsidRPr="00C8710B" w:rsidRDefault="00C8710B" w:rsidP="00A4670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Interpreter processes line-by-line. </w:t>
      </w:r>
    </w:p>
    <w:p w14:paraId="5D8C9EEC" w14:textId="77777777" w:rsidR="00C8710B" w:rsidRPr="00C8710B" w:rsidRDefault="00C8710B" w:rsidP="00A4670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Compiled code runs faster. </w:t>
      </w:r>
    </w:p>
    <w:p w14:paraId="76B9A6DD" w14:textId="77777777" w:rsidR="00C8710B" w:rsidRPr="00C8710B" w:rsidRDefault="00C8710B" w:rsidP="00A4670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Interpreted code is easier to debug. </w:t>
      </w:r>
    </w:p>
    <w:p w14:paraId="4B43520A" w14:textId="77777777" w:rsidR="00C8710B" w:rsidRPr="00C8710B" w:rsidRDefault="00C8710B" w:rsidP="00A4670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different programming scenarios. </w:t>
      </w:r>
    </w:p>
    <w:p w14:paraId="70AF16E2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1B492C4">
          <v:rect id="_x0000_i1027" style="width:0;height:1.5pt" o:hralign="center" o:hrstd="t" o:hr="t" fillcolor="#a0a0a0" stroked="f"/>
        </w:pict>
      </w:r>
    </w:p>
    <w:p w14:paraId="080DC05C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4. Phases of a Compiler</w:t>
      </w:r>
    </w:p>
    <w:p w14:paraId="12993E66" w14:textId="77777777" w:rsidR="00C8710B" w:rsidRPr="00C8710B" w:rsidRDefault="00C8710B" w:rsidP="00A46702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Compiler has multiple phases. </w:t>
      </w:r>
    </w:p>
    <w:p w14:paraId="1BFB92A4" w14:textId="77777777" w:rsidR="00C8710B" w:rsidRPr="00C8710B" w:rsidRDefault="00C8710B" w:rsidP="00A46702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Each phase performs a specific task. </w:t>
      </w:r>
    </w:p>
    <w:p w14:paraId="1D357147" w14:textId="77777777" w:rsidR="00C8710B" w:rsidRPr="00C8710B" w:rsidRDefault="00C8710B" w:rsidP="00A46702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Includes lexical, syntax, semantic analysis. </w:t>
      </w:r>
    </w:p>
    <w:p w14:paraId="26476026" w14:textId="77777777" w:rsidR="00C8710B" w:rsidRPr="00C8710B" w:rsidRDefault="00C8710B" w:rsidP="00A46702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Also includes optimization and code generation. </w:t>
      </w:r>
    </w:p>
    <w:p w14:paraId="1B4063DB" w14:textId="77777777" w:rsidR="00C8710B" w:rsidRPr="00C8710B" w:rsidRDefault="00C8710B" w:rsidP="00A46702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Works sequentially. </w:t>
      </w:r>
    </w:p>
    <w:p w14:paraId="10437811" w14:textId="77777777" w:rsidR="00C8710B" w:rsidRPr="00C8710B" w:rsidRDefault="00672BE7" w:rsidP="00A46702">
      <w:pPr>
        <w:pStyle w:val="ListParagraph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lang w:val="en-IN"/>
        </w:rPr>
        <w:pict w14:anchorId="276F1F14">
          <v:rect id="_x0000_i1028" style="width:0;height:1.5pt" o:hralign="center" o:hrstd="t" o:hr="t" fillcolor="#a0a0a0" stroked="f"/>
        </w:pict>
      </w:r>
    </w:p>
    <w:p w14:paraId="0761DDCD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5. Lexical Analysis Phase</w:t>
      </w:r>
    </w:p>
    <w:p w14:paraId="5086A8BC" w14:textId="77777777" w:rsidR="00C8710B" w:rsidRPr="00C8710B" w:rsidRDefault="00C8710B" w:rsidP="00A4670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First phase of compilation. </w:t>
      </w:r>
    </w:p>
    <w:p w14:paraId="59041507" w14:textId="77777777" w:rsidR="00C8710B" w:rsidRPr="00C8710B" w:rsidRDefault="00C8710B" w:rsidP="00A4670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Converts input into tokens. </w:t>
      </w:r>
    </w:p>
    <w:p w14:paraId="0CA79A7E" w14:textId="77777777" w:rsidR="00C8710B" w:rsidRPr="00C8710B" w:rsidRDefault="00C8710B" w:rsidP="00A4670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Removes whitespace and comments. </w:t>
      </w:r>
    </w:p>
    <w:p w14:paraId="14DE8B4C" w14:textId="77777777" w:rsidR="00C8710B" w:rsidRPr="00C8710B" w:rsidRDefault="00C8710B" w:rsidP="00A4670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finite automata. </w:t>
      </w:r>
    </w:p>
    <w:p w14:paraId="3892ACF0" w14:textId="77777777" w:rsidR="00C8710B" w:rsidRPr="00C8710B" w:rsidRDefault="00C8710B" w:rsidP="00A4670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Reports lexical errors. </w:t>
      </w:r>
    </w:p>
    <w:p w14:paraId="6E015438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D080CBE">
          <v:rect id="_x0000_i1029" style="width:0;height:1.5pt" o:hralign="center" o:hrstd="t" o:hr="t" fillcolor="#a0a0a0" stroked="f"/>
        </w:pict>
      </w:r>
    </w:p>
    <w:p w14:paraId="4408CACD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6. Syntax Analysis (Parsing)</w:t>
      </w:r>
    </w:p>
    <w:p w14:paraId="2058E807" w14:textId="77777777" w:rsidR="00C8710B" w:rsidRPr="00C8710B" w:rsidRDefault="00C8710B" w:rsidP="00A46702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Checks grammatical structure. </w:t>
      </w:r>
    </w:p>
    <w:p w14:paraId="0DCA07F2" w14:textId="77777777" w:rsidR="00C8710B" w:rsidRPr="00C8710B" w:rsidRDefault="00C8710B" w:rsidP="00A46702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Builds parse tree. </w:t>
      </w:r>
    </w:p>
    <w:p w14:paraId="1A9F999F" w14:textId="77777777" w:rsidR="00C8710B" w:rsidRPr="00C8710B" w:rsidRDefault="00C8710B" w:rsidP="00A46702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CFG rules. </w:t>
      </w:r>
    </w:p>
    <w:p w14:paraId="77D51FE8" w14:textId="77777777" w:rsidR="00C8710B" w:rsidRPr="00C8710B" w:rsidRDefault="00C8710B" w:rsidP="00A46702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Detects syntax errors. </w:t>
      </w:r>
    </w:p>
    <w:p w14:paraId="4635FB7F" w14:textId="77777777" w:rsidR="00C8710B" w:rsidRPr="00C8710B" w:rsidRDefault="00C8710B" w:rsidP="00A46702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parsers like LL and LR. </w:t>
      </w:r>
    </w:p>
    <w:p w14:paraId="1FFE067D" w14:textId="77777777" w:rsidR="00C8710B" w:rsidRPr="00565DE8" w:rsidRDefault="00672BE7" w:rsidP="00A46702">
      <w:pPr>
        <w:pStyle w:val="ListParagraph"/>
        <w:numPr>
          <w:ilvl w:val="1"/>
          <w:numId w:val="4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lang w:val="en-IN"/>
        </w:rPr>
        <w:pict w14:anchorId="68DDC3FD">
          <v:rect id="_x0000_i1030" style="width:0;height:1.5pt" o:hralign="center" o:hrstd="t" o:hr="t" fillcolor="#a0a0a0" stroked="f"/>
        </w:pict>
      </w:r>
    </w:p>
    <w:p w14:paraId="6F4BAA98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7. Semantic Analysis</w:t>
      </w:r>
    </w:p>
    <w:p w14:paraId="44DC8A78" w14:textId="77777777" w:rsidR="00C8710B" w:rsidRPr="00C8710B" w:rsidRDefault="00C8710B" w:rsidP="00A46702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Ensures meaning correctness. </w:t>
      </w:r>
    </w:p>
    <w:p w14:paraId="5BB9042B" w14:textId="77777777" w:rsidR="00C8710B" w:rsidRPr="00C8710B" w:rsidRDefault="00C8710B" w:rsidP="00A46702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proofErr w:type="gramStart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>Checks</w:t>
      </w:r>
      <w:proofErr w:type="gramEnd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types and scope. </w:t>
      </w:r>
    </w:p>
    <w:p w14:paraId="63E1D902" w14:textId="77777777" w:rsidR="00C8710B" w:rsidRPr="00C8710B" w:rsidRDefault="00C8710B" w:rsidP="00A46702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symbol table. </w:t>
      </w:r>
    </w:p>
    <w:p w14:paraId="6A4F1770" w14:textId="77777777" w:rsidR="00C8710B" w:rsidRPr="00C8710B" w:rsidRDefault="00C8710B" w:rsidP="00A46702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Detects semantic errors. </w:t>
      </w:r>
    </w:p>
    <w:p w14:paraId="77430B3C" w14:textId="77777777" w:rsidR="00C8710B" w:rsidRPr="00C8710B" w:rsidRDefault="00C8710B" w:rsidP="00A46702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Prepares for intermediate code. </w:t>
      </w:r>
    </w:p>
    <w:p w14:paraId="6212FE0C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1EB4C190">
          <v:rect id="_x0000_i1031" style="width:0;height:1.5pt" o:hralign="center" o:hrstd="t" o:hr="t" fillcolor="#a0a0a0" stroked="f"/>
        </w:pict>
      </w:r>
    </w:p>
    <w:p w14:paraId="0DA8F8F1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8. Intermediate Code Generation</w:t>
      </w:r>
    </w:p>
    <w:p w14:paraId="2662DC37" w14:textId="77777777" w:rsidR="00C8710B" w:rsidRPr="00C8710B" w:rsidRDefault="00C8710B" w:rsidP="00A46702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machine-independent code. </w:t>
      </w:r>
    </w:p>
    <w:p w14:paraId="39A6F955" w14:textId="77777777" w:rsidR="00C8710B" w:rsidRPr="00C8710B" w:rsidRDefault="00C8710B" w:rsidP="00A46702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Example: three-address code. </w:t>
      </w:r>
    </w:p>
    <w:p w14:paraId="55B7F311" w14:textId="77777777" w:rsidR="00C8710B" w:rsidRPr="00C8710B" w:rsidRDefault="00C8710B" w:rsidP="00A46702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Simplifies optimization. </w:t>
      </w:r>
    </w:p>
    <w:p w14:paraId="0CF4AE11" w14:textId="77777777" w:rsidR="00C8710B" w:rsidRPr="00C8710B" w:rsidRDefault="00C8710B" w:rsidP="00A46702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Bridges front-end and back-end. </w:t>
      </w:r>
    </w:p>
    <w:p w14:paraId="21C68251" w14:textId="77777777" w:rsidR="00C8710B" w:rsidRPr="00C8710B" w:rsidRDefault="00C8710B" w:rsidP="00A46702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portability. </w:t>
      </w:r>
    </w:p>
    <w:p w14:paraId="5782237C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1772866F">
          <v:rect id="_x0000_i1032" style="width:0;height:1.5pt" o:hralign="center" o:hrstd="t" o:hr="t" fillcolor="#a0a0a0" stroked="f"/>
        </w:pict>
      </w:r>
    </w:p>
    <w:p w14:paraId="36981F85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9. Code Optimization</w:t>
      </w:r>
    </w:p>
    <w:p w14:paraId="04FDF222" w14:textId="77777777" w:rsidR="00C8710B" w:rsidRPr="00C8710B" w:rsidRDefault="00C8710B" w:rsidP="00A46702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code efficiency. </w:t>
      </w:r>
    </w:p>
    <w:p w14:paraId="1D3EBA66" w14:textId="77777777" w:rsidR="00C8710B" w:rsidRPr="00C8710B" w:rsidRDefault="00C8710B" w:rsidP="00A46702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Reduces execution time. </w:t>
      </w:r>
    </w:p>
    <w:p w14:paraId="0A81AFCD" w14:textId="77777777" w:rsidR="00C8710B" w:rsidRPr="00C8710B" w:rsidRDefault="00C8710B" w:rsidP="00A46702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Eliminates redundancy. </w:t>
      </w:r>
    </w:p>
    <w:p w14:paraId="2C420FA9" w14:textId="77777777" w:rsidR="00C8710B" w:rsidRPr="00C8710B" w:rsidRDefault="00C8710B" w:rsidP="00A46702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techniques like loop optimization. </w:t>
      </w:r>
    </w:p>
    <w:p w14:paraId="7D5F851B" w14:textId="77777777" w:rsidR="00C8710B" w:rsidRPr="00C8710B" w:rsidRDefault="00C8710B" w:rsidP="00A46702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Makes code faster. </w:t>
      </w:r>
    </w:p>
    <w:p w14:paraId="54825E49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1F9C10FD">
          <v:rect id="_x0000_i1033" style="width:0;height:1.5pt" o:hralign="center" o:hrstd="t" o:hr="t" fillcolor="#a0a0a0" stroked="f"/>
        </w:pict>
      </w:r>
    </w:p>
    <w:p w14:paraId="2867EB91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10. Code Generation</w:t>
      </w:r>
    </w:p>
    <w:p w14:paraId="35C4D35F" w14:textId="77777777" w:rsidR="00C8710B" w:rsidRPr="00C8710B" w:rsidRDefault="00C8710B" w:rsidP="00A46702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Produces target machine code. </w:t>
      </w:r>
    </w:p>
    <w:p w14:paraId="5AEDB81B" w14:textId="77777777" w:rsidR="00C8710B" w:rsidRPr="00C8710B" w:rsidRDefault="00C8710B" w:rsidP="00A46702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registers and memory. </w:t>
      </w:r>
    </w:p>
    <w:p w14:paraId="6CBCC06B" w14:textId="77777777" w:rsidR="00C8710B" w:rsidRPr="00C8710B" w:rsidRDefault="00C8710B" w:rsidP="00A46702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Considers architecture. </w:t>
      </w:r>
    </w:p>
    <w:p w14:paraId="202EB632" w14:textId="77777777" w:rsidR="00C8710B" w:rsidRPr="00C8710B" w:rsidRDefault="00C8710B" w:rsidP="00A46702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Final phase of compiler. </w:t>
      </w:r>
    </w:p>
    <w:p w14:paraId="3B10503D" w14:textId="77777777" w:rsidR="00C8710B" w:rsidRPr="00C8710B" w:rsidRDefault="00C8710B" w:rsidP="00A46702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Outputs executable program. </w:t>
      </w:r>
    </w:p>
    <w:p w14:paraId="7BE31736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41448A62">
          <v:rect id="_x0000_i1034" style="width:0;height:1.5pt" o:hralign="center" o:hrstd="t" o:hr="t" fillcolor="#a0a0a0" stroked="f"/>
        </w:pict>
      </w:r>
    </w:p>
    <w:p w14:paraId="51FE77C4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11. Symbol Table Management</w:t>
      </w:r>
    </w:p>
    <w:p w14:paraId="2A456B81" w14:textId="77777777" w:rsidR="00C8710B" w:rsidRPr="00C8710B" w:rsidRDefault="00C8710B" w:rsidP="00A4670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Stores variable information. </w:t>
      </w:r>
    </w:p>
    <w:p w14:paraId="4439EA69" w14:textId="77777777" w:rsidR="00C8710B" w:rsidRPr="00C8710B" w:rsidRDefault="00C8710B" w:rsidP="00A4670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Tracks scope and type. </w:t>
      </w:r>
    </w:p>
    <w:p w14:paraId="7CE2A0F9" w14:textId="77777777" w:rsidR="00C8710B" w:rsidRPr="00C8710B" w:rsidRDefault="00C8710B" w:rsidP="00A4670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across all phases. </w:t>
      </w:r>
    </w:p>
    <w:p w14:paraId="1D4660B4" w14:textId="77777777" w:rsidR="00C8710B" w:rsidRPr="00C8710B" w:rsidRDefault="00C8710B" w:rsidP="00A4670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Supports error checking. </w:t>
      </w:r>
    </w:p>
    <w:p w14:paraId="2FF890C4" w14:textId="77777777" w:rsidR="00C8710B" w:rsidRPr="00C8710B" w:rsidRDefault="00C8710B" w:rsidP="00A46702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Efficient access is important. </w:t>
      </w:r>
    </w:p>
    <w:p w14:paraId="6DD66B98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D7DAE96">
          <v:rect id="_x0000_i1035" style="width:0;height:1.5pt" o:hralign="center" o:hrstd="t" o:hr="t" fillcolor="#a0a0a0" stroked="f"/>
        </w:pict>
      </w:r>
    </w:p>
    <w:p w14:paraId="55EA8F7E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12. Error Handling in Compilers</w:t>
      </w:r>
    </w:p>
    <w:p w14:paraId="228FB68F" w14:textId="77777777" w:rsidR="00C8710B" w:rsidRPr="00C8710B" w:rsidRDefault="00C8710B" w:rsidP="00A46702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Detects and reports errors. </w:t>
      </w:r>
    </w:p>
    <w:p w14:paraId="7E5B40FF" w14:textId="77777777" w:rsidR="00C8710B" w:rsidRPr="00C8710B" w:rsidRDefault="00C8710B" w:rsidP="00A46702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Types: lexical, syntax, semantic. </w:t>
      </w:r>
    </w:p>
    <w:p w14:paraId="0DD9678F" w14:textId="77777777" w:rsidR="00C8710B" w:rsidRPr="00C8710B" w:rsidRDefault="00C8710B" w:rsidP="00A46702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recovery techniques. </w:t>
      </w:r>
    </w:p>
    <w:p w14:paraId="6866823C" w14:textId="77777777" w:rsidR="00C8710B" w:rsidRPr="00C8710B" w:rsidRDefault="00C8710B" w:rsidP="00A46702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debugging. </w:t>
      </w:r>
    </w:p>
    <w:p w14:paraId="3F9F14DC" w14:textId="77777777" w:rsidR="00C8710B" w:rsidRPr="00C8710B" w:rsidRDefault="00C8710B" w:rsidP="00A46702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Important for user-friendly compilers. </w:t>
      </w:r>
    </w:p>
    <w:p w14:paraId="54F00653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599F9A4A">
          <v:rect id="_x0000_i1036" style="width:0;height:1.5pt" o:hralign="center" o:hrstd="t" o:hr="t" fillcolor="#a0a0a0" stroked="f"/>
        </w:pict>
      </w:r>
    </w:p>
    <w:p w14:paraId="172F8628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13. Grouping of Compiler Phases</w:t>
      </w:r>
    </w:p>
    <w:p w14:paraId="153A6481" w14:textId="77777777" w:rsidR="00C8710B" w:rsidRPr="00C8710B" w:rsidRDefault="00C8710B" w:rsidP="00A46702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Front-end and back-end division. </w:t>
      </w:r>
    </w:p>
    <w:p w14:paraId="7C2E76A3" w14:textId="77777777" w:rsidR="00C8710B" w:rsidRPr="00C8710B" w:rsidRDefault="00C8710B" w:rsidP="00A46702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Front-end handles analysis. </w:t>
      </w:r>
    </w:p>
    <w:p w14:paraId="1D8A39E3" w14:textId="77777777" w:rsidR="00C8710B" w:rsidRPr="00C8710B" w:rsidRDefault="00C8710B" w:rsidP="00A46702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Back-end handles synthesis. </w:t>
      </w:r>
    </w:p>
    <w:p w14:paraId="5ADB77E1" w14:textId="77777777" w:rsidR="00C8710B" w:rsidRPr="00C8710B" w:rsidRDefault="00C8710B" w:rsidP="00A46702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modular design. </w:t>
      </w:r>
    </w:p>
    <w:p w14:paraId="3092D858" w14:textId="77777777" w:rsidR="00C8710B" w:rsidRPr="00C8710B" w:rsidRDefault="00C8710B" w:rsidP="00A46702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Simplifies implementation. </w:t>
      </w:r>
    </w:p>
    <w:p w14:paraId="0C826723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5AEEF501">
          <v:rect id="_x0000_i1037" style="width:0;height:1.5pt" o:hralign="center" o:hrstd="t" o:hr="t" fillcolor="#a0a0a0" stroked="f"/>
        </w:pict>
      </w:r>
    </w:p>
    <w:p w14:paraId="01BB61EA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14. Front-End of Compiler</w:t>
      </w:r>
    </w:p>
    <w:p w14:paraId="0CA80A54" w14:textId="77777777" w:rsidR="00C8710B" w:rsidRPr="00C8710B" w:rsidRDefault="00C8710B" w:rsidP="00A46702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Includes lexical, syntax, semantic phases. </w:t>
      </w:r>
    </w:p>
    <w:p w14:paraId="25A0F476" w14:textId="77777777" w:rsidR="00C8710B" w:rsidRPr="00C8710B" w:rsidRDefault="00C8710B" w:rsidP="00A46702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intermediate code. </w:t>
      </w:r>
    </w:p>
    <w:p w14:paraId="2ACF2954" w14:textId="77777777" w:rsidR="00C8710B" w:rsidRPr="00C8710B" w:rsidRDefault="00C8710B" w:rsidP="00A46702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Machine-independent. </w:t>
      </w:r>
    </w:p>
    <w:p w14:paraId="68713745" w14:textId="77777777" w:rsidR="00C8710B" w:rsidRPr="00C8710B" w:rsidRDefault="00C8710B" w:rsidP="00A46702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Focuses on correctness. </w:t>
      </w:r>
    </w:p>
    <w:p w14:paraId="5A6239A7" w14:textId="77777777" w:rsidR="00C8710B" w:rsidRPr="00C8710B" w:rsidRDefault="00C8710B" w:rsidP="00A46702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Easier to modify. </w:t>
      </w:r>
    </w:p>
    <w:p w14:paraId="054AAD43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1C3A0553">
          <v:rect id="_x0000_i1038" style="width:0;height:1.5pt" o:hralign="center" o:hrstd="t" o:hr="t" fillcolor="#a0a0a0" stroked="f"/>
        </w:pict>
      </w:r>
    </w:p>
    <w:p w14:paraId="1CE5A4E8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 xml:space="preserve">15. </w:t>
      </w:r>
      <w:proofErr w:type="gramStart"/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Back-End</w:t>
      </w:r>
      <w:proofErr w:type="gramEnd"/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 xml:space="preserve"> of Compiler</w:t>
      </w:r>
    </w:p>
    <w:p w14:paraId="30F40949" w14:textId="77777777" w:rsidR="00C8710B" w:rsidRPr="00C8710B" w:rsidRDefault="00C8710B" w:rsidP="00A46702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Includes optimization and code generation. </w:t>
      </w:r>
    </w:p>
    <w:p w14:paraId="1D15076B" w14:textId="77777777" w:rsidR="00C8710B" w:rsidRPr="00C8710B" w:rsidRDefault="00C8710B" w:rsidP="00A46702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Machine-dependent. </w:t>
      </w:r>
    </w:p>
    <w:p w14:paraId="4ACA5BCD" w14:textId="77777777" w:rsidR="00C8710B" w:rsidRPr="00C8710B" w:rsidRDefault="00C8710B" w:rsidP="00A46702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Produces final output code. </w:t>
      </w:r>
    </w:p>
    <w:p w14:paraId="5030AFB2" w14:textId="77777777" w:rsidR="00C8710B" w:rsidRPr="00C8710B" w:rsidRDefault="00C8710B" w:rsidP="00A46702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Focuses on performance. </w:t>
      </w:r>
    </w:p>
    <w:p w14:paraId="76D132E7" w14:textId="77777777" w:rsidR="00C8710B" w:rsidRPr="00C8710B" w:rsidRDefault="00C8710B" w:rsidP="00A46702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Works on intermediate code. </w:t>
      </w:r>
    </w:p>
    <w:p w14:paraId="529AAFB1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8EB1272">
          <v:rect id="_x0000_i1039" style="width:0;height:1.5pt" o:hralign="center" o:hrstd="t" o:hr="t" fillcolor="#a0a0a0" stroked="f"/>
        </w:pict>
      </w:r>
    </w:p>
    <w:p w14:paraId="1353092C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16. Compiler Construction Tools</w:t>
      </w:r>
    </w:p>
    <w:p w14:paraId="739397BA" w14:textId="77777777" w:rsidR="00C8710B" w:rsidRPr="00C8710B" w:rsidRDefault="00C8710B" w:rsidP="00A46702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Tools to build compilers easily. </w:t>
      </w:r>
    </w:p>
    <w:p w14:paraId="0030A400" w14:textId="77777777" w:rsidR="00C8710B" w:rsidRPr="00C8710B" w:rsidRDefault="00C8710B" w:rsidP="00A46702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Examples: LEX, YACC. </w:t>
      </w:r>
    </w:p>
    <w:p w14:paraId="651036FD" w14:textId="77777777" w:rsidR="00C8710B" w:rsidRPr="00C8710B" w:rsidRDefault="00C8710B" w:rsidP="00A46702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Automates phases. </w:t>
      </w:r>
    </w:p>
    <w:p w14:paraId="3A1A8172" w14:textId="77777777" w:rsidR="00C8710B" w:rsidRPr="00C8710B" w:rsidRDefault="00C8710B" w:rsidP="00A46702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Saves development time. </w:t>
      </w:r>
    </w:p>
    <w:p w14:paraId="25E4CC1B" w14:textId="77777777" w:rsidR="00C8710B" w:rsidRPr="00C8710B" w:rsidRDefault="00C8710B" w:rsidP="00A46702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Widely used in industry. </w:t>
      </w:r>
    </w:p>
    <w:p w14:paraId="5576EB8B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D2FA2B0">
          <v:rect id="_x0000_i1040" style="width:0;height:1.5pt" o:hralign="center" o:hrstd="t" o:hr="t" fillcolor="#a0a0a0" stroked="f"/>
        </w:pict>
      </w:r>
    </w:p>
    <w:p w14:paraId="4E371521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17. Introduction to LEX Tool</w:t>
      </w:r>
    </w:p>
    <w:p w14:paraId="32326077" w14:textId="77777777" w:rsidR="00C8710B" w:rsidRPr="00C8710B" w:rsidRDefault="00C8710B" w:rsidP="00A46702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LEX is a lexical </w:t>
      </w:r>
      <w:proofErr w:type="spellStart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>analyzer</w:t>
      </w:r>
      <w:proofErr w:type="spellEnd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generator. </w:t>
      </w:r>
    </w:p>
    <w:p w14:paraId="51AB8807" w14:textId="77777777" w:rsidR="00C8710B" w:rsidRPr="00C8710B" w:rsidRDefault="00C8710B" w:rsidP="00A46702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Converts patterns into code. </w:t>
      </w:r>
    </w:p>
    <w:p w14:paraId="3C8E435E" w14:textId="77777777" w:rsidR="00C8710B" w:rsidRPr="00C8710B" w:rsidRDefault="00C8710B" w:rsidP="00A46702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regular expressions. </w:t>
      </w:r>
    </w:p>
    <w:p w14:paraId="38BB4A49" w14:textId="77777777" w:rsidR="00C8710B" w:rsidRPr="00C8710B" w:rsidRDefault="00C8710B" w:rsidP="00A46702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C code. </w:t>
      </w:r>
    </w:p>
    <w:p w14:paraId="041DA3E5" w14:textId="77777777" w:rsidR="00C8710B" w:rsidRPr="00C8710B" w:rsidRDefault="00C8710B" w:rsidP="00A46702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Simplifies token recognition. </w:t>
      </w:r>
    </w:p>
    <w:p w14:paraId="002545B6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57811CC4">
          <v:rect id="_x0000_i1041" style="width:0;height:1.5pt" o:hralign="center" o:hrstd="t" o:hr="t" fillcolor="#a0a0a0" stroked="f"/>
        </w:pict>
      </w:r>
    </w:p>
    <w:p w14:paraId="30F00F77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18. Structure of a LEX Program</w:t>
      </w:r>
    </w:p>
    <w:p w14:paraId="048E127D" w14:textId="77777777" w:rsidR="00C8710B" w:rsidRPr="00C8710B" w:rsidRDefault="00C8710B" w:rsidP="00A46702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Divided into three parts. </w:t>
      </w:r>
    </w:p>
    <w:p w14:paraId="5968077F" w14:textId="77777777" w:rsidR="00C8710B" w:rsidRPr="00C8710B" w:rsidRDefault="00C8710B" w:rsidP="00A46702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Definitions section. </w:t>
      </w:r>
    </w:p>
    <w:p w14:paraId="06F474EC" w14:textId="77777777" w:rsidR="00C8710B" w:rsidRPr="00C8710B" w:rsidRDefault="00C8710B" w:rsidP="00A46702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Rules section. </w:t>
      </w:r>
    </w:p>
    <w:p w14:paraId="6B3636C8" w14:textId="77777777" w:rsidR="00C8710B" w:rsidRPr="00C8710B" w:rsidRDefault="00C8710B" w:rsidP="00A46702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User code section. </w:t>
      </w:r>
    </w:p>
    <w:p w14:paraId="19E08793" w14:textId="77777777" w:rsidR="00C8710B" w:rsidRPr="00C8710B" w:rsidRDefault="00C8710B" w:rsidP="00A46702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Each has specific purpose. </w:t>
      </w:r>
    </w:p>
    <w:p w14:paraId="55BDE20D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0F397B86">
          <v:rect id="_x0000_i1042" style="width:0;height:1.5pt" o:hralign="center" o:hrstd="t" o:hr="t" fillcolor="#a0a0a0" stroked="f"/>
        </w:pict>
      </w:r>
    </w:p>
    <w:p w14:paraId="7095E9C8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19. Role of Lexical Analyzer</w:t>
      </w:r>
    </w:p>
    <w:p w14:paraId="42368E6C" w14:textId="77777777" w:rsidR="00C8710B" w:rsidRPr="00C8710B" w:rsidRDefault="00C8710B" w:rsidP="00A4670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Scans source code. </w:t>
      </w:r>
    </w:p>
    <w:p w14:paraId="4202AD4F" w14:textId="77777777" w:rsidR="00C8710B" w:rsidRPr="00C8710B" w:rsidRDefault="00C8710B" w:rsidP="00A4670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Converts into tokens. </w:t>
      </w:r>
    </w:p>
    <w:p w14:paraId="7BBF9500" w14:textId="77777777" w:rsidR="00C8710B" w:rsidRPr="00C8710B" w:rsidRDefault="00C8710B" w:rsidP="00A4670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Removes unnecessary characters. </w:t>
      </w:r>
    </w:p>
    <w:p w14:paraId="7FC41104" w14:textId="77777777" w:rsidR="00C8710B" w:rsidRPr="00C8710B" w:rsidRDefault="00C8710B" w:rsidP="00A4670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Passes tokens to parser. </w:t>
      </w:r>
    </w:p>
    <w:p w14:paraId="1FCDB593" w14:textId="77777777" w:rsidR="00C8710B" w:rsidRPr="00C8710B" w:rsidRDefault="00C8710B" w:rsidP="00A4670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Handles lexical errors. </w:t>
      </w:r>
    </w:p>
    <w:p w14:paraId="31BB8A44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B4481DF">
          <v:rect id="_x0000_i1043" style="width:0;height:1.5pt" o:hralign="center" o:hrstd="t" o:hr="t" fillcolor="#a0a0a0" stroked="f"/>
        </w:pict>
      </w:r>
    </w:p>
    <w:p w14:paraId="02B41F95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20. Tokens and Lexemes</w:t>
      </w:r>
    </w:p>
    <w:p w14:paraId="532C588A" w14:textId="77777777" w:rsidR="00C8710B" w:rsidRPr="00C8710B" w:rsidRDefault="00C8710B" w:rsidP="00A46702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Token: category of symbols. </w:t>
      </w:r>
    </w:p>
    <w:p w14:paraId="674D95ED" w14:textId="77777777" w:rsidR="00C8710B" w:rsidRPr="00C8710B" w:rsidRDefault="00C8710B" w:rsidP="00A46702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Lexeme: actual string. </w:t>
      </w:r>
    </w:p>
    <w:p w14:paraId="267D963E" w14:textId="77777777" w:rsidR="00C8710B" w:rsidRPr="00C8710B" w:rsidRDefault="00C8710B" w:rsidP="00A46702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Example: id, number. </w:t>
      </w:r>
    </w:p>
    <w:p w14:paraId="3AF986A4" w14:textId="77777777" w:rsidR="00C8710B" w:rsidRPr="00C8710B" w:rsidRDefault="00C8710B" w:rsidP="00A46702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Essential in parsing. </w:t>
      </w:r>
    </w:p>
    <w:p w14:paraId="11AF0B50" w14:textId="77777777" w:rsidR="00C8710B" w:rsidRPr="00C8710B" w:rsidRDefault="00C8710B" w:rsidP="00A46702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Defined using patterns. </w:t>
      </w:r>
    </w:p>
    <w:p w14:paraId="0351A55A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E3718B5">
          <v:rect id="_x0000_i1044" style="width:0;height:1.5pt" o:hralign="center" o:hrstd="t" o:hr="t" fillcolor="#a0a0a0" stroked="f"/>
        </w:pict>
      </w:r>
    </w:p>
    <w:p w14:paraId="6E412464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21. Specification of Tokens</w:t>
      </w:r>
    </w:p>
    <w:p w14:paraId="541E0119" w14:textId="77777777" w:rsidR="00C8710B" w:rsidRPr="00C8710B" w:rsidRDefault="00C8710B" w:rsidP="00A46702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regular expressions. </w:t>
      </w:r>
    </w:p>
    <w:p w14:paraId="1E1CF4B9" w14:textId="77777777" w:rsidR="00C8710B" w:rsidRPr="00C8710B" w:rsidRDefault="00C8710B" w:rsidP="00A46702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Defines valid patterns. </w:t>
      </w:r>
    </w:p>
    <w:p w14:paraId="57E53279" w14:textId="77777777" w:rsidR="00C8710B" w:rsidRPr="00C8710B" w:rsidRDefault="00C8710B" w:rsidP="00A46702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Helps lexical analysis. </w:t>
      </w:r>
    </w:p>
    <w:p w14:paraId="0ECE40EC" w14:textId="77777777" w:rsidR="00C8710B" w:rsidRPr="00C8710B" w:rsidRDefault="00C8710B" w:rsidP="00A46702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Ensures correctness. </w:t>
      </w:r>
    </w:p>
    <w:p w14:paraId="199D65F8" w14:textId="77777777" w:rsidR="00C8710B" w:rsidRPr="00C8710B" w:rsidRDefault="00C8710B" w:rsidP="00A46702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Easy to implement. </w:t>
      </w:r>
    </w:p>
    <w:p w14:paraId="465D9277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2BBC9A6">
          <v:rect id="_x0000_i1045" style="width:0;height:1.5pt" o:hralign="center" o:hrstd="t" o:hr="t" fillcolor="#a0a0a0" stroked="f"/>
        </w:pict>
      </w:r>
    </w:p>
    <w:p w14:paraId="0EC8C1FD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22. Regular Expressions in Compilers</w:t>
      </w:r>
    </w:p>
    <w:p w14:paraId="46C6C9D2" w14:textId="77777777" w:rsidR="00C8710B" w:rsidRPr="00C8710B" w:rsidRDefault="00C8710B" w:rsidP="00A46702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Describe token patterns. </w:t>
      </w:r>
    </w:p>
    <w:p w14:paraId="53395EFF" w14:textId="77777777" w:rsidR="00C8710B" w:rsidRPr="00C8710B" w:rsidRDefault="00C8710B" w:rsidP="00A46702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lexical analysis. </w:t>
      </w:r>
    </w:p>
    <w:p w14:paraId="5AFE3114" w14:textId="77777777" w:rsidR="00C8710B" w:rsidRPr="00C8710B" w:rsidRDefault="00C8710B" w:rsidP="00A46702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Simple and powerful. </w:t>
      </w:r>
    </w:p>
    <w:p w14:paraId="64ADC14D" w14:textId="77777777" w:rsidR="00C8710B" w:rsidRPr="00C8710B" w:rsidRDefault="00C8710B" w:rsidP="00A46702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Converted to automata. </w:t>
      </w:r>
    </w:p>
    <w:p w14:paraId="78DD9C88" w14:textId="77777777" w:rsidR="00C8710B" w:rsidRPr="00C8710B" w:rsidRDefault="00C8710B" w:rsidP="00A46702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Widely used. </w:t>
      </w:r>
    </w:p>
    <w:p w14:paraId="68CB0D62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19339C61">
          <v:rect id="_x0000_i1046" style="width:0;height:1.5pt" o:hralign="center" o:hrstd="t" o:hr="t" fillcolor="#a0a0a0" stroked="f"/>
        </w:pict>
      </w:r>
    </w:p>
    <w:p w14:paraId="50CD4BBB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23. Finite Automata in Lexical Analysis</w:t>
      </w:r>
    </w:p>
    <w:p w14:paraId="6EDF2AAF" w14:textId="77777777" w:rsidR="00C8710B" w:rsidRPr="00C8710B" w:rsidRDefault="00C8710B" w:rsidP="00A46702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for token recognition. </w:t>
      </w:r>
    </w:p>
    <w:p w14:paraId="02756F0B" w14:textId="77777777" w:rsidR="00C8710B" w:rsidRPr="00C8710B" w:rsidRDefault="00C8710B" w:rsidP="00A46702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DFA and NFA types. </w:t>
      </w:r>
    </w:p>
    <w:p w14:paraId="6E31A906" w14:textId="77777777" w:rsidR="00C8710B" w:rsidRPr="00C8710B" w:rsidRDefault="00C8710B" w:rsidP="00A46702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Efficient processing. </w:t>
      </w:r>
    </w:p>
    <w:p w14:paraId="022E3596" w14:textId="77777777" w:rsidR="00C8710B" w:rsidRPr="00C8710B" w:rsidRDefault="00C8710B" w:rsidP="00A46702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Converts regex to automata. </w:t>
      </w:r>
    </w:p>
    <w:p w14:paraId="41CA5CFC" w14:textId="77777777" w:rsidR="00C8710B" w:rsidRPr="00C8710B" w:rsidRDefault="00C8710B" w:rsidP="00A46702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Foundation of lexical </w:t>
      </w:r>
      <w:proofErr w:type="spellStart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>analyzers</w:t>
      </w:r>
      <w:proofErr w:type="spellEnd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. </w:t>
      </w:r>
    </w:p>
    <w:p w14:paraId="0B5E10CF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C02FC1E">
          <v:rect id="_x0000_i1047" style="width:0;height:1.5pt" o:hralign="center" o:hrstd="t" o:hr="t" fillcolor="#a0a0a0" stroked="f"/>
        </w:pict>
      </w:r>
    </w:p>
    <w:p w14:paraId="32B796D6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24. NFA vs DFA</w:t>
      </w:r>
    </w:p>
    <w:p w14:paraId="48226E14" w14:textId="77777777" w:rsidR="00C8710B" w:rsidRPr="00C8710B" w:rsidRDefault="00C8710B" w:rsidP="00A46702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NFA has multiple transitions. </w:t>
      </w:r>
    </w:p>
    <w:p w14:paraId="6BE5C30A" w14:textId="77777777" w:rsidR="00C8710B" w:rsidRPr="00C8710B" w:rsidRDefault="00C8710B" w:rsidP="00A46702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DFA has single transition. </w:t>
      </w:r>
    </w:p>
    <w:p w14:paraId="6878454D" w14:textId="77777777" w:rsidR="00C8710B" w:rsidRPr="00C8710B" w:rsidRDefault="00C8710B" w:rsidP="00A46702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DFA is faster. </w:t>
      </w:r>
    </w:p>
    <w:p w14:paraId="69077FC0" w14:textId="77777777" w:rsidR="00C8710B" w:rsidRPr="00C8710B" w:rsidRDefault="00C8710B" w:rsidP="00A46702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NFA is easier to design. </w:t>
      </w:r>
    </w:p>
    <w:p w14:paraId="5FBCCE5A" w14:textId="77777777" w:rsidR="00C8710B" w:rsidRPr="00C8710B" w:rsidRDefault="00C8710B" w:rsidP="00A46702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Conversion is possible. </w:t>
      </w:r>
    </w:p>
    <w:p w14:paraId="69453839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498F04A8">
          <v:rect id="_x0000_i1048" style="width:0;height:1.5pt" o:hralign="center" o:hrstd="t" o:hr="t" fillcolor="#a0a0a0" stroked="f"/>
        </w:pict>
      </w:r>
    </w:p>
    <w:p w14:paraId="1F8AC145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25. Transition Diagrams</w:t>
      </w:r>
    </w:p>
    <w:p w14:paraId="29253063" w14:textId="77777777" w:rsidR="00C8710B" w:rsidRPr="00C8710B" w:rsidRDefault="00C8710B" w:rsidP="00A4670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Graphical representation. </w:t>
      </w:r>
    </w:p>
    <w:p w14:paraId="12BE01E9" w14:textId="77777777" w:rsidR="00C8710B" w:rsidRPr="00C8710B" w:rsidRDefault="00C8710B" w:rsidP="00A4670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Shows state transitions. </w:t>
      </w:r>
    </w:p>
    <w:p w14:paraId="1E5C071C" w14:textId="77777777" w:rsidR="00C8710B" w:rsidRPr="00C8710B" w:rsidRDefault="00C8710B" w:rsidP="00A4670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lexical analysis. </w:t>
      </w:r>
    </w:p>
    <w:p w14:paraId="4B89913E" w14:textId="77777777" w:rsidR="00C8710B" w:rsidRPr="00C8710B" w:rsidRDefault="00C8710B" w:rsidP="00A4670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Helps understanding automata. </w:t>
      </w:r>
    </w:p>
    <w:p w14:paraId="7795C9B7" w14:textId="77777777" w:rsidR="00C8710B" w:rsidRPr="00C8710B" w:rsidRDefault="00C8710B" w:rsidP="00A4670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Easy visualization. </w:t>
      </w:r>
    </w:p>
    <w:p w14:paraId="48687BA6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0EB28151">
          <v:rect id="_x0000_i1049" style="width:0;height:1.5pt" o:hralign="center" o:hrstd="t" o:hr="t" fillcolor="#a0a0a0" stroked="f"/>
        </w:pict>
      </w:r>
    </w:p>
    <w:p w14:paraId="6B5C670B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26. Input Buffering Techniques</w:t>
      </w:r>
    </w:p>
    <w:p w14:paraId="52EA05BC" w14:textId="77777777" w:rsidR="00C8710B" w:rsidRPr="00C8710B" w:rsidRDefault="00C8710B" w:rsidP="00A46702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reading efficiency. </w:t>
      </w:r>
    </w:p>
    <w:p w14:paraId="76EAD722" w14:textId="77777777" w:rsidR="00C8710B" w:rsidRPr="00C8710B" w:rsidRDefault="00C8710B" w:rsidP="00A46702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buffers. </w:t>
      </w:r>
    </w:p>
    <w:p w14:paraId="2A4C2B63" w14:textId="77777777" w:rsidR="00C8710B" w:rsidRPr="00C8710B" w:rsidRDefault="00C8710B" w:rsidP="00A46702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Handles large input. </w:t>
      </w:r>
    </w:p>
    <w:p w14:paraId="47294E81" w14:textId="77777777" w:rsidR="00C8710B" w:rsidRPr="00C8710B" w:rsidRDefault="00C8710B" w:rsidP="00A46702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Reduces I/O operations. </w:t>
      </w:r>
    </w:p>
    <w:p w14:paraId="16B58707" w14:textId="77777777" w:rsidR="00C8710B" w:rsidRPr="00C8710B" w:rsidRDefault="00C8710B" w:rsidP="00A46702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Important for performance. </w:t>
      </w:r>
    </w:p>
    <w:p w14:paraId="4D09DB0E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117C38F">
          <v:rect id="_x0000_i1050" style="width:0;height:1.5pt" o:hralign="center" o:hrstd="t" o:hr="t" fillcolor="#a0a0a0" stroked="f"/>
        </w:pict>
      </w:r>
    </w:p>
    <w:p w14:paraId="0E2574D1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27. Lexical Errors</w:t>
      </w:r>
    </w:p>
    <w:p w14:paraId="4DFF2967" w14:textId="77777777" w:rsidR="00C8710B" w:rsidRPr="00C8710B" w:rsidRDefault="00C8710B" w:rsidP="00A46702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Occur in token formation. </w:t>
      </w:r>
    </w:p>
    <w:p w14:paraId="50E42617" w14:textId="77777777" w:rsidR="00C8710B" w:rsidRPr="00C8710B" w:rsidRDefault="00C8710B" w:rsidP="00A46702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Example: invalid symbols. </w:t>
      </w:r>
    </w:p>
    <w:p w14:paraId="5B9619BE" w14:textId="77777777" w:rsidR="00C8710B" w:rsidRPr="00C8710B" w:rsidRDefault="00C8710B" w:rsidP="00A46702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Detected in first phase. </w:t>
      </w:r>
    </w:p>
    <w:p w14:paraId="2866829D" w14:textId="77777777" w:rsidR="00C8710B" w:rsidRPr="00C8710B" w:rsidRDefault="00C8710B" w:rsidP="00A46702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Error recovery needed. </w:t>
      </w:r>
    </w:p>
    <w:p w14:paraId="7FAD8CC9" w14:textId="77777777" w:rsidR="00C8710B" w:rsidRPr="00C8710B" w:rsidRDefault="00C8710B" w:rsidP="00A46702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program correctness. </w:t>
      </w:r>
    </w:p>
    <w:p w14:paraId="3FFEED5C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37B63B90">
          <v:rect id="_x0000_i1051" style="width:0;height:1.5pt" o:hralign="center" o:hrstd="t" o:hr="t" fillcolor="#a0a0a0" stroked="f"/>
        </w:pict>
      </w:r>
    </w:p>
    <w:p w14:paraId="31E4C375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28. Bootstrapping in Compilers</w:t>
      </w:r>
    </w:p>
    <w:p w14:paraId="302B1B99" w14:textId="77777777" w:rsidR="00C8710B" w:rsidRPr="00C8710B" w:rsidRDefault="00C8710B" w:rsidP="00A46702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Compiler written in same language. </w:t>
      </w:r>
    </w:p>
    <w:p w14:paraId="00CE89FD" w14:textId="77777777" w:rsidR="00C8710B" w:rsidRPr="00C8710B" w:rsidRDefault="00C8710B" w:rsidP="00A46702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Self-hosting concept. </w:t>
      </w:r>
    </w:p>
    <w:p w14:paraId="0E905461" w14:textId="77777777" w:rsidR="00C8710B" w:rsidRPr="00C8710B" w:rsidRDefault="00C8710B" w:rsidP="00A46702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portability. </w:t>
      </w:r>
    </w:p>
    <w:p w14:paraId="5201B9D2" w14:textId="77777777" w:rsidR="00C8710B" w:rsidRPr="00C8710B" w:rsidRDefault="00C8710B" w:rsidP="00A46702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advanced compilers. </w:t>
      </w:r>
    </w:p>
    <w:p w14:paraId="2742958E" w14:textId="77777777" w:rsidR="00C8710B" w:rsidRPr="00C8710B" w:rsidRDefault="00C8710B" w:rsidP="00A46702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Complex but powerful. </w:t>
      </w:r>
    </w:p>
    <w:p w14:paraId="407025BA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517CB77">
          <v:rect id="_x0000_i1052" style="width:0;height:1.5pt" o:hralign="center" o:hrstd="t" o:hr="t" fillcolor="#a0a0a0" stroked="f"/>
        </w:pict>
      </w:r>
    </w:p>
    <w:p w14:paraId="296432CE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29. Cross Compiler</w:t>
      </w:r>
    </w:p>
    <w:p w14:paraId="03FDC156" w14:textId="77777777" w:rsidR="00C8710B" w:rsidRPr="00C8710B" w:rsidRDefault="00C8710B" w:rsidP="00A4670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Runs on one machine. </w:t>
      </w:r>
    </w:p>
    <w:p w14:paraId="38EEB212" w14:textId="77777777" w:rsidR="00C8710B" w:rsidRPr="00C8710B" w:rsidRDefault="00C8710B" w:rsidP="00A4670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code for another. </w:t>
      </w:r>
    </w:p>
    <w:p w14:paraId="38322E5D" w14:textId="77777777" w:rsidR="00C8710B" w:rsidRPr="00C8710B" w:rsidRDefault="00C8710B" w:rsidP="00A4670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embedded systems. </w:t>
      </w:r>
    </w:p>
    <w:p w14:paraId="782966BF" w14:textId="77777777" w:rsidR="00C8710B" w:rsidRPr="00C8710B" w:rsidRDefault="00C8710B" w:rsidP="00A4670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Supports portability. </w:t>
      </w:r>
    </w:p>
    <w:p w14:paraId="675799BB" w14:textId="77777777" w:rsidR="00C8710B" w:rsidRDefault="00C8710B" w:rsidP="00A4670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Widely used in development. </w:t>
      </w:r>
    </w:p>
    <w:p w14:paraId="26B18DF3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5CE5915C">
          <v:rect id="_x0000_i1053" style="width:0;height:1.5pt" o:hralign="center" o:hrstd="t" o:hr="t" fillcolor="#a0a0a0" stroked="f"/>
        </w:pict>
      </w:r>
    </w:p>
    <w:p w14:paraId="049F7627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30. One-Pass vs Multi-Pass Compiler</w:t>
      </w:r>
    </w:p>
    <w:p w14:paraId="74846598" w14:textId="77777777" w:rsidR="00C8710B" w:rsidRPr="00C8710B" w:rsidRDefault="00C8710B" w:rsidP="00A46702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One-pass: faster, less memory. </w:t>
      </w:r>
    </w:p>
    <w:p w14:paraId="163A779A" w14:textId="77777777" w:rsidR="00C8710B" w:rsidRPr="00C8710B" w:rsidRDefault="00C8710B" w:rsidP="00A46702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Multi-pass: more accurate. </w:t>
      </w:r>
    </w:p>
    <w:p w14:paraId="5C0AFA54" w14:textId="77777777" w:rsidR="00C8710B" w:rsidRPr="00C8710B" w:rsidRDefault="00C8710B" w:rsidP="00A46702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for complex languages. </w:t>
      </w:r>
    </w:p>
    <w:p w14:paraId="2C3248E0" w14:textId="77777777" w:rsidR="00C8710B" w:rsidRPr="00C8710B" w:rsidRDefault="00C8710B" w:rsidP="00A46702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Trade-off exists. </w:t>
      </w:r>
    </w:p>
    <w:p w14:paraId="2022837B" w14:textId="77777777" w:rsidR="00C8710B" w:rsidRPr="00C8710B" w:rsidRDefault="00C8710B" w:rsidP="00A46702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Depends on requirements. </w:t>
      </w:r>
    </w:p>
    <w:p w14:paraId="671AD1CF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6E065D4C">
          <v:rect id="_x0000_i1054" style="width:0;height:1.5pt" o:hralign="center" o:hrstd="t" o:hr="t" fillcolor="#a0a0a0" stroked="f"/>
        </w:pict>
      </w:r>
    </w:p>
    <w:p w14:paraId="0AEFE106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31. Syntax-Directed Translation</w:t>
      </w:r>
    </w:p>
    <w:p w14:paraId="2F984918" w14:textId="77777777" w:rsidR="00C8710B" w:rsidRPr="00C8710B" w:rsidRDefault="00C8710B" w:rsidP="00A46702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Combines parsing and translation. </w:t>
      </w:r>
    </w:p>
    <w:p w14:paraId="0038F41E" w14:textId="77777777" w:rsidR="00C8710B" w:rsidRPr="00C8710B" w:rsidRDefault="00C8710B" w:rsidP="00A46702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attributes. </w:t>
      </w:r>
    </w:p>
    <w:p w14:paraId="23F9C092" w14:textId="77777777" w:rsidR="00C8710B" w:rsidRPr="00C8710B" w:rsidRDefault="00C8710B" w:rsidP="00A46702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intermediate code. </w:t>
      </w:r>
    </w:p>
    <w:p w14:paraId="3F5D782F" w14:textId="77777777" w:rsidR="00C8710B" w:rsidRPr="00C8710B" w:rsidRDefault="00C8710B" w:rsidP="00A46702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Based on grammar rules. </w:t>
      </w:r>
    </w:p>
    <w:p w14:paraId="7FD86E73" w14:textId="77777777" w:rsidR="00C8710B" w:rsidRPr="00C8710B" w:rsidRDefault="00C8710B" w:rsidP="00A46702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Important in compilers. </w:t>
      </w:r>
    </w:p>
    <w:p w14:paraId="2D1227A4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05361583">
          <v:rect id="_x0000_i1055" style="width:0;height:1.5pt" o:hralign="center" o:hrstd="t" o:hr="t" fillcolor="#a0a0a0" stroked="f"/>
        </w:pict>
      </w:r>
    </w:p>
    <w:p w14:paraId="2C878DC7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32. Attribute Grammars</w:t>
      </w:r>
    </w:p>
    <w:p w14:paraId="6756E4E8" w14:textId="77777777" w:rsidR="00C8710B" w:rsidRPr="00C8710B" w:rsidRDefault="00C8710B" w:rsidP="00A4670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Extends CFG. </w:t>
      </w:r>
    </w:p>
    <w:p w14:paraId="0B987B6A" w14:textId="77777777" w:rsidR="00C8710B" w:rsidRPr="00C8710B" w:rsidRDefault="00C8710B" w:rsidP="00A4670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Adds semantic information. </w:t>
      </w:r>
    </w:p>
    <w:p w14:paraId="73C350E5" w14:textId="77777777" w:rsidR="00C8710B" w:rsidRPr="00C8710B" w:rsidRDefault="00C8710B" w:rsidP="00A4670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synthesized attributes. </w:t>
      </w:r>
    </w:p>
    <w:p w14:paraId="270354A8" w14:textId="77777777" w:rsidR="00C8710B" w:rsidRPr="00C8710B" w:rsidRDefault="00C8710B" w:rsidP="00A4670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semantic analysis. </w:t>
      </w:r>
    </w:p>
    <w:p w14:paraId="45D3876C" w14:textId="77777777" w:rsidR="00C8710B" w:rsidRPr="00C8710B" w:rsidRDefault="00C8710B" w:rsidP="00A4670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translation. </w:t>
      </w:r>
    </w:p>
    <w:p w14:paraId="5EFF24A2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06E40175">
          <v:rect id="_x0000_i1056" style="width:0;height:1.5pt" o:hralign="center" o:hrstd="t" o:hr="t" fillcolor="#a0a0a0" stroked="f"/>
        </w:pict>
      </w:r>
    </w:p>
    <w:p w14:paraId="7D2D31FD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33. Parsing Techniques Overview</w:t>
      </w:r>
    </w:p>
    <w:p w14:paraId="49E3C0A1" w14:textId="77777777" w:rsidR="00C8710B" w:rsidRPr="00C8710B" w:rsidRDefault="00C8710B" w:rsidP="00A4670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Top-down and bottom-up. </w:t>
      </w:r>
    </w:p>
    <w:p w14:paraId="4161B4EF" w14:textId="77777777" w:rsidR="00C8710B" w:rsidRPr="00C8710B" w:rsidRDefault="00C8710B" w:rsidP="00A4670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LL and LR parsing. </w:t>
      </w:r>
    </w:p>
    <w:p w14:paraId="5C67037F" w14:textId="77777777" w:rsidR="00C8710B" w:rsidRPr="00C8710B" w:rsidRDefault="00C8710B" w:rsidP="00A4670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Used in syntax analysis. </w:t>
      </w:r>
    </w:p>
    <w:p w14:paraId="76FE14B2" w14:textId="77777777" w:rsidR="00C8710B" w:rsidRPr="00C8710B" w:rsidRDefault="00C8710B" w:rsidP="00A4670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Each has advantages. </w:t>
      </w:r>
    </w:p>
    <w:p w14:paraId="0C6CF0A5" w14:textId="77777777" w:rsidR="00C8710B" w:rsidRPr="00C8710B" w:rsidRDefault="00C8710B" w:rsidP="00A4670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Widely used methods. </w:t>
      </w:r>
    </w:p>
    <w:p w14:paraId="4A58A6B5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418A830">
          <v:rect id="_x0000_i1057" style="width:0;height:1.5pt" o:hralign="center" o:hrstd="t" o:hr="t" fillcolor="#a0a0a0" stroked="f"/>
        </w:pict>
      </w:r>
    </w:p>
    <w:p w14:paraId="46005382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34. Top-Down Parsing</w:t>
      </w:r>
    </w:p>
    <w:p w14:paraId="15906F55" w14:textId="77777777" w:rsidR="00C8710B" w:rsidRPr="00C8710B" w:rsidRDefault="00C8710B" w:rsidP="00A4670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Starts from root. </w:t>
      </w:r>
    </w:p>
    <w:p w14:paraId="610BBFD5" w14:textId="77777777" w:rsidR="00C8710B" w:rsidRPr="00C8710B" w:rsidRDefault="00C8710B" w:rsidP="00A4670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Builds parse tree. </w:t>
      </w:r>
    </w:p>
    <w:p w14:paraId="1ACB31D0" w14:textId="77777777" w:rsidR="00C8710B" w:rsidRPr="00C8710B" w:rsidRDefault="00C8710B" w:rsidP="00A4670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LL parser. </w:t>
      </w:r>
    </w:p>
    <w:p w14:paraId="0042AD77" w14:textId="77777777" w:rsidR="00C8710B" w:rsidRPr="00C8710B" w:rsidRDefault="00C8710B" w:rsidP="00A4670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Simple implementation. </w:t>
      </w:r>
    </w:p>
    <w:p w14:paraId="19056ADA" w14:textId="77777777" w:rsidR="00C8710B" w:rsidRPr="00C8710B" w:rsidRDefault="00C8710B" w:rsidP="00A4670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May require backtracking. </w:t>
      </w:r>
    </w:p>
    <w:p w14:paraId="7FE0DEA5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0F92C9A">
          <v:rect id="_x0000_i1058" style="width:0;height:1.5pt" o:hralign="center" o:hrstd="t" o:hr="t" fillcolor="#a0a0a0" stroked="f"/>
        </w:pict>
      </w:r>
    </w:p>
    <w:p w14:paraId="70CA6A03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35. Bottom-Up Parsing</w:t>
      </w:r>
    </w:p>
    <w:p w14:paraId="2051F418" w14:textId="77777777" w:rsidR="00C8710B" w:rsidRPr="00C8710B" w:rsidRDefault="00C8710B" w:rsidP="00A4670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Starts from input. </w:t>
      </w:r>
    </w:p>
    <w:p w14:paraId="030E1211" w14:textId="77777777" w:rsidR="00C8710B" w:rsidRPr="00C8710B" w:rsidRDefault="00C8710B" w:rsidP="00A4670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Builds parse tree upward. </w:t>
      </w:r>
    </w:p>
    <w:p w14:paraId="4DD7C561" w14:textId="77777777" w:rsidR="00C8710B" w:rsidRPr="00C8710B" w:rsidRDefault="00C8710B" w:rsidP="00A4670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shift-reduce method. </w:t>
      </w:r>
    </w:p>
    <w:p w14:paraId="69BC04B6" w14:textId="77777777" w:rsidR="00C8710B" w:rsidRPr="00C8710B" w:rsidRDefault="00C8710B" w:rsidP="00A4670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More powerful. </w:t>
      </w:r>
    </w:p>
    <w:p w14:paraId="6D0DAF3A" w14:textId="77777777" w:rsidR="00C8710B" w:rsidRPr="00C8710B" w:rsidRDefault="00C8710B" w:rsidP="00A4670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Handles complex grammars. </w:t>
      </w:r>
    </w:p>
    <w:p w14:paraId="4108409A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230F0D4">
          <v:rect id="_x0000_i1059" style="width:0;height:1.5pt" o:hralign="center" o:hrstd="t" o:hr="t" fillcolor="#a0a0a0" stroked="f"/>
        </w:pict>
      </w:r>
    </w:p>
    <w:p w14:paraId="74A32996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36. Role of YACC Tool</w:t>
      </w:r>
    </w:p>
    <w:p w14:paraId="327F50EF" w14:textId="77777777" w:rsidR="00C8710B" w:rsidRPr="00C8710B" w:rsidRDefault="00C8710B" w:rsidP="00A4670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Parser generator tool. </w:t>
      </w:r>
    </w:p>
    <w:p w14:paraId="5950BAF6" w14:textId="77777777" w:rsidR="00C8710B" w:rsidRPr="00C8710B" w:rsidRDefault="00C8710B" w:rsidP="00A4670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Works with LEX. </w:t>
      </w:r>
    </w:p>
    <w:p w14:paraId="09215CEB" w14:textId="77777777" w:rsidR="00C8710B" w:rsidRPr="00C8710B" w:rsidRDefault="00C8710B" w:rsidP="00A4670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Generates syntax </w:t>
      </w:r>
      <w:proofErr w:type="spellStart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>analyzer</w:t>
      </w:r>
      <w:proofErr w:type="spellEnd"/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. </w:t>
      </w:r>
    </w:p>
    <w:p w14:paraId="5FF645E9" w14:textId="77777777" w:rsidR="00C8710B" w:rsidRPr="00C8710B" w:rsidRDefault="00C8710B" w:rsidP="00A4670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Uses grammar rules. </w:t>
      </w:r>
    </w:p>
    <w:p w14:paraId="05E4F1BC" w14:textId="77777777" w:rsidR="00C8710B" w:rsidRPr="00C8710B" w:rsidRDefault="00C8710B" w:rsidP="00A4670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Simplifies parser design. </w:t>
      </w:r>
    </w:p>
    <w:p w14:paraId="3B1A76F7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4A93C99C">
          <v:rect id="_x0000_i1060" style="width:0;height:1.5pt" o:hralign="center" o:hrstd="t" o:hr="t" fillcolor="#a0a0a0" stroked="f"/>
        </w:pict>
      </w:r>
    </w:p>
    <w:p w14:paraId="0152A804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37. Compiler Design Challenges</w:t>
      </w:r>
    </w:p>
    <w:p w14:paraId="5B046377" w14:textId="77777777" w:rsidR="00C8710B" w:rsidRPr="00C8710B" w:rsidRDefault="00C8710B" w:rsidP="00A4670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Handling errors. </w:t>
      </w:r>
    </w:p>
    <w:p w14:paraId="5268A70B" w14:textId="77777777" w:rsidR="00C8710B" w:rsidRPr="00C8710B" w:rsidRDefault="00C8710B" w:rsidP="00A4670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Optimization complexity. </w:t>
      </w:r>
    </w:p>
    <w:p w14:paraId="13DD3BFF" w14:textId="77777777" w:rsidR="00C8710B" w:rsidRPr="00C8710B" w:rsidRDefault="00C8710B" w:rsidP="00A4670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Memory management. </w:t>
      </w:r>
    </w:p>
    <w:p w14:paraId="295367CD" w14:textId="77777777" w:rsidR="00C8710B" w:rsidRPr="00C8710B" w:rsidRDefault="00C8710B" w:rsidP="00A4670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Machine dependency. </w:t>
      </w:r>
    </w:p>
    <w:p w14:paraId="7FC1E5DB" w14:textId="77777777" w:rsidR="00C8710B" w:rsidRPr="00C8710B" w:rsidRDefault="00C8710B" w:rsidP="00A4670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Efficiency concerns. </w:t>
      </w:r>
    </w:p>
    <w:p w14:paraId="4C9C0037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2AA4249">
          <v:rect id="_x0000_i1061" style="width:0;height:1.5pt" o:hralign="center" o:hrstd="t" o:hr="t" fillcolor="#a0a0a0" stroked="f"/>
        </w:pict>
      </w:r>
    </w:p>
    <w:p w14:paraId="17C108FD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38. Applications of Compilers</w:t>
      </w:r>
    </w:p>
    <w:p w14:paraId="63827E91" w14:textId="77777777" w:rsidR="00C8710B" w:rsidRPr="00C8710B" w:rsidRDefault="00C8710B" w:rsidP="00A4670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Software development. </w:t>
      </w:r>
    </w:p>
    <w:p w14:paraId="203E6468" w14:textId="77777777" w:rsidR="00C8710B" w:rsidRPr="00C8710B" w:rsidRDefault="00C8710B" w:rsidP="00A4670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Embedded systems. </w:t>
      </w:r>
    </w:p>
    <w:p w14:paraId="149EBA8F" w14:textId="77777777" w:rsidR="00C8710B" w:rsidRPr="00C8710B" w:rsidRDefault="00C8710B" w:rsidP="00A4670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Game engines. </w:t>
      </w:r>
    </w:p>
    <w:p w14:paraId="2867AC15" w14:textId="77777777" w:rsidR="00C8710B" w:rsidRPr="00C8710B" w:rsidRDefault="00C8710B" w:rsidP="00A4670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AI programming. </w:t>
      </w:r>
    </w:p>
    <w:p w14:paraId="2C417AF2" w14:textId="77777777" w:rsidR="00C8710B" w:rsidRPr="00C8710B" w:rsidRDefault="00C8710B" w:rsidP="00A4670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System software. </w:t>
      </w:r>
    </w:p>
    <w:p w14:paraId="67165D2B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78BDB179">
          <v:rect id="_x0000_i1062" style="width:0;height:1.5pt" o:hralign="center" o:hrstd="t" o:hr="t" fillcolor="#a0a0a0" stroked="f"/>
        </w:pict>
      </w:r>
    </w:p>
    <w:p w14:paraId="600130DB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39. Evolution of Compilers</w:t>
      </w:r>
    </w:p>
    <w:p w14:paraId="28BC3387" w14:textId="77777777" w:rsidR="00C8710B" w:rsidRPr="00C8710B" w:rsidRDefault="00C8710B" w:rsidP="00A4670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From simple translators. </w:t>
      </w:r>
    </w:p>
    <w:p w14:paraId="57118015" w14:textId="77777777" w:rsidR="00C8710B" w:rsidRPr="00C8710B" w:rsidRDefault="00C8710B" w:rsidP="00A4670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To modern optimizing compilers. </w:t>
      </w:r>
    </w:p>
    <w:p w14:paraId="556B8EC1" w14:textId="77777777" w:rsidR="00C8710B" w:rsidRPr="00C8710B" w:rsidRDefault="00C8710B" w:rsidP="00A4670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Supports multiple languages. </w:t>
      </w:r>
    </w:p>
    <w:p w14:paraId="1A5055E3" w14:textId="77777777" w:rsidR="00C8710B" w:rsidRPr="00C8710B" w:rsidRDefault="00C8710B" w:rsidP="00A4670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Improves performance. </w:t>
      </w:r>
    </w:p>
    <w:p w14:paraId="16FB9BCA" w14:textId="77777777" w:rsidR="00C8710B" w:rsidRPr="00C8710B" w:rsidRDefault="00C8710B" w:rsidP="00A4670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Continues evolving. </w:t>
      </w:r>
    </w:p>
    <w:p w14:paraId="4D94624F" w14:textId="77777777" w:rsidR="00C8710B" w:rsidRPr="00C8710B" w:rsidRDefault="00672BE7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pict w14:anchorId="204E6FB0">
          <v:rect id="_x0000_i1063" style="width:0;height:1.5pt" o:hralign="center" o:hrstd="t" o:hr="t" fillcolor="#a0a0a0" stroked="f"/>
        </w:pict>
      </w:r>
    </w:p>
    <w:p w14:paraId="508C46F1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lastRenderedPageBreak/>
        <w:t>40. Future Trends in Compiler Design</w:t>
      </w:r>
    </w:p>
    <w:p w14:paraId="308A6803" w14:textId="77777777" w:rsidR="00C8710B" w:rsidRPr="00C8710B" w:rsidRDefault="00C8710B" w:rsidP="00A4670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AI-based optimization. </w:t>
      </w:r>
    </w:p>
    <w:p w14:paraId="48C51A79" w14:textId="77777777" w:rsidR="00C8710B" w:rsidRPr="00C8710B" w:rsidRDefault="00C8710B" w:rsidP="00A4670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Just-in-time compilation. </w:t>
      </w:r>
    </w:p>
    <w:p w14:paraId="4C957690" w14:textId="77777777" w:rsidR="00C8710B" w:rsidRPr="00C8710B" w:rsidRDefault="00C8710B" w:rsidP="00A4670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Parallel compilation. </w:t>
      </w:r>
    </w:p>
    <w:p w14:paraId="1CF24DA7" w14:textId="77777777" w:rsidR="00C8710B" w:rsidRPr="00C8710B" w:rsidRDefault="00C8710B" w:rsidP="00A4670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Cloud-based compilers. </w:t>
      </w:r>
    </w:p>
    <w:p w14:paraId="1699C342" w14:textId="5879E1A4" w:rsidR="001E4C6E" w:rsidRDefault="00C8710B" w:rsidP="00A4670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>Increasing automation.</w:t>
      </w:r>
    </w:p>
    <w:p w14:paraId="56D23D00" w14:textId="77777777" w:rsidR="001E4C6E" w:rsidRDefault="001E4C6E">
      <w:pPr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br w:type="page"/>
      </w:r>
    </w:p>
    <w:p w14:paraId="7E6A8B95" w14:textId="3DCA8B2C" w:rsidR="00C8710B" w:rsidRDefault="001E4C6E" w:rsidP="001E4C6E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sz w:val="30"/>
          <w:szCs w:val="30"/>
          <w:lang w:val="en-IN"/>
        </w:rPr>
        <w:lastRenderedPageBreak/>
        <w:t>GEOTAG:</w:t>
      </w:r>
    </w:p>
    <w:p w14:paraId="1D607B40" w14:textId="1E49F7A5" w:rsidR="001E4C6E" w:rsidRPr="00C8710B" w:rsidRDefault="001E4C6E" w:rsidP="001E4C6E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val="en-IN"/>
        </w:rPr>
        <w:drawing>
          <wp:anchor distT="0" distB="0" distL="114300" distR="114300" simplePos="0" relativeHeight="251662336" behindDoc="0" locked="0" layoutInCell="1" allowOverlap="1" wp14:anchorId="75BD2633" wp14:editId="1044E456">
            <wp:simplePos x="0" y="0"/>
            <wp:positionH relativeFrom="column">
              <wp:posOffset>144780</wp:posOffset>
            </wp:positionH>
            <wp:positionV relativeFrom="paragraph">
              <wp:posOffset>266065</wp:posOffset>
            </wp:positionV>
            <wp:extent cx="5733415" cy="4300220"/>
            <wp:effectExtent l="0" t="0" r="635" b="5080"/>
            <wp:wrapTopAndBottom/>
            <wp:docPr id="1138113591" name="Picture 5" descr="A man stands in front of a digital display showing a map of Mevalurkuppam, Tamil Nadu, India, with the date and time, and a GPS map camer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3591" name="Picture 5" descr="A man stands in front of a digital display showing a map of Mevalurkuppam, Tamil Nadu, India, with the date and time, and a GPS map camera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2E2B7" w14:textId="77777777" w:rsidR="00C3403C" w:rsidRDefault="00C3403C">
      <w:pPr>
        <w:jc w:val="both"/>
        <w:rPr>
          <w:rFonts w:ascii="Times New Roman" w:eastAsia="Times New Roman" w:hAnsi="Times New Roman" w:cs="Times New Roman"/>
        </w:rPr>
      </w:pPr>
    </w:p>
    <w:p w14:paraId="2B404652" w14:textId="77777777" w:rsidR="00C3403C" w:rsidRDefault="00C3403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68856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392F32" w14:textId="77777777" w:rsidR="00C3403C" w:rsidRDefault="00C3403C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CD476D8" w14:textId="77777777" w:rsidR="00C3403C" w:rsidRDefault="00A4670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DE0029A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0A862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C3403C" w14:paraId="35D25F48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89AA8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1FDD1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630C26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D5E3C0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8EFD56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99BC1C" w14:textId="77777777" w:rsidR="00C3403C" w:rsidRDefault="00A46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C3403C" w14:paraId="1ACDB811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E1037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Understanding of Case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0FD9F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EAF54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Thorough understanding; clearly identifies all key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8F8F0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Good understanding with most issues identified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2FDB5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understanding; some issues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BDF99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Poor understanding; problem not identified correctly</w:t>
            </w:r>
          </w:p>
        </w:tc>
      </w:tr>
      <w:tr w:rsidR="00C3403C" w14:paraId="3A489E1B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B2297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AE075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51CE08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Effectively applies relevant concepts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case deeply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9E778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Applies appropriate concepts with minor gaps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1A2EA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Limited application of concepts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3A6F3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Fails to apply relevant concepts</w:t>
            </w:r>
          </w:p>
        </w:tc>
      </w:tr>
      <w:tr w:rsidR="00C3403C" w14:paraId="4A957BD4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45F5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67ACE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21086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In-depth analysis with strong reasoning and insights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0966F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Good analysis with logical reasoning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7EB2E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analysis with limited depth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6144C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Weak or no analysis; lacks reasoning</w:t>
            </w:r>
          </w:p>
        </w:tc>
      </w:tr>
      <w:tr w:rsidR="00C3403C" w14:paraId="420E9F9B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C5426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Solution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5115E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81BA4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Innovative, feasible solutions with strong justification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3929E8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Logical solutions with adequate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9A67D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solutions with weak justification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4D0E4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Incorrect or no solution provided</w:t>
            </w:r>
          </w:p>
        </w:tc>
      </w:tr>
      <w:tr w:rsidR="00C3403C" w14:paraId="3ABA2D19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E2E9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Clarity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6EA2D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788B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Clear, well-structured, and easy to understand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74F2E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Organized and understandable presentation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553BA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Limited clarity and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B9F35E" w14:textId="77777777" w:rsidR="00C3403C" w:rsidRDefault="00A4670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Poor clarity; difficult to understand</w:t>
            </w:r>
          </w:p>
        </w:tc>
      </w:tr>
    </w:tbl>
    <w:p w14:paraId="1360EAA8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340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AB603B-B2E5-4F64-AD66-2DD6EACF03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CEEC1E-B081-4174-8DE2-C8F22EB161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2206"/>
    <w:multiLevelType w:val="multilevel"/>
    <w:tmpl w:val="B53E8F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1C1B"/>
    <w:multiLevelType w:val="multilevel"/>
    <w:tmpl w:val="93BAB1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682"/>
    <w:multiLevelType w:val="multilevel"/>
    <w:tmpl w:val="E93C361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34F6"/>
    <w:multiLevelType w:val="multilevel"/>
    <w:tmpl w:val="8BDAC7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A2D88"/>
    <w:multiLevelType w:val="multilevel"/>
    <w:tmpl w:val="560215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40A7"/>
    <w:multiLevelType w:val="hybridMultilevel"/>
    <w:tmpl w:val="F83821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821EF"/>
    <w:multiLevelType w:val="multilevel"/>
    <w:tmpl w:val="4070656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5168"/>
    <w:multiLevelType w:val="multilevel"/>
    <w:tmpl w:val="90C0B2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54823"/>
    <w:multiLevelType w:val="multilevel"/>
    <w:tmpl w:val="6CD6F0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85F09"/>
    <w:multiLevelType w:val="multilevel"/>
    <w:tmpl w:val="FCD2B3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324AB"/>
    <w:multiLevelType w:val="multilevel"/>
    <w:tmpl w:val="8E500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05AC6"/>
    <w:multiLevelType w:val="multilevel"/>
    <w:tmpl w:val="87E4CD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95149"/>
    <w:multiLevelType w:val="multilevel"/>
    <w:tmpl w:val="067630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A39B6"/>
    <w:multiLevelType w:val="multilevel"/>
    <w:tmpl w:val="7C16F9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C0117"/>
    <w:multiLevelType w:val="multilevel"/>
    <w:tmpl w:val="6A0A8C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E474E"/>
    <w:multiLevelType w:val="multilevel"/>
    <w:tmpl w:val="52B6885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715BF"/>
    <w:multiLevelType w:val="multilevel"/>
    <w:tmpl w:val="48E8741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10B03"/>
    <w:multiLevelType w:val="multilevel"/>
    <w:tmpl w:val="B35ED5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D4B03"/>
    <w:multiLevelType w:val="multilevel"/>
    <w:tmpl w:val="BD4CAE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1175D"/>
    <w:multiLevelType w:val="multilevel"/>
    <w:tmpl w:val="E7ECCB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95E27"/>
    <w:multiLevelType w:val="multilevel"/>
    <w:tmpl w:val="664E1A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C32CC"/>
    <w:multiLevelType w:val="multilevel"/>
    <w:tmpl w:val="874E2E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953F8"/>
    <w:multiLevelType w:val="multilevel"/>
    <w:tmpl w:val="A8F413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41666"/>
    <w:multiLevelType w:val="multilevel"/>
    <w:tmpl w:val="E5DE09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9453E"/>
    <w:multiLevelType w:val="multilevel"/>
    <w:tmpl w:val="FB0A56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4568B"/>
    <w:multiLevelType w:val="multilevel"/>
    <w:tmpl w:val="A4389B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37767"/>
    <w:multiLevelType w:val="hybridMultilevel"/>
    <w:tmpl w:val="01E6121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463EE"/>
    <w:multiLevelType w:val="multilevel"/>
    <w:tmpl w:val="52F4DA2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5416F"/>
    <w:multiLevelType w:val="multilevel"/>
    <w:tmpl w:val="4F165A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06423"/>
    <w:multiLevelType w:val="multilevel"/>
    <w:tmpl w:val="AB58F9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01E2B"/>
    <w:multiLevelType w:val="multilevel"/>
    <w:tmpl w:val="C3A298B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E6E28"/>
    <w:multiLevelType w:val="multilevel"/>
    <w:tmpl w:val="858266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F365C"/>
    <w:multiLevelType w:val="multilevel"/>
    <w:tmpl w:val="4A04C9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53526"/>
    <w:multiLevelType w:val="multilevel"/>
    <w:tmpl w:val="7D70D0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B27B5"/>
    <w:multiLevelType w:val="multilevel"/>
    <w:tmpl w:val="5D7258D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C3A62"/>
    <w:multiLevelType w:val="multilevel"/>
    <w:tmpl w:val="7C16F9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67087"/>
    <w:multiLevelType w:val="multilevel"/>
    <w:tmpl w:val="8640E3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E4E9E"/>
    <w:multiLevelType w:val="multilevel"/>
    <w:tmpl w:val="318C2A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D54D8"/>
    <w:multiLevelType w:val="multilevel"/>
    <w:tmpl w:val="0A4204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B0688"/>
    <w:multiLevelType w:val="multilevel"/>
    <w:tmpl w:val="DA6869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32AE6"/>
    <w:multiLevelType w:val="multilevel"/>
    <w:tmpl w:val="B10821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0305">
    <w:abstractNumId w:val="35"/>
  </w:num>
  <w:num w:numId="2" w16cid:durableId="1243951321">
    <w:abstractNumId w:val="13"/>
  </w:num>
  <w:num w:numId="3" w16cid:durableId="139154118">
    <w:abstractNumId w:val="4"/>
  </w:num>
  <w:num w:numId="4" w16cid:durableId="89669640">
    <w:abstractNumId w:val="5"/>
  </w:num>
  <w:num w:numId="5" w16cid:durableId="196084500">
    <w:abstractNumId w:val="22"/>
  </w:num>
  <w:num w:numId="6" w16cid:durableId="23409954">
    <w:abstractNumId w:val="28"/>
  </w:num>
  <w:num w:numId="7" w16cid:durableId="2087459229">
    <w:abstractNumId w:val="0"/>
  </w:num>
  <w:num w:numId="8" w16cid:durableId="693457228">
    <w:abstractNumId w:val="32"/>
  </w:num>
  <w:num w:numId="9" w16cid:durableId="1553732116">
    <w:abstractNumId w:val="10"/>
  </w:num>
  <w:num w:numId="10" w16cid:durableId="1001809054">
    <w:abstractNumId w:val="31"/>
  </w:num>
  <w:num w:numId="11" w16cid:durableId="2019652310">
    <w:abstractNumId w:val="21"/>
  </w:num>
  <w:num w:numId="12" w16cid:durableId="1171722211">
    <w:abstractNumId w:val="20"/>
  </w:num>
  <w:num w:numId="13" w16cid:durableId="926890915">
    <w:abstractNumId w:val="37"/>
  </w:num>
  <w:num w:numId="14" w16cid:durableId="426467140">
    <w:abstractNumId w:val="12"/>
  </w:num>
  <w:num w:numId="15" w16cid:durableId="1298754482">
    <w:abstractNumId w:val="7"/>
  </w:num>
  <w:num w:numId="16" w16cid:durableId="1200582035">
    <w:abstractNumId w:val="39"/>
  </w:num>
  <w:num w:numId="17" w16cid:durableId="740057936">
    <w:abstractNumId w:val="8"/>
  </w:num>
  <w:num w:numId="18" w16cid:durableId="916089941">
    <w:abstractNumId w:val="11"/>
  </w:num>
  <w:num w:numId="19" w16cid:durableId="1267537165">
    <w:abstractNumId w:val="36"/>
  </w:num>
  <w:num w:numId="20" w16cid:durableId="372385181">
    <w:abstractNumId w:val="6"/>
  </w:num>
  <w:num w:numId="21" w16cid:durableId="443158644">
    <w:abstractNumId w:val="17"/>
  </w:num>
  <w:num w:numId="22" w16cid:durableId="2016221013">
    <w:abstractNumId w:val="1"/>
  </w:num>
  <w:num w:numId="23" w16cid:durableId="1803231682">
    <w:abstractNumId w:val="14"/>
  </w:num>
  <w:num w:numId="24" w16cid:durableId="341201052">
    <w:abstractNumId w:val="34"/>
  </w:num>
  <w:num w:numId="25" w16cid:durableId="69625443">
    <w:abstractNumId w:val="16"/>
  </w:num>
  <w:num w:numId="26" w16cid:durableId="1911112760">
    <w:abstractNumId w:val="40"/>
  </w:num>
  <w:num w:numId="27" w16cid:durableId="1837452982">
    <w:abstractNumId w:val="19"/>
  </w:num>
  <w:num w:numId="28" w16cid:durableId="1722553115">
    <w:abstractNumId w:val="27"/>
  </w:num>
  <w:num w:numId="29" w16cid:durableId="446050526">
    <w:abstractNumId w:val="9"/>
  </w:num>
  <w:num w:numId="30" w16cid:durableId="165563272">
    <w:abstractNumId w:val="18"/>
  </w:num>
  <w:num w:numId="31" w16cid:durableId="725836362">
    <w:abstractNumId w:val="24"/>
  </w:num>
  <w:num w:numId="32" w16cid:durableId="1759014998">
    <w:abstractNumId w:val="23"/>
  </w:num>
  <w:num w:numId="33" w16cid:durableId="893346919">
    <w:abstractNumId w:val="38"/>
  </w:num>
  <w:num w:numId="34" w16cid:durableId="1359432079">
    <w:abstractNumId w:val="15"/>
  </w:num>
  <w:num w:numId="35" w16cid:durableId="592477000">
    <w:abstractNumId w:val="33"/>
  </w:num>
  <w:num w:numId="36" w16cid:durableId="1836720495">
    <w:abstractNumId w:val="29"/>
  </w:num>
  <w:num w:numId="37" w16cid:durableId="1662657102">
    <w:abstractNumId w:val="25"/>
  </w:num>
  <w:num w:numId="38" w16cid:durableId="19861002">
    <w:abstractNumId w:val="3"/>
  </w:num>
  <w:num w:numId="39" w16cid:durableId="363331819">
    <w:abstractNumId w:val="30"/>
  </w:num>
  <w:num w:numId="40" w16cid:durableId="244388790">
    <w:abstractNumId w:val="26"/>
  </w:num>
  <w:num w:numId="41" w16cid:durableId="558247367">
    <w:abstractNumId w:val="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03C"/>
    <w:rsid w:val="000313C1"/>
    <w:rsid w:val="001E4C6E"/>
    <w:rsid w:val="001F36D9"/>
    <w:rsid w:val="00400B25"/>
    <w:rsid w:val="00565DE8"/>
    <w:rsid w:val="00651B64"/>
    <w:rsid w:val="00852783"/>
    <w:rsid w:val="00A46702"/>
    <w:rsid w:val="00C3403C"/>
    <w:rsid w:val="00C8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3A2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87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IdMYN0aFug7PH7HvWnUsGfcXA==">CgMxLjAaIwoBMBIeChwIB0IYCg9UaW1lcyBOZXcgUm9tYW4SBUNhcmRvMg5oLm0wcnFra2h1eG9iZDgAciExY3EwOVJiYldIZWh2SEFmR0hrMW1XdWNHejhmUkNkZHg=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Bhashitha Kolluru</cp:lastModifiedBy>
  <cp:revision>2</cp:revision>
  <dcterms:created xsi:type="dcterms:W3CDTF">2026-08-13T05:12:00Z</dcterms:created>
  <dcterms:modified xsi:type="dcterms:W3CDTF">2026-08-13T05:12:00Z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