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61777" cy="75780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CSA0501-DATABASE MANAGEMENT SYSTEMS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4116"/>
        </w:tabs>
        <w:ind w:left="0" w:right="1180" w:firstLine="0"/>
        <w:jc w:val="right"/>
        <w:rPr/>
      </w:pPr>
      <w:r w:rsidDel="00000000" w:rsidR="00000000" w:rsidRPr="00000000">
        <w:rPr>
          <w:color w:val="ed0000"/>
          <w:rtl w:val="0"/>
        </w:rPr>
        <w:t xml:space="preserve">LAB EXPERIMENTS</w:t>
        <w:tab/>
        <w:t xml:space="preserve">DATE: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22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EXPERIMENT 18 –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 LEVEL LANGUAGE EXTENSION WITH CURSORS</w:t>
      </w:r>
    </w:p>
    <w:p w:rsidR="00000000" w:rsidDel="00000000" w:rsidP="00000000" w:rsidRDefault="00000000" w:rsidRPr="00000000" w14:paraId="00000007">
      <w:pPr>
        <w:ind w:right="122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221"/>
        <w:rPr>
          <w:b w:val="1"/>
          <w:bCs w:val="1"/>
          <w:color w:val="404040"/>
          <w:sz w:val="34"/>
          <w:szCs w:val="3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AIM</w:t>
      </w:r>
      <w:r w:rsidDel="00000000" w:rsidR="00000000" w:rsidRPr="00000000">
        <w:rPr>
          <w:color w:val="ed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To implement cursors using a program in MySQL with the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milka_dairy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0A">
      <w:pPr>
        <w:ind w:right="1221"/>
        <w:rPr>
          <w:color w:val="404040"/>
          <w:sz w:val="36"/>
          <w:szCs w:val="36"/>
        </w:rPr>
      </w:pPr>
      <w:r w:rsidDel="00000000" w:rsidR="00000000" w:rsidRPr="00000000">
        <w:rPr>
          <w:b w:val="1"/>
          <w:bCs w:val="1"/>
          <w:color w:val="ed0000"/>
          <w:sz w:val="26"/>
          <w:szCs w:val="26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milka_dairy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table and insert the required records.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Create a stored procedure named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build_customer_list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Declare a variable to indicate when all records have been fetched.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Declare a variable to store the customer name.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Declare an explicit cursor using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SELECT name FROM milka_dairy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Declare a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NOT FOUND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handler to detect the end of the cursor.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Open the cursor using the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OPEN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statement.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Fetch each customer name from the cursor using the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FETCH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statement.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Use a loop to process the records one by one.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Concatenate each customer name into the customer list.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When all records are fetched, leave the loop.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Close the cursor using the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4"/>
          <w:szCs w:val="24"/>
          <w:rtl w:val="0"/>
        </w:rPr>
        <w:t xml:space="preserve">CLOSE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statement.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Call the procedure and display the customer list.</w:t>
      </w:r>
    </w:p>
    <w:p w:rsidR="00000000" w:rsidDel="00000000" w:rsidP="00000000" w:rsidRDefault="00000000" w:rsidRPr="00000000" w14:paraId="00000018">
      <w:pPr>
        <w:pStyle w:val="Heading2"/>
        <w:spacing w:after="80" w:before="360" w:lineRule="auto"/>
        <w:ind w:left="0" w:right="1221" w:firstLine="0"/>
        <w:rPr>
          <w:color w:val="404040"/>
          <w:sz w:val="26"/>
          <w:szCs w:val="26"/>
        </w:rPr>
      </w:pPr>
      <w:bookmarkStart w:colFirst="0" w:colLast="0" w:name="_g92bgj5lcvk9" w:id="0"/>
      <w:bookmarkEnd w:id="0"/>
      <w:r w:rsidDel="00000000" w:rsidR="00000000" w:rsidRPr="00000000">
        <w:rPr>
          <w:color w:val="404040"/>
          <w:sz w:val="26"/>
          <w:szCs w:val="26"/>
          <w:rtl w:val="0"/>
        </w:rPr>
        <w:t xml:space="preserve">Problem-1</w:t>
      </w:r>
    </w:p>
    <w:p w:rsidR="00000000" w:rsidDel="00000000" w:rsidP="00000000" w:rsidRDefault="00000000" w:rsidRPr="00000000" w14:paraId="00000019">
      <w:pPr>
        <w:pStyle w:val="Heading2"/>
        <w:spacing w:after="80" w:before="360" w:lineRule="auto"/>
        <w:ind w:left="0" w:right="1221" w:firstLine="0"/>
        <w:rPr>
          <w:b w:val="0"/>
          <w:bCs w:val="0"/>
          <w:sz w:val="24"/>
          <w:szCs w:val="24"/>
        </w:rPr>
      </w:pPr>
      <w:bookmarkStart w:colFirst="0" w:colLast="0" w:name="_8codizxibym5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cursor program using MySQL to retrieve the names of customers from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milka_dairy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table and build a customer name list. </w:t>
      </w:r>
    </w:p>
    <w:p w:rsidR="00000000" w:rsidDel="00000000" w:rsidP="00000000" w:rsidRDefault="00000000" w:rsidRPr="00000000" w14:paraId="0000001A">
      <w:pPr>
        <w:pStyle w:val="Heading2"/>
        <w:spacing w:after="80" w:before="360" w:lineRule="auto"/>
        <w:ind w:left="0" w:firstLine="0"/>
        <w:rPr>
          <w:b w:val="0"/>
          <w:bCs w:val="0"/>
          <w:sz w:val="26"/>
          <w:szCs w:val="26"/>
        </w:rPr>
      </w:pPr>
      <w:bookmarkStart w:colFirst="0" w:colLast="0" w:name="_mxk1z083qcc0" w:id="2"/>
      <w:bookmarkEnd w:id="2"/>
      <w:r w:rsidDel="00000000" w:rsidR="00000000" w:rsidRPr="00000000">
        <w:rPr>
          <w:sz w:val="26"/>
          <w:szCs w:val="26"/>
          <w:rtl w:val="0"/>
        </w:rPr>
        <w:t xml:space="preserve">Problem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ind w:left="0" w:firstLine="0"/>
        <w:rPr>
          <w:sz w:val="24"/>
          <w:szCs w:val="24"/>
        </w:rPr>
      </w:pPr>
      <w:bookmarkStart w:colFirst="0" w:colLast="0" w:name="_xm48edgyhbip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Write a cursor program using MySQL to retrieve the customer name and amount from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milka_dairy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table and build an amount list.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PROGRAM 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PROCEDURE build_customer_list(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INOUT customer_list VARCHAR(4000)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DECLARE v_finished INTEGER DEFAULT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DECLARE v_name VARCHAR(20) DEFAULT '';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DECLARE customer_cursor CURSOR FOR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SELECT name FROM milka_dairy;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DECLARE CONTINUE HANDLER FOR NOT FOUND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SET v_finished = 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OPEN customer_cursor;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get_customer: LOOP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FETCH customer_cursor INTO v_name;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v_finished = 1 THEN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LEAVE get_customer;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SET customer_list 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CONCAT(customer_list, v_name, ';');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END LOOP get_customer;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CLOSE customer_cursor;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SET @customer_list = '';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CALL build_customer_list(@customer_list);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@customer_list;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</w:rPr>
        <w:drawing>
          <wp:inline distB="114300" distT="114300" distL="114300" distR="114300">
            <wp:extent cx="6480500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before="1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ed0000"/>
          <w:rtl w:val="0"/>
        </w:rPr>
        <w:t xml:space="preserve">PROGRAMM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before="1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PROCEDURE build_amount_list(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INOUT amount_list VARCHAR(4000)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DECLARE v_finished INTEGER DEFAULT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DECLARE v_name VARCHAR(20) DEFAULT '';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DECLARE v_amount INT DEFAULT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DECLARE amount_cursor CURSOR FOR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SELECT name, amount FROM milka_dairy;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DECLARE CONTINUE HANDLER FOR NOT FOUND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SET v_finished = 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OPEN amount_cursor;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get_amount: LOOP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FETCH amount_cursor INTO v_name, v_amount;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v_finished = 1 THEN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LEAVE get_amount;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SET amount_list 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CONCAT(amount_list, v_name, ':', v_amount, ';');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END LOOP get_amount;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CLOSE amount_cursor;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SET @amount_list = '';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CALL build_amount_list(@amount_list);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@amount_list;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0"/>
          <w:szCs w:val="20"/>
        </w:rPr>
        <w:sectPr>
          <w:pgSz w:h="16840" w:w="11910" w:orient="portrait"/>
          <w:pgMar w:bottom="280" w:top="1420" w:left="1417" w:right="28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pStyle w:val="Heading3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72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</w:rPr>
        <w:drawing>
          <wp:inline distB="114300" distT="114300" distL="114300" distR="114300">
            <wp:extent cx="64805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 the Cursor program using MySQL is executed successfully.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ed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20" w:left="1417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8" w:lineRule="auto"/>
      <w:ind w:left="3" w:right="1133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62" w:lineRule="auto"/>
      <w:ind w:left="742" w:hanging="359"/>
    </w:pPr>
    <w:rPr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ind w:left="306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