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31EFC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英雄数据</w:t>
      </w:r>
    </w:p>
    <w:p w14:paraId="24C9A4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英雄12345表示为对应位置的英雄。</w:t>
      </w:r>
    </w:p>
    <w:p w14:paraId="1E14C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类型：具体选择的英雄，对应位置不需要英雄时英雄类型为无。</w:t>
      </w:r>
    </w:p>
    <w:p w14:paraId="72E053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子弹类型：目前仅包含英雄自身的子弹类型，如有其他需要请联系开发</w:t>
      </w:r>
    </w:p>
    <w:p w14:paraId="4FE332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子弹数量：类似于枪械弹夹数量</w:t>
      </w:r>
    </w:p>
    <w:p w14:paraId="1DCD61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攻击间隔：每个攻击的间隔，默认为两秒</w:t>
      </w:r>
    </w:p>
    <w:p w14:paraId="5156003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关卡数据</w:t>
      </w:r>
    </w:p>
    <w:p w14:paraId="6758A6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可以选择地图。</w:t>
      </w:r>
    </w:p>
    <w:p w14:paraId="7EE6D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敌人为波次出现，可以增加波次数量或减少波次数量，目前每波可定义以下内容</w:t>
      </w:r>
    </w:p>
    <w:p w14:paraId="20C935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单波敌人数量</w:t>
      </w:r>
    </w:p>
    <w:p w14:paraId="2DC09B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单波敌人类型</w:t>
      </w:r>
    </w:p>
    <w:p w14:paraId="59630C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当前出怪时间：当前波次出怪的初始时间/s</w:t>
      </w:r>
    </w:p>
    <w:p w14:paraId="5A6D0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出怪时间间隔：波次内每个怪物生成的时间间隔</w:t>
      </w:r>
    </w:p>
    <w:p w14:paraId="702099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敌人可自定义生命值攻击力移动速度等属性</w:t>
      </w:r>
    </w:p>
    <w:p w14:paraId="691536EB"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运行时数据</w:t>
      </w:r>
    </w:p>
    <w:p w14:paraId="77483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目前仅包含敌我无敌(受击强制掉1点生命值)和伤害飘字显示</w:t>
      </w:r>
    </w:p>
    <w:p w14:paraId="275EB86B">
      <w:pPr>
        <w:rPr>
          <w:rFonts w:hint="eastAsia"/>
          <w:lang w:val="en-US" w:eastAsia="zh-CN"/>
        </w:rPr>
      </w:pPr>
    </w:p>
    <w:p w14:paraId="4814343E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进入游戏场景</w:t>
      </w:r>
    </w:p>
    <w:p w14:paraId="180A63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游戏场景内按下Esc键可以回到编辑场景，按下数字键1(上方的数字键)k可以打开/关闭运行时数据的UI</w:t>
      </w:r>
    </w:p>
    <w:p w14:paraId="7568D0D4">
      <w:pPr>
        <w:rPr>
          <w:rFonts w:hint="eastAsia"/>
          <w:lang w:val="en-US" w:eastAsia="zh-CN"/>
        </w:rPr>
      </w:pPr>
    </w:p>
    <w:p w14:paraId="736AACB3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保存删除功能</w:t>
      </w:r>
    </w:p>
    <w:p w14:paraId="1D428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UI界面的修改即使不保存也会在进行游戏时生效。</w:t>
      </w:r>
    </w:p>
    <w:p w14:paraId="6B2E62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保存：关闭程序后下次打开会读取的数值</w:t>
      </w:r>
    </w:p>
    <w:p w14:paraId="00F7B5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删除：删除保存的数据恢复为默认值</w:t>
      </w:r>
    </w:p>
    <w:p w14:paraId="2BF4B42A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</w:t>
      </w:r>
    </w:p>
    <w:p w14:paraId="678B4CE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外部文件统一法放到(根目录/TreasureEditor_Data/External)目录下(需新建External文件夹)</w:t>
      </w:r>
    </w:p>
    <w:p w14:paraId="3B5D4DE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外部地图的命名为map</w:t>
      </w:r>
    </w:p>
    <w:p w14:paraId="0480FE62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Boss数据</w:t>
      </w:r>
    </w:p>
    <w:p w14:paraId="2C579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可以选择添加和删除Boss</w:t>
      </w:r>
    </w:p>
    <w:p w14:paraId="459CE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添加Boss后会默认选择一个Boss，目前只支持一个Boss</w:t>
      </w:r>
    </w:p>
    <w:p w14:paraId="41443A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删除Boss后，战斗关卡内将不会再出现Boss</w:t>
      </w:r>
    </w:p>
    <w:p w14:paraId="286ADB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出怪时间就是Boss在关卡开始后多长时间会生成，单位是 秒</w:t>
      </w:r>
    </w:p>
    <w:p w14:paraId="5E42BC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攻击力，生命值与关卡数据内敌人血量和攻击相同</w:t>
      </w:r>
    </w:p>
    <w:p w14:paraId="04F339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Boss有些是没有对应的自身子弹的，所以会在选择子弹类型时不会显示子弹模型，如果有自身子弹，选择自身子弹会显示子弹模型，如果没有自身子弹，会以攻击动画为主攻击我方英雄</w:t>
      </w:r>
      <w:bookmarkStart w:id="0" w:name="_GoBack"/>
      <w:bookmarkEnd w:id="0"/>
    </w:p>
    <w:p w14:paraId="417D103C">
      <w:pPr>
        <w:rPr>
          <w:rFonts w:hint="default"/>
          <w:lang w:val="en-US" w:eastAsia="zh-CN"/>
        </w:rPr>
      </w:pPr>
    </w:p>
    <w:p w14:paraId="61481E5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后续拓展</w:t>
      </w:r>
    </w:p>
    <w:p w14:paraId="66152E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如有其他功能需要请联系开发进行协商增加</w:t>
      </w:r>
    </w:p>
    <w:p w14:paraId="3F03337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8C905"/>
    <w:multiLevelType w:val="singleLevel"/>
    <w:tmpl w:val="D258C9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MjA3MmIyZDYzMDU1NWMxODFmNTI3YWNmZjNhZmQifQ=="/>
  </w:docVars>
  <w:rsids>
    <w:rsidRoot w:val="00000000"/>
    <w:rsid w:val="27414C07"/>
    <w:rsid w:val="3A24129E"/>
    <w:rsid w:val="54666960"/>
    <w:rsid w:val="681A56C1"/>
    <w:rsid w:val="716D44C1"/>
    <w:rsid w:val="7D59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434</Words>
  <Characters>483</Characters>
  <Lines>0</Lines>
  <Paragraphs>0</Paragraphs>
  <TotalTime>10</TotalTime>
  <ScaleCrop>false</ScaleCrop>
  <LinksUpToDate>false</LinksUpToDate>
  <CharactersWithSpaces>483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2024-08-23T03:21:00Z</dcterms:created>
  <dc:creator>11955</dc:creator>
  <cp:lastModifiedBy>知意.</cp:lastModifiedBy>
  <dcterms:modified xsi:type="dcterms:W3CDTF">2024-08-26T08:40:42Z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C209AAF89D3A4435A1ED00260C541AB5_12</vt:lpwstr>
  </property>
</Properties>
</file>