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EF452" w14:textId="77777777" w:rsidR="00FB3A56" w:rsidRPr="00FB3A56" w:rsidRDefault="00FB3A56" w:rsidP="00FB3A56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</w:pPr>
      <w:proofErr w:type="spellStart"/>
      <w:r w:rsidRPr="00FB3A56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>HtmlHelper</w:t>
      </w:r>
      <w:proofErr w:type="spellEnd"/>
      <w:r w:rsidRPr="00FB3A56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 xml:space="preserve"> - Display HTML String</w:t>
      </w:r>
    </w:p>
    <w:p w14:paraId="3CBFC921" w14:textId="77777777" w:rsidR="00FB3A56" w:rsidRPr="00FB3A56" w:rsidRDefault="00FB3A56" w:rsidP="00FB3A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Learn how to create html string literal using </w:t>
      </w:r>
      <w:proofErr w:type="spellStart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HtmlHelper</w:t>
      </w:r>
      <w:proofErr w:type="spellEnd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in razor view in this section.</w:t>
      </w:r>
    </w:p>
    <w:p w14:paraId="2493BA93" w14:textId="77777777" w:rsidR="00FB3A56" w:rsidRPr="00FB3A56" w:rsidRDefault="00FB3A56" w:rsidP="00FB3A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HtmlHelper</w:t>
      </w:r>
      <w:proofErr w:type="spellEnd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class includes two extension methods to generate html string : Display() and </w:t>
      </w:r>
      <w:proofErr w:type="spellStart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DisplayFor</w:t>
      </w:r>
      <w:proofErr w:type="spellEnd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().</w:t>
      </w:r>
    </w:p>
    <w:p w14:paraId="52696D19" w14:textId="77777777" w:rsidR="00FB3A56" w:rsidRPr="00FB3A56" w:rsidRDefault="00FB3A56" w:rsidP="00FB3A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We will use the following Student model with the Display() and </w:t>
      </w:r>
      <w:proofErr w:type="spellStart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DisplayFor</w:t>
      </w:r>
      <w:proofErr w:type="spellEnd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method.</w:t>
      </w:r>
    </w:p>
    <w:p w14:paraId="318B2DCD" w14:textId="77777777" w:rsidR="00FB3A56" w:rsidRPr="00FB3A56" w:rsidRDefault="00FB3A56" w:rsidP="00FB3A56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FB3A56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Student Model</w:t>
      </w:r>
    </w:p>
    <w:p w14:paraId="4368E385" w14:textId="77777777" w:rsidR="00FB3A56" w:rsidRPr="00FB3A56" w:rsidRDefault="00FB3A56" w:rsidP="00FB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3A5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B3A5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B3A56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</w:p>
    <w:p w14:paraId="29ED3B30" w14:textId="77777777" w:rsidR="00FB3A56" w:rsidRPr="00FB3A56" w:rsidRDefault="00FB3A56" w:rsidP="00FB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0D045A10" w14:textId="77777777" w:rsidR="00FB3A56" w:rsidRPr="00FB3A56" w:rsidRDefault="00FB3A56" w:rsidP="00FB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FB3A5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B3A5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StudentId</w:t>
      </w:r>
      <w:proofErr w:type="spellEnd"/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7AFFBF12" w14:textId="77777777" w:rsidR="00FB3A56" w:rsidRPr="00FB3A56" w:rsidRDefault="00FB3A56" w:rsidP="00FB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FB3A5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B3A5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40521CA3" w14:textId="77777777" w:rsidR="00FB3A56" w:rsidRPr="00FB3A56" w:rsidRDefault="00FB3A56" w:rsidP="00FB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FB3A5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B3A5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Age { get; set; }</w:t>
      </w:r>
    </w:p>
    <w:p w14:paraId="29215FE0" w14:textId="77777777" w:rsidR="00FB3A56" w:rsidRPr="00FB3A56" w:rsidRDefault="00FB3A56" w:rsidP="00FB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0067D2DF" w14:textId="77777777" w:rsidR="00FB3A56" w:rsidRPr="00FB3A56" w:rsidRDefault="00FB3A56" w:rsidP="00FB3A5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 w:rsidRPr="00FB3A56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Display()</w:t>
      </w:r>
    </w:p>
    <w:p w14:paraId="2A1154DC" w14:textId="77777777" w:rsidR="00FB3A56" w:rsidRPr="00FB3A56" w:rsidRDefault="00FB3A56" w:rsidP="00FB3A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The </w:t>
      </w:r>
      <w:proofErr w:type="spellStart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Html.Display</w:t>
      </w:r>
      <w:proofErr w:type="spellEnd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is a loosely typed method which generates a string in razor view for the specified property of model.</w:t>
      </w:r>
    </w:p>
    <w:p w14:paraId="75F136F7" w14:textId="77777777" w:rsidR="00FB3A56" w:rsidRPr="00FB3A56" w:rsidRDefault="00FB3A56" w:rsidP="00FB3A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Display() method Signature: </w:t>
      </w:r>
      <w:proofErr w:type="spellStart"/>
      <w:r w:rsidRPr="00FB3A56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MvcHtmlString</w:t>
      </w:r>
      <w:proofErr w:type="spellEnd"/>
      <w:r w:rsidRPr="00FB3A56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 xml:space="preserve"> Display(string expression)</w:t>
      </w:r>
    </w:p>
    <w:p w14:paraId="41D68F0D" w14:textId="697DF189" w:rsidR="00FB3A56" w:rsidRPr="00FB3A56" w:rsidRDefault="00FB3A56" w:rsidP="00FB3A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Display() method has many overloads. Please visit MSDN to know all the </w:t>
      </w:r>
      <w:r w:rsidRPr="00FB3A56">
        <w:rPr>
          <w:rFonts w:ascii="Verdana" w:eastAsia="Times New Roman" w:hAnsi="Verdana" w:cs="Times New Roman"/>
          <w:color w:val="007BFF"/>
          <w:sz w:val="24"/>
          <w:szCs w:val="24"/>
          <w:u w:val="single"/>
          <w:lang w:eastAsia="en-IN"/>
        </w:rPr>
        <w:t>overloads of Display() method</w:t>
      </w:r>
    </w:p>
    <w:p w14:paraId="5F3AC029" w14:textId="77777777" w:rsidR="00FB3A56" w:rsidRPr="00FB3A56" w:rsidRDefault="00FB3A56" w:rsidP="00FB3A56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FB3A56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 xml:space="preserve">Example: </w:t>
      </w:r>
      <w:proofErr w:type="spellStart"/>
      <w:r w:rsidRPr="00FB3A56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Html.Display</w:t>
      </w:r>
      <w:proofErr w:type="spellEnd"/>
      <w:r w:rsidRPr="00FB3A56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() in Razor View</w:t>
      </w:r>
    </w:p>
    <w:p w14:paraId="6BEAC7F3" w14:textId="77777777" w:rsidR="00FB3A56" w:rsidRPr="00FB3A56" w:rsidRDefault="00FB3A56" w:rsidP="00FB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3A5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Html.Display(</w:t>
      </w:r>
      <w:r w:rsidRPr="00FB3A56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"StudentName"</w:t>
      </w: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29059410" w14:textId="77777777" w:rsidR="00FB3A56" w:rsidRPr="00FB3A56" w:rsidRDefault="00FB3A56" w:rsidP="00FB3A5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FB3A56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 Result:</w:t>
      </w:r>
    </w:p>
    <w:p w14:paraId="560DFB1C" w14:textId="77777777" w:rsidR="00FB3A56" w:rsidRPr="00FB3A56" w:rsidRDefault="00FB3A56" w:rsidP="00FB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"Steve"</w:t>
      </w:r>
    </w:p>
    <w:p w14:paraId="71673E15" w14:textId="77777777" w:rsidR="00FB3A56" w:rsidRPr="00FB3A56" w:rsidRDefault="00FB3A56" w:rsidP="00FB3A5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proofErr w:type="spellStart"/>
      <w:r w:rsidRPr="00FB3A56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DisplayFor</w:t>
      </w:r>
      <w:proofErr w:type="spellEnd"/>
    </w:p>
    <w:p w14:paraId="20C58E76" w14:textId="77777777" w:rsidR="00FB3A56" w:rsidRPr="00FB3A56" w:rsidRDefault="00FB3A56" w:rsidP="00FB3A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DisplayFor</w:t>
      </w:r>
      <w:proofErr w:type="spellEnd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helper method is a strongly typed extension method. It generates a html string for the model object property specified using a lambda expression.</w:t>
      </w:r>
    </w:p>
    <w:p w14:paraId="55F70ED2" w14:textId="77777777" w:rsidR="00FB3A56" w:rsidRPr="00FB3A56" w:rsidRDefault="00FB3A56" w:rsidP="00FB3A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DisplayFor</w:t>
      </w:r>
      <w:proofErr w:type="spellEnd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method Signature: </w:t>
      </w:r>
      <w:proofErr w:type="spellStart"/>
      <w:r w:rsidRPr="00FB3A56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MvcHtmlString</w:t>
      </w:r>
      <w:proofErr w:type="spellEnd"/>
      <w:r w:rsidRPr="00FB3A56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 xml:space="preserve"> </w:t>
      </w:r>
      <w:proofErr w:type="spellStart"/>
      <w:r w:rsidRPr="00FB3A56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DisplayFor</w:t>
      </w:r>
      <w:proofErr w:type="spellEnd"/>
      <w:r w:rsidRPr="00FB3A56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(&lt;Expression&lt;</w:t>
      </w:r>
      <w:proofErr w:type="spellStart"/>
      <w:r w:rsidRPr="00FB3A56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Func</w:t>
      </w:r>
      <w:proofErr w:type="spellEnd"/>
      <w:r w:rsidRPr="00FB3A56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&lt;</w:t>
      </w:r>
      <w:proofErr w:type="spellStart"/>
      <w:r w:rsidRPr="00FB3A56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TModel,TValue</w:t>
      </w:r>
      <w:proofErr w:type="spellEnd"/>
      <w:r w:rsidRPr="00FB3A56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&gt;&gt; expression)</w:t>
      </w:r>
    </w:p>
    <w:p w14:paraId="020072D9" w14:textId="2204FC08" w:rsidR="00FB3A56" w:rsidRPr="00FB3A56" w:rsidRDefault="00FB3A56" w:rsidP="00FB3A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Visit MSDN to know all the </w:t>
      </w:r>
      <w:r w:rsidRPr="00FB3A56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 xml:space="preserve">overloads of </w:t>
      </w:r>
      <w:proofErr w:type="spellStart"/>
      <w:r w:rsidRPr="00FB3A56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>DisplayFor</w:t>
      </w:r>
      <w:proofErr w:type="spellEnd"/>
      <w:r w:rsidRPr="00FB3A56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>() method</w:t>
      </w:r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.</w:t>
      </w:r>
    </w:p>
    <w:p w14:paraId="6642992A" w14:textId="77777777" w:rsidR="00FB3A56" w:rsidRPr="00FB3A56" w:rsidRDefault="00FB3A56" w:rsidP="00FB3A56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FB3A56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 xml:space="preserve">Example: </w:t>
      </w:r>
      <w:proofErr w:type="spellStart"/>
      <w:r w:rsidRPr="00FB3A56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DisplayFor</w:t>
      </w:r>
      <w:proofErr w:type="spellEnd"/>
      <w:r w:rsidRPr="00FB3A56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() in Razor View</w:t>
      </w:r>
    </w:p>
    <w:p w14:paraId="23FAD227" w14:textId="77777777" w:rsidR="00FB3A56" w:rsidRPr="00FB3A56" w:rsidRDefault="00FB3A56" w:rsidP="00FB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3A5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@model</w:t>
      </w: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B3A56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</w:p>
    <w:p w14:paraId="685CF03E" w14:textId="77777777" w:rsidR="00FB3A56" w:rsidRPr="00FB3A56" w:rsidRDefault="00FB3A56" w:rsidP="00FB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0795EB4" w14:textId="77777777" w:rsidR="00FB3A56" w:rsidRPr="00FB3A56" w:rsidRDefault="00FB3A56" w:rsidP="00FB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B3A5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Html.DisplayFor(m =&gt; </w:t>
      </w:r>
      <w:proofErr w:type="spellStart"/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m.StudentName</w:t>
      </w:r>
      <w:proofErr w:type="spellEnd"/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5B32F39C" w14:textId="77777777" w:rsidR="00FB3A56" w:rsidRPr="00FB3A56" w:rsidRDefault="00FB3A56" w:rsidP="00FB3A5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FB3A56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 Result:</w:t>
      </w:r>
    </w:p>
    <w:p w14:paraId="4CB887CE" w14:textId="77777777" w:rsidR="00FB3A56" w:rsidRPr="00FB3A56" w:rsidRDefault="00FB3A56" w:rsidP="00FB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FB3A5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" Steve  "</w:t>
      </w:r>
    </w:p>
    <w:p w14:paraId="5E3EC566" w14:textId="77777777" w:rsidR="00FB3A56" w:rsidRPr="00FB3A56" w:rsidRDefault="00FB3A56" w:rsidP="00FB3A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In the above example, we have specified </w:t>
      </w:r>
      <w:proofErr w:type="spellStart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StudentName</w:t>
      </w:r>
      <w:proofErr w:type="spellEnd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property of Student model using lambda expression in the </w:t>
      </w:r>
      <w:proofErr w:type="spellStart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DisplayFor</w:t>
      </w:r>
      <w:proofErr w:type="spellEnd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() method. So, it generates a html string with the value of </w:t>
      </w:r>
      <w:proofErr w:type="spellStart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StudentName</w:t>
      </w:r>
      <w:proofErr w:type="spellEnd"/>
      <w:r w:rsidRPr="00FB3A56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property, which is "Steve" in the above example.</w:t>
      </w:r>
    </w:p>
    <w:p w14:paraId="7A808899" w14:textId="7719EDFA" w:rsidR="006770E3" w:rsidRPr="00E14B85" w:rsidRDefault="00E14B85">
      <w:pPr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>
        <w:rPr>
          <w:rFonts w:ascii="Verdana" w:hAnsi="Verdana"/>
          <w:color w:val="0000FF"/>
          <w:sz w:val="39"/>
          <w:szCs w:val="39"/>
          <w:shd w:val="clear" w:color="auto" w:fill="FFFFFF"/>
        </w:rPr>
        <w:t>DisplayNameFor</w:t>
      </w:r>
      <w:proofErr w:type="spellEnd"/>
      <w:r>
        <w:rPr>
          <w:rFonts w:ascii="Verdana" w:hAnsi="Verdana"/>
          <w:color w:val="0000FF"/>
          <w:sz w:val="39"/>
          <w:szCs w:val="39"/>
          <w:shd w:val="clear" w:color="auto" w:fill="FFFFFF"/>
        </w:rPr>
        <w:t xml:space="preserve"> :- </w:t>
      </w:r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It shows the name of the property or the name used in the display attribute of the property</w:t>
      </w:r>
      <w:r>
        <w:rPr>
          <w:rFonts w:ascii="Verdana" w:hAnsi="Verdana"/>
          <w:color w:val="333333"/>
          <w:sz w:val="39"/>
          <w:szCs w:val="39"/>
          <w:shd w:val="clear" w:color="auto" w:fill="FFFFFF"/>
        </w:rPr>
        <w:t>.</w:t>
      </w:r>
      <w:r>
        <w:rPr>
          <w:rFonts w:ascii="Verdana" w:hAnsi="Verdana"/>
          <w:color w:val="333333"/>
          <w:sz w:val="39"/>
          <w:szCs w:val="39"/>
        </w:rPr>
        <w:br/>
      </w:r>
      <w:r>
        <w:rPr>
          <w:rFonts w:ascii="Verdana" w:hAnsi="Verdana"/>
          <w:color w:val="0000FF"/>
          <w:sz w:val="39"/>
          <w:szCs w:val="39"/>
          <w:shd w:val="clear" w:color="auto" w:fill="FFFFFF"/>
        </w:rPr>
        <w:t>Example 1:-</w:t>
      </w:r>
      <w:r>
        <w:rPr>
          <w:rFonts w:ascii="Verdana" w:hAnsi="Verdana"/>
          <w:color w:val="333333"/>
          <w:sz w:val="39"/>
          <w:szCs w:val="39"/>
        </w:rPr>
        <w:br/>
      </w:r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[Display(Name = 'Current User')]</w:t>
      </w:r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br/>
        <w:t xml:space="preserve">public string </w:t>
      </w:r>
      <w:proofErr w:type="spellStart"/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UserName</w:t>
      </w:r>
      <w:proofErr w:type="spellEnd"/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{</w:t>
      </w:r>
      <w:proofErr w:type="spellStart"/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get;set</w:t>
      </w:r>
      <w:proofErr w:type="spellEnd"/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;}</w:t>
      </w:r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br/>
        <w:t xml:space="preserve">@Html.DisplayNameFor(m =&gt; </w:t>
      </w:r>
      <w:proofErr w:type="spellStart"/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m.Username</w:t>
      </w:r>
      <w:proofErr w:type="spellEnd"/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)</w:t>
      </w:r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br/>
        <w:t xml:space="preserve">So in the browser it will display </w:t>
      </w:r>
      <w:r w:rsidRPr="00D57BE2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'Current User'.</w:t>
      </w:r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br/>
      </w:r>
      <w:r>
        <w:rPr>
          <w:rFonts w:ascii="Verdana" w:hAnsi="Verdana"/>
          <w:color w:val="0000FF"/>
          <w:sz w:val="39"/>
          <w:szCs w:val="39"/>
          <w:shd w:val="clear" w:color="auto" w:fill="FFFFFF"/>
        </w:rPr>
        <w:t>Example 2:-</w:t>
      </w:r>
      <w:r>
        <w:rPr>
          <w:rFonts w:ascii="Verdana" w:hAnsi="Verdana"/>
          <w:color w:val="333333"/>
          <w:sz w:val="39"/>
          <w:szCs w:val="39"/>
        </w:rPr>
        <w:br/>
      </w:r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public string </w:t>
      </w:r>
      <w:proofErr w:type="spellStart"/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UserName</w:t>
      </w:r>
      <w:proofErr w:type="spellEnd"/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{</w:t>
      </w:r>
      <w:proofErr w:type="spellStart"/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get;set</w:t>
      </w:r>
      <w:proofErr w:type="spellEnd"/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;}</w:t>
      </w:r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br/>
        <w:t>So for example 2 in the browser it will display '</w:t>
      </w:r>
      <w:proofErr w:type="spellStart"/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UserName</w:t>
      </w:r>
      <w:proofErr w:type="spellEnd"/>
      <w:r w:rsidRPr="00E14B8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'.</w:t>
      </w:r>
    </w:p>
    <w:sectPr w:rsidR="006770E3" w:rsidRPr="00E1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1D"/>
    <w:rsid w:val="0004561D"/>
    <w:rsid w:val="004F27CE"/>
    <w:rsid w:val="006770E3"/>
    <w:rsid w:val="00A97CFD"/>
    <w:rsid w:val="00D57BE2"/>
    <w:rsid w:val="00E14B85"/>
    <w:rsid w:val="00FB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3BC24-3BA4-4CE3-A981-E0618D30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3A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B3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B3A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A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3A56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FB3A56"/>
  </w:style>
  <w:style w:type="character" w:customStyle="1" w:styleId="userclass">
    <w:name w:val="userclass"/>
    <w:basedOn w:val="DefaultParagraphFont"/>
    <w:rsid w:val="00FB3A56"/>
  </w:style>
  <w:style w:type="character" w:styleId="Hyperlink">
    <w:name w:val="Hyperlink"/>
    <w:basedOn w:val="DefaultParagraphFont"/>
    <w:uiPriority w:val="99"/>
    <w:semiHidden/>
    <w:unhideWhenUsed/>
    <w:rsid w:val="00FB3A56"/>
    <w:rPr>
      <w:color w:val="0000FF"/>
      <w:u w:val="single"/>
    </w:rPr>
  </w:style>
  <w:style w:type="character" w:customStyle="1" w:styleId="at">
    <w:name w:val="at"/>
    <w:basedOn w:val="DefaultParagraphFont"/>
    <w:rsid w:val="00FB3A56"/>
  </w:style>
  <w:style w:type="character" w:customStyle="1" w:styleId="str">
    <w:name w:val="str"/>
    <w:basedOn w:val="DefaultParagraphFont"/>
    <w:rsid w:val="00FB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6</cp:revision>
  <dcterms:created xsi:type="dcterms:W3CDTF">2019-11-30T14:32:00Z</dcterms:created>
  <dcterms:modified xsi:type="dcterms:W3CDTF">2020-11-17T05:12:00Z</dcterms:modified>
</cp:coreProperties>
</file>