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A9201" w14:textId="000C0F1C" w:rsidR="001C2DB5" w:rsidRDefault="00887A36">
      <w:r>
        <w:t>Q1. Solve two task given in PPT</w:t>
      </w:r>
    </w:p>
    <w:p w14:paraId="69AC6742" w14:textId="52C7E953" w:rsidR="00887A36" w:rsidRDefault="00887A36">
      <w:r>
        <w:t>Q2. Accept data in 3*3matrix and print row wise sum</w:t>
      </w:r>
    </w:p>
    <w:p w14:paraId="5A4EF43C" w14:textId="68EDAC5E" w:rsidR="00887A36" w:rsidRDefault="00887A36">
      <w:r>
        <w:t>Q3. Accept data in an array and print sum  also store square of each element in new array.</w:t>
      </w:r>
    </w:p>
    <w:p w14:paraId="00FA8192" w14:textId="2D4CBFA7" w:rsidR="00887A36" w:rsidRDefault="00887A36">
      <w:r>
        <w:t>Q4. Accept data in an array pass it to static method let this method store cube of each element , modify original array</w:t>
      </w:r>
    </w:p>
    <w:p w14:paraId="74613CD6" w14:textId="47835F12" w:rsidR="00887A36" w:rsidRDefault="00887A36">
      <w:r>
        <w:t>Q5. Accept data in an array and print average.</w:t>
      </w:r>
    </w:p>
    <w:sectPr w:rsidR="00887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CC"/>
    <w:rsid w:val="001C2DB5"/>
    <w:rsid w:val="00887A36"/>
    <w:rsid w:val="00B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E691"/>
  <w15:chartTrackingRefBased/>
  <w15:docId w15:val="{DCB04627-0059-4B76-B50A-75F87C67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2</cp:revision>
  <dcterms:created xsi:type="dcterms:W3CDTF">2020-10-24T07:35:00Z</dcterms:created>
  <dcterms:modified xsi:type="dcterms:W3CDTF">2020-10-24T07:39:00Z</dcterms:modified>
</cp:coreProperties>
</file>