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0D8" w:rsidRDefault="0097712B">
      <w:r>
        <w:rPr>
          <w:rFonts w:hint="eastAsia"/>
        </w:rPr>
        <w:t>【ファイル構造】</w:t>
      </w:r>
    </w:p>
    <w:p w:rsidR="00D94077" w:rsidRDefault="00D94077">
      <w:r>
        <w:rPr>
          <w:rFonts w:hint="eastAsia"/>
        </w:rPr>
        <w:t>m</w:t>
      </w:r>
      <w:r>
        <w:t>akeData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</w:t>
      </w:r>
      <w:r w:rsidRPr="00366293">
        <w:t>A1-matigai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</w:t>
      </w:r>
      <w:r w:rsidRPr="00366293">
        <w:t>A1-</w:t>
      </w:r>
      <w:r>
        <w:t>seikai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</w:t>
      </w:r>
      <w:r w:rsidRPr="00366293">
        <w:t>A</w:t>
      </w:r>
      <w:r>
        <w:t>2</w:t>
      </w:r>
      <w:r w:rsidRPr="00366293">
        <w:t>-matigai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</w:t>
      </w:r>
      <w:r w:rsidRPr="00366293">
        <w:t>A</w:t>
      </w:r>
      <w:r>
        <w:t>2</w:t>
      </w:r>
      <w:r w:rsidRPr="00366293">
        <w:t>-</w:t>
      </w:r>
      <w:r>
        <w:t>seika</w:t>
      </w:r>
      <w:r w:rsidRPr="00366293">
        <w:t>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</w:t>
      </w:r>
      <w:r w:rsidRPr="00366293">
        <w:t>A</w:t>
      </w:r>
      <w:r>
        <w:t>3</w:t>
      </w:r>
      <w:r w:rsidRPr="00366293">
        <w:t>-matigai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</w:t>
      </w:r>
      <w:r w:rsidRPr="00366293">
        <w:t>A</w:t>
      </w:r>
      <w:r>
        <w:t>3</w:t>
      </w:r>
      <w:r w:rsidRPr="00366293">
        <w:t>-</w:t>
      </w:r>
      <w:r>
        <w:t>seikai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</w:t>
      </w:r>
      <w:r w:rsidRPr="00366293">
        <w:t>A</w:t>
      </w:r>
      <w:r>
        <w:t>4</w:t>
      </w:r>
      <w:r w:rsidRPr="00366293">
        <w:t>-matigai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</w:t>
      </w:r>
      <w:r w:rsidRPr="00366293">
        <w:t>A</w:t>
      </w:r>
      <w:r>
        <w:t>4</w:t>
      </w:r>
      <w:r w:rsidRPr="00366293">
        <w:t>-</w:t>
      </w:r>
      <w:r>
        <w:t>NoEntry</w:t>
      </w:r>
      <w:r w:rsidRPr="00366293">
        <w:t>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</w:t>
      </w:r>
      <w:r w:rsidRPr="00366293">
        <w:t>A</w:t>
      </w:r>
      <w:r>
        <w:t>4</w:t>
      </w:r>
      <w:r w:rsidRPr="00366293">
        <w:t>-</w:t>
      </w:r>
      <w:r>
        <w:t>seika</w:t>
      </w:r>
      <w:r w:rsidRPr="00366293">
        <w:t>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</w:t>
      </w:r>
      <w:r w:rsidRPr="00366293">
        <w:t>A</w:t>
      </w:r>
      <w:r>
        <w:t>5</w:t>
      </w:r>
      <w:r w:rsidRPr="00366293">
        <w:t>-matigai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</w:t>
      </w:r>
      <w:r w:rsidRPr="00366293">
        <w:t>A</w:t>
      </w:r>
      <w:r>
        <w:t>5</w:t>
      </w:r>
      <w:r w:rsidRPr="00366293">
        <w:t>-</w:t>
      </w:r>
      <w:r>
        <w:t>NoEntry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</w:t>
      </w:r>
      <w:r w:rsidRPr="00366293">
        <w:t>A</w:t>
      </w:r>
      <w:r>
        <w:t>5</w:t>
      </w:r>
      <w:r w:rsidRPr="00366293">
        <w:t>-</w:t>
      </w:r>
      <w:r>
        <w:t>seika</w:t>
      </w:r>
      <w:r w:rsidRPr="00366293">
        <w:t>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</w:t>
      </w:r>
      <w:r>
        <w:t>B</w:t>
      </w:r>
      <w:r w:rsidRPr="00366293">
        <w:t>1-matigai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</w:pPr>
      <w:r>
        <w:rPr>
          <w:rFonts w:hint="eastAsia"/>
        </w:rPr>
        <w:t xml:space="preserve">　├</w:t>
      </w:r>
      <w:r>
        <w:t>B</w:t>
      </w:r>
      <w:r w:rsidRPr="00366293">
        <w:t>1-</w:t>
      </w:r>
      <w:r>
        <w:t>seikai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</w:pPr>
      <w:r>
        <w:rPr>
          <w:rFonts w:hint="eastAsia"/>
        </w:rPr>
        <w:t xml:space="preserve">　├</w:t>
      </w:r>
      <w:r>
        <w:t>B2</w:t>
      </w:r>
      <w:r w:rsidRPr="00366293">
        <w:t>-matigai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</w:pPr>
      <w:r>
        <w:rPr>
          <w:rFonts w:hint="eastAsia"/>
        </w:rPr>
        <w:t xml:space="preserve">　├</w:t>
      </w:r>
      <w:r>
        <w:t>B2</w:t>
      </w:r>
      <w:r w:rsidRPr="00366293">
        <w:t>-</w:t>
      </w:r>
      <w:r>
        <w:t>seika</w:t>
      </w:r>
      <w:r w:rsidRPr="00366293">
        <w:t>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</w:pPr>
      <w:r>
        <w:rPr>
          <w:rFonts w:hint="eastAsia"/>
        </w:rPr>
        <w:t xml:space="preserve">　├</w:t>
      </w:r>
      <w:r>
        <w:t>B3</w:t>
      </w:r>
      <w:r w:rsidRPr="00366293">
        <w:t>-matigai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</w:pPr>
      <w:r>
        <w:rPr>
          <w:rFonts w:hint="eastAsia"/>
        </w:rPr>
        <w:t xml:space="preserve">　├</w:t>
      </w:r>
      <w:r>
        <w:t>B3</w:t>
      </w:r>
      <w:r w:rsidRPr="00366293">
        <w:t>-</w:t>
      </w:r>
      <w:r>
        <w:t>seikai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</w:pPr>
      <w:r>
        <w:rPr>
          <w:rFonts w:hint="eastAsia"/>
        </w:rPr>
        <w:t xml:space="preserve">　├</w:t>
      </w:r>
      <w:r>
        <w:t>B4</w:t>
      </w:r>
      <w:r w:rsidRPr="00366293">
        <w:t>-matigai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</w:pPr>
      <w:r>
        <w:rPr>
          <w:rFonts w:hint="eastAsia"/>
        </w:rPr>
        <w:t xml:space="preserve">　├</w:t>
      </w:r>
      <w:r>
        <w:t>B4</w:t>
      </w:r>
      <w:r w:rsidRPr="00366293">
        <w:t>-</w:t>
      </w:r>
      <w:r>
        <w:t>NoEntry</w:t>
      </w:r>
      <w:r w:rsidRPr="00366293">
        <w:t>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</w:pPr>
      <w:r>
        <w:rPr>
          <w:rFonts w:hint="eastAsia"/>
        </w:rPr>
        <w:t xml:space="preserve">　├B</w:t>
      </w:r>
      <w:r>
        <w:t>4</w:t>
      </w:r>
      <w:r w:rsidRPr="00366293">
        <w:t>-</w:t>
      </w:r>
      <w:r>
        <w:t>seika</w:t>
      </w:r>
      <w:r w:rsidRPr="00366293">
        <w:t>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</w:pPr>
      <w:r>
        <w:rPr>
          <w:rFonts w:hint="eastAsia"/>
        </w:rPr>
        <w:t xml:space="preserve">　├B</w:t>
      </w:r>
      <w:r>
        <w:t>5</w:t>
      </w:r>
      <w:r w:rsidRPr="00366293">
        <w:t>-matigai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</w:pPr>
      <w:r>
        <w:rPr>
          <w:rFonts w:hint="eastAsia"/>
        </w:rPr>
        <w:t xml:space="preserve">　├</w:t>
      </w:r>
      <w:r>
        <w:t>B5</w:t>
      </w:r>
      <w:r w:rsidRPr="00366293">
        <w:t>-</w:t>
      </w:r>
      <w:r>
        <w:t>NoEntry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</w:pPr>
      <w:r>
        <w:rPr>
          <w:rFonts w:hint="eastAsia"/>
        </w:rPr>
        <w:t xml:space="preserve">　├</w:t>
      </w:r>
      <w:r>
        <w:t>B5</w:t>
      </w:r>
      <w:r w:rsidRPr="00366293">
        <w:t>-</w:t>
      </w:r>
      <w:r>
        <w:t>seika</w:t>
      </w:r>
      <w:r w:rsidRPr="00366293">
        <w:t>i</w:t>
      </w:r>
      <w:r w:rsidR="001E63FF">
        <w:t>.</w:t>
      </w:r>
      <w:r>
        <w:t>py</w:t>
      </w:r>
    </w:p>
    <w:p w:rsid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├r</w:t>
      </w:r>
      <w:r>
        <w:t>emoveFile.py</w:t>
      </w:r>
    </w:p>
    <w:p w:rsidR="00D94077" w:rsidRPr="00D94077" w:rsidRDefault="00D94077" w:rsidP="00D94077">
      <w:pPr>
        <w:spacing w:line="240" w:lineRule="exact"/>
        <w:ind w:firstLineChars="100" w:firstLine="210"/>
      </w:pPr>
      <w:r>
        <w:rPr>
          <w:rFonts w:hint="eastAsia"/>
        </w:rPr>
        <w:t>└j</w:t>
      </w:r>
      <w:r>
        <w:t>uman.py</w:t>
      </w:r>
    </w:p>
    <w:p w:rsidR="00D94077" w:rsidRDefault="00D94077"/>
    <w:p w:rsidR="00D94077" w:rsidRDefault="00D94077"/>
    <w:p w:rsidR="00D94077" w:rsidRDefault="00D94077" w:rsidP="00D94077">
      <w:pPr>
        <w:widowControl/>
        <w:jc w:val="left"/>
      </w:pPr>
      <w:r>
        <w:rPr>
          <w:rFonts w:hint="eastAsia"/>
        </w:rPr>
        <w:t>【ファイルの説明】</w:t>
      </w:r>
    </w:p>
    <w:p w:rsidR="00D94077" w:rsidRDefault="00D94077">
      <w:r>
        <w:rPr>
          <w:rFonts w:hint="eastAsia"/>
        </w:rPr>
        <w:t>・r</w:t>
      </w:r>
      <w:r>
        <w:t>emoveFile.py</w:t>
      </w:r>
    </w:p>
    <w:p w:rsidR="00D94077" w:rsidRDefault="00D94077">
      <w:r>
        <w:rPr>
          <w:rFonts w:hint="eastAsia"/>
        </w:rPr>
        <w:t xml:space="preserve">　要らないファイルを削除するプログラム</w:t>
      </w:r>
    </w:p>
    <w:p w:rsidR="002E4996" w:rsidRDefault="002E4996"/>
    <w:p w:rsidR="002E4996" w:rsidRDefault="002E4996">
      <w:r>
        <w:rPr>
          <w:rFonts w:hint="eastAsia"/>
        </w:rPr>
        <w:t>・j</w:t>
      </w:r>
      <w:r>
        <w:t>uman.py</w:t>
      </w:r>
    </w:p>
    <w:p w:rsidR="002E4996" w:rsidRDefault="002E4996">
      <w:r>
        <w:rPr>
          <w:rFonts w:hint="eastAsia"/>
        </w:rPr>
        <w:t xml:space="preserve">　文字列の部分一致の評価で使用するデータを作成するプログラム。</w:t>
      </w:r>
    </w:p>
    <w:p w:rsidR="002E4996" w:rsidRDefault="002E4996">
      <w:pPr>
        <w:rPr>
          <w:rFonts w:hint="eastAsia"/>
        </w:rPr>
      </w:pPr>
      <w:r>
        <w:rPr>
          <w:rFonts w:hint="eastAsia"/>
        </w:rPr>
        <w:t xml:space="preserve">　作業者が予測した文字列を形態素解析する。</w:t>
      </w:r>
    </w:p>
    <w:p w:rsidR="00D94077" w:rsidRDefault="00D94077"/>
    <w:p w:rsidR="00D94077" w:rsidRDefault="00D94077">
      <w:r>
        <w:rPr>
          <w:rFonts w:hint="eastAsia"/>
        </w:rPr>
        <w:t>・それ以外のファイル</w:t>
      </w:r>
    </w:p>
    <w:p w:rsidR="0044526F" w:rsidRDefault="00D94077">
      <w:r>
        <w:rPr>
          <w:rFonts w:hint="eastAsia"/>
        </w:rPr>
        <w:t xml:space="preserve">　(ファイル名).</w:t>
      </w:r>
      <w:r>
        <w:t>dat</w:t>
      </w:r>
      <w:r w:rsidR="002E4996">
        <w:t>(A1-matigai.dat</w:t>
      </w:r>
      <w:r w:rsidR="002E4996">
        <w:rPr>
          <w:rFonts w:hint="eastAsia"/>
        </w:rPr>
        <w:t>等</w:t>
      </w:r>
      <w:r w:rsidR="002E4996">
        <w:t>)</w:t>
      </w:r>
      <w:r>
        <w:rPr>
          <w:rFonts w:hint="eastAsia"/>
        </w:rPr>
        <w:t>を作るためのプログラム</w:t>
      </w:r>
      <w:r w:rsidR="00586CA9">
        <w:rPr>
          <w:rFonts w:hint="eastAsia"/>
        </w:rPr>
        <w:t>。</w:t>
      </w:r>
    </w:p>
    <w:p w:rsidR="002E4996" w:rsidRPr="002E4996" w:rsidRDefault="002E4996">
      <w:pPr>
        <w:rPr>
          <w:rFonts w:hint="eastAsia"/>
        </w:rPr>
      </w:pPr>
      <w:r>
        <w:rPr>
          <w:rFonts w:hint="eastAsia"/>
        </w:rPr>
        <w:t xml:space="preserve">　ファイル名は、それぞれの評価で正解になったものは｢○○-</w:t>
      </w:r>
      <w:r>
        <w:t>seikai</w:t>
      </w:r>
      <w:r>
        <w:rPr>
          <w:rFonts w:hint="eastAsia"/>
        </w:rPr>
        <w:t>｣、不正解になったものは｢○○-</w:t>
      </w:r>
      <w:r>
        <w:t>matigai</w:t>
      </w:r>
      <w:r>
        <w:rPr>
          <w:rFonts w:hint="eastAsia"/>
        </w:rPr>
        <w:t>｣、係り先の文字列を予測していない場合は｢○○-</w:t>
      </w:r>
      <w:r>
        <w:t>NoEntry</w:t>
      </w:r>
      <w:r>
        <w:rPr>
          <w:rFonts w:hint="eastAsia"/>
        </w:rPr>
        <w:t>｣という名前になっている。</w:t>
      </w:r>
      <w:bookmarkStart w:id="0" w:name="_GoBack"/>
      <w:bookmarkEnd w:id="0"/>
    </w:p>
    <w:p w:rsidR="00D94077" w:rsidRPr="00D94077" w:rsidRDefault="00E8721D" w:rsidP="0044526F">
      <w:pPr>
        <w:ind w:firstLineChars="100" w:firstLine="210"/>
      </w:pPr>
      <w:r>
        <w:t>r</w:t>
      </w:r>
      <w:r w:rsidR="00586CA9">
        <w:t>esearch</w:t>
      </w:r>
      <w:r>
        <w:rPr>
          <w:rFonts w:hint="eastAsia"/>
        </w:rPr>
        <w:t>フォルダ</w:t>
      </w:r>
      <w:r w:rsidR="00586CA9">
        <w:rPr>
          <w:rFonts w:hint="eastAsia"/>
        </w:rPr>
        <w:t>内のn</w:t>
      </w:r>
      <w:r w:rsidR="00586CA9">
        <w:t>ewAna</w:t>
      </w:r>
      <w:r>
        <w:rPr>
          <w:rFonts w:hint="eastAsia"/>
        </w:rPr>
        <w:t>1</w:t>
      </w:r>
      <w:r>
        <w:t>.dat~newAna5.dat</w:t>
      </w:r>
      <w:r>
        <w:rPr>
          <w:rFonts w:hint="eastAsia"/>
        </w:rPr>
        <w:t>で使用するためのデータを作成する。そのデータを使って、一致率を調べる。</w:t>
      </w:r>
    </w:p>
    <w:sectPr w:rsidR="00D94077" w:rsidRPr="00D940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8B7" w:rsidRDefault="005E78B7" w:rsidP="001E63FF">
      <w:r>
        <w:separator/>
      </w:r>
    </w:p>
  </w:endnote>
  <w:endnote w:type="continuationSeparator" w:id="0">
    <w:p w:rsidR="005E78B7" w:rsidRDefault="005E78B7" w:rsidP="001E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8B7" w:rsidRDefault="005E78B7" w:rsidP="001E63FF">
      <w:r>
        <w:separator/>
      </w:r>
    </w:p>
  </w:footnote>
  <w:footnote w:type="continuationSeparator" w:id="0">
    <w:p w:rsidR="005E78B7" w:rsidRDefault="005E78B7" w:rsidP="001E6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2B"/>
    <w:rsid w:val="001E63FF"/>
    <w:rsid w:val="002E4996"/>
    <w:rsid w:val="0044526F"/>
    <w:rsid w:val="00541D33"/>
    <w:rsid w:val="00586CA9"/>
    <w:rsid w:val="005D54B5"/>
    <w:rsid w:val="005E78B7"/>
    <w:rsid w:val="007A540B"/>
    <w:rsid w:val="0097712B"/>
    <w:rsid w:val="00A30FAA"/>
    <w:rsid w:val="00CB20D8"/>
    <w:rsid w:val="00D94077"/>
    <w:rsid w:val="00DD0866"/>
    <w:rsid w:val="00E8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0A6B40"/>
  <w15:chartTrackingRefBased/>
  <w15:docId w15:val="{8CBCB96E-106C-4C1F-971E-269C9740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3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E63FF"/>
  </w:style>
  <w:style w:type="paragraph" w:styleId="a5">
    <w:name w:val="footer"/>
    <w:basedOn w:val="a"/>
    <w:link w:val="a6"/>
    <w:uiPriority w:val="99"/>
    <w:unhideWhenUsed/>
    <w:rsid w:val="001E63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E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 AKIRA</dc:creator>
  <cp:keywords/>
  <dc:description/>
  <cp:lastModifiedBy>GOTO AKIRA</cp:lastModifiedBy>
  <cp:revision>6</cp:revision>
  <dcterms:created xsi:type="dcterms:W3CDTF">2020-03-18T02:26:00Z</dcterms:created>
  <dcterms:modified xsi:type="dcterms:W3CDTF">2020-03-19T01:14:00Z</dcterms:modified>
</cp:coreProperties>
</file>