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8C069A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8C069A">
        <w:rPr>
          <w:rFonts w:ascii="Times New Roman" w:eastAsia="Calibri" w:hAnsi="Times New Roman" w:cs="Times New Roman"/>
          <w:sz w:val="18"/>
          <w:szCs w:val="18"/>
          <w:lang w:eastAsia="ru-RU"/>
        </w:rPr>
        <w:t>ОБРАЗОВАТЕЛЬНОЕ УЧРЕЖДЕНИЕ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8C069A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8C069A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</w:pPr>
      <w:r w:rsidRPr="008C069A"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  <w:t>по практической ра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eastAsia="ru-RU"/>
        </w:rPr>
        <w:t>боте № 11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8C069A">
        <w:rPr>
          <w:rFonts w:ascii="Times New Roman" w:eastAsia="Calibri" w:hAnsi="Times New Roman" w:cs="Times New Roman"/>
          <w:sz w:val="32"/>
          <w:szCs w:val="32"/>
          <w:lang w:eastAsia="ru-RU"/>
        </w:rPr>
        <w:t>Тема: «</w:t>
      </w:r>
      <w:r>
        <w:rPr>
          <w:rFonts w:ascii="Times New Roman" w:eastAsia="Calibri" w:hAnsi="Times New Roman" w:cs="Times New Roman"/>
          <w:sz w:val="28"/>
          <w:szCs w:val="28"/>
        </w:rPr>
        <w:t>Развёртывание общей папки</w:t>
      </w:r>
      <w:r w:rsidRPr="008C069A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8C069A">
        <w:rPr>
          <w:rFonts w:ascii="Times New Roman" w:eastAsia="Calibri" w:hAnsi="Times New Roman" w:cs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32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>Группа СА-22-2</w:t>
      </w: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Выполнили студенты: Худяшев Николай Витальевич &amp; </w:t>
      </w:r>
    </w:p>
    <w:p w:rsidR="008C069A" w:rsidRPr="008C069A" w:rsidRDefault="008C069A" w:rsidP="008C069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>Шуктомов Николай Владимирович</w:t>
      </w:r>
    </w:p>
    <w:p w:rsidR="008C069A" w:rsidRPr="008C069A" w:rsidRDefault="008C069A" w:rsidP="008C069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8C069A" w:rsidRPr="008C069A" w:rsidRDefault="008C069A" w:rsidP="008C069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069A" w:rsidRPr="008C069A" w:rsidRDefault="008C069A" w:rsidP="008C069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069A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</w:t>
      </w:r>
    </w:p>
    <w:p w:rsidR="008C069A" w:rsidRPr="00CA0E7F" w:rsidRDefault="00CA0E7F" w:rsidP="008C069A">
      <w:pPr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5</w:t>
      </w:r>
      <w:bookmarkStart w:id="3" w:name="_GoBack"/>
      <w:bookmarkEnd w:id="3"/>
    </w:p>
    <w:p w:rsidR="008C069A" w:rsidRPr="004F1F12" w:rsidRDefault="008C069A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C55429" w:rsidRPr="004F1F12" w:rsidRDefault="00F10B56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DFDFFBB" wp14:editId="0448791C">
            <wp:extent cx="5940425" cy="4435239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9A" w:rsidRPr="004F1F12" w:rsidRDefault="008C069A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 – развёрнутая общая папка</w:t>
      </w:r>
    </w:p>
    <w:p w:rsidR="008C069A" w:rsidRPr="004F1F12" w:rsidRDefault="00F10B56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192B787" wp14:editId="34979966">
            <wp:extent cx="5940425" cy="446528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9A" w:rsidRPr="004F1F12" w:rsidRDefault="008C069A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 xml:space="preserve">Рисунок 2 – установленная программа </w:t>
      </w:r>
      <w:r w:rsidRPr="004F1F12">
        <w:rPr>
          <w:rFonts w:ascii="Times New Roman" w:hAnsi="Times New Roman" w:cs="Times New Roman"/>
          <w:sz w:val="24"/>
          <w:lang w:val="en-US"/>
        </w:rPr>
        <w:t>CCleaner</w:t>
      </w:r>
      <w:r w:rsidRPr="004F1F12">
        <w:rPr>
          <w:rFonts w:ascii="Times New Roman" w:hAnsi="Times New Roman" w:cs="Times New Roman"/>
          <w:sz w:val="24"/>
        </w:rPr>
        <w:t xml:space="preserve"> </w:t>
      </w:r>
      <w:r w:rsidRPr="004F1F12">
        <w:rPr>
          <w:rFonts w:ascii="Times New Roman" w:hAnsi="Times New Roman" w:cs="Times New Roman"/>
          <w:sz w:val="24"/>
          <w:lang w:val="en-US"/>
        </w:rPr>
        <w:t>Free</w:t>
      </w:r>
      <w:r w:rsidRPr="004F1F12">
        <w:rPr>
          <w:rFonts w:ascii="Times New Roman" w:hAnsi="Times New Roman" w:cs="Times New Roman"/>
          <w:sz w:val="24"/>
        </w:rPr>
        <w:t xml:space="preserve"> с установленным русским языком.</w:t>
      </w:r>
      <w:r w:rsidR="00F10B56"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F9B7CE7" wp14:editId="4B13839B">
            <wp:extent cx="5724525" cy="1438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9A" w:rsidRPr="004F1F12" w:rsidRDefault="008C069A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3 – журнал событий</w:t>
      </w:r>
    </w:p>
    <w:p w:rsidR="008C069A" w:rsidRPr="004F1F12" w:rsidRDefault="008C069A" w:rsidP="004F1F12">
      <w:pPr>
        <w:jc w:val="center"/>
        <w:rPr>
          <w:rFonts w:ascii="Times New Roman" w:hAnsi="Times New Roman" w:cs="Times New Roman"/>
          <w:sz w:val="24"/>
        </w:rPr>
      </w:pPr>
    </w:p>
    <w:p w:rsidR="008C069A" w:rsidRPr="004F1F12" w:rsidRDefault="008C069A" w:rsidP="004F1F12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A3B11" w:rsidRPr="004F1F12" w:rsidRDefault="00B07685" w:rsidP="004F1F1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BAC20F4" wp14:editId="45791472">
            <wp:extent cx="5940425" cy="4159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B11" w:rsidRPr="004F1F12" w:rsidRDefault="00EA3B11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4 -  подробная информация о событии</w:t>
      </w:r>
    </w:p>
    <w:p w:rsidR="00F10B56" w:rsidRPr="004F1F12" w:rsidRDefault="00B07685" w:rsidP="004F1F1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1CD3E32" wp14:editId="09D7BF70">
            <wp:extent cx="5940425" cy="4283188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B11" w:rsidRPr="004F1F12" w:rsidRDefault="00EA3B11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 xml:space="preserve">Рисунок 5 </w:t>
      </w:r>
      <w:r w:rsidR="001A78C9" w:rsidRPr="004F1F12">
        <w:rPr>
          <w:rFonts w:ascii="Times New Roman" w:hAnsi="Times New Roman" w:cs="Times New Roman"/>
          <w:sz w:val="24"/>
        </w:rPr>
        <w:t>– создание триггера</w:t>
      </w:r>
    </w:p>
    <w:p w:rsidR="00EA3B11" w:rsidRPr="004F1F12" w:rsidRDefault="00EA3B11" w:rsidP="004F1F12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B07685" w:rsidRPr="004F1F12" w:rsidRDefault="00B07685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CF283C1" wp14:editId="3EB54DD1">
            <wp:extent cx="5940425" cy="421819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C9" w:rsidRPr="004F1F12" w:rsidRDefault="001A78C9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6 – установка времени и срока действия триггера</w:t>
      </w:r>
    </w:p>
    <w:p w:rsidR="001A78C9" w:rsidRPr="004F1F12" w:rsidRDefault="001A78C9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279ED" w:rsidRPr="004F1F12" w:rsidRDefault="004279ED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373BCE0" wp14:editId="4A21A6F4">
            <wp:extent cx="4419600" cy="4848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C9" w:rsidRPr="004F1F12" w:rsidRDefault="001A78C9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 xml:space="preserve">Рисунок 7 </w:t>
      </w:r>
      <w:r w:rsidR="007764A8" w:rsidRPr="004F1F12">
        <w:rPr>
          <w:rFonts w:ascii="Times New Roman" w:hAnsi="Times New Roman" w:cs="Times New Roman"/>
          <w:sz w:val="24"/>
        </w:rPr>
        <w:t>– Создание действия «запуск программы»</w:t>
      </w:r>
    </w:p>
    <w:p w:rsidR="001A78C9" w:rsidRPr="004F1F12" w:rsidRDefault="001A78C9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279ED" w:rsidRPr="004F1F12" w:rsidRDefault="004279ED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074999B" wp14:editId="34359BF6">
            <wp:extent cx="5940425" cy="4487704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ED" w:rsidRPr="004F1F12" w:rsidRDefault="007764A8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8 – создание задачи, не запускать новый экземпляр</w:t>
      </w:r>
    </w:p>
    <w:p w:rsidR="007764A8" w:rsidRPr="004F1F12" w:rsidRDefault="004279ED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FC2E522" wp14:editId="32DD18C7">
            <wp:extent cx="5940425" cy="355236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8" w:rsidRPr="004F1F12" w:rsidRDefault="007764A8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9 – добавление оснасток «Шаблоны безопасности» и «Анализ и настройка безопасности»</w:t>
      </w:r>
    </w:p>
    <w:p w:rsidR="007764A8" w:rsidRPr="004F1F12" w:rsidRDefault="007764A8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279ED" w:rsidRPr="004F1F12" w:rsidRDefault="004279ED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b/>
          <w:sz w:val="24"/>
        </w:rPr>
        <w:br/>
      </w:r>
      <w:r w:rsidR="004E66CD"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3ED4B1C" wp14:editId="71677857">
            <wp:extent cx="5940425" cy="2986460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8" w:rsidRPr="004F1F12" w:rsidRDefault="007764A8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10 – шаблоны безопасности</w:t>
      </w:r>
    </w:p>
    <w:p w:rsidR="004E66CD" w:rsidRPr="004F1F12" w:rsidRDefault="004E66CD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1150963" wp14:editId="6F15D758">
            <wp:extent cx="5940425" cy="404591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8" w:rsidRPr="004F1F12" w:rsidRDefault="007764A8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</w:t>
      </w:r>
      <w:r w:rsidR="00EF3386" w:rsidRPr="004F1F12">
        <w:rPr>
          <w:rFonts w:ascii="Times New Roman" w:hAnsi="Times New Roman" w:cs="Times New Roman"/>
          <w:sz w:val="24"/>
        </w:rPr>
        <w:t>1</w:t>
      </w:r>
      <w:r w:rsidRPr="004F1F12">
        <w:rPr>
          <w:rFonts w:ascii="Times New Roman" w:hAnsi="Times New Roman" w:cs="Times New Roman"/>
          <w:sz w:val="24"/>
        </w:rPr>
        <w:t xml:space="preserve"> </w:t>
      </w:r>
      <w:r w:rsidR="00EF3386" w:rsidRPr="004F1F12">
        <w:rPr>
          <w:rFonts w:ascii="Times New Roman" w:hAnsi="Times New Roman" w:cs="Times New Roman"/>
          <w:sz w:val="24"/>
        </w:rPr>
        <w:t>– создание шаблона</w:t>
      </w:r>
    </w:p>
    <w:p w:rsidR="007764A8" w:rsidRPr="004F1F12" w:rsidRDefault="007764A8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EF3386" w:rsidRPr="004F1F12" w:rsidRDefault="00403988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5D628B6" wp14:editId="63E4AC60">
            <wp:extent cx="5940425" cy="4014033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86" w:rsidRPr="004F1F12" w:rsidRDefault="00EF3386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12 – добавление параметров</w:t>
      </w:r>
    </w:p>
    <w:p w:rsidR="00EF3386" w:rsidRPr="004F1F12" w:rsidRDefault="00EF3386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03988" w:rsidRPr="004F1F12" w:rsidRDefault="00403988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AE9767A" wp14:editId="19731EA8">
            <wp:extent cx="4010025" cy="36195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86" w:rsidRPr="004F1F12" w:rsidRDefault="00EF3386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13 – предотвращение запуска службы</w:t>
      </w:r>
    </w:p>
    <w:p w:rsidR="00EF3386" w:rsidRPr="004F1F12" w:rsidRDefault="00EF3386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03988" w:rsidRPr="004F1F12" w:rsidRDefault="00403988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554F0D3" wp14:editId="36A7BDD9">
            <wp:extent cx="3457575" cy="4381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12" w:rsidRPr="004F1F12" w:rsidRDefault="004F1F12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14 – изменение параметров службы</w:t>
      </w:r>
    </w:p>
    <w:p w:rsidR="00403988" w:rsidRPr="004F1F12" w:rsidRDefault="00403988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3696CAC" wp14:editId="4E7AD0B5">
            <wp:extent cx="4238625" cy="3505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12" w:rsidRPr="004F1F12" w:rsidRDefault="004F1F12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F1F12" w:rsidRPr="004F1F12" w:rsidRDefault="004F1F12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15 – Просмотр разделов реестра</w:t>
      </w:r>
    </w:p>
    <w:p w:rsidR="004F1F12" w:rsidRPr="004F1F12" w:rsidRDefault="004F1F12" w:rsidP="004F1F12">
      <w:pPr>
        <w:jc w:val="center"/>
        <w:rPr>
          <w:rFonts w:ascii="Times New Roman" w:hAnsi="Times New Roman" w:cs="Times New Roman"/>
          <w:b/>
          <w:sz w:val="24"/>
        </w:rPr>
      </w:pPr>
    </w:p>
    <w:p w:rsidR="00403988" w:rsidRPr="004F1F12" w:rsidRDefault="00403988" w:rsidP="004F1F12">
      <w:pPr>
        <w:jc w:val="center"/>
        <w:rPr>
          <w:rFonts w:ascii="Times New Roman" w:hAnsi="Times New Roman" w:cs="Times New Roman"/>
          <w:b/>
          <w:sz w:val="24"/>
        </w:rPr>
      </w:pPr>
      <w:r w:rsidRPr="004F1F12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42628DC" wp14:editId="46FA35F2">
            <wp:extent cx="5940425" cy="12262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12" w:rsidRPr="004F1F12" w:rsidRDefault="004F1F12" w:rsidP="004F1F12">
      <w:pPr>
        <w:jc w:val="center"/>
        <w:rPr>
          <w:rFonts w:ascii="Times New Roman" w:hAnsi="Times New Roman" w:cs="Times New Roman"/>
          <w:sz w:val="24"/>
        </w:rPr>
      </w:pPr>
      <w:r w:rsidRPr="004F1F12">
        <w:rPr>
          <w:rFonts w:ascii="Times New Roman" w:hAnsi="Times New Roman" w:cs="Times New Roman"/>
          <w:sz w:val="24"/>
        </w:rPr>
        <w:t>Рисунок 16 – запрет замены разрешений в данном разделе</w:t>
      </w:r>
    </w:p>
    <w:p w:rsidR="004F1F12" w:rsidRPr="00F10B56" w:rsidRDefault="004F1F12">
      <w:pPr>
        <w:rPr>
          <w:b/>
        </w:rPr>
      </w:pPr>
    </w:p>
    <w:sectPr w:rsidR="004F1F12" w:rsidRPr="00F10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0F3"/>
    <w:rsid w:val="001340F3"/>
    <w:rsid w:val="001A78C9"/>
    <w:rsid w:val="00403988"/>
    <w:rsid w:val="004279ED"/>
    <w:rsid w:val="004E66CD"/>
    <w:rsid w:val="004F1F12"/>
    <w:rsid w:val="007764A8"/>
    <w:rsid w:val="008C069A"/>
    <w:rsid w:val="00B07685"/>
    <w:rsid w:val="00C55429"/>
    <w:rsid w:val="00CA0E7F"/>
    <w:rsid w:val="00EA3B11"/>
    <w:rsid w:val="00EF3386"/>
    <w:rsid w:val="00F1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0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0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0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8</cp:revision>
  <dcterms:created xsi:type="dcterms:W3CDTF">2025-01-23T10:42:00Z</dcterms:created>
  <dcterms:modified xsi:type="dcterms:W3CDTF">2025-02-04T07:11:00Z</dcterms:modified>
</cp:coreProperties>
</file>