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E8BE" w14:textId="5884768F" w:rsidR="00B02C0A" w:rsidRDefault="00B02C0A" w:rsidP="00B02C0A">
      <w:pPr>
        <w:tabs>
          <w:tab w:val="left" w:pos="3316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3</w:t>
      </w:r>
    </w:p>
    <w:p w14:paraId="61DA4CF8" w14:textId="2AFB112C" w:rsidR="00B02C0A" w:rsidRDefault="00B02C0A" w:rsidP="00B02C0A">
      <w:pPr>
        <w:tabs>
          <w:tab w:val="left" w:pos="331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WACP TO PRINT NUMBERS IN WORDS.</w:t>
      </w:r>
    </w:p>
    <w:p w14:paraId="4141AC83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>#include&lt;stdio.h&gt;</w:t>
      </w:r>
    </w:p>
    <w:p w14:paraId="0F83FDBA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void </w:t>
      </w:r>
      <w:proofErr w:type="gramStart"/>
      <w:r w:rsidRPr="00B02C0A">
        <w:rPr>
          <w:b/>
          <w:bCs/>
          <w:sz w:val="20"/>
          <w:szCs w:val="20"/>
        </w:rPr>
        <w:t>main(</w:t>
      </w:r>
      <w:proofErr w:type="gramEnd"/>
      <w:r w:rsidRPr="00B02C0A">
        <w:rPr>
          <w:b/>
          <w:bCs/>
          <w:sz w:val="20"/>
          <w:szCs w:val="20"/>
        </w:rPr>
        <w:t>)</w:t>
      </w:r>
    </w:p>
    <w:p w14:paraId="55A97DC5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>{</w:t>
      </w:r>
    </w:p>
    <w:p w14:paraId="624AC70E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int n;</w:t>
      </w:r>
    </w:p>
    <w:p w14:paraId="69C351C7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</w:t>
      </w:r>
      <w:proofErr w:type="gramEnd"/>
      <w:r w:rsidRPr="00B02C0A">
        <w:rPr>
          <w:b/>
          <w:bCs/>
          <w:sz w:val="20"/>
          <w:szCs w:val="20"/>
        </w:rPr>
        <w:t>"Enter a positive number:");</w:t>
      </w:r>
    </w:p>
    <w:p w14:paraId="05253C81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</w:t>
      </w:r>
      <w:proofErr w:type="spellStart"/>
      <w:r w:rsidRPr="00B02C0A">
        <w:rPr>
          <w:b/>
          <w:bCs/>
          <w:sz w:val="20"/>
          <w:szCs w:val="20"/>
        </w:rPr>
        <w:t>scanf</w:t>
      </w:r>
      <w:proofErr w:type="spellEnd"/>
      <w:r w:rsidRPr="00B02C0A">
        <w:rPr>
          <w:b/>
          <w:bCs/>
          <w:sz w:val="20"/>
          <w:szCs w:val="20"/>
        </w:rPr>
        <w:t>("%</w:t>
      </w:r>
      <w:proofErr w:type="spellStart"/>
      <w:r w:rsidRPr="00B02C0A">
        <w:rPr>
          <w:b/>
          <w:bCs/>
          <w:sz w:val="20"/>
          <w:szCs w:val="20"/>
        </w:rPr>
        <w:t>d</w:t>
      </w:r>
      <w:proofErr w:type="gramStart"/>
      <w:r w:rsidRPr="00B02C0A">
        <w:rPr>
          <w:b/>
          <w:bCs/>
          <w:sz w:val="20"/>
          <w:szCs w:val="20"/>
        </w:rPr>
        <w:t>",&amp;</w:t>
      </w:r>
      <w:proofErr w:type="gramEnd"/>
      <w:r w:rsidRPr="00B02C0A">
        <w:rPr>
          <w:b/>
          <w:bCs/>
          <w:sz w:val="20"/>
          <w:szCs w:val="20"/>
        </w:rPr>
        <w:t>n</w:t>
      </w:r>
      <w:proofErr w:type="spellEnd"/>
      <w:r w:rsidRPr="00B02C0A">
        <w:rPr>
          <w:b/>
          <w:bCs/>
          <w:sz w:val="20"/>
          <w:szCs w:val="20"/>
        </w:rPr>
        <w:t>);</w:t>
      </w:r>
    </w:p>
    <w:p w14:paraId="008EC1FC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if(n&gt;=1 &amp;&amp; n&lt;=9)</w:t>
      </w:r>
    </w:p>
    <w:p w14:paraId="7FB49EF5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{</w:t>
      </w:r>
    </w:p>
    <w:p w14:paraId="4F4328F8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if(n==1)</w:t>
      </w:r>
    </w:p>
    <w:p w14:paraId="5E87A329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("ONE");</w:t>
      </w:r>
    </w:p>
    <w:p w14:paraId="148B3968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if(n==2)</w:t>
      </w:r>
    </w:p>
    <w:p w14:paraId="3C2618A2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("TWO");</w:t>
      </w:r>
    </w:p>
    <w:p w14:paraId="1C8BCE21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if(n==3)</w:t>
      </w:r>
    </w:p>
    <w:p w14:paraId="3A6F8235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("THREE");</w:t>
      </w:r>
    </w:p>
    <w:p w14:paraId="62E30A43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if(n==4)</w:t>
      </w:r>
    </w:p>
    <w:p w14:paraId="3B0D9278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("FOUR");</w:t>
      </w:r>
    </w:p>
    <w:p w14:paraId="12B8CF2D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if(n==5)</w:t>
      </w:r>
    </w:p>
    <w:p w14:paraId="56F0B30F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("FIVE");</w:t>
      </w:r>
    </w:p>
    <w:p w14:paraId="6B122BC0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if(n==6)</w:t>
      </w:r>
    </w:p>
    <w:p w14:paraId="332554C5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("SIX");</w:t>
      </w:r>
    </w:p>
    <w:p w14:paraId="3A31D253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if(n==7)</w:t>
      </w:r>
    </w:p>
    <w:p w14:paraId="245E7BF1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("SEVEN");</w:t>
      </w:r>
    </w:p>
    <w:p w14:paraId="57C59275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if(n==8)</w:t>
      </w:r>
    </w:p>
    <w:p w14:paraId="51907E66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("EIGHT");</w:t>
      </w:r>
    </w:p>
    <w:p w14:paraId="2F4DFE79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else if(n==9)</w:t>
      </w:r>
    </w:p>
    <w:p w14:paraId="5E28459E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    </w:t>
      </w:r>
      <w:proofErr w:type="spell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("NINE");</w:t>
      </w:r>
    </w:p>
    <w:p w14:paraId="4A039A2F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}</w:t>
      </w:r>
    </w:p>
    <w:p w14:paraId="073EEA79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else</w:t>
      </w:r>
    </w:p>
    <w:p w14:paraId="13B5DEEE" w14:textId="77777777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02C0A">
        <w:rPr>
          <w:b/>
          <w:bCs/>
          <w:sz w:val="20"/>
          <w:szCs w:val="20"/>
        </w:rPr>
        <w:t>printf</w:t>
      </w:r>
      <w:proofErr w:type="spellEnd"/>
      <w:r w:rsidRPr="00B02C0A">
        <w:rPr>
          <w:b/>
          <w:bCs/>
          <w:sz w:val="20"/>
          <w:szCs w:val="20"/>
        </w:rPr>
        <w:t>(</w:t>
      </w:r>
      <w:proofErr w:type="gramEnd"/>
      <w:r w:rsidRPr="00B02C0A">
        <w:rPr>
          <w:b/>
          <w:bCs/>
          <w:sz w:val="20"/>
          <w:szCs w:val="20"/>
        </w:rPr>
        <w:t>" %d is Greater than 9",n);</w:t>
      </w:r>
    </w:p>
    <w:p w14:paraId="1B0F3497" w14:textId="43360210" w:rsidR="00B02C0A" w:rsidRPr="00B02C0A" w:rsidRDefault="00B02C0A" w:rsidP="00B02C0A">
      <w:pPr>
        <w:tabs>
          <w:tab w:val="left" w:pos="3316"/>
        </w:tabs>
        <w:rPr>
          <w:b/>
          <w:bCs/>
          <w:sz w:val="20"/>
          <w:szCs w:val="20"/>
        </w:rPr>
      </w:pPr>
      <w:r w:rsidRPr="00B02C0A">
        <w:rPr>
          <w:b/>
          <w:bCs/>
          <w:sz w:val="20"/>
          <w:szCs w:val="20"/>
        </w:rPr>
        <w:t>}</w:t>
      </w:r>
    </w:p>
    <w:p w14:paraId="3381E988" w14:textId="77777777" w:rsidR="00B02C0A" w:rsidRPr="00B02C0A" w:rsidRDefault="00B02C0A">
      <w:pPr>
        <w:rPr>
          <w:b/>
          <w:bCs/>
          <w:sz w:val="36"/>
          <w:szCs w:val="36"/>
          <w:u w:val="single"/>
        </w:rPr>
      </w:pPr>
    </w:p>
    <w:sectPr w:rsidR="00B02C0A" w:rsidRPr="00B0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A"/>
    <w:rsid w:val="00B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7E5A"/>
  <w15:chartTrackingRefBased/>
  <w15:docId w15:val="{0D43697F-8DE8-4D49-82B1-FE05ABE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2024-11-10T11:44:00Z</dcterms:created>
  <dcterms:modified xsi:type="dcterms:W3CDTF">2024-11-10T11:48:00Z</dcterms:modified>
</cp:coreProperties>
</file>