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12"/>
        <w:gridCol w:w="567"/>
        <w:gridCol w:w="567"/>
        <w:gridCol w:w="62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D6EE8" w:rsidRPr="002D6EE8" w14:paraId="0A9D52E1" w14:textId="77777777" w:rsidTr="002D6EE8">
        <w:trPr>
          <w:trHeight w:val="375"/>
        </w:trPr>
        <w:tc>
          <w:tcPr>
            <w:tcW w:w="1004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F3F22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  <w:t>Gemüse</w:t>
            </w:r>
          </w:p>
        </w:tc>
      </w:tr>
      <w:tr w:rsidR="002D6EE8" w:rsidRPr="002D6EE8" w14:paraId="69093DBA" w14:textId="77777777" w:rsidTr="002D6EE8">
        <w:trPr>
          <w:trHeight w:val="375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1489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CBCF2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711B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D0623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53C62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64DB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F52B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456E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58B8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73ED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3AFA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66DD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AF9DB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2C84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de-DE"/>
              </w:rPr>
              <w:t> </w:t>
            </w:r>
          </w:p>
        </w:tc>
      </w:tr>
      <w:tr w:rsidR="002D6EE8" w:rsidRPr="002D6EE8" w14:paraId="5D3DE669" w14:textId="77777777" w:rsidTr="002D6EE8">
        <w:trPr>
          <w:cantSplit/>
          <w:trHeight w:val="1905"/>
        </w:trPr>
        <w:tc>
          <w:tcPr>
            <w:tcW w:w="2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1F9CA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bookmarkStart w:id="0" w:name="_GoBack" w:colFirst="1" w:colLast="13"/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Die Angaben beziehen sich auf je 100 Gramm verzehrfertiges Nahrungsmittel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5287F77" w14:textId="77777777" w:rsidR="002D6EE8" w:rsidRPr="002D6EE8" w:rsidRDefault="002D6EE8" w:rsidP="002D6EE8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roh oder gekocht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0DAEE435" w14:textId="77777777" w:rsidR="002D6EE8" w:rsidRPr="002D6EE8" w:rsidRDefault="002D6EE8" w:rsidP="002D6EE8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 xml:space="preserve">kcal 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09756EEB" w14:textId="77777777" w:rsidR="002D6EE8" w:rsidRPr="002D6EE8" w:rsidRDefault="002D6EE8" w:rsidP="002D6EE8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kJ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92CE08B" w14:textId="77777777" w:rsidR="002D6EE8" w:rsidRPr="002D6EE8" w:rsidRDefault="002D6EE8" w:rsidP="002D6EE8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% Kohlehydrate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49AF3705" w14:textId="77777777" w:rsidR="002D6EE8" w:rsidRPr="002D6EE8" w:rsidRDefault="002D6EE8" w:rsidP="002D6EE8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Eiweiß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61DEA4D7" w14:textId="77777777" w:rsidR="002D6EE8" w:rsidRPr="002D6EE8" w:rsidRDefault="002D6EE8" w:rsidP="002D6EE8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% Gesamtfett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566A6C5" w14:textId="77777777" w:rsidR="002D6EE8" w:rsidRPr="002D6EE8" w:rsidRDefault="002D6EE8" w:rsidP="002D6EE8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% Wasser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E18A52A" w14:textId="77777777" w:rsidR="002D6EE8" w:rsidRPr="002D6EE8" w:rsidRDefault="002D6EE8" w:rsidP="002D6EE8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% Ballaststoffe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2850EAE" w14:textId="77777777" w:rsidR="002D6EE8" w:rsidRPr="002D6EE8" w:rsidRDefault="002D6EE8" w:rsidP="002D6EE8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mg Vitamin 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590FB8E" w14:textId="77777777" w:rsidR="002D6EE8" w:rsidRPr="002D6EE8" w:rsidRDefault="002D6EE8" w:rsidP="002D6EE8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mg Calcium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60F6854" w14:textId="77777777" w:rsidR="002D6EE8" w:rsidRPr="002D6EE8" w:rsidRDefault="002D6EE8" w:rsidP="002D6EE8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mg Kalium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08222E05" w14:textId="77777777" w:rsidR="002D6EE8" w:rsidRPr="002D6EE8" w:rsidRDefault="002D6EE8" w:rsidP="002D6EE8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mg Phosphor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24C1E94" w14:textId="77777777" w:rsidR="002D6EE8" w:rsidRPr="002D6EE8" w:rsidRDefault="002D6EE8" w:rsidP="002D6EE8">
            <w:pPr>
              <w:spacing w:after="0" w:line="240" w:lineRule="auto"/>
              <w:ind w:left="113" w:right="113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mg Magnesium</w:t>
            </w:r>
          </w:p>
        </w:tc>
      </w:tr>
      <w:bookmarkEnd w:id="0"/>
      <w:tr w:rsidR="002D6EE8" w:rsidRPr="002D6EE8" w14:paraId="4256C03B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D316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D512" w14:textId="77777777" w:rsidR="002D6EE8" w:rsidRPr="002D6EE8" w:rsidRDefault="002D6EE8" w:rsidP="002D6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E429" w14:textId="77777777" w:rsidR="002D6EE8" w:rsidRPr="002D6EE8" w:rsidRDefault="002D6EE8" w:rsidP="002D6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BE3D1" w14:textId="77777777" w:rsidR="002D6EE8" w:rsidRPr="002D6EE8" w:rsidRDefault="002D6EE8" w:rsidP="002D6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AA7B" w14:textId="77777777" w:rsidR="002D6EE8" w:rsidRPr="002D6EE8" w:rsidRDefault="002D6EE8" w:rsidP="002D6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1D8D" w14:textId="77777777" w:rsidR="002D6EE8" w:rsidRPr="002D6EE8" w:rsidRDefault="002D6EE8" w:rsidP="002D6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A781" w14:textId="77777777" w:rsidR="002D6EE8" w:rsidRPr="002D6EE8" w:rsidRDefault="002D6EE8" w:rsidP="002D6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CE51" w14:textId="77777777" w:rsidR="002D6EE8" w:rsidRPr="002D6EE8" w:rsidRDefault="002D6EE8" w:rsidP="002D6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B3B8" w14:textId="77777777" w:rsidR="002D6EE8" w:rsidRPr="002D6EE8" w:rsidRDefault="002D6EE8" w:rsidP="002D6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7FD3" w14:textId="77777777" w:rsidR="002D6EE8" w:rsidRPr="002D6EE8" w:rsidRDefault="002D6EE8" w:rsidP="002D6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7D5E" w14:textId="77777777" w:rsidR="002D6EE8" w:rsidRPr="002D6EE8" w:rsidRDefault="002D6EE8" w:rsidP="002D6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766F" w14:textId="77777777" w:rsidR="002D6EE8" w:rsidRPr="002D6EE8" w:rsidRDefault="002D6EE8" w:rsidP="002D6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60C1" w14:textId="77777777" w:rsidR="002D6EE8" w:rsidRPr="002D6EE8" w:rsidRDefault="002D6EE8" w:rsidP="002D6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C38D" w14:textId="77777777" w:rsidR="002D6EE8" w:rsidRPr="002D6EE8" w:rsidRDefault="002D6EE8" w:rsidP="002D6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2D6EE8" w:rsidRPr="002D6EE8" w14:paraId="5075BC8E" w14:textId="77777777" w:rsidTr="002D6EE8">
        <w:trPr>
          <w:trHeight w:val="315"/>
        </w:trPr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5196044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Artischocken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98ED976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83945A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57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83203F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239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1CDFA1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5FFE70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54F950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914BC9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86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B944D5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367E3F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3A0463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52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6B3095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D7957F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110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33196D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26</w:t>
            </w:r>
          </w:p>
        </w:tc>
      </w:tr>
      <w:tr w:rsidR="002D6EE8" w:rsidRPr="002D6EE8" w14:paraId="332C53D5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81C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"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9D17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proofErr w:type="spellStart"/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gek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72B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57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BDE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540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657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71E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856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B6F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BC3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353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517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315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8EA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CA7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  <w:tr w:rsidR="002D6EE8" w:rsidRPr="002D6EE8" w14:paraId="0AF67928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698DDFB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Auberginen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188CA96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7D0C59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25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F3A123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1DAB82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ED8868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3AD4C9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A5F55F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67248F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965E9D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5C8F3A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9378AD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210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2D5E65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2F1A29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11</w:t>
            </w:r>
          </w:p>
        </w:tc>
      </w:tr>
      <w:tr w:rsidR="002D6EE8" w:rsidRPr="002D6EE8" w14:paraId="603F31F3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2BD4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"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399FC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proofErr w:type="spellStart"/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gek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1D4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A60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C36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5E7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744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0C4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EB74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AEF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8FA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C38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210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AF7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67D3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  <w:tr w:rsidR="002D6EE8" w:rsidRPr="002D6EE8" w14:paraId="73C4AA41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36C183B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Blattsellerie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4EA914A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5D46F1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1B7A45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84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D27B02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69CFA1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F333A3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B4D457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E6EDF3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E770E6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870B78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73D604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290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8A454E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359B6C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 </w:t>
            </w:r>
          </w:p>
        </w:tc>
      </w:tr>
      <w:tr w:rsidR="002D6EE8" w:rsidRPr="002D6EE8" w14:paraId="1D4C8912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7CE4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Blumenkohl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2BA4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133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28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1CAC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EFF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942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0DA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D08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7CC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AF3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8B5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9C2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380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975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867A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7</w:t>
            </w:r>
          </w:p>
        </w:tc>
      </w:tr>
      <w:tr w:rsidR="002D6EE8" w:rsidRPr="002D6EE8" w14:paraId="52C10DAE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C333B8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"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47E6DAC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proofErr w:type="spellStart"/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gek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14246F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6A91F5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84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124FE0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331A10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1FAEDD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282635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F29B01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D56022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79D863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1336D3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250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CF17A0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6E3F87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 </w:t>
            </w:r>
          </w:p>
        </w:tc>
      </w:tr>
      <w:tr w:rsidR="002D6EE8" w:rsidRPr="002D6EE8" w14:paraId="021F40F8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BB7B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Bohnen, grün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32D68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proofErr w:type="spellStart"/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gek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D2C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33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3BE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95B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642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CBF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B6B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A89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19A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ADA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A9E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150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9CC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24B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26</w:t>
            </w:r>
          </w:p>
        </w:tc>
      </w:tr>
      <w:tr w:rsidR="002D6EE8" w:rsidRPr="002D6EE8" w14:paraId="57D65C75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40C1315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Bohnen in Dosen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E44CDD1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proofErr w:type="spellStart"/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gek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098BCD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24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E901F5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A0F847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05A32C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F5B032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1953A4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4EA5FE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E6F23F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8C4D51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2308D7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145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BAF85C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7AB75E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20</w:t>
            </w:r>
          </w:p>
        </w:tc>
      </w:tr>
      <w:tr w:rsidR="002D6EE8" w:rsidRPr="002D6EE8" w14:paraId="7C5A3767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C9EC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Bohnenkerne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3F45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proofErr w:type="spellStart"/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gek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206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137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0875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574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89C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30F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-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65C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480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13D9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85C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DFF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EB8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D799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130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130</w:t>
            </w:r>
          </w:p>
        </w:tc>
      </w:tr>
      <w:tr w:rsidR="002D6EE8" w:rsidRPr="002D6EE8" w14:paraId="49F9A5C4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C0C6347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Broccoli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249742E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6FAFD4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32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5D43EB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A77318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9B4A8B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2BA558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1708B2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596AF2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0CA6B8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08BACE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975D13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110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7E92CD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76ADEF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78</w:t>
            </w:r>
          </w:p>
        </w:tc>
      </w:tr>
      <w:tr w:rsidR="002D6EE8" w:rsidRPr="002D6EE8" w14:paraId="313DA6C2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34D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"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A70C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proofErr w:type="spellStart"/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gek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3EC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32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C30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134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33D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97B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298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4A3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C03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688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0B3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C5A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80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7A3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84A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54</w:t>
            </w:r>
          </w:p>
        </w:tc>
      </w:tr>
      <w:tr w:rsidR="002D6EE8" w:rsidRPr="002D6EE8" w14:paraId="69E25B5A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5332603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Champignons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6460A25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8000B1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24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4B6C03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1F984D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C699A5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A53204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20AE70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74E45F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0DF250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B9CEAB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DE45E1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410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CFA97B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49BD90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26</w:t>
            </w:r>
          </w:p>
        </w:tc>
      </w:tr>
      <w:tr w:rsidR="002D6EE8" w:rsidRPr="002D6EE8" w14:paraId="32C2EF39" w14:textId="77777777" w:rsidTr="002D6EE8">
        <w:trPr>
          <w:trHeight w:val="315"/>
        </w:trPr>
        <w:tc>
          <w:tcPr>
            <w:tcW w:w="2612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nil"/>
            </w:tcBorders>
            <w:shd w:val="clear" w:color="auto" w:fill="auto"/>
            <w:vAlign w:val="center"/>
            <w:hideMark/>
          </w:tcPr>
          <w:p w14:paraId="2BD77C2A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Champignons</w:t>
            </w:r>
          </w:p>
        </w:tc>
        <w:tc>
          <w:tcPr>
            <w:tcW w:w="567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32364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gek</w:t>
            </w:r>
            <w:proofErr w:type="spellEnd"/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4D31556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25</w:t>
            </w:r>
          </w:p>
        </w:tc>
        <w:tc>
          <w:tcPr>
            <w:tcW w:w="62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6DC8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105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346663F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57167EA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1505D12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315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19EB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4F8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3DC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492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315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02D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4D5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  <w:tr w:rsidR="002D6EE8" w:rsidRPr="002D6EE8" w14:paraId="3BBAE71E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B602C87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Chicorée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3993A8B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867B7F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E08836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7A5BAA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BF6169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ACCB59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A5EE72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5D77F3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73840F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421116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3A690A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210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8088C3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AF81E9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11</w:t>
            </w:r>
          </w:p>
        </w:tc>
      </w:tr>
      <w:tr w:rsidR="002D6EE8" w:rsidRPr="002D6EE8" w14:paraId="70E124B1" w14:textId="77777777" w:rsidTr="002D6EE8">
        <w:trPr>
          <w:trHeight w:val="315"/>
        </w:trPr>
        <w:tc>
          <w:tcPr>
            <w:tcW w:w="2612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nil"/>
            </w:tcBorders>
            <w:shd w:val="clear" w:color="auto" w:fill="auto"/>
            <w:vAlign w:val="center"/>
            <w:hideMark/>
          </w:tcPr>
          <w:p w14:paraId="0C413654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Chinakohl</w:t>
            </w:r>
          </w:p>
        </w:tc>
        <w:tc>
          <w:tcPr>
            <w:tcW w:w="567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DF27B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43DC3AD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62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A21F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67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4F870FF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0B7BAEB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22EADA0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25A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E287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A6D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3E4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38E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210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CD7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B4F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  <w:tr w:rsidR="002D6EE8" w:rsidRPr="002D6EE8" w14:paraId="6201B318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8497B69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Eierschwämme, frisch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6102E36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5C9708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23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BEF03F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B7836E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DDE444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2ED6ED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9C135D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43B8B3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B589E9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1C9BA8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305068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290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2D8928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97A404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 </w:t>
            </w:r>
          </w:p>
        </w:tc>
      </w:tr>
      <w:tr w:rsidR="002D6EE8" w:rsidRPr="002D6EE8" w14:paraId="319A7914" w14:textId="77777777" w:rsidTr="002D6EE8">
        <w:trPr>
          <w:trHeight w:val="315"/>
        </w:trPr>
        <w:tc>
          <w:tcPr>
            <w:tcW w:w="2612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nil"/>
            </w:tcBorders>
            <w:shd w:val="clear" w:color="auto" w:fill="auto"/>
            <w:vAlign w:val="center"/>
            <w:hideMark/>
          </w:tcPr>
          <w:p w14:paraId="764099EC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Eierschwämme</w:t>
            </w:r>
          </w:p>
        </w:tc>
        <w:tc>
          <w:tcPr>
            <w:tcW w:w="567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DFCC1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gek</w:t>
            </w:r>
            <w:proofErr w:type="spellEnd"/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5BB6421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34</w:t>
            </w:r>
          </w:p>
        </w:tc>
        <w:tc>
          <w:tcPr>
            <w:tcW w:w="62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16AB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142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093858A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51AD0A7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7676E88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059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8789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B5F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8E8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F46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380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52E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591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7</w:t>
            </w:r>
          </w:p>
        </w:tc>
      </w:tr>
      <w:tr w:rsidR="002D6EE8" w:rsidRPr="002D6EE8" w14:paraId="06B758DF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E23CBEF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Endivien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E53573C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E46503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17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A81443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C240A0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DA203B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B75546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F33D3D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253234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A7CD63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2331F7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E4B4BD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250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9A9134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655700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 </w:t>
            </w:r>
          </w:p>
        </w:tc>
      </w:tr>
      <w:tr w:rsidR="002D6EE8" w:rsidRPr="002D6EE8" w14:paraId="618409C6" w14:textId="77777777" w:rsidTr="002D6EE8">
        <w:trPr>
          <w:trHeight w:val="315"/>
        </w:trPr>
        <w:tc>
          <w:tcPr>
            <w:tcW w:w="2612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nil"/>
            </w:tcBorders>
            <w:shd w:val="clear" w:color="auto" w:fill="auto"/>
            <w:vAlign w:val="center"/>
            <w:hideMark/>
          </w:tcPr>
          <w:p w14:paraId="42D90973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lastRenderedPageBreak/>
              <w:t>Erbsen, frisch</w:t>
            </w:r>
          </w:p>
        </w:tc>
        <w:tc>
          <w:tcPr>
            <w:tcW w:w="567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C6196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5C48850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93</w:t>
            </w:r>
          </w:p>
        </w:tc>
        <w:tc>
          <w:tcPr>
            <w:tcW w:w="62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4D0C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389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5069938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14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7D4E190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38222F9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8101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101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F6E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3FC3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9C9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150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D3A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5BA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26</w:t>
            </w:r>
          </w:p>
        </w:tc>
      </w:tr>
      <w:tr w:rsidR="002D6EE8" w:rsidRPr="002D6EE8" w14:paraId="7D440A7F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177EC6A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Erbsen, Dose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0B55F2D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proofErr w:type="spellStart"/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gek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910EB7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66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925C47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8EFD93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46CB26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903EAE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657C4E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029F79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50C004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8733B8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7C0339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145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387F78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22EECE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20</w:t>
            </w:r>
          </w:p>
        </w:tc>
      </w:tr>
      <w:tr w:rsidR="002D6EE8" w:rsidRPr="002D6EE8" w14:paraId="38BE4531" w14:textId="77777777" w:rsidTr="002D6EE8">
        <w:trPr>
          <w:trHeight w:val="315"/>
        </w:trPr>
        <w:tc>
          <w:tcPr>
            <w:tcW w:w="2612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nil"/>
            </w:tcBorders>
            <w:shd w:val="clear" w:color="auto" w:fill="auto"/>
            <w:vAlign w:val="center"/>
            <w:hideMark/>
          </w:tcPr>
          <w:p w14:paraId="3653B880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Erbsen, trocken</w:t>
            </w:r>
          </w:p>
        </w:tc>
        <w:tc>
          <w:tcPr>
            <w:tcW w:w="567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9E4D6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762CB38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370</w:t>
            </w:r>
          </w:p>
        </w:tc>
        <w:tc>
          <w:tcPr>
            <w:tcW w:w="62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FBDA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1549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274A618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61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6B8CD0B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1430A1D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FA4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AC2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CBC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841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240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E68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FBBA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130</w:t>
            </w:r>
          </w:p>
        </w:tc>
      </w:tr>
      <w:tr w:rsidR="002D6EE8" w:rsidRPr="002D6EE8" w14:paraId="4C1BC77B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6712EA2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proofErr w:type="spellStart"/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Erbsen&amp;Rüebli</w:t>
            </w:r>
            <w:proofErr w:type="spellEnd"/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, Dose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F16E1C7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proofErr w:type="spellStart"/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gek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BE082E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65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F0AE29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272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FA45CD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F8A08E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D8488A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07BE08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B61CE7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23BB91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838E18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931C68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110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599ED8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D3A2EA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78</w:t>
            </w:r>
          </w:p>
        </w:tc>
      </w:tr>
      <w:tr w:rsidR="002D6EE8" w:rsidRPr="002D6EE8" w14:paraId="4F383FEE" w14:textId="77777777" w:rsidTr="002D6EE8">
        <w:trPr>
          <w:trHeight w:val="315"/>
        </w:trPr>
        <w:tc>
          <w:tcPr>
            <w:tcW w:w="2612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nil"/>
            </w:tcBorders>
            <w:shd w:val="clear" w:color="auto" w:fill="auto"/>
            <w:vAlign w:val="center"/>
            <w:hideMark/>
          </w:tcPr>
          <w:p w14:paraId="60C09039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Fenchel</w:t>
            </w:r>
          </w:p>
        </w:tc>
        <w:tc>
          <w:tcPr>
            <w:tcW w:w="567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9D30A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34D21BE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50</w:t>
            </w:r>
          </w:p>
        </w:tc>
        <w:tc>
          <w:tcPr>
            <w:tcW w:w="62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5044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209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3902A4D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357B704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5B8E296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52A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6CC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9F8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F56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7E1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80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046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CB8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54</w:t>
            </w:r>
          </w:p>
        </w:tc>
      </w:tr>
      <w:tr w:rsidR="002D6EE8" w:rsidRPr="002D6EE8" w14:paraId="41EE4368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BF95C49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Gurken/Gewürzgurken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85639A7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proofErr w:type="spellStart"/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gek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EEEB36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6655A4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945F45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BBAB80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533581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DC61E0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47ABF9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414136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138A48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50C36D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410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0A0BC9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17072B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26</w:t>
            </w:r>
          </w:p>
        </w:tc>
      </w:tr>
      <w:tr w:rsidR="002D6EE8" w:rsidRPr="002D6EE8" w14:paraId="24E3967E" w14:textId="77777777" w:rsidTr="002D6EE8">
        <w:trPr>
          <w:trHeight w:val="315"/>
        </w:trPr>
        <w:tc>
          <w:tcPr>
            <w:tcW w:w="2612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nil"/>
            </w:tcBorders>
            <w:shd w:val="clear" w:color="auto" w:fill="auto"/>
            <w:vAlign w:val="center"/>
            <w:hideMark/>
          </w:tcPr>
          <w:p w14:paraId="6C9CB918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proofErr w:type="spellStart"/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Kabis</w:t>
            </w:r>
            <w:proofErr w:type="spellEnd"/>
          </w:p>
        </w:tc>
        <w:tc>
          <w:tcPr>
            <w:tcW w:w="567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5BAD0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668CA96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26</w:t>
            </w:r>
          </w:p>
        </w:tc>
        <w:tc>
          <w:tcPr>
            <w:tcW w:w="62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AFD0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109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00DABD8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62A4D94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6930435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885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729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C8D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027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A74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315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37B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8C9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  <w:tr w:rsidR="002D6EE8" w:rsidRPr="002D6EE8" w14:paraId="2D4A3428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A111473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Karotten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C4A4DDB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999886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35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2119F1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147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9113BD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531F5C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8ADEBF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342506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2143C7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D5F828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41F803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78570A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210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540825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6D67B6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11</w:t>
            </w:r>
          </w:p>
        </w:tc>
      </w:tr>
      <w:tr w:rsidR="002D6EE8" w:rsidRPr="002D6EE8" w14:paraId="24CF0763" w14:textId="77777777" w:rsidTr="002D6EE8">
        <w:trPr>
          <w:trHeight w:val="315"/>
        </w:trPr>
        <w:tc>
          <w:tcPr>
            <w:tcW w:w="2612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nil"/>
            </w:tcBorders>
            <w:shd w:val="clear" w:color="auto" w:fill="auto"/>
            <w:vAlign w:val="center"/>
            <w:hideMark/>
          </w:tcPr>
          <w:p w14:paraId="12BFAC6A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Kartoffeln</w:t>
            </w:r>
          </w:p>
        </w:tc>
        <w:tc>
          <w:tcPr>
            <w:tcW w:w="567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615BA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41BC7BC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85</w:t>
            </w:r>
          </w:p>
        </w:tc>
        <w:tc>
          <w:tcPr>
            <w:tcW w:w="62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4664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356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33341FA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19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71AF720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72B67C5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E58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A917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F83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3C9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C0C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210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79A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488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  <w:tr w:rsidR="002D6EE8" w:rsidRPr="002D6EE8" w14:paraId="7C781860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55B181D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Kartoffelflocken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2B8DE64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9384B3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360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FAB43B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1507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852C60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79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A83C85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CA8BA3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FFDCF2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70154A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9194EC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AF0066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5327CA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290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CE4E76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48E91B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 </w:t>
            </w:r>
          </w:p>
        </w:tc>
      </w:tr>
      <w:tr w:rsidR="002D6EE8" w:rsidRPr="002D6EE8" w14:paraId="6ACA4394" w14:textId="77777777" w:rsidTr="002D6EE8">
        <w:trPr>
          <w:trHeight w:val="315"/>
        </w:trPr>
        <w:tc>
          <w:tcPr>
            <w:tcW w:w="2612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nil"/>
            </w:tcBorders>
            <w:shd w:val="clear" w:color="auto" w:fill="auto"/>
            <w:vAlign w:val="center"/>
            <w:hideMark/>
          </w:tcPr>
          <w:p w14:paraId="264C1C5A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Pommes-Frites</w:t>
            </w:r>
          </w:p>
        </w:tc>
        <w:tc>
          <w:tcPr>
            <w:tcW w:w="567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87DBD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022C9BB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252</w:t>
            </w:r>
          </w:p>
        </w:tc>
        <w:tc>
          <w:tcPr>
            <w:tcW w:w="62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EB67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1054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4089C34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36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00163EE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7078CC1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28F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38D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770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8A2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C34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150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7C7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B1A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26</w:t>
            </w:r>
          </w:p>
        </w:tc>
      </w:tr>
      <w:tr w:rsidR="002D6EE8" w:rsidRPr="002D6EE8" w14:paraId="6C2CC5E2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C8F79A7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Kohlrabi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73AE34B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92E962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14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B4425B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067065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B6B07E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41C048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1E5E15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B02B8F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27DFCC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657F2A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703E02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145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ABA436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6B9ACF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20</w:t>
            </w:r>
          </w:p>
        </w:tc>
      </w:tr>
      <w:tr w:rsidR="002D6EE8" w:rsidRPr="002D6EE8" w14:paraId="6BF56538" w14:textId="77777777" w:rsidTr="002D6EE8">
        <w:trPr>
          <w:trHeight w:val="315"/>
        </w:trPr>
        <w:tc>
          <w:tcPr>
            <w:tcW w:w="2612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nil"/>
            </w:tcBorders>
            <w:shd w:val="clear" w:color="auto" w:fill="auto"/>
            <w:vAlign w:val="center"/>
            <w:hideMark/>
          </w:tcPr>
          <w:p w14:paraId="0CB0669E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Kopfsalat</w:t>
            </w:r>
          </w:p>
        </w:tc>
        <w:tc>
          <w:tcPr>
            <w:tcW w:w="567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D6415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27D56BA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14</w:t>
            </w:r>
          </w:p>
        </w:tc>
        <w:tc>
          <w:tcPr>
            <w:tcW w:w="62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06A7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59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5C5248C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5BBECE7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420277D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C5E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020D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3C6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739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53D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BC0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A52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130</w:t>
            </w:r>
          </w:p>
        </w:tc>
      </w:tr>
      <w:tr w:rsidR="002D6EE8" w:rsidRPr="002D6EE8" w14:paraId="3347D255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0390630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Kresse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6AF2831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8A5C7F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46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AF4A18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5E663C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28DD28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5D2891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8E12CF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186DDC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DF6807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4AB546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BD1225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110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11E05A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7CC4A3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78</w:t>
            </w:r>
          </w:p>
        </w:tc>
      </w:tr>
      <w:tr w:rsidR="002D6EE8" w:rsidRPr="002D6EE8" w14:paraId="07D6734E" w14:textId="77777777" w:rsidTr="002D6EE8">
        <w:trPr>
          <w:trHeight w:val="315"/>
        </w:trPr>
        <w:tc>
          <w:tcPr>
            <w:tcW w:w="2612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nil"/>
            </w:tcBorders>
            <w:shd w:val="clear" w:color="auto" w:fill="auto"/>
            <w:vAlign w:val="center"/>
            <w:hideMark/>
          </w:tcPr>
          <w:p w14:paraId="655CE31D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Lauch</w:t>
            </w:r>
          </w:p>
        </w:tc>
        <w:tc>
          <w:tcPr>
            <w:tcW w:w="567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1C061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07BE11D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38</w:t>
            </w:r>
          </w:p>
        </w:tc>
        <w:tc>
          <w:tcPr>
            <w:tcW w:w="62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F65A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159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46ACB8B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6B377C5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4AAA7F2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021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F18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479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8EC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575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80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5F9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627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54</w:t>
            </w:r>
          </w:p>
        </w:tc>
      </w:tr>
      <w:tr w:rsidR="002D6EE8" w:rsidRPr="002D6EE8" w14:paraId="3E4DCBFC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9121A2D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Linsen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6831BF2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proofErr w:type="spellStart"/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gek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ED3E67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354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23D04A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1482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9E82EB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B56121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000680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AA48C0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59C78B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ED05A6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A28EB4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ED7A03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410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12972F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E2CF8B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26</w:t>
            </w:r>
          </w:p>
        </w:tc>
      </w:tr>
      <w:tr w:rsidR="002D6EE8" w:rsidRPr="002D6EE8" w14:paraId="12FDFCAA" w14:textId="77777777" w:rsidTr="002D6EE8">
        <w:trPr>
          <w:trHeight w:val="315"/>
        </w:trPr>
        <w:tc>
          <w:tcPr>
            <w:tcW w:w="2612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nil"/>
            </w:tcBorders>
            <w:shd w:val="clear" w:color="auto" w:fill="auto"/>
            <w:vAlign w:val="center"/>
            <w:hideMark/>
          </w:tcPr>
          <w:p w14:paraId="49975E09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Maiskolben</w:t>
            </w:r>
          </w:p>
        </w:tc>
        <w:tc>
          <w:tcPr>
            <w:tcW w:w="567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F50CA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33CB473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96</w:t>
            </w:r>
          </w:p>
        </w:tc>
        <w:tc>
          <w:tcPr>
            <w:tcW w:w="62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745F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403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32C512A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23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4D68F09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4DE3015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2AD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263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CB7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CE9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D3A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315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062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F71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  <w:tr w:rsidR="002D6EE8" w:rsidRPr="002D6EE8" w14:paraId="0FFAB00E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4D2B33E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Maiskörner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2330ED1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proofErr w:type="spellStart"/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gek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BCC31B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84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39CA98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353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C215F2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21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74C991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09AB29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9C3435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2FC638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783585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4DFAAD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3AABAC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210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7CD0E2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0A4090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11</w:t>
            </w:r>
          </w:p>
        </w:tc>
      </w:tr>
      <w:tr w:rsidR="002D6EE8" w:rsidRPr="002D6EE8" w14:paraId="465536D3" w14:textId="77777777" w:rsidTr="002D6EE8">
        <w:trPr>
          <w:trHeight w:val="315"/>
        </w:trPr>
        <w:tc>
          <w:tcPr>
            <w:tcW w:w="2612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nil"/>
            </w:tcBorders>
            <w:shd w:val="clear" w:color="auto" w:fill="auto"/>
            <w:vAlign w:val="center"/>
            <w:hideMark/>
          </w:tcPr>
          <w:p w14:paraId="1F40B525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Peperoni</w:t>
            </w:r>
          </w:p>
        </w:tc>
        <w:tc>
          <w:tcPr>
            <w:tcW w:w="567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21ECA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0513F6C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28</w:t>
            </w:r>
          </w:p>
        </w:tc>
        <w:tc>
          <w:tcPr>
            <w:tcW w:w="62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E665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117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79D8E6B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1118669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7024231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15B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4670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E3D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917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751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210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DEE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E41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  <w:tr w:rsidR="002D6EE8" w:rsidRPr="002D6EE8" w14:paraId="517DCB80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E2508C7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Petersilie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DCEA91C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C3A89C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61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CC5C71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A7428D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5502F8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03B288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88E938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0BE0BF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5DCEE7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7B479B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1ADFCF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290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ACEF60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0C2853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 </w:t>
            </w:r>
          </w:p>
        </w:tc>
      </w:tr>
      <w:tr w:rsidR="002D6EE8" w:rsidRPr="002D6EE8" w14:paraId="50E582CE" w14:textId="77777777" w:rsidTr="002D6EE8">
        <w:trPr>
          <w:trHeight w:val="315"/>
        </w:trPr>
        <w:tc>
          <w:tcPr>
            <w:tcW w:w="2612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nil"/>
            </w:tcBorders>
            <w:shd w:val="clear" w:color="auto" w:fill="auto"/>
            <w:vAlign w:val="center"/>
            <w:hideMark/>
          </w:tcPr>
          <w:p w14:paraId="61F4C7A3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proofErr w:type="spellStart"/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Radischen</w:t>
            </w:r>
            <w:proofErr w:type="spellEnd"/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, Rettich</w:t>
            </w:r>
          </w:p>
        </w:tc>
        <w:tc>
          <w:tcPr>
            <w:tcW w:w="567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BA5C4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1C32F2B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19</w:t>
            </w:r>
          </w:p>
        </w:tc>
        <w:tc>
          <w:tcPr>
            <w:tcW w:w="62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7591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80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6E426B3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0517702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6F37308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D3F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F54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E43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891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136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380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92D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FB7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7</w:t>
            </w:r>
          </w:p>
        </w:tc>
      </w:tr>
      <w:tr w:rsidR="002D6EE8" w:rsidRPr="002D6EE8" w14:paraId="52DDEF8E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FD807BC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Randen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DAD642D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FE90AF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37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A572A1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CF72F5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1E0EFA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D56D6F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780F6B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9861E3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9427D0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6C4175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BC13B1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250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F0538F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66885B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 </w:t>
            </w:r>
          </w:p>
        </w:tc>
      </w:tr>
      <w:tr w:rsidR="002D6EE8" w:rsidRPr="002D6EE8" w14:paraId="7FC766C0" w14:textId="77777777" w:rsidTr="002D6EE8">
        <w:trPr>
          <w:trHeight w:val="315"/>
        </w:trPr>
        <w:tc>
          <w:tcPr>
            <w:tcW w:w="2612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nil"/>
            </w:tcBorders>
            <w:shd w:val="clear" w:color="auto" w:fill="auto"/>
            <w:vAlign w:val="center"/>
            <w:hideMark/>
          </w:tcPr>
          <w:p w14:paraId="273BF806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Rosenkohl</w:t>
            </w:r>
          </w:p>
        </w:tc>
        <w:tc>
          <w:tcPr>
            <w:tcW w:w="567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6C510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12E2CA3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52</w:t>
            </w:r>
          </w:p>
        </w:tc>
        <w:tc>
          <w:tcPr>
            <w:tcW w:w="62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4337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218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01E7186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7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199FD56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23CB7E4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60A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039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B92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E12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D39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150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03D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48B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26</w:t>
            </w:r>
          </w:p>
        </w:tc>
      </w:tr>
      <w:tr w:rsidR="002D6EE8" w:rsidRPr="002D6EE8" w14:paraId="3AA70C86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FBDBE86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Sauerkraut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D42EE60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BBFAE9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26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399CF4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EB1399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FFA760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68E91C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67C6C9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E5DE39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2F228A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F0E32A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EB951E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145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6872D8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AEB945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20</w:t>
            </w:r>
          </w:p>
        </w:tc>
      </w:tr>
      <w:tr w:rsidR="002D6EE8" w:rsidRPr="002D6EE8" w14:paraId="7843AF39" w14:textId="77777777" w:rsidTr="002D6EE8">
        <w:trPr>
          <w:trHeight w:val="315"/>
        </w:trPr>
        <w:tc>
          <w:tcPr>
            <w:tcW w:w="2612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nil"/>
            </w:tcBorders>
            <w:shd w:val="clear" w:color="auto" w:fill="auto"/>
            <w:vAlign w:val="center"/>
            <w:hideMark/>
          </w:tcPr>
          <w:p w14:paraId="359843A0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Schwarzwurzeln</w:t>
            </w:r>
          </w:p>
        </w:tc>
        <w:tc>
          <w:tcPr>
            <w:tcW w:w="567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72DE3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6A58325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74</w:t>
            </w:r>
          </w:p>
        </w:tc>
        <w:tc>
          <w:tcPr>
            <w:tcW w:w="62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0C58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310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50F7425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38B892B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1BE2510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306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44A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33E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1DD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EE6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116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D44C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130</w:t>
            </w:r>
          </w:p>
        </w:tc>
      </w:tr>
      <w:tr w:rsidR="002D6EE8" w:rsidRPr="002D6EE8" w14:paraId="48C6BD12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7A61B83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Sellerie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A7A4988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063B12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38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B913C8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159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DCCDD5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7533C1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F3481F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C6AAB4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339DF1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E3071D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38B071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79BBE9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110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CEC954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B26C0F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78</w:t>
            </w:r>
          </w:p>
        </w:tc>
      </w:tr>
      <w:tr w:rsidR="002D6EE8" w:rsidRPr="002D6EE8" w14:paraId="5EC076E8" w14:textId="77777777" w:rsidTr="002D6EE8">
        <w:trPr>
          <w:trHeight w:val="315"/>
        </w:trPr>
        <w:tc>
          <w:tcPr>
            <w:tcW w:w="2612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nil"/>
            </w:tcBorders>
            <w:shd w:val="clear" w:color="auto" w:fill="auto"/>
            <w:vAlign w:val="center"/>
            <w:hideMark/>
          </w:tcPr>
          <w:p w14:paraId="0B502B7E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Senf</w:t>
            </w:r>
          </w:p>
        </w:tc>
        <w:tc>
          <w:tcPr>
            <w:tcW w:w="567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12CFC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4B47797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104</w:t>
            </w:r>
          </w:p>
        </w:tc>
        <w:tc>
          <w:tcPr>
            <w:tcW w:w="62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BB3B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442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2BFADD2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11,7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52041C2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6,1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02B8FA5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6,2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538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B11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A54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D62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9BC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80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A8F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ECF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54</w:t>
            </w:r>
          </w:p>
        </w:tc>
      </w:tr>
      <w:tr w:rsidR="002D6EE8" w:rsidRPr="002D6EE8" w14:paraId="014ADB59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89E89AF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lastRenderedPageBreak/>
              <w:t>Spargel, frisch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514CB87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9D0C26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20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8BF94E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84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8C062C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79AEFC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DED333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FD3302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3EC351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7BCBDA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EC42F1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74E8DF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410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BAA3BF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CCC364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26</w:t>
            </w:r>
          </w:p>
        </w:tc>
      </w:tr>
      <w:tr w:rsidR="002D6EE8" w:rsidRPr="002D6EE8" w14:paraId="6BD094CB" w14:textId="77777777" w:rsidTr="002D6EE8">
        <w:trPr>
          <w:trHeight w:val="315"/>
        </w:trPr>
        <w:tc>
          <w:tcPr>
            <w:tcW w:w="2612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nil"/>
            </w:tcBorders>
            <w:shd w:val="clear" w:color="auto" w:fill="auto"/>
            <w:vAlign w:val="center"/>
            <w:hideMark/>
          </w:tcPr>
          <w:p w14:paraId="2FCD967C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Spargel, Dose</w:t>
            </w:r>
          </w:p>
        </w:tc>
        <w:tc>
          <w:tcPr>
            <w:tcW w:w="567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2F2E1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gek</w:t>
            </w:r>
            <w:proofErr w:type="spellEnd"/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5AFC934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19</w:t>
            </w:r>
          </w:p>
        </w:tc>
        <w:tc>
          <w:tcPr>
            <w:tcW w:w="62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B758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80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1AC9326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339FA29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0E2E2AE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309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0C0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A6C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4DF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4B5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315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8FE3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90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B97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  <w:tr w:rsidR="002D6EE8" w:rsidRPr="002D6EE8" w14:paraId="224F66EC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BE9210A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Spinat, frisch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9A548AF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4E2496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23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827AB2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4DD8E6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2AC9E5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34468B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2723C5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381220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C044E2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C35EFB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C398A3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210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677E77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0F7ED1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11</w:t>
            </w:r>
          </w:p>
        </w:tc>
      </w:tr>
      <w:tr w:rsidR="002D6EE8" w:rsidRPr="002D6EE8" w14:paraId="60A316A6" w14:textId="77777777" w:rsidTr="002D6EE8">
        <w:trPr>
          <w:trHeight w:val="315"/>
        </w:trPr>
        <w:tc>
          <w:tcPr>
            <w:tcW w:w="2612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nil"/>
            </w:tcBorders>
            <w:shd w:val="clear" w:color="auto" w:fill="auto"/>
            <w:vAlign w:val="center"/>
            <w:hideMark/>
          </w:tcPr>
          <w:p w14:paraId="5B2C1DDC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Steinpilze, frisch</w:t>
            </w:r>
          </w:p>
        </w:tc>
        <w:tc>
          <w:tcPr>
            <w:tcW w:w="567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26E9E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14DA7A3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34</w:t>
            </w:r>
          </w:p>
        </w:tc>
        <w:tc>
          <w:tcPr>
            <w:tcW w:w="62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0640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142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6A595F2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01A3CDA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041671B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3E3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D88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4FB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F54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7D8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210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E68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FC41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 </w:t>
            </w:r>
          </w:p>
        </w:tc>
      </w:tr>
      <w:tr w:rsidR="002D6EE8" w:rsidRPr="002D6EE8" w14:paraId="77FBEEA4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BA8CC39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Steinpilze, trocken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5AF9274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proofErr w:type="spellStart"/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gek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B924DC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283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6BE726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1185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337D2B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44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F9C065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FABBFC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AE8E10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30E8C9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03325E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5414A7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4D1746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290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26BFC8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3C3576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 </w:t>
            </w:r>
          </w:p>
        </w:tc>
      </w:tr>
      <w:tr w:rsidR="002D6EE8" w:rsidRPr="002D6EE8" w14:paraId="59C05CDD" w14:textId="77777777" w:rsidTr="002D6EE8">
        <w:trPr>
          <w:trHeight w:val="315"/>
        </w:trPr>
        <w:tc>
          <w:tcPr>
            <w:tcW w:w="2612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nil"/>
            </w:tcBorders>
            <w:shd w:val="clear" w:color="auto" w:fill="auto"/>
            <w:vAlign w:val="center"/>
            <w:hideMark/>
          </w:tcPr>
          <w:p w14:paraId="16FF0893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Suppengemüse</w:t>
            </w:r>
          </w:p>
        </w:tc>
        <w:tc>
          <w:tcPr>
            <w:tcW w:w="567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8B576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7056435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29</w:t>
            </w:r>
          </w:p>
        </w:tc>
        <w:tc>
          <w:tcPr>
            <w:tcW w:w="62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2216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121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27A8E45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154D52C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526D35F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36B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9552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ECB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76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4A9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929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380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AD5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260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7</w:t>
            </w:r>
          </w:p>
        </w:tc>
      </w:tr>
      <w:tr w:rsidR="002D6EE8" w:rsidRPr="002D6EE8" w14:paraId="7659F0B5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3B77C67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Tomaten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12C4765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ABBCE9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19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1F0B20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9E9604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91E3E3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845519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658F6A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DFA95B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14D964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88AAF4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B732B4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250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C513A9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52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340571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 </w:t>
            </w:r>
          </w:p>
        </w:tc>
      </w:tr>
      <w:tr w:rsidR="002D6EE8" w:rsidRPr="002D6EE8" w14:paraId="1B2D1C2A" w14:textId="77777777" w:rsidTr="002D6EE8">
        <w:trPr>
          <w:trHeight w:val="315"/>
        </w:trPr>
        <w:tc>
          <w:tcPr>
            <w:tcW w:w="2612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nil"/>
            </w:tcBorders>
            <w:shd w:val="clear" w:color="auto" w:fill="auto"/>
            <w:vAlign w:val="center"/>
            <w:hideMark/>
          </w:tcPr>
          <w:p w14:paraId="73744A69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proofErr w:type="spellStart"/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Tomatenpürée</w:t>
            </w:r>
            <w:proofErr w:type="spellEnd"/>
          </w:p>
        </w:tc>
        <w:tc>
          <w:tcPr>
            <w:tcW w:w="567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78552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6BA2794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120</w:t>
            </w:r>
          </w:p>
        </w:tc>
        <w:tc>
          <w:tcPr>
            <w:tcW w:w="62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34E2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511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26A9A18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23,7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54A5B75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0,2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7476760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5E4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EC58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4EE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7D0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CEA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150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DD27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9AA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26</w:t>
            </w:r>
          </w:p>
        </w:tc>
      </w:tr>
      <w:tr w:rsidR="002D6EE8" w:rsidRPr="002D6EE8" w14:paraId="0C650CAE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C9E37C6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Ketchup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CCE6977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proofErr w:type="spellStart"/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gek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5B0DF7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102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0D79748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432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779386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23,9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0750EC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0,1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5C48F7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0,9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0C13B7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2012757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F31CD3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499C504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A27F9C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145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AA7150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36DE621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20</w:t>
            </w:r>
          </w:p>
        </w:tc>
      </w:tr>
      <w:tr w:rsidR="002D6EE8" w:rsidRPr="002D6EE8" w14:paraId="093D00C1" w14:textId="77777777" w:rsidTr="002D6EE8">
        <w:trPr>
          <w:trHeight w:val="315"/>
        </w:trPr>
        <w:tc>
          <w:tcPr>
            <w:tcW w:w="2612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nil"/>
            </w:tcBorders>
            <w:shd w:val="clear" w:color="auto" w:fill="auto"/>
            <w:vAlign w:val="center"/>
            <w:hideMark/>
          </w:tcPr>
          <w:p w14:paraId="1BA43545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proofErr w:type="spellStart"/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Zuccetti</w:t>
            </w:r>
            <w:proofErr w:type="spellEnd"/>
          </w:p>
        </w:tc>
        <w:tc>
          <w:tcPr>
            <w:tcW w:w="567" w:type="dxa"/>
            <w:tcBorders>
              <w:top w:val="single" w:sz="4" w:space="0" w:color="D5EFFF"/>
              <w:left w:val="single" w:sz="4" w:space="0" w:color="auto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C6B8A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5CD64DF2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17</w:t>
            </w:r>
          </w:p>
        </w:tc>
        <w:tc>
          <w:tcPr>
            <w:tcW w:w="62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91B53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71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551A13E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647A22B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single" w:sz="4" w:space="0" w:color="D5EFFF"/>
              <w:left w:val="nil"/>
              <w:bottom w:val="single" w:sz="4" w:space="0" w:color="D5EFFF"/>
              <w:right w:val="single" w:sz="4" w:space="0" w:color="D5EFFF"/>
            </w:tcBorders>
            <w:shd w:val="clear" w:color="auto" w:fill="auto"/>
            <w:vAlign w:val="center"/>
            <w:hideMark/>
          </w:tcPr>
          <w:p w14:paraId="3C9391B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DAC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7B2F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67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DA85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CE8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AD7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48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C1E9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400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086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130</w:t>
            </w:r>
          </w:p>
        </w:tc>
      </w:tr>
      <w:tr w:rsidR="002D6EE8" w:rsidRPr="002D6EE8" w14:paraId="081F7D00" w14:textId="77777777" w:rsidTr="002D6EE8">
        <w:trPr>
          <w:trHeight w:val="315"/>
        </w:trPr>
        <w:tc>
          <w:tcPr>
            <w:tcW w:w="2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452903C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Zwiebeln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E73F009" w14:textId="77777777" w:rsidR="002D6EE8" w:rsidRPr="002D6EE8" w:rsidRDefault="002D6EE8" w:rsidP="002D6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roh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0CC89D8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45</w:t>
            </w:r>
          </w:p>
        </w:tc>
        <w:tc>
          <w:tcPr>
            <w:tcW w:w="6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1D117FB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D91E367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0CDE3EC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5ADB82A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47EFE86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6F7174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045966D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28A8A8F1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110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6965FB1E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110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85F9860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405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665529F" w14:textId="77777777" w:rsidR="002D6EE8" w:rsidRPr="002D6EE8" w:rsidRDefault="002D6EE8" w:rsidP="002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2D6EE8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78</w:t>
            </w:r>
          </w:p>
        </w:tc>
      </w:tr>
    </w:tbl>
    <w:p w14:paraId="145CFACC" w14:textId="77777777" w:rsidR="006E544E" w:rsidRDefault="006E544E"/>
    <w:sectPr w:rsidR="006E544E" w:rsidSect="002D6EE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E8"/>
    <w:rsid w:val="00253991"/>
    <w:rsid w:val="002D6EE8"/>
    <w:rsid w:val="006E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A9DDB"/>
  <w15:chartTrackingRefBased/>
  <w15:docId w15:val="{A598F567-493E-4BB9-BF38-DF8F831E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D6EE8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2D6EE8"/>
    <w:rPr>
      <w:color w:val="800080"/>
      <w:u w:val="single"/>
    </w:rPr>
  </w:style>
  <w:style w:type="paragraph" w:customStyle="1" w:styleId="msonormal0">
    <w:name w:val="msonormal"/>
    <w:basedOn w:val="Standard"/>
    <w:rsid w:val="002D6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xl63">
    <w:name w:val="xl63"/>
    <w:basedOn w:val="Standard"/>
    <w:rsid w:val="002D6EE8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de-DE"/>
    </w:rPr>
  </w:style>
  <w:style w:type="paragraph" w:customStyle="1" w:styleId="xl64">
    <w:name w:val="xl64"/>
    <w:basedOn w:val="Standard"/>
    <w:rsid w:val="002D6E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de-DE"/>
    </w:rPr>
  </w:style>
  <w:style w:type="paragraph" w:customStyle="1" w:styleId="xl65">
    <w:name w:val="xl65"/>
    <w:basedOn w:val="Standard"/>
    <w:rsid w:val="002D6EE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  <w:lang w:eastAsia="de-DE"/>
    </w:rPr>
  </w:style>
  <w:style w:type="paragraph" w:customStyle="1" w:styleId="xl66">
    <w:name w:val="xl66"/>
    <w:basedOn w:val="Standard"/>
    <w:rsid w:val="002D6EE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  <w:lang w:eastAsia="de-DE"/>
    </w:rPr>
  </w:style>
  <w:style w:type="paragraph" w:customStyle="1" w:styleId="xl67">
    <w:name w:val="xl67"/>
    <w:basedOn w:val="Standard"/>
    <w:rsid w:val="002D6EE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  <w:lang w:eastAsia="de-DE"/>
    </w:rPr>
  </w:style>
  <w:style w:type="paragraph" w:customStyle="1" w:styleId="xl68">
    <w:name w:val="xl68"/>
    <w:basedOn w:val="Standard"/>
    <w:rsid w:val="002D6EE8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  <w:lang w:eastAsia="de-DE"/>
    </w:rPr>
  </w:style>
  <w:style w:type="paragraph" w:customStyle="1" w:styleId="xl69">
    <w:name w:val="xl69"/>
    <w:basedOn w:val="Standard"/>
    <w:rsid w:val="002D6EE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  <w:lang w:eastAsia="de-DE"/>
    </w:rPr>
  </w:style>
  <w:style w:type="paragraph" w:customStyle="1" w:styleId="xl70">
    <w:name w:val="xl70"/>
    <w:basedOn w:val="Standard"/>
    <w:rsid w:val="002D6EE8"/>
    <w:pP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de-DE"/>
    </w:rPr>
  </w:style>
  <w:style w:type="paragraph" w:customStyle="1" w:styleId="xl71">
    <w:name w:val="xl71"/>
    <w:basedOn w:val="Standard"/>
    <w:rsid w:val="002D6EE8"/>
    <w:pPr>
      <w:pBdr>
        <w:top w:val="single" w:sz="4" w:space="0" w:color="auto"/>
        <w:lef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Calibri" w:eastAsia="Times New Roman" w:hAnsi="Calibri" w:cs="Calibri"/>
      <w:color w:val="FFFFFF"/>
      <w:sz w:val="24"/>
      <w:szCs w:val="24"/>
      <w:lang w:eastAsia="de-DE"/>
    </w:rPr>
  </w:style>
  <w:style w:type="paragraph" w:customStyle="1" w:styleId="xl72">
    <w:name w:val="xl72"/>
    <w:basedOn w:val="Standard"/>
    <w:rsid w:val="002D6EE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Calibri" w:eastAsia="Times New Roman" w:hAnsi="Calibri" w:cs="Calibri"/>
      <w:color w:val="FFFFFF"/>
      <w:sz w:val="24"/>
      <w:szCs w:val="24"/>
      <w:lang w:eastAsia="de-DE"/>
    </w:rPr>
  </w:style>
  <w:style w:type="paragraph" w:customStyle="1" w:styleId="xl73">
    <w:name w:val="xl73"/>
    <w:basedOn w:val="Standard"/>
    <w:rsid w:val="002D6EE8"/>
    <w:pPr>
      <w:pBdr>
        <w:top w:val="single" w:sz="4" w:space="0" w:color="auto"/>
        <w:left w:val="single" w:sz="4" w:space="0" w:color="auto"/>
      </w:pBdr>
      <w:shd w:val="clear" w:color="000000" w:fill="808080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color w:val="FFFFFF"/>
      <w:sz w:val="24"/>
      <w:szCs w:val="24"/>
      <w:lang w:eastAsia="de-DE"/>
    </w:rPr>
  </w:style>
  <w:style w:type="paragraph" w:customStyle="1" w:styleId="xl74">
    <w:name w:val="xl74"/>
    <w:basedOn w:val="Standard"/>
    <w:rsid w:val="002D6EE8"/>
    <w:pPr>
      <w:pBdr>
        <w:top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color w:val="FFFFFF"/>
      <w:sz w:val="24"/>
      <w:szCs w:val="24"/>
      <w:lang w:eastAsia="de-DE"/>
    </w:rPr>
  </w:style>
  <w:style w:type="paragraph" w:customStyle="1" w:styleId="xl75">
    <w:name w:val="xl75"/>
    <w:basedOn w:val="Standard"/>
    <w:rsid w:val="002D6EE8"/>
    <w:pPr>
      <w:pBdr>
        <w:top w:val="single" w:sz="4" w:space="0" w:color="auto"/>
      </w:pBdr>
      <w:shd w:val="clear" w:color="000000" w:fill="808080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color w:val="FFFFFF"/>
      <w:sz w:val="24"/>
      <w:szCs w:val="24"/>
      <w:lang w:eastAsia="de-DE"/>
    </w:rPr>
  </w:style>
  <w:style w:type="paragraph" w:customStyle="1" w:styleId="xl76">
    <w:name w:val="xl76"/>
    <w:basedOn w:val="Standard"/>
    <w:rsid w:val="002D6EE8"/>
    <w:pPr>
      <w:pBdr>
        <w:top w:val="single" w:sz="4" w:space="0" w:color="auto"/>
      </w:pBdr>
      <w:shd w:val="clear" w:color="000000" w:fill="808080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color w:val="FFFFFF"/>
      <w:sz w:val="24"/>
      <w:szCs w:val="24"/>
      <w:lang w:eastAsia="de-DE"/>
    </w:rPr>
  </w:style>
  <w:style w:type="paragraph" w:customStyle="1" w:styleId="xl77">
    <w:name w:val="xl77"/>
    <w:basedOn w:val="Standard"/>
    <w:rsid w:val="002D6EE8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  <w:lang w:eastAsia="de-DE"/>
    </w:rPr>
  </w:style>
  <w:style w:type="paragraph" w:customStyle="1" w:styleId="xl78">
    <w:name w:val="xl78"/>
    <w:basedOn w:val="Standard"/>
    <w:rsid w:val="002D6EE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de-DE"/>
    </w:rPr>
  </w:style>
  <w:style w:type="paragraph" w:customStyle="1" w:styleId="xl79">
    <w:name w:val="xl79"/>
    <w:basedOn w:val="Standard"/>
    <w:rsid w:val="002D6EE8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  <w:lang w:eastAsia="de-DE"/>
    </w:rPr>
  </w:style>
  <w:style w:type="paragraph" w:customStyle="1" w:styleId="xl80">
    <w:name w:val="xl80"/>
    <w:basedOn w:val="Standard"/>
    <w:rsid w:val="002D6EE8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  <w:lang w:eastAsia="de-DE"/>
    </w:rPr>
  </w:style>
  <w:style w:type="paragraph" w:customStyle="1" w:styleId="xl81">
    <w:name w:val="xl81"/>
    <w:basedOn w:val="Standard"/>
    <w:rsid w:val="002D6EE8"/>
    <w:pP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  <w:lang w:eastAsia="de-DE"/>
    </w:rPr>
  </w:style>
  <w:style w:type="paragraph" w:customStyle="1" w:styleId="xl82">
    <w:name w:val="xl82"/>
    <w:basedOn w:val="Standard"/>
    <w:rsid w:val="002D6EE8"/>
    <w:pPr>
      <w:pBdr>
        <w:lef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Calibri" w:eastAsia="Times New Roman" w:hAnsi="Calibri" w:cs="Calibri"/>
      <w:color w:val="FFFFFF"/>
      <w:sz w:val="24"/>
      <w:szCs w:val="24"/>
      <w:lang w:eastAsia="de-DE"/>
    </w:rPr>
  </w:style>
  <w:style w:type="paragraph" w:customStyle="1" w:styleId="xl83">
    <w:name w:val="xl83"/>
    <w:basedOn w:val="Standard"/>
    <w:rsid w:val="002D6EE8"/>
    <w:pPr>
      <w:pBdr>
        <w:left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Calibri" w:eastAsia="Times New Roman" w:hAnsi="Calibri" w:cs="Calibri"/>
      <w:color w:val="FFFFFF"/>
      <w:sz w:val="24"/>
      <w:szCs w:val="24"/>
      <w:lang w:eastAsia="de-DE"/>
    </w:rPr>
  </w:style>
  <w:style w:type="paragraph" w:customStyle="1" w:styleId="xl84">
    <w:name w:val="xl84"/>
    <w:basedOn w:val="Standard"/>
    <w:rsid w:val="002D6EE8"/>
    <w:pPr>
      <w:pBdr>
        <w:left w:val="single" w:sz="4" w:space="0" w:color="auto"/>
      </w:pBdr>
      <w:shd w:val="clear" w:color="000000" w:fill="808080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color w:val="FFFFFF"/>
      <w:sz w:val="24"/>
      <w:szCs w:val="24"/>
      <w:lang w:eastAsia="de-DE"/>
    </w:rPr>
  </w:style>
  <w:style w:type="paragraph" w:customStyle="1" w:styleId="xl85">
    <w:name w:val="xl85"/>
    <w:basedOn w:val="Standard"/>
    <w:rsid w:val="002D6EE8"/>
    <w:pPr>
      <w:pBdr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color w:val="FFFFFF"/>
      <w:sz w:val="24"/>
      <w:szCs w:val="24"/>
      <w:lang w:eastAsia="de-DE"/>
    </w:rPr>
  </w:style>
  <w:style w:type="paragraph" w:customStyle="1" w:styleId="xl86">
    <w:name w:val="xl86"/>
    <w:basedOn w:val="Standard"/>
    <w:rsid w:val="002D6EE8"/>
    <w:pPr>
      <w:shd w:val="clear" w:color="000000" w:fill="808080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color w:val="FFFFFF"/>
      <w:sz w:val="24"/>
      <w:szCs w:val="24"/>
      <w:lang w:eastAsia="de-DE"/>
    </w:rPr>
  </w:style>
  <w:style w:type="paragraph" w:customStyle="1" w:styleId="xl87">
    <w:name w:val="xl87"/>
    <w:basedOn w:val="Standard"/>
    <w:rsid w:val="002D6EE8"/>
    <w:pPr>
      <w:shd w:val="clear" w:color="000000" w:fill="808080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color w:val="FFFFFF"/>
      <w:sz w:val="24"/>
      <w:szCs w:val="24"/>
      <w:lang w:eastAsia="de-DE"/>
    </w:rPr>
  </w:style>
  <w:style w:type="paragraph" w:customStyle="1" w:styleId="xl88">
    <w:name w:val="xl88"/>
    <w:basedOn w:val="Standard"/>
    <w:rsid w:val="002D6EE8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sz w:val="24"/>
      <w:szCs w:val="24"/>
      <w:lang w:eastAsia="de-DE"/>
    </w:rPr>
  </w:style>
  <w:style w:type="paragraph" w:customStyle="1" w:styleId="xl89">
    <w:name w:val="xl89"/>
    <w:basedOn w:val="Standard"/>
    <w:rsid w:val="002D6EE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8"/>
      <w:szCs w:val="28"/>
      <w:lang w:eastAsia="de-DE"/>
    </w:rPr>
  </w:style>
  <w:style w:type="paragraph" w:customStyle="1" w:styleId="xl90">
    <w:name w:val="xl90"/>
    <w:basedOn w:val="Standard"/>
    <w:rsid w:val="002D6EE8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8"/>
      <w:szCs w:val="28"/>
      <w:lang w:eastAsia="de-DE"/>
    </w:rPr>
  </w:style>
  <w:style w:type="paragraph" w:customStyle="1" w:styleId="xl91">
    <w:name w:val="xl91"/>
    <w:basedOn w:val="Standard"/>
    <w:rsid w:val="002D6EE8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8"/>
      <w:szCs w:val="28"/>
      <w:lang w:eastAsia="de-DE"/>
    </w:rPr>
  </w:style>
  <w:style w:type="paragraph" w:customStyle="1" w:styleId="xl92">
    <w:name w:val="xl92"/>
    <w:basedOn w:val="Standard"/>
    <w:rsid w:val="002D6EE8"/>
    <w:pPr>
      <w:pBdr>
        <w:left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FFFFFF"/>
      <w:sz w:val="24"/>
      <w:szCs w:val="24"/>
      <w:lang w:eastAsia="de-DE"/>
    </w:rPr>
  </w:style>
  <w:style w:type="paragraph" w:customStyle="1" w:styleId="xl93">
    <w:name w:val="xl93"/>
    <w:basedOn w:val="Standard"/>
    <w:rsid w:val="002D6EE8"/>
    <w:pPr>
      <w:pBdr>
        <w:top w:val="single" w:sz="4" w:space="0" w:color="D5EFFF"/>
        <w:left w:val="single" w:sz="4" w:space="0" w:color="D5EFFF"/>
        <w:bottom w:val="single" w:sz="4" w:space="0" w:color="D5EFFF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24"/>
      <w:szCs w:val="24"/>
      <w:lang w:eastAsia="de-DE"/>
    </w:rPr>
  </w:style>
  <w:style w:type="paragraph" w:customStyle="1" w:styleId="xl94">
    <w:name w:val="xl94"/>
    <w:basedOn w:val="Standard"/>
    <w:rsid w:val="002D6EE8"/>
    <w:pPr>
      <w:pBdr>
        <w:top w:val="single" w:sz="4" w:space="0" w:color="D5EFFF"/>
        <w:left w:val="single" w:sz="4" w:space="0" w:color="auto"/>
        <w:bottom w:val="single" w:sz="4" w:space="0" w:color="D5EFFF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b/>
      <w:bCs/>
      <w:sz w:val="24"/>
      <w:szCs w:val="24"/>
      <w:lang w:eastAsia="de-DE"/>
    </w:rPr>
  </w:style>
  <w:style w:type="paragraph" w:customStyle="1" w:styleId="xl95">
    <w:name w:val="xl95"/>
    <w:basedOn w:val="Standard"/>
    <w:rsid w:val="002D6EE8"/>
    <w:pPr>
      <w:pBdr>
        <w:top w:val="single" w:sz="4" w:space="0" w:color="D5EFFF"/>
        <w:bottom w:val="single" w:sz="4" w:space="0" w:color="D5EFFF"/>
        <w:right w:val="single" w:sz="4" w:space="0" w:color="D5EFFF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24"/>
      <w:szCs w:val="24"/>
      <w:lang w:eastAsia="de-DE"/>
    </w:rPr>
  </w:style>
  <w:style w:type="paragraph" w:customStyle="1" w:styleId="xl96">
    <w:name w:val="xl96"/>
    <w:basedOn w:val="Standard"/>
    <w:rsid w:val="002D6EE8"/>
    <w:pPr>
      <w:pBdr>
        <w:top w:val="single" w:sz="4" w:space="0" w:color="D5EFFF"/>
        <w:left w:val="single" w:sz="4" w:space="0" w:color="D5EFFF"/>
        <w:bottom w:val="single" w:sz="4" w:space="0" w:color="D5EFFF"/>
        <w:right w:val="single" w:sz="4" w:space="0" w:color="D5EFFF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de-DE"/>
    </w:rPr>
  </w:style>
  <w:style w:type="paragraph" w:customStyle="1" w:styleId="xl97">
    <w:name w:val="xl97"/>
    <w:basedOn w:val="Standard"/>
    <w:rsid w:val="002D6EE8"/>
    <w:pPr>
      <w:pBdr>
        <w:top w:val="single" w:sz="4" w:space="0" w:color="D5EFFF"/>
        <w:bottom w:val="single" w:sz="4" w:space="0" w:color="D5EFFF"/>
        <w:right w:val="single" w:sz="4" w:space="0" w:color="D5EFFF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de-DE"/>
    </w:rPr>
  </w:style>
  <w:style w:type="paragraph" w:customStyle="1" w:styleId="xl98">
    <w:name w:val="xl98"/>
    <w:basedOn w:val="Standard"/>
    <w:rsid w:val="002D6EE8"/>
    <w:pPr>
      <w:pBdr>
        <w:top w:val="single" w:sz="4" w:space="0" w:color="D5EFFF"/>
        <w:left w:val="single" w:sz="4" w:space="0" w:color="D5EFFF"/>
        <w:bottom w:val="single" w:sz="4" w:space="0" w:color="D5EFFF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sz w:val="24"/>
      <w:szCs w:val="24"/>
      <w:lang w:eastAsia="de-DE"/>
    </w:rPr>
  </w:style>
  <w:style w:type="paragraph" w:customStyle="1" w:styleId="xl99">
    <w:name w:val="xl99"/>
    <w:basedOn w:val="Standard"/>
    <w:rsid w:val="002D6EE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8"/>
      <w:szCs w:val="2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5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172EE9B573FC646ADE58F27DCDF3FBD" ma:contentTypeVersion="16" ma:contentTypeDescription="Ein neues Dokument erstellen." ma:contentTypeScope="" ma:versionID="1dd333d1f9ea164061575b2906d772e3">
  <xsd:schema xmlns:xsd="http://www.w3.org/2001/XMLSchema" xmlns:xs="http://www.w3.org/2001/XMLSchema" xmlns:p="http://schemas.microsoft.com/office/2006/metadata/properties" xmlns:ns1="http://schemas.microsoft.com/sharepoint/v3" xmlns:ns2="3ec17eb1-14d0-4979-a9bb-489a8adf1c89" xmlns:ns3="ace3e3d0-8dcb-4393-91aa-b13562f78cec" targetNamespace="http://schemas.microsoft.com/office/2006/metadata/properties" ma:root="true" ma:fieldsID="f8d6a068fffcbc3929a33d4fccf546df" ns1:_="" ns2:_="" ns3:_="">
    <xsd:import namespace="http://schemas.microsoft.com/sharepoint/v3"/>
    <xsd:import namespace="3ec17eb1-14d0-4979-a9bb-489a8adf1c89"/>
    <xsd:import namespace="ace3e3d0-8dcb-4393-91aa-b13562f78c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Eigenschaften der einheitlichen Compliancerichtlinie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I-Aktion der einheitlichen Compliancerichtlini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17eb1-14d0-4979-a9bb-489a8adf1c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3e3d0-8dcb-4393-91aa-b13562f78c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Zuletzt freigegeben nach Benutzer" ma:hidden="true" ma:internalName="LastSharedByUser" ma:readOnly="true">
      <xsd:simpleType>
        <xsd:restriction base="dms:Note"/>
      </xsd:simpleType>
    </xsd:element>
    <xsd:element name="LastSharedByTime" ma:index="14" nillable="true" ma:displayName="Zuletzt freigegeben nach Zeitpunkt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3ec17eb1-14d0-4979-a9bb-489a8adf1c89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F0A505A-8B43-4B51-9ABD-77856DBC9F3A}"/>
</file>

<file path=customXml/itemProps2.xml><?xml version="1.0" encoding="utf-8"?>
<ds:datastoreItem xmlns:ds="http://schemas.openxmlformats.org/officeDocument/2006/customXml" ds:itemID="{084C65A0-EBB5-4029-B4B8-C15E375F73D4}"/>
</file>

<file path=customXml/itemProps3.xml><?xml version="1.0" encoding="utf-8"?>
<ds:datastoreItem xmlns:ds="http://schemas.openxmlformats.org/officeDocument/2006/customXml" ds:itemID="{50408519-13CA-401E-9174-453CF9FB78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2701</Characters>
  <Application>Microsoft Office Word</Application>
  <DocSecurity>0</DocSecurity>
  <Lines>22</Lines>
  <Paragraphs>6</Paragraphs>
  <ScaleCrop>false</ScaleCrop>
  <Company>LinkedIn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booth10-mgr2</dc:creator>
  <cp:keywords/>
  <dc:description/>
  <cp:lastModifiedBy>booth10-mgr2</cp:lastModifiedBy>
  <cp:revision>1</cp:revision>
  <dcterms:created xsi:type="dcterms:W3CDTF">2019-11-13T13:49:00Z</dcterms:created>
  <dcterms:modified xsi:type="dcterms:W3CDTF">2019-11-13T13:54:00Z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0x0101008172EE9B573FC646ADE58F27DCDF3FBD</vt:lpwstr>
  </property>
</Properties>
</file>