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22714"/>
      <w:r>
        <w:lastRenderedPageBreak/>
        <w:t>Содержание</w:t>
      </w:r>
      <w:bookmarkEnd w:id="0"/>
    </w:p>
    <w:p w14:paraId="21085902" w14:textId="134995F6" w:rsidR="00FF79D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22714" w:history="1">
        <w:r w:rsidR="00FF79D1" w:rsidRPr="009C52FF">
          <w:rPr>
            <w:rStyle w:val="ac"/>
            <w:noProof/>
          </w:rPr>
          <w:t>Содержание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_Toc104922714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2</w:t>
        </w:r>
        <w:r w:rsidR="00FF79D1">
          <w:rPr>
            <w:noProof/>
            <w:webHidden/>
          </w:rPr>
          <w:fldChar w:fldCharType="end"/>
        </w:r>
      </w:hyperlink>
    </w:p>
    <w:p w14:paraId="584B72DF" w14:textId="0F72DBFE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5" w:history="1">
        <w:r w:rsidR="00FF79D1" w:rsidRPr="009C52FF">
          <w:rPr>
            <w:rStyle w:val="ac"/>
            <w:noProof/>
          </w:rPr>
          <w:t>Спецификация задания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_Toc104922715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3</w:t>
        </w:r>
        <w:r w:rsidR="00FF79D1">
          <w:rPr>
            <w:noProof/>
            <w:webHidden/>
          </w:rPr>
          <w:fldChar w:fldCharType="end"/>
        </w:r>
      </w:hyperlink>
    </w:p>
    <w:p w14:paraId="6182CA59" w14:textId="17544314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6" w:history="1">
        <w:r w:rsidR="00FF79D1" w:rsidRPr="009C52FF">
          <w:rPr>
            <w:rStyle w:val="ac"/>
            <w:noProof/>
          </w:rPr>
          <w:t>Постановка задачи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_Toc104922716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5</w:t>
        </w:r>
        <w:r w:rsidR="00FF79D1">
          <w:rPr>
            <w:noProof/>
            <w:webHidden/>
          </w:rPr>
          <w:fldChar w:fldCharType="end"/>
        </w:r>
      </w:hyperlink>
    </w:p>
    <w:p w14:paraId="7199A367" w14:textId="493064C9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7" w:history="1">
        <w:r w:rsidR="00FF79D1" w:rsidRPr="009C52FF">
          <w:rPr>
            <w:rStyle w:val="ac"/>
            <w:noProof/>
          </w:rPr>
          <w:t>Формализованное описание алгоритма решения задачи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_Toc104922717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7</w:t>
        </w:r>
        <w:r w:rsidR="00FF79D1">
          <w:rPr>
            <w:noProof/>
            <w:webHidden/>
          </w:rPr>
          <w:fldChar w:fldCharType="end"/>
        </w:r>
      </w:hyperlink>
    </w:p>
    <w:p w14:paraId="2E1E95EA" w14:textId="7DE81927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8" w:history="1">
        <w:r w:rsidR="00FF79D1" w:rsidRPr="009C52FF">
          <w:rPr>
            <w:rStyle w:val="ac"/>
            <w:noProof/>
          </w:rPr>
          <w:t>Варианты взаимодействия оператора и программы (Use Case)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_Toc104922718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10</w:t>
        </w:r>
        <w:r w:rsidR="00FF79D1">
          <w:rPr>
            <w:noProof/>
            <w:webHidden/>
          </w:rPr>
          <w:fldChar w:fldCharType="end"/>
        </w:r>
      </w:hyperlink>
    </w:p>
    <w:p w14:paraId="6669F045" w14:textId="078777DC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19" w:history="1">
        <w:r w:rsidR="00FF79D1" w:rsidRPr="009C52FF">
          <w:rPr>
            <w:rStyle w:val="ac"/>
            <w:noProof/>
          </w:rPr>
          <w:t>Диаграмма потоков данных (</w:t>
        </w:r>
        <w:r w:rsidR="00FF79D1" w:rsidRPr="009C52FF">
          <w:rPr>
            <w:rStyle w:val="ac"/>
            <w:noProof/>
            <w:lang w:val="en-US"/>
          </w:rPr>
          <w:t>Data</w:t>
        </w:r>
        <w:r w:rsidR="00FF79D1" w:rsidRPr="009C52FF">
          <w:rPr>
            <w:rStyle w:val="ac"/>
            <w:noProof/>
          </w:rPr>
          <w:t xml:space="preserve"> </w:t>
        </w:r>
        <w:r w:rsidR="00FF79D1" w:rsidRPr="009C52FF">
          <w:rPr>
            <w:rStyle w:val="ac"/>
            <w:noProof/>
            <w:lang w:val="en-US"/>
          </w:rPr>
          <w:t>flow</w:t>
        </w:r>
        <w:r w:rsidR="00FF79D1" w:rsidRPr="009C52FF">
          <w:rPr>
            <w:rStyle w:val="ac"/>
            <w:noProof/>
          </w:rPr>
          <w:t xml:space="preserve"> </w:t>
        </w:r>
        <w:r w:rsidR="00FF79D1" w:rsidRPr="009C52FF">
          <w:rPr>
            <w:rStyle w:val="ac"/>
            <w:noProof/>
            <w:lang w:val="en-US"/>
          </w:rPr>
          <w:t>diagram</w:t>
        </w:r>
        <w:r w:rsidR="00FF79D1" w:rsidRPr="009C52FF">
          <w:rPr>
            <w:rStyle w:val="ac"/>
            <w:noProof/>
          </w:rPr>
          <w:t>)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_Toc104922719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11</w:t>
        </w:r>
        <w:r w:rsidR="00FF79D1">
          <w:rPr>
            <w:noProof/>
            <w:webHidden/>
          </w:rPr>
          <w:fldChar w:fldCharType="end"/>
        </w:r>
      </w:hyperlink>
    </w:p>
    <w:p w14:paraId="09338519" w14:textId="23AC1A07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0" w:history="1">
        <w:r w:rsidR="00FF79D1" w:rsidRPr="009C52FF">
          <w:rPr>
            <w:rStyle w:val="ac"/>
            <w:noProof/>
          </w:rPr>
          <w:t>Выбор и обоснование типов переменных. Разработка структур данных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_Toc104922720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11</w:t>
        </w:r>
        <w:r w:rsidR="00FF79D1">
          <w:rPr>
            <w:noProof/>
            <w:webHidden/>
          </w:rPr>
          <w:fldChar w:fldCharType="end"/>
        </w:r>
      </w:hyperlink>
    </w:p>
    <w:p w14:paraId="1885D77E" w14:textId="1CD63C39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1" w:history="1">
        <w:r w:rsidR="00FF79D1" w:rsidRPr="009C52FF">
          <w:rPr>
            <w:rStyle w:val="ac"/>
            <w:noProof/>
          </w:rPr>
          <w:t>Вводимые и выводимые параметры и их типы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_Toc104922721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15</w:t>
        </w:r>
        <w:r w:rsidR="00FF79D1">
          <w:rPr>
            <w:noProof/>
            <w:webHidden/>
          </w:rPr>
          <w:fldChar w:fldCharType="end"/>
        </w:r>
      </w:hyperlink>
    </w:p>
    <w:p w14:paraId="61A8B438" w14:textId="34B17BDB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2" w:history="1">
        <w:r w:rsidR="00FF79D1" w:rsidRPr="009C52FF">
          <w:rPr>
            <w:rStyle w:val="ac"/>
            <w:noProof/>
          </w:rPr>
          <w:t>Диаграмма классов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_Toc104922722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16</w:t>
        </w:r>
        <w:r w:rsidR="00FF79D1">
          <w:rPr>
            <w:noProof/>
            <w:webHidden/>
          </w:rPr>
          <w:fldChar w:fldCharType="end"/>
        </w:r>
      </w:hyperlink>
    </w:p>
    <w:p w14:paraId="2016B212" w14:textId="42602A84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3" w:history="1">
        <w:r w:rsidR="00FF79D1" w:rsidRPr="009C52FF">
          <w:rPr>
            <w:rStyle w:val="ac"/>
            <w:noProof/>
          </w:rPr>
          <w:t>Структура проекта, перечисление нужных файлов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_Toc104922723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17</w:t>
        </w:r>
        <w:r w:rsidR="00FF79D1">
          <w:rPr>
            <w:noProof/>
            <w:webHidden/>
          </w:rPr>
          <w:fldChar w:fldCharType="end"/>
        </w:r>
      </w:hyperlink>
    </w:p>
    <w:p w14:paraId="21BA1B55" w14:textId="3BA055B4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4" w:history="1">
        <w:r w:rsidR="00FF79D1" w:rsidRPr="009C52FF">
          <w:rPr>
            <w:rStyle w:val="ac"/>
            <w:noProof/>
          </w:rPr>
          <w:t>Инструкция</w:t>
        </w:r>
        <w:r w:rsidR="00FF79D1" w:rsidRPr="009C52FF">
          <w:rPr>
            <w:rStyle w:val="ac"/>
            <w:noProof/>
            <w:lang w:val="en-US"/>
          </w:rPr>
          <w:t xml:space="preserve"> </w:t>
        </w:r>
        <w:r w:rsidR="00FF79D1" w:rsidRPr="009C52FF">
          <w:rPr>
            <w:rStyle w:val="ac"/>
            <w:noProof/>
          </w:rPr>
          <w:t>по</w:t>
        </w:r>
        <w:r w:rsidR="00FF79D1" w:rsidRPr="009C52FF">
          <w:rPr>
            <w:rStyle w:val="ac"/>
            <w:noProof/>
            <w:lang w:val="en-US"/>
          </w:rPr>
          <w:t xml:space="preserve"> </w:t>
        </w:r>
        <w:r w:rsidR="00FF79D1" w:rsidRPr="009C52FF">
          <w:rPr>
            <w:rStyle w:val="ac"/>
            <w:noProof/>
          </w:rPr>
          <w:t>использованию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_Toc104922724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19</w:t>
        </w:r>
        <w:r w:rsidR="00FF79D1">
          <w:rPr>
            <w:noProof/>
            <w:webHidden/>
          </w:rPr>
          <w:fldChar w:fldCharType="end"/>
        </w:r>
      </w:hyperlink>
    </w:p>
    <w:p w14:paraId="7BB74798" w14:textId="0AA2C335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5" w:history="1">
        <w:r w:rsidR="00FF79D1" w:rsidRPr="009C52FF">
          <w:rPr>
            <w:rStyle w:val="ac"/>
            <w:noProof/>
          </w:rPr>
          <w:t>Текст программы и файлов заголовков с комментариями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_Toc104922725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23</w:t>
        </w:r>
        <w:r w:rsidR="00FF79D1">
          <w:rPr>
            <w:noProof/>
            <w:webHidden/>
          </w:rPr>
          <w:fldChar w:fldCharType="end"/>
        </w:r>
      </w:hyperlink>
    </w:p>
    <w:p w14:paraId="41428981" w14:textId="68F87F68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6" w:history="1">
        <w:r w:rsidR="00FF79D1" w:rsidRPr="009C52FF">
          <w:rPr>
            <w:rStyle w:val="ac"/>
            <w:noProof/>
          </w:rPr>
          <w:t>Рисунки с копиями экрана при работе программы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_Toc104922726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84</w:t>
        </w:r>
        <w:r w:rsidR="00FF79D1">
          <w:rPr>
            <w:noProof/>
            <w:webHidden/>
          </w:rPr>
          <w:fldChar w:fldCharType="end"/>
        </w:r>
      </w:hyperlink>
    </w:p>
    <w:p w14:paraId="30A1FA4C" w14:textId="35667B1E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7" w:history="1">
        <w:r w:rsidR="00FF79D1" w:rsidRPr="009C52FF">
          <w:rPr>
            <w:rStyle w:val="ac"/>
            <w:noProof/>
          </w:rPr>
          <w:t>Контрольный пример, сравнение результата с эталоном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_Toc104922727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88</w:t>
        </w:r>
        <w:r w:rsidR="00FF79D1">
          <w:rPr>
            <w:noProof/>
            <w:webHidden/>
          </w:rPr>
          <w:fldChar w:fldCharType="end"/>
        </w:r>
      </w:hyperlink>
    </w:p>
    <w:p w14:paraId="510C06AE" w14:textId="4BD6AE3F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8" w:history="1">
        <w:r w:rsidR="00FF79D1" w:rsidRPr="009C52FF">
          <w:rPr>
            <w:rStyle w:val="ac"/>
            <w:noProof/>
          </w:rPr>
          <w:t>Ведомость соответствия программы спецификации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_Toc104922728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93</w:t>
        </w:r>
        <w:r w:rsidR="00FF79D1">
          <w:rPr>
            <w:noProof/>
            <w:webHidden/>
          </w:rPr>
          <w:fldChar w:fldCharType="end"/>
        </w:r>
      </w:hyperlink>
    </w:p>
    <w:p w14:paraId="55692F94" w14:textId="3EFA0872" w:rsidR="00FF79D1" w:rsidRDefault="00366852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2729" w:history="1">
        <w:r w:rsidR="00FF79D1" w:rsidRPr="009C52FF">
          <w:rPr>
            <w:rStyle w:val="ac"/>
            <w:noProof/>
          </w:rPr>
          <w:t>Выводы</w:t>
        </w:r>
        <w:r w:rsidR="00FF79D1">
          <w:rPr>
            <w:noProof/>
            <w:webHidden/>
          </w:rPr>
          <w:tab/>
        </w:r>
        <w:r w:rsidR="00FF79D1">
          <w:rPr>
            <w:noProof/>
            <w:webHidden/>
          </w:rPr>
          <w:fldChar w:fldCharType="begin"/>
        </w:r>
        <w:r w:rsidR="00FF79D1">
          <w:rPr>
            <w:noProof/>
            <w:webHidden/>
          </w:rPr>
          <w:instrText xml:space="preserve"> PAGEREF _Toc104922729 \h </w:instrText>
        </w:r>
        <w:r w:rsidR="00FF79D1">
          <w:rPr>
            <w:noProof/>
            <w:webHidden/>
          </w:rPr>
        </w:r>
        <w:r w:rsidR="00FF79D1">
          <w:rPr>
            <w:noProof/>
            <w:webHidden/>
          </w:rPr>
          <w:fldChar w:fldCharType="separate"/>
        </w:r>
        <w:r w:rsidR="00FF79D1">
          <w:rPr>
            <w:noProof/>
            <w:webHidden/>
          </w:rPr>
          <w:t>94</w:t>
        </w:r>
        <w:r w:rsidR="00FF79D1">
          <w:rPr>
            <w:noProof/>
            <w:webHidden/>
          </w:rPr>
          <w:fldChar w:fldCharType="end"/>
        </w:r>
      </w:hyperlink>
    </w:p>
    <w:p w14:paraId="247131FD" w14:textId="3F532FF6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22715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22716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366852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1845DCCD" w:rsidR="00660569" w:rsidRPr="00AB2264" w:rsidRDefault="00366852" w:rsidP="00FF79D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</w:t>
      </w:r>
      <w:r w:rsidR="00DC46E4">
        <w:lastRenderedPageBreak/>
        <w:t xml:space="preserve">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366852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2EAAB262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</w:t>
      </w:r>
      <w:r w:rsidR="00B2252A">
        <w:t>координат</w:t>
      </w:r>
      <w:r w:rsidR="00812A74">
        <w:t xml:space="preserve">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смещение.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22717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r w:rsidR="004059E6" w:rsidRPr="004059E6">
        <w:rPr>
          <w:rStyle w:val="af0"/>
        </w:rPr>
        <w:t>CDialogEx</w:t>
      </w:r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r w:rsidR="009A3FDA" w:rsidRPr="009A3FDA">
        <w:rPr>
          <w:rStyle w:val="af0"/>
        </w:rPr>
        <w:t>courseworkDlg</w:t>
      </w:r>
      <w:r>
        <w:t xml:space="preserve">. Он содержит </w:t>
      </w:r>
      <w:r w:rsidR="004059E6">
        <w:t>о</w:t>
      </w:r>
      <w:r>
        <w:t xml:space="preserve">дин </w:t>
      </w:r>
      <w:r w:rsidRPr="009A3FDA">
        <w:rPr>
          <w:rStyle w:val="af0"/>
        </w:rPr>
        <w:t>CStatic</w:t>
      </w:r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r w:rsidRPr="00B22E9B">
        <w:rPr>
          <w:rStyle w:val="af0"/>
        </w:rPr>
        <w:t>CEdit</w:t>
      </w:r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r w:rsidR="00BE7D8B" w:rsidRPr="00B22E9B">
        <w:rPr>
          <w:rStyle w:val="af0"/>
        </w:rPr>
        <w:t>CSliderCtrl</w:t>
      </w:r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r w:rsidR="00BE7D8B" w:rsidRPr="00B22E9B">
        <w:rPr>
          <w:rStyle w:val="af0"/>
        </w:rPr>
        <w:t>CButton</w:t>
      </w:r>
      <w:r w:rsidR="00BE7D8B">
        <w:t xml:space="preserve"> – </w:t>
      </w:r>
      <w:r w:rsidR="00BE7D8B" w:rsidRPr="00B22E9B">
        <w:t>check</w:t>
      </w:r>
      <w:r w:rsidR="00B22E9B">
        <w:t xml:space="preserve"> </w:t>
      </w:r>
      <w:r w:rsidR="00BE7D8B" w:rsidRPr="00B22E9B">
        <w:t>box</w:t>
      </w:r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r w:rsidR="00BE7D8B" w:rsidRPr="00B22E9B">
        <w:rPr>
          <w:rStyle w:val="af0"/>
        </w:rPr>
        <w:t>CMFCColorButton</w:t>
      </w:r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r w:rsidR="002358A2" w:rsidRPr="00B22E9B">
        <w:rPr>
          <w:rStyle w:val="af0"/>
        </w:rPr>
        <w:t>CStatic</w:t>
      </w:r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r w:rsidR="0037754E" w:rsidRPr="0037754E">
        <w:rPr>
          <w:rStyle w:val="af0"/>
        </w:rPr>
        <w:t>CMyGraph</w:t>
      </w:r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r w:rsidR="00844B6C" w:rsidRPr="00844B6C">
        <w:rPr>
          <w:rStyle w:val="af0"/>
        </w:rPr>
        <w:t>SignalFunction</w:t>
      </w:r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r w:rsidR="00844B6C" w:rsidRPr="00844B6C">
        <w:rPr>
          <w:rStyle w:val="af0"/>
        </w:rPr>
        <w:t>DFTFunction</w:t>
      </w:r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r w:rsidRPr="000F3CC0">
        <w:rPr>
          <w:rStyle w:val="af0"/>
        </w:rPr>
        <w:t>OnBnClickedButtonSaveGr</w:t>
      </w:r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r w:rsidRPr="00627C19">
        <w:rPr>
          <w:rStyle w:val="af0"/>
        </w:rPr>
        <w:t>CMyGraph</w:t>
      </w:r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r w:rsidR="006A16AB" w:rsidRPr="006A16AB">
        <w:rPr>
          <w:rStyle w:val="af0"/>
        </w:rPr>
        <w:t>OnBnClickedButtonreset</w:t>
      </w:r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r w:rsidRPr="006A16AB">
        <w:rPr>
          <w:rStyle w:val="af0"/>
        </w:rPr>
        <w:t>OnBnClickedButtonreset</w:t>
      </w:r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UpdateCalculatorParams</w:t>
      </w:r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r w:rsidR="00300E01" w:rsidRPr="00627C19">
        <w:rPr>
          <w:rStyle w:val="af0"/>
        </w:rPr>
        <w:t>CMyGraph</w:t>
      </w:r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r w:rsidR="008404CE" w:rsidRPr="008404CE">
        <w:rPr>
          <w:rStyle w:val="af0"/>
        </w:rPr>
        <w:t>CWnd</w:t>
      </w:r>
      <w:r w:rsidR="008404CE" w:rsidRPr="008404CE">
        <w:rPr>
          <w:rStyle w:val="af0"/>
          <w:lang w:val="ru-RU"/>
        </w:rPr>
        <w:t>::</w:t>
      </w:r>
      <w:r w:rsidR="008404CE" w:rsidRPr="008404CE">
        <w:rPr>
          <w:rStyle w:val="af0"/>
        </w:rPr>
        <w:t>RedrawWindow</w:t>
      </w:r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r w:rsidR="008404CE" w:rsidRPr="008404CE">
        <w:rPr>
          <w:rStyle w:val="af0"/>
        </w:rPr>
        <w:t>CMyGraph</w:t>
      </w:r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r w:rsidRPr="00931B82">
        <w:rPr>
          <w:rStyle w:val="af0"/>
        </w:rPr>
        <w:t>CMyGraph</w:t>
      </w:r>
      <w:r>
        <w:t xml:space="preserve"> является наследником </w:t>
      </w:r>
      <w:r w:rsidRPr="00931B82">
        <w:rPr>
          <w:rStyle w:val="af0"/>
        </w:rPr>
        <w:t>CStatic</w:t>
      </w:r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r w:rsidR="00931B82" w:rsidRPr="00931B82">
        <w:rPr>
          <w:rStyle w:val="af0"/>
        </w:rPr>
        <w:t>MathFunction</w:t>
      </w:r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r w:rsidR="000B1FA0" w:rsidRPr="000B1FA0">
        <w:rPr>
          <w:rStyle w:val="af0"/>
        </w:rPr>
        <w:t>CBitmap</w:t>
      </w:r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r w:rsidRPr="00F234F0">
        <w:rPr>
          <w:rStyle w:val="af0"/>
        </w:rPr>
        <w:t>CMyGraph</w:t>
      </w:r>
      <w:r w:rsidRPr="00216C00">
        <w:rPr>
          <w:rStyle w:val="af0"/>
          <w:lang w:val="ru-RU"/>
        </w:rPr>
        <w:t>::</w:t>
      </w:r>
      <w:r w:rsidRPr="00F234F0">
        <w:rPr>
          <w:rStyle w:val="af0"/>
        </w:rPr>
        <w:t>OnPaint</w:t>
      </w:r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r w:rsidR="000B1FA0" w:rsidRPr="000B1FA0">
        <w:rPr>
          <w:rStyle w:val="af0"/>
        </w:rPr>
        <w:t>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r w:rsidR="000B1FA0" w:rsidRPr="000B1FA0">
        <w:rPr>
          <w:rStyle w:val="af0"/>
        </w:rPr>
        <w:t>CBitmap</w:t>
      </w:r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DrawBg</w:t>
      </w:r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CMyGraph</w:t>
      </w:r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DrawGraph</w:t>
      </w:r>
      <w:r w:rsidR="000B1FA0">
        <w:t>, отрисовывающих в</w:t>
      </w:r>
      <w:r w:rsidR="000B1FA0" w:rsidRPr="000B1FA0">
        <w:t xml:space="preserve"> </w:t>
      </w:r>
      <w:r w:rsidR="000B1FA0" w:rsidRPr="000B1FA0">
        <w:rPr>
          <w:rStyle w:val="af0"/>
        </w:rPr>
        <w:t>CBitmap</w:t>
      </w:r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r w:rsidRPr="00F234F0">
        <w:rPr>
          <w:rStyle w:val="af0"/>
        </w:rPr>
        <w:t>CMyGraph</w:t>
      </w:r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r>
        <w:t>еров</w:t>
      </w:r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r w:rsidRPr="006656FF">
        <w:rPr>
          <w:rStyle w:val="af0"/>
        </w:rPr>
        <w:t>MathFunction</w:t>
      </w:r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r w:rsidR="00216C00" w:rsidRPr="00F234F0">
        <w:rPr>
          <w:rStyle w:val="af0"/>
        </w:rPr>
        <w:t>MathFunction</w:t>
      </w:r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calulate</w:t>
      </w:r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r w:rsidR="00216C00" w:rsidRPr="00216C00">
        <w:rPr>
          <w:rStyle w:val="af0"/>
        </w:rPr>
        <w:t>MathFunction</w:t>
      </w:r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MathFunction</w:t>
      </w:r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coords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r w:rsidRPr="002F7B32">
        <w:rPr>
          <w:rStyle w:val="af0"/>
        </w:rPr>
        <w:t>SignalFunction</w:t>
      </w:r>
      <w:r w:rsidRPr="00370D23">
        <w:t xml:space="preserve">  </w:t>
      </w:r>
      <w:r>
        <w:t>и</w:t>
      </w:r>
      <w:r w:rsidRPr="00370D23">
        <w:t xml:space="preserve"> </w:t>
      </w:r>
      <w:r w:rsidRPr="002F7B32">
        <w:rPr>
          <w:rStyle w:val="af0"/>
        </w:rPr>
        <w:t>DFTFunction</w:t>
      </w:r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r w:rsidRPr="002F7B32">
        <w:rPr>
          <w:rStyle w:val="af0"/>
        </w:rPr>
        <w:t>SignalFunction</w:t>
      </w:r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r w:rsidRPr="002F7B32">
        <w:rPr>
          <w:rStyle w:val="af0"/>
        </w:rPr>
        <w:t>DFTFunction</w:t>
      </w:r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22718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44D2371F" w:rsidR="00F31AF9" w:rsidRDefault="00F7387E" w:rsidP="004E0385">
      <w:pPr>
        <w:pStyle w:val="1"/>
      </w:pPr>
      <w:bookmarkStart w:id="5" w:name="_Toc104922719"/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22720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r w:rsidR="008F1E2A" w:rsidRPr="008F1E2A">
        <w:rPr>
          <w:rStyle w:val="af0"/>
        </w:rPr>
        <w:t>Cpoint</w:t>
      </w:r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r w:rsidRPr="008F1E2A">
        <w:rPr>
          <w:rStyle w:val="af0"/>
        </w:rPr>
        <w:t>CRect</w:t>
      </w:r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r w:rsidRPr="002C44B4">
        <w:rPr>
          <w:rStyle w:val="af0"/>
        </w:rPr>
        <w:t>MathFunction</w:t>
      </w:r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r w:rsidR="00254753" w:rsidRPr="002C44B4">
        <w:rPr>
          <w:rStyle w:val="af0"/>
        </w:rPr>
        <w:t>MathFunction</w:t>
      </w:r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r w:rsidR="00E00182" w:rsidRPr="002C44B4">
        <w:rPr>
          <w:rStyle w:val="af0"/>
        </w:rPr>
        <w:t>CRect</w:t>
      </w:r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r w:rsidR="002C44B4">
        <w:t>теры</w:t>
      </w:r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r w:rsidR="002C44B4">
        <w:t xml:space="preserve">теры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r w:rsidRPr="00E2245E">
        <w:rPr>
          <w:rStyle w:val="af0"/>
        </w:rPr>
        <w:t>MathFunction</w:t>
      </w:r>
      <w:r>
        <w:t xml:space="preserve"> является </w:t>
      </w:r>
      <w:r w:rsidRPr="00E2245E">
        <w:rPr>
          <w:rStyle w:val="af0"/>
        </w:rPr>
        <w:t>SignalFunction</w:t>
      </w:r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r w:rsidR="00895EA9" w:rsidRPr="00E2245E">
        <w:rPr>
          <w:rStyle w:val="af0"/>
        </w:rPr>
        <w:t>SignalFunction</w:t>
      </w:r>
      <w:r w:rsidR="00895EA9" w:rsidRPr="001E74F7">
        <w:t xml:space="preserve"> </w:t>
      </w:r>
      <w:r w:rsidR="00895EA9">
        <w:t xml:space="preserve">является </w:t>
      </w:r>
      <w:r w:rsidR="00895EA9" w:rsidRPr="00E2245E">
        <w:rPr>
          <w:rStyle w:val="af0"/>
        </w:rPr>
        <w:t>DFTFunction</w:t>
      </w:r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r w:rsidRPr="00E2245E">
        <w:rPr>
          <w:rStyle w:val="af0"/>
        </w:rPr>
        <w:t>SignalFunction</w:t>
      </w:r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r w:rsidRPr="00E2245E">
        <w:rPr>
          <w:rStyle w:val="af0"/>
        </w:rPr>
        <w:t>SignalFunction</w:t>
      </w:r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r w:rsidR="00461F18" w:rsidRPr="00E2245E">
        <w:rPr>
          <w:rStyle w:val="af0"/>
        </w:rPr>
        <w:t>DFTFunction</w:t>
      </w:r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r w:rsidR="00461F18" w:rsidRPr="00E2245E">
        <w:rPr>
          <w:rStyle w:val="af0"/>
        </w:rPr>
        <w:t>SignalFunction</w:t>
      </w:r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r w:rsidRPr="00942C58">
        <w:rPr>
          <w:rStyle w:val="af0"/>
        </w:rPr>
        <w:t>CMyGraph</w:t>
      </w:r>
      <w:r>
        <w:t xml:space="preserve"> – наследник класса </w:t>
      </w:r>
      <w:r w:rsidRPr="00942C58">
        <w:rPr>
          <w:rStyle w:val="af0"/>
        </w:rPr>
        <w:t>CStatic</w:t>
      </w:r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r w:rsidR="00303188" w:rsidRPr="00942C58">
        <w:rPr>
          <w:rStyle w:val="af0"/>
        </w:rPr>
        <w:t>CBitmap</w:t>
      </w:r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r w:rsidR="00942C58" w:rsidRPr="00942C58">
        <w:rPr>
          <w:rStyle w:val="af0"/>
        </w:rPr>
        <w:t>MathFunction</w:t>
      </w:r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r w:rsidR="004013C5" w:rsidRPr="00942C58">
        <w:rPr>
          <w:rStyle w:val="af0"/>
        </w:rPr>
        <w:t>SignalFunction</w:t>
      </w:r>
      <w:r w:rsidR="004013C5" w:rsidRPr="004013C5">
        <w:t xml:space="preserve"> </w:t>
      </w:r>
      <w:r w:rsidR="004013C5">
        <w:t xml:space="preserve">и </w:t>
      </w:r>
      <w:r w:rsidR="004013C5" w:rsidRPr="00942C58">
        <w:rPr>
          <w:rStyle w:val="af0"/>
        </w:rPr>
        <w:t>DFTFunction</w:t>
      </w:r>
      <w:r w:rsidR="004013C5" w:rsidRPr="004013C5">
        <w:t xml:space="preserve"> </w:t>
      </w:r>
      <w:r w:rsidR="004013C5">
        <w:t xml:space="preserve">являются реализациями интерфейса </w:t>
      </w:r>
      <w:r w:rsidR="004013C5" w:rsidRPr="00942C58">
        <w:rPr>
          <w:rStyle w:val="af0"/>
        </w:rPr>
        <w:t>MathFunction</w:t>
      </w:r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r w:rsidR="00942C58" w:rsidRPr="00942C58">
        <w:rPr>
          <w:rStyle w:val="af0"/>
        </w:rPr>
        <w:t>MathFunction</w:t>
      </w:r>
      <w:r w:rsidR="00942C58" w:rsidRPr="00942C58">
        <w:t xml:space="preserve">. </w:t>
      </w:r>
      <w:r w:rsidR="00942C58">
        <w:t xml:space="preserve">Иными словами – объекты типов </w:t>
      </w:r>
      <w:r w:rsidR="00942C58" w:rsidRPr="00942C58">
        <w:rPr>
          <w:rStyle w:val="af0"/>
        </w:rPr>
        <w:t>SignalFunction</w:t>
      </w:r>
      <w:r w:rsidR="00942C58">
        <w:t xml:space="preserve"> и </w:t>
      </w:r>
      <w:r w:rsidR="00942C58" w:rsidRPr="00942C58">
        <w:rPr>
          <w:rStyle w:val="af0"/>
        </w:rPr>
        <w:t>DFTFunction</w:t>
      </w:r>
      <w:r w:rsidR="00942C58">
        <w:t xml:space="preserve"> являются и объектами типа </w:t>
      </w:r>
      <w:r w:rsidR="00942C58" w:rsidRPr="00942C58">
        <w:rPr>
          <w:rStyle w:val="af0"/>
        </w:rPr>
        <w:t>MathFunction</w:t>
      </w:r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r w:rsidR="00D93263" w:rsidRPr="00582B04">
        <w:rPr>
          <w:rStyle w:val="af0"/>
        </w:rPr>
        <w:t>CDialogEx</w:t>
      </w:r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r w:rsidR="00C91279">
        <w:rPr>
          <w:rStyle w:val="af0"/>
        </w:rPr>
        <w:t>Cstatic</w:t>
      </w:r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r w:rsidR="00BF0593" w:rsidRPr="00582B04">
        <w:rPr>
          <w:rStyle w:val="af0"/>
        </w:rPr>
        <w:t>CMFCColorButton</w:t>
      </w:r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r w:rsidR="00BF0593" w:rsidRPr="00582B04">
        <w:rPr>
          <w:rStyle w:val="af0"/>
        </w:rPr>
        <w:t>CSliderCtrl</w:t>
      </w:r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r w:rsidR="00FF1359" w:rsidRPr="00582B04">
        <w:rPr>
          <w:rStyle w:val="af0"/>
        </w:rPr>
        <w:t>CEdit</w:t>
      </w:r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r w:rsidR="00FF1359" w:rsidRPr="00582B04">
        <w:rPr>
          <w:rStyle w:val="af0"/>
        </w:rPr>
        <w:t>CButton</w:t>
      </w:r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r w:rsidR="00FF1359" w:rsidRPr="00582B04">
        <w:rPr>
          <w:rStyle w:val="af0"/>
        </w:rPr>
        <w:t>CMyGraph</w:t>
      </w:r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4037A7A8" w:rsidR="00244060" w:rsidRDefault="00582B04" w:rsidP="00244060">
      <w:r>
        <w:t xml:space="preserve">Само оконное приложение – единственный экземпляр класса </w:t>
      </w:r>
      <w:r w:rsidRPr="00582B04">
        <w:rPr>
          <w:rStyle w:val="af0"/>
        </w:rPr>
        <w:t>CcourseworkApp</w:t>
      </w:r>
      <w:r>
        <w:t>, являющегося наследником</w:t>
      </w:r>
      <w:r w:rsidRPr="00582B04">
        <w:t xml:space="preserve"> </w:t>
      </w:r>
      <w:r w:rsidRPr="00582B04">
        <w:rPr>
          <w:rStyle w:val="af0"/>
        </w:rPr>
        <w:t>CWinApp</w:t>
      </w:r>
      <w:r>
        <w:t xml:space="preserve"> и не имеющего атрибутов.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22721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r w:rsidRPr="00E142AD">
        <w:rPr>
          <w:rStyle w:val="af0"/>
        </w:rPr>
        <w:t>CEdit</w:t>
      </w:r>
      <w:r w:rsidRPr="00847CEC">
        <w:t xml:space="preserve"> </w:t>
      </w:r>
      <w:r>
        <w:t xml:space="preserve">поступают строки </w:t>
      </w:r>
      <w:r w:rsidRPr="00E142AD">
        <w:rPr>
          <w:rStyle w:val="af0"/>
        </w:rPr>
        <w:t>CString</w:t>
      </w:r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r w:rsidR="00E87BD9" w:rsidRPr="00E142AD">
        <w:rPr>
          <w:rStyle w:val="af0"/>
        </w:rPr>
        <w:t>CButton</w:t>
      </w:r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r w:rsidRPr="00E142AD">
        <w:rPr>
          <w:rStyle w:val="af0"/>
        </w:rPr>
        <w:t>CSliderCtrl</w:t>
      </w:r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r w:rsidRPr="00E142AD">
        <w:rPr>
          <w:rStyle w:val="af0"/>
        </w:rPr>
        <w:t>CMFCColorButton</w:t>
      </w:r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r w:rsidRPr="00E142AD">
        <w:rPr>
          <w:rStyle w:val="af0"/>
        </w:rPr>
        <w:t>CPoint</w:t>
      </w:r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r w:rsidRPr="00E142AD">
        <w:rPr>
          <w:rStyle w:val="af0"/>
        </w:rPr>
        <w:t>CString</w:t>
      </w:r>
      <w:r>
        <w:t xml:space="preserve">, осуществляется с помощью диалоговых окон </w:t>
      </w:r>
      <w:r w:rsidRPr="00E142AD">
        <w:rPr>
          <w:rStyle w:val="af0"/>
        </w:rPr>
        <w:t>AfxMessageBox</w:t>
      </w:r>
      <w:r>
        <w:t xml:space="preserve"> и элементов </w:t>
      </w:r>
      <w:r w:rsidRPr="00E142AD">
        <w:rPr>
          <w:rStyle w:val="af0"/>
        </w:rPr>
        <w:t>CStatic</w:t>
      </w:r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r w:rsidRPr="00E142AD">
        <w:rPr>
          <w:rStyle w:val="af0"/>
        </w:rPr>
        <w:t>CMyGraph</w:t>
      </w:r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png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22722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22723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r>
        <w:rPr>
          <w:lang w:val="en-US"/>
        </w:rPr>
        <w:t>courseworkDlg</w:t>
      </w:r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r>
        <w:rPr>
          <w:lang w:val="en-US"/>
        </w:rPr>
        <w:t>cpp</w:t>
      </w:r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r w:rsidR="00FF0CE9">
        <w:rPr>
          <w:lang w:val="en-US"/>
        </w:rPr>
        <w:t>CMyGraph</w:t>
      </w:r>
      <w:r w:rsidR="00FF0CE9" w:rsidRPr="00FF0CE9">
        <w:t>.</w:t>
      </w:r>
      <w:r w:rsidR="00FF0CE9">
        <w:rPr>
          <w:lang w:val="en-US"/>
        </w:rPr>
        <w:t>cpp</w:t>
      </w:r>
      <w:r w:rsidR="00FF0CE9">
        <w:t xml:space="preserve"> содержится объявление и определение класса </w:t>
      </w:r>
      <w:r w:rsidR="00FF0CE9">
        <w:rPr>
          <w:lang w:val="en-US"/>
        </w:rPr>
        <w:t>CMyGraph</w:t>
      </w:r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r w:rsidR="008E116C">
        <w:rPr>
          <w:lang w:val="en-US"/>
        </w:rPr>
        <w:t>MathFunction</w:t>
      </w:r>
      <w:r w:rsidR="008E116C" w:rsidRPr="008E116C">
        <w:t>.</w:t>
      </w:r>
      <w:r w:rsidR="008E116C">
        <w:rPr>
          <w:lang w:val="en-US"/>
        </w:rPr>
        <w:t>cpp</w:t>
      </w:r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r w:rsidR="008E116C">
        <w:rPr>
          <w:lang w:val="en-US"/>
        </w:rPr>
        <w:t>CMyGraph</w:t>
      </w:r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r w:rsidR="001D065A" w:rsidRPr="001D065A">
        <w:t>BeautyLib.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r w:rsidR="007454C9">
        <w:rPr>
          <w:lang w:val="en-US"/>
        </w:rPr>
        <w:t>ico</w:t>
      </w:r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r w:rsidR="008F2C44">
        <w:rPr>
          <w:lang w:val="en-US"/>
        </w:rPr>
        <w:t>ico</w:t>
      </w:r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r w:rsidR="00092FCD">
        <w:rPr>
          <w:lang w:val="en-US"/>
        </w:rPr>
        <w:t>rc</w:t>
      </w:r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CMyGraph.h</w:t>
      </w:r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coursework.aps</w:t>
      </w:r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coursework.h</w:t>
      </w:r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coursework.rc</w:t>
      </w:r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</w:t>
      </w:r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coursework.vcxproj.filters</w:t>
      </w:r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coursework.vcxproj.user</w:t>
      </w:r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courseworkDlg.h</w:t>
      </w:r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framework.h</w:t>
      </w:r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MathFunction.h</w:t>
      </w:r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pch.h</w:t>
      </w:r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resource.h</w:t>
      </w:r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targetver.h</w:t>
      </w:r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22724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22725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pch.h: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D4F2BFF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targetver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3157943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7DD5C1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Включение SDKDDKVer.h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требуется выполнить сборку приложения для предыдущей версии Windows, включите WinSDKVer.h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задайте для макроса _WIN32_WINNT значение поддерживаемой платформы перед включением SDKDDKVer.h.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&lt;SDKDDKVer.h&gt;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framework.h</w:t>
      </w:r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"targetver.h"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CString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&lt;afxwin.h&gt;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8AA95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&lt;afxcmn.h&gt;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&lt;afxcontrolbars.h&gt;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processorArchitecture='x86'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processorArchitecture='amd64'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"/manifestdependency:\"type='win32' name='Microsoft.Windows.Common-Controls' version='6.0.0.0' processorArchitecture='*' publicKeyToken='6595b64144ccf1df'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Resource.h</w:t>
      </w:r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coursework.rc</w:t>
      </w:r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BeautyLib.h</w:t>
      </w:r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&lt;atlstr.h&gt;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CString</w:t>
      </w:r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hight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name="after_dot"&gt;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"BeautyLib.h"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beautifulRepresentation(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getME(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format.Format(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L"%s%d%c"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hight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(abs(me.second)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(me.second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A79EE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res.Format(format, me.first, me.second);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res.Format(format,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getME(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10^(e)   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pow(10,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std::make_pair(m, e);</w:t>
      </w:r>
    </w:p>
    <w:p w14:paraId="385DF4CB" w14:textId="1844ADF2" w:rsidR="006554A6" w:rsidRPr="007A77BB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drawed in CMyGraph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deafult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step (in math coords)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1;</w:t>
      </w:r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is_log;</w:t>
      </w:r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x_to;</w:t>
      </w:r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y_to;</w:t>
      </w:r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rect;</w:t>
      </w:r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setDefinitionScope(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setColor(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getCalculated();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get_points();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 coords to the element coords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POINT in element coords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x(t)=a*sin(x*(m*x+f))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f_;</w:t>
      </w:r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samples_amount = 100;</w:t>
      </w:r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samples_step;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x(t)=a*sin(x*(m*x+f))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set_a(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set_m(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set_samples_amount(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getData();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 pinter to the SignalFunction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DFTFunction(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the sample (is double cos of 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|Xk|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* signal;</w:t>
      </w:r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set_signal(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math like sin, log, etc</w:t>
      </w:r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&lt;cassert&gt;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MathFunction::setNotCalculated()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MathFunction::setScale(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x_to,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(x_from == scale.x_from &amp;&amp; y_from == scale.y_from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== scale.x_to &amp;&amp; y_to == scale.y_to)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scale = { x_from, x_to, y_from, y_to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MathFunction::setDefinitionScope(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-&gt;from = from;</w:t>
      </w:r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-&gt;to = to;</w:t>
      </w:r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MathFunction::setStep(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s;</w:t>
      </w:r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MathFunction::setRect(CRect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(r.left == rect.left &amp;&amp; r.right == rect.right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r.top == rect.top &amp;&amp; r.bottom == rect.bottom)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drawing rect</w:t>
      </w:r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rect = r;</w:t>
      </w:r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MathFunction::setLog(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is_log)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is_log = b;</w:t>
      </w:r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MathFunction::setColor(COLORREF rgb)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color = rgb;</w:t>
      </w:r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MathFunction::getCalculated()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is_calculated;</w:t>
      </w:r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std::vector&lt;POINT&gt;&amp; MathFunction::get_points()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 MathFunction::coordsToDot(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shifting to the coords with zero in (x_from,y_from)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shifted_x = x - scale.x_from;</w:t>
      </w:r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shifted_y = y - scale.y_from;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multiplication with scale coefs +-.../(...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(x_from, y_from)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 = rect.left + shifted_x * rect.Width() / (scale.x_to - scale.x_from);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rect.bottom - shifted_y * rect.Height() / (scale.y_to - scale.y_from);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POINT({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MathFunction::calculate()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points.size(); i++)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i;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SignalFunction::samples_step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sin(2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SignalFunction::set_a(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 = a;</w:t>
      </w:r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SignalFunction::set_m(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 = m;</w:t>
      </w:r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-&gt;f_ = f;</w:t>
      </w:r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SignalFunction::set_samples_amount(size_t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(samples_amount == N)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samples_amount = N;</w:t>
      </w:r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&gt;&amp; SignalFunction::getData()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(!is_calculated)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SignalFunction::calculate()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samples.resize(samples_amount);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samples_amount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samples_amount; i++)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samples[i] = f(i * samples_step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ceil((stop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repeat for each i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i * step + start;</w:t>
      </w:r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 y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coords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DFTFunction::DFTFunction(SignalFunction*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signal-&gt;getData();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size_t N = samples.size();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samples[n] * cos(2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samples[n] * sin(-2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max(scale.x_from,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min(scale.x_to,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points.resize(samples_amount);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(size_t i = 0; i &lt; samples_amount; i++)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samples_step * i / samples_amount;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f(i);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 abs(DFT)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(is_log)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points[i] = coordsToDot(x,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coord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is_calculated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DFTFunction::set_signal(SignalFunction*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setNotCalculated();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coursework.h</w:t>
      </w:r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pch.h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"resource.h"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the application - child of CWinApp</w:t>
      </w:r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CcourseworkApp();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InitInstance();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::OnHelp)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::CcourseworkApp()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m_dwRestartManagerSupportFlags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theApp;</w:t>
      </w:r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InitCtrls;</w:t>
      </w:r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InitCtrls.dwSize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(InitCtrls);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InitCtrls.dwICC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InitCommonControlsEx(&amp;InitCtrls);</w:t>
      </w:r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calling InitInstance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::InitInstance();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pShellManager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Windows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SetRegistryKey(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"SPbETU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main dlg</w:t>
      </w:r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dlg as main dlg</w:t>
      </w:r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m_pMainWnd = &amp;dlg;</w:t>
      </w:r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waiting till the dlg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nResponse = dlg.DoModal();</w:t>
      </w:r>
    </w:p>
    <w:p w14:paraId="0FBB009A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(traceAppMsg,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(pShellManager !=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pShellManager;</w:t>
      </w:r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ControlBarCleanUp();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close the app (as main dlg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of the main dialog - child of CDialogEx</w:t>
      </w:r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m_hIcon;</w:t>
      </w:r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theTask;</w:t>
      </w:r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OnQueryDragIcon();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OnBnClickedOk();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OnBnClickedTaskAboutBn();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OnBnClickedCalculateButton();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project  files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"framework.h"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"coursework.h"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"courseworkDlg.h"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"afxdialogex.h"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"Calculator.h"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//=====================CAboutDlg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dlg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CAboutDlg();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dlg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::CAboutDlg() 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last git commit (defined in string table coursework.rc')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app_v,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app_v.LoadStringW(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app_ci.LoadStringW(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app_v, app_ci);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(title);</w:t>
      </w:r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::CcourseworkDlg(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/*=nullptr*/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theTask.LoadStringW(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m_hIcon = AfxGetApp()-&gt;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::DoDataExchange(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DDX_Text(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theTask);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exchange between CStatic and CString</w:t>
      </w:r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CcourseworkDlg</w:t>
      </w:r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::OnInitDialog();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OnInit</w:t>
      </w:r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title.Format(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. 1183 v.%s"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(title);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* pSysMenu = GetSystemMenu(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(pSysMenu !=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bNameValid;</w:t>
      </w:r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strAboutMenu;</w:t>
      </w:r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bNameValid = 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(bNameValid);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(!strAboutMenu.IsEmpty())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strAboutMenu);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SetIcon(m_hIcon,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about dlg</w:t>
      </w:r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dlgAbout;</w:t>
      </w:r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dlgAbout.DoModal();</w:t>
      </w:r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::OnSysCommand(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&gt;(m_hIcon);</w:t>
      </w:r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::OnBnClickedOk()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::OnOK();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::OnBnClickedTaskAboutBn()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str.LoadStringW(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messagebox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AfxMessageBox(str,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::OnBnClickedCalculateButton()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and show calculator dlg</w:t>
      </w:r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dlg;</w:t>
      </w:r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7523A0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888DCC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CMyGraph.h</w:t>
      </w:r>
    </w:p>
    <w:p w14:paraId="658BC8D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EA5B40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F95AE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A20EC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5C2DB23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601B90E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"MathFunction.h"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1C9381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DC0E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227052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represents CStatic element,</w:t>
      </w:r>
    </w:p>
    <w:p w14:paraId="3DFD59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3B4DFDD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MathFunction like objects</w:t>
      </w:r>
    </w:p>
    <w:p w14:paraId="3A0F40A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630E91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</w:p>
    <w:p w14:paraId="4D6AF2B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AED5A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1EAEFCD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A25AF8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B7A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31809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3C7C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772A7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748245B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4BAA9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016F0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drawBg(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0CD8C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E5FCF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26C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55CCF5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E094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background_calculated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BF7A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CC931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B33B1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792F19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F90F8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bg_color = RGB(255, 255, 255);</w:t>
      </w:r>
    </w:p>
    <w:p w14:paraId="53D5E7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131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74A3C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45F5F4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7C249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bg_bmp;</w:t>
      </w:r>
    </w:p>
    <w:p w14:paraId="438D2A3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99B1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8464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bgdc</w:t>
      </w:r>
    </w:p>
    <w:p w14:paraId="7B23B86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65DAC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old_bmp = NULL;</w:t>
      </w:r>
    </w:p>
    <w:p w14:paraId="7285CC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02E85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9777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11BDBD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71BCA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bgdc;</w:t>
      </w:r>
    </w:p>
    <w:p w14:paraId="403ABC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60D43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5BA8ED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06727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F615CE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0536B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21EE2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0BAA7C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drawGraph(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3C2A9E6" w14:textId="5396A13C" w:rsidR="007A77BB" w:rsidRDefault="007A77B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FCB0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1F9BD5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44E22A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386F23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graph_is_done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06C1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4115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4E8F25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67A62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C38254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40FB24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B451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AEAB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old object for the graph_dc</w:t>
      </w:r>
    </w:p>
    <w:p w14:paraId="0CEA8A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CF91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old_g_bmp = NULL;</w:t>
      </w:r>
    </w:p>
    <w:p w14:paraId="620A453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0ECB5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59B997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gor drawing graph</w:t>
      </w:r>
    </w:p>
    <w:p w14:paraId="2D5AD09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0019F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graph_dc;</w:t>
      </w:r>
    </w:p>
    <w:p w14:paraId="2950DF7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9AD7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49B3C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8272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'smart' function that checkes is graph and bg drawed and paint it</w:t>
      </w:r>
    </w:p>
    <w:p w14:paraId="127C9F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recommended to use against of drawGraph and drawBg</w:t>
      </w:r>
    </w:p>
    <w:p w14:paraId="5212666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6EE7D4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4968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4885C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E4022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D66CD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0BD9EE4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296AC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animation_in_process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5FBA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8313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77E9C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0F5754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3FEDF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current_animation_phase = 0;</w:t>
      </w:r>
    </w:p>
    <w:p w14:paraId="4398A0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45C5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CC303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606CE2A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4059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animation_speed = 5e-2;</w:t>
      </w:r>
    </w:p>
    <w:p w14:paraId="5BB6FA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C4B44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645F1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Recalculates column according to the phase</w:t>
      </w:r>
    </w:p>
    <w:p w14:paraId="3444E0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6DBC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name="column_h"&gt;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true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9EDE2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new column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36225A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recalcDotForAnimation(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EF93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9DFA0F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2F4BF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3881547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91182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{ 80,30 };</w:t>
      </w:r>
    </w:p>
    <w:p w14:paraId="5D57F3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270C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254D4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represents amount of serifs on axes</w:t>
      </w:r>
    </w:p>
    <w:p w14:paraId="55138D1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A1796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25E33DA5" w14:textId="1F995774" w:rsidR="00122932" w:rsidRDefault="0012293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9C0B8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64DE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65B2C8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C9BEF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serifsize = 15;</w:t>
      </w:r>
    </w:p>
    <w:p w14:paraId="54AEBD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E9965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DE96E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2F3580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296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is_hist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CB37C9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BFD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8BE2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6F90008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70A4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hist_width = 1;</w:t>
      </w:r>
    </w:p>
    <w:p w14:paraId="366335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1538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419C4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 calculating step in pixels</w:t>
      </w:r>
    </w:p>
    <w:p w14:paraId="0B9E243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E00E5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14:paraId="4A943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C66F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B907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bounds of the calculating area (in math coords)</w:t>
      </w:r>
    </w:p>
    <w:p w14:paraId="7B4E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D208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7A90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CBFC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1DAB26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}scale_x, scale_y;</w:t>
      </w:r>
    </w:p>
    <w:p w14:paraId="49FDD3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AACD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AACB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idicates if there is logarithmic scale on the ordinate axis</w:t>
      </w:r>
    </w:p>
    <w:p w14:paraId="6B5DF9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F47B1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is_log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6CE0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F26D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A5199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the MathFunction like objects to draw</w:t>
      </w:r>
    </w:p>
    <w:p w14:paraId="27834F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38942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73BB02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ADE6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6E44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5D9FC1A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D4CCC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CMyGraph();</w:t>
      </w:r>
    </w:p>
    <w:p w14:paraId="02C1C9F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6DB5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C61B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6113D4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0DEB57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~CMyGraph();</w:t>
      </w:r>
    </w:p>
    <w:p w14:paraId="0AE481F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B5B35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7518B0D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F465C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9541CA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DC442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on message WM_PAINT behavior</w:t>
      </w:r>
    </w:p>
    <w:p w14:paraId="3F3068C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31ADB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OnPaint();</w:t>
      </w:r>
    </w:p>
    <w:p w14:paraId="6C0E08B6" w14:textId="77777777" w:rsidR="0047401D" w:rsidRDefault="0047401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513E5FF" w14:textId="71712061" w:rsidR="007A77BB" w:rsidRPr="007A77BB" w:rsidRDefault="007A77BB" w:rsidP="0047401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 setters</w:t>
      </w:r>
    </w:p>
    <w:p w14:paraId="276B30F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setScale(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3537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setStep(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FE507B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setRect(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65E6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setLog(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043C41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setNotCalculated();</w:t>
      </w:r>
    </w:p>
    <w:p w14:paraId="62C7AB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setBgColor(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10C6B2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setAnimState(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7897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setColumnsCount(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5266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3804B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3D1A56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getBgColor();</w:t>
      </w:r>
    </w:p>
    <w:p w14:paraId="3671401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B3FB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0C4859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 conversion elemnts to real coords</w:t>
      </w:r>
    </w:p>
    <w:p w14:paraId="6E44CF4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D01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x coord in the elements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92A5C1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name="wy"&gt;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y coord in the elements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91AAA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name="rect"&gt;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drawing region (of this element)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F1858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double - real (math) coords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41211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dotToCoords(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42A9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721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3C5766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Direct conversion real (math) to element (in pixels) coords</w:t>
      </w:r>
    </w:p>
    <w:p w14:paraId="095CDA4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2E0BB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x math coord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38346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y math coord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E3404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element coords as POINT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C95BE1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coordsToDot(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7AB249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A7AEC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E85C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7F4409D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703A2B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B17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E39A3D3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14F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timerTick();</w:t>
      </w:r>
    </w:p>
    <w:p w14:paraId="344EB99C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B336C10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C58C37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A43F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</w:t>
      </w:r>
    </w:p>
    <w:p w14:paraId="5B92F2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CMyGraph.cpp</w:t>
      </w:r>
    </w:p>
    <w:p w14:paraId="2F790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</w:t>
      </w:r>
    </w:p>
    <w:p w14:paraId="523577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4711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including project files</w:t>
      </w:r>
    </w:p>
    <w:p w14:paraId="097CD0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"pch.h"</w:t>
      </w:r>
    </w:p>
    <w:p w14:paraId="14582F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"coursework.h"</w:t>
      </w:r>
    </w:p>
    <w:p w14:paraId="16166E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"CMyGraph.h"</w:t>
      </w:r>
    </w:p>
    <w:p w14:paraId="75AB0A1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"BeautyLib.h"</w:t>
      </w:r>
    </w:p>
    <w:p w14:paraId="3DAED5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for run-time data</w:t>
      </w:r>
    </w:p>
    <w:p w14:paraId="77403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IMPLEMENT_DYNAMIC(CMyGraph, CStatic)</w:t>
      </w:r>
    </w:p>
    <w:p w14:paraId="7494DC1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CBF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std::pair&lt;double, double&gt; CMyGraph::dotToCoords(int wx, int wy, CRect r) {</w:t>
      </w:r>
    </w:p>
    <w:p w14:paraId="653194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rect shifting to get the graph area</w:t>
      </w:r>
    </w:p>
    <w:p w14:paraId="3A08A96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r.bottom -= shift.y;</w:t>
      </w:r>
    </w:p>
    <w:p w14:paraId="7957E4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r.left += shift.x;</w:t>
      </w:r>
    </w:p>
    <w:p w14:paraId="3BF74D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95B0C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x, y;</w:t>
      </w:r>
    </w:p>
    <w:p w14:paraId="5509E6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moving axis to ↑→ and shifting to the zero (in pixels)</w:t>
      </w:r>
    </w:p>
    <w:p w14:paraId="77EC43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wx - r.left;</w:t>
      </w:r>
    </w:p>
    <w:p w14:paraId="3DF789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r.bottom - wy;</w:t>
      </w:r>
    </w:p>
    <w:p w14:paraId="5C6E9D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9AF0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1054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*= (scale_x.to - scale_x.from) / r.Width();</w:t>
      </w:r>
    </w:p>
    <w:p w14:paraId="1E80AD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*= (scale_y.to - scale_y.from) / r.Height();</w:t>
      </w:r>
    </w:p>
    <w:p w14:paraId="499E386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5E62A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math coords</w:t>
      </w:r>
    </w:p>
    <w:p w14:paraId="79F91F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+= scale_x.from;</w:t>
      </w:r>
    </w:p>
    <w:p w14:paraId="653F46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+= scale_y.from;</w:t>
      </w:r>
    </w:p>
    <w:p w14:paraId="479360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BEA13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make pair and return it</w:t>
      </w:r>
    </w:p>
    <w:p w14:paraId="5E0378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std::make_pair(x, y);</w:t>
      </w:r>
    </w:p>
    <w:p w14:paraId="462EB2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8940293" w14:textId="6F29758A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313383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POINT CMyGraph::coordsToDot(double x, double y, CRect rect) {</w:t>
      </w:r>
    </w:p>
    <w:p w14:paraId="203F94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checking</w:t>
      </w:r>
    </w:p>
    <w:p w14:paraId="4233D9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(is_log) {</w:t>
      </w:r>
    </w:p>
    <w:p w14:paraId="5A2D72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log10(abs(y));</w:t>
      </w:r>
    </w:p>
    <w:p w14:paraId="1C9EC8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27493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bounds to get calculating area</w:t>
      </w:r>
    </w:p>
    <w:p w14:paraId="1D455F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rect.left += shift.x;</w:t>
      </w:r>
    </w:p>
    <w:p w14:paraId="097BE4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rect.bottom -= shift.y;</w:t>
      </w:r>
    </w:p>
    <w:p w14:paraId="70EA77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E859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the math coords</w:t>
      </w:r>
    </w:p>
    <w:p w14:paraId="05CA8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x - scale_x.from;</w:t>
      </w:r>
    </w:p>
    <w:p w14:paraId="46EE1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y - scale_y.from;</w:t>
      </w:r>
    </w:p>
    <w:p w14:paraId="370C4D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FAB1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677F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= x * rect.Width() / (scale_x.to - scale_x.from);</w:t>
      </w:r>
    </w:p>
    <w:p w14:paraId="2E892B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-(y * rect.Height() / (scale_y.to - scale_y.from));</w:t>
      </w:r>
    </w:p>
    <w:p w14:paraId="5F563C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5E5E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in win coords</w:t>
      </w:r>
    </w:p>
    <w:p w14:paraId="615EBCF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x += rect.left;</w:t>
      </w:r>
    </w:p>
    <w:p w14:paraId="0A8507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+= rect.bottom;</w:t>
      </w:r>
    </w:p>
    <w:p w14:paraId="2C7818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6605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point from x and y and return it</w:t>
      </w:r>
    </w:p>
    <w:p w14:paraId="08F173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POINT({ (long)round(x), (long)round(y) });</w:t>
      </w:r>
    </w:p>
    <w:p w14:paraId="31EE31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9DF44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54980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bool CMyGraph::timerTick() {</w:t>
      </w:r>
    </w:p>
    <w:p w14:paraId="0FDB10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increase current phase</w:t>
      </w:r>
    </w:p>
    <w:p w14:paraId="621F22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current_animation_phase += animation_speed;</w:t>
      </w:r>
    </w:p>
    <w:p w14:paraId="5F8790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B30FE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limit the phase</w:t>
      </w:r>
    </w:p>
    <w:p w14:paraId="6675C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(current_animation_phase &gt; 1) { current_animation_phase = 1; }</w:t>
      </w:r>
    </w:p>
    <w:p w14:paraId="4F4F849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89F5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frame with increased phase</w:t>
      </w:r>
    </w:p>
    <w:p w14:paraId="52CD0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RedrawWindow();</w:t>
      </w:r>
    </w:p>
    <w:p w14:paraId="1FD6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9D886C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return if the animation is stopped</w:t>
      </w:r>
    </w:p>
    <w:p w14:paraId="52B80A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current_animation_phase == 1;</w:t>
      </w:r>
    </w:p>
    <w:p w14:paraId="797B0B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B385B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CMyGraph::drawBg(CDC&amp; dc) {</w:t>
      </w:r>
    </w:p>
    <w:p w14:paraId="6C25CC7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rect</w:t>
      </w:r>
    </w:p>
    <w:p w14:paraId="0120E6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663ECD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125D65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C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filling with bg color</w:t>
      </w:r>
    </w:p>
    <w:p w14:paraId="5ADF36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dc.FillSolidRect(&amp;r, bg_color);</w:t>
      </w:r>
    </w:p>
    <w:p w14:paraId="402BB27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76AD82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the pen and remember old object</w:t>
      </w:r>
    </w:p>
    <w:p w14:paraId="08F2FD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pen(PS_SOLID, 2, RGB(0, 0, 0));</w:t>
      </w:r>
    </w:p>
    <w:p w14:paraId="6D024C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oldpen = dc.SelectObject(pen);</w:t>
      </w:r>
    </w:p>
    <w:p w14:paraId="0C4060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D0163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axes</w:t>
      </w:r>
    </w:p>
    <w:p w14:paraId="75F0E3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dc.MoveTo(shift.x, 0);</w:t>
      </w:r>
    </w:p>
    <w:p w14:paraId="356760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dc.LineTo(shift.x, r.bottom - shift.y);</w:t>
      </w:r>
    </w:p>
    <w:p w14:paraId="59FFA7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dc.LineTo(r.Width(), r.bottom - shift.y);</w:t>
      </w:r>
    </w:p>
    <w:p w14:paraId="3FCB41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A592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find font for the numbers and powers of 10</w:t>
      </w:r>
    </w:p>
    <w:p w14:paraId="31F7E3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CFont font;</w:t>
      </w:r>
    </w:p>
    <w:p w14:paraId="0DEC7A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font.CreateFontW(18, 0, 0, 0, FW_NORMAL, 0, 0, 0,</w:t>
      </w:r>
    </w:p>
    <w:p w14:paraId="44269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176551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2502D16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7827F3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CFont pfont;</w:t>
      </w:r>
    </w:p>
    <w:p w14:paraId="2FB247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pfont.CreateFontW(14, 0, 0, 0, FW_NORMAL, 0, 0, 0,</w:t>
      </w:r>
    </w:p>
    <w:p w14:paraId="655AEA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6BDE25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445B8F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079228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16F9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and remember old obj</w:t>
      </w:r>
    </w:p>
    <w:p w14:paraId="456F6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oldfont = dc.SelectObject(font);</w:t>
      </w:r>
    </w:p>
    <w:p w14:paraId="5DD3B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D31BC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8081E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step in real (math) coords</w:t>
      </w:r>
    </w:p>
    <w:p w14:paraId="0A9772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(because back conv can give uncomfortable numbers)</w:t>
      </w:r>
    </w:p>
    <w:p w14:paraId="6F234E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step = (scale_x.to - scale_x.from) / (serifs.x);</w:t>
      </w:r>
    </w:p>
    <w:p w14:paraId="388CD7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E94F28C" w14:textId="77777777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0E39CEB4" w14:textId="31918134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for serif</w:t>
      </w: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t>s</w:t>
      </w:r>
    </w:p>
    <w:p w14:paraId="5ABB89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serifs.x; i++) {</w:t>
      </w:r>
    </w:p>
    <w:p w14:paraId="678CA5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position (in math coords)</w:t>
      </w:r>
    </w:p>
    <w:p w14:paraId="19AF5BE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(arithmetic progression)</w:t>
      </w:r>
    </w:p>
    <w:p w14:paraId="7338FA4D" w14:textId="6185564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the_x = i * step + scale_x.from;</w:t>
      </w:r>
    </w:p>
    <w:p w14:paraId="6BE75B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position (in element coords)</w:t>
      </w:r>
    </w:p>
    <w:p w14:paraId="11EBB607" w14:textId="7A5D9D9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coordsToDot(the_x, scale_y.from, r);</w:t>
      </w:r>
    </w:p>
    <w:p w14:paraId="1AB2F8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changing the y </w:t>
      </w:r>
    </w:p>
    <w:p w14:paraId="5EF8A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sp.y = r.bottom - shift.y;</w:t>
      </w:r>
    </w:p>
    <w:p w14:paraId="048E66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some moves to draw the serif with length=serifsize</w:t>
      </w:r>
    </w:p>
    <w:p w14:paraId="6611B1A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-serifsize / 2);</w:t>
      </w:r>
    </w:p>
    <w:p w14:paraId="4FDA3B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0233F3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serifsize);</w:t>
      </w:r>
    </w:p>
    <w:p w14:paraId="1E0E3D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195C8381" w14:textId="74731D0A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sp.Offset(0, 4);</w:t>
      </w:r>
    </w:p>
    <w:p w14:paraId="0D2DAA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exp notation of the number</w:t>
      </w:r>
    </w:p>
    <w:p w14:paraId="36D5003C" w14:textId="7F2E0695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number = getME(the_x);</w:t>
      </w:r>
    </w:p>
    <w:p w14:paraId="2476DFB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//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default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text</w:t>
      </w:r>
    </w:p>
    <w:p w14:paraId="4BA8DF0C" w14:textId="23BF8F5F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28819F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if number ain't too long</w:t>
      </w:r>
    </w:p>
    <w:p w14:paraId="0FDAAB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(abs(number.second) &lt;= 3) {</w:t>
      </w:r>
    </w:p>
    <w:p w14:paraId="52F1E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265EE80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st.Format(L"%.4f", the_x);</w:t>
      </w:r>
    </w:p>
    <w:p w14:paraId="21F8F5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66FC1F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dc.SetTextAlign(TA_CENTER);</w:t>
      </w:r>
    </w:p>
    <w:p w14:paraId="713E6A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//show the text</w:t>
      </w:r>
    </w:p>
    <w:p w14:paraId="0292A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505B1B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522C5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the point for text</w:t>
      </w:r>
    </w:p>
    <w:p w14:paraId="09FC35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sp.Offset(30, 0);</w:t>
      </w:r>
    </w:p>
    <w:p w14:paraId="2BA7737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5204D5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st.Format(L"%.4f\u221910", number.first);</w:t>
      </w:r>
    </w:p>
    <w:p w14:paraId="1E6E18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00A0A3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2DBF56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205B05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5EEBE1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2C60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3744D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point for exponent label</w:t>
      </w:r>
    </w:p>
    <w:p w14:paraId="0FC6D1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sp.Offset(1, -5);</w:t>
      </w:r>
    </w:p>
    <w:p w14:paraId="595C2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3E449A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68D707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for exponent</w:t>
      </w:r>
    </w:p>
    <w:p w14:paraId="1C3ACE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17174B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exp to the string</w:t>
      </w:r>
    </w:p>
    <w:p w14:paraId="73CB08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number.second);</w:t>
      </w:r>
    </w:p>
    <w:p w14:paraId="4F2106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410F6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05FBF9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usual font</w:t>
      </w:r>
    </w:p>
    <w:p w14:paraId="2EB1C9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7593EF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47D9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760A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8DFA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isn't log scale</w:t>
      </w:r>
    </w:p>
    <w:p w14:paraId="1ACE95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(!is_log) { // same as with x axis</w:t>
      </w:r>
    </w:p>
    <w:p w14:paraId="02427E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step = (scale_y.to - scale_y.from) / (serifs.y);</w:t>
      </w:r>
    </w:p>
    <w:p w14:paraId="4BF3D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serifs.y; i++) {</w:t>
      </w:r>
    </w:p>
    <w:p w14:paraId="655E67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the_y = i * step + scale_y.from;</w:t>
      </w:r>
    </w:p>
    <w:p w14:paraId="71BD29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coordsToDot(scale_x.from, the_y, r);</w:t>
      </w:r>
    </w:p>
    <w:p w14:paraId="00DBB3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sp.Offset(serifsize / 2, 0);</w:t>
      </w:r>
    </w:p>
    <w:p w14:paraId="0789E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50C4C1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sp.Offset(-serifsize, 0);</w:t>
      </w:r>
    </w:p>
    <w:p w14:paraId="273639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66557B7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.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Offset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(0, -3);</w:t>
      </w:r>
    </w:p>
    <w:p w14:paraId="786F65D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64A1E2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auto number = getME(the_y);</w:t>
      </w:r>
    </w:p>
    <w:p w14:paraId="318DB2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AB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number ain't too long</w:t>
      </w:r>
    </w:p>
    <w:p w14:paraId="55A680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(abs(number.second) &lt;= 3) {</w:t>
      </w:r>
    </w:p>
    <w:p w14:paraId="6F8ADA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st.Format(L"%.4f", the_y);</w:t>
      </w:r>
    </w:p>
    <w:p w14:paraId="3CF6A6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5D5BAA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09936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30C440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sp.Offset(-10, 0);</w:t>
      </w:r>
    </w:p>
    <w:p w14:paraId="73F0E7A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st.Format(L"%.4f\u221910", number.first);</w:t>
      </w:r>
    </w:p>
    <w:p w14:paraId="7BF32F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dc.SetTextAlign(TA_RIGHT);</w:t>
      </w:r>
    </w:p>
    <w:p w14:paraId="172F8430" w14:textId="06EBF220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14EEE7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sp.Offset(1, -5);</w:t>
      </w:r>
    </w:p>
    <w:p w14:paraId="2C34E1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03BA47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1C4D5F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number.second);</w:t>
      </w:r>
    </w:p>
    <w:p w14:paraId="5F5D98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4B794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31C4B5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268E6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D63AA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scale</w:t>
      </w:r>
    </w:p>
    <w:p w14:paraId="2383EF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progression with powers of 10</w:t>
      </w:r>
    </w:p>
    <w:p w14:paraId="178D2D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start_power = floor(scale_y.from),</w:t>
      </w:r>
    </w:p>
    <w:p w14:paraId="1E077B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stop_power = ceil(scale_y.to),</w:t>
      </w:r>
    </w:p>
    <w:p w14:paraId="2029681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step_power = ceil(((double)stop_power - start_power) / (serifs.y));</w:t>
      </w:r>
    </w:p>
    <w:p w14:paraId="6F8B416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(int i = 0; i &lt;= serifs.y; i++) { // for power of 10</w:t>
      </w:r>
    </w:p>
    <w:p w14:paraId="4C57E5D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power</w:t>
      </w:r>
    </w:p>
    <w:p w14:paraId="6319BE4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current_power = i * step_power + start_power;</w:t>
      </w:r>
    </w:p>
    <w:p w14:paraId="6DA57A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0619E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y of the serif (in math coords)</w:t>
      </w:r>
    </w:p>
    <w:p w14:paraId="3C1A48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the_y = pow(10, (double)current_power);</w:t>
      </w:r>
    </w:p>
    <w:p w14:paraId="574EF5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B2D4F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in element coords</w:t>
      </w:r>
    </w:p>
    <w:p w14:paraId="6448E7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sp = coordsToDot(scale_x.from, the_y, r);</w:t>
      </w:r>
    </w:p>
    <w:p w14:paraId="5BE573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7BFF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moves to draw serif</w:t>
      </w:r>
    </w:p>
    <w:p w14:paraId="0C0CB2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sp.Offset(serifsize / 2, 0);</w:t>
      </w:r>
    </w:p>
    <w:p w14:paraId="5E23992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dc.MoveTo(sp);</w:t>
      </w:r>
    </w:p>
    <w:p w14:paraId="16B7B2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sp.Offset(-serifsize, 0);</w:t>
      </w:r>
    </w:p>
    <w:p w14:paraId="2034B0B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dc.LineTo(sp);</w:t>
      </w:r>
    </w:p>
    <w:p w14:paraId="206C73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sp.Offset(-40, -5);</w:t>
      </w:r>
    </w:p>
    <w:p w14:paraId="7B9090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F870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'10'</w:t>
      </w:r>
    </w:p>
    <w:p w14:paraId="1CF7605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CString st = L"10";</w:t>
      </w:r>
    </w:p>
    <w:p w14:paraId="593753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dc.SetTextAlign(TA_TOP);</w:t>
      </w:r>
    </w:p>
    <w:p w14:paraId="3A9C7E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20AEAE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58EF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offset, change the font</w:t>
      </w:r>
    </w:p>
    <w:p w14:paraId="36D9E7B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sp.Offset(16, -5);</w:t>
      </w:r>
    </w:p>
    <w:p w14:paraId="609AB8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dc.SelectObject(pfont);</w:t>
      </w:r>
    </w:p>
    <w:p w14:paraId="2AAED8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0B6462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power</w:t>
      </w:r>
    </w:p>
    <w:p w14:paraId="3BAF2B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st.Format(L"%d", current_power);</w:t>
      </w:r>
    </w:p>
    <w:p w14:paraId="4A35EFE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dc.SetTextAlign(TA_LEFT);</w:t>
      </w:r>
    </w:p>
    <w:p w14:paraId="12425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dc.TextOutW(sp.x, sp.y, st);</w:t>
      </w:r>
    </w:p>
    <w:p w14:paraId="153BC0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5D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normal font</w:t>
      </w:r>
    </w:p>
    <w:p w14:paraId="14E3A8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dc.SelectObject(font);</w:t>
      </w:r>
    </w:p>
    <w:p w14:paraId="7CBBF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110F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1EA92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0B6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old objects (get to the start state)</w:t>
      </w:r>
    </w:p>
    <w:p w14:paraId="23E39F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dc.SelectObject(oldfont);</w:t>
      </w:r>
    </w:p>
    <w:p w14:paraId="6E6F60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dc.SelectObject(oldpen);</w:t>
      </w:r>
    </w:p>
    <w:p w14:paraId="41CCF1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657B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remember background as painted</w:t>
      </w:r>
    </w:p>
    <w:p w14:paraId="464472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true;</w:t>
      </w:r>
    </w:p>
    <w:p w14:paraId="4AE5CC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CD511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1559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CMyGraph::drawGraph(CDC&amp; dc) {</w:t>
      </w:r>
    </w:p>
    <w:p w14:paraId="5F134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2D563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pen, select it and remember old obj</w:t>
      </w:r>
    </w:p>
    <w:p w14:paraId="4F688F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gr(BS_SOLID, 1, RGB(0, 0, 0));</w:t>
      </w:r>
    </w:p>
    <w:p w14:paraId="7966A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HGDIOBJ oldpen = dc.SelectObject(gr);</w:t>
      </w:r>
    </w:p>
    <w:p w14:paraId="730E7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04F10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the client area borders</w:t>
      </w:r>
    </w:p>
    <w:p w14:paraId="349EF6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515F9F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GetWindowRect(&amp;r);</w:t>
      </w:r>
    </w:p>
    <w:p w14:paraId="5C898D3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 = { 0,0,r.right - r.left,r.bottom - r.top };</w:t>
      </w:r>
    </w:p>
    <w:p w14:paraId="23FA7A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B32AC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bg from the bitmap</w:t>
      </w:r>
    </w:p>
    <w:p w14:paraId="4205CE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dc.BitBlt(0, 0, r.Width(), r.Height(), &amp;bgdc, 0, 0, SRCCOPY);</w:t>
      </w:r>
    </w:p>
    <w:p w14:paraId="73DAEB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7D2E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calculating area</w:t>
      </w:r>
    </w:p>
    <w:p w14:paraId="4D75B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rforf(r);</w:t>
      </w:r>
    </w:p>
    <w:p w14:paraId="391192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rforf.left += shift.x;</w:t>
      </w:r>
    </w:p>
    <w:p w14:paraId="722FB5C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rforf.bottom -= shift.y;</w:t>
      </w:r>
    </w:p>
    <w:p w14:paraId="2B5DD1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33B6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rgn for the clipping graph</w:t>
      </w:r>
    </w:p>
    <w:p w14:paraId="5FDE5E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CRgn rgnf;</w:t>
      </w:r>
    </w:p>
    <w:p w14:paraId="70D7CC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rgnf.CreateRectRgn(rforf.left, rforf.top, rforf.right, rforf.bottom);</w:t>
      </w:r>
    </w:p>
    <w:p w14:paraId="21C7E1C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dc.SelectClipRgn(&amp;rgnf);</w:t>
      </w:r>
    </w:p>
    <w:p w14:paraId="0C2E63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A7DF1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for each MathFunction like object in this graph</w:t>
      </w:r>
    </w:p>
    <w:p w14:paraId="4525BD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53DF3E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66DB5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that it's the first point</w:t>
      </w:r>
    </w:p>
    <w:p w14:paraId="29E82C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bool is_first = true;</w:t>
      </w:r>
    </w:p>
    <w:p w14:paraId="4B12F0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9F66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 for this function, and choose it</w:t>
      </w:r>
    </w:p>
    <w:p w14:paraId="6E26B78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CPen gr(BS_SOLID, 1, f-&gt;color);</w:t>
      </w:r>
    </w:p>
    <w:p w14:paraId="5E5C9E2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dc.SelectObject(gr);</w:t>
      </w:r>
    </w:p>
    <w:p w14:paraId="222BF07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B41A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dots vector</w:t>
      </w:r>
    </w:p>
    <w:p w14:paraId="3A707A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dots = f-&gt;get_points();</w:t>
      </w:r>
    </w:p>
    <w:p w14:paraId="080BD8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8083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//amount of dots</w:t>
      </w:r>
    </w:p>
    <w:p w14:paraId="6241A8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size_t dots_count = dots.size();</w:t>
      </w:r>
    </w:p>
    <w:p w14:paraId="0BE0AE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A21C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(size_t i = 0; i &lt; dots_count; i++) {</w:t>
      </w:r>
    </w:p>
    <w:p w14:paraId="771F98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22782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current dot from the dots</w:t>
      </w:r>
    </w:p>
    <w:p w14:paraId="10CB7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dot(dots[i]);</w:t>
      </w:r>
    </w:p>
    <w:p w14:paraId="689059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4D44E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(is_hist) {</w:t>
      </w:r>
    </w:p>
    <w:p w14:paraId="5FC7D4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hist column right bottom corner</w:t>
      </w:r>
    </w:p>
    <w:p w14:paraId="102F857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CPoint rb;</w:t>
      </w:r>
    </w:p>
    <w:p w14:paraId="0A2020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log scale enabled</w:t>
      </w:r>
    </w:p>
    <w:p w14:paraId="0D7AEC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(is_log) {</w:t>
      </w:r>
    </w:p>
    <w:p w14:paraId="3FE284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bottom bound as a start</w:t>
      </w:r>
    </w:p>
    <w:p w14:paraId="6FFB128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rb.y = rforf.bottom;</w:t>
      </w:r>
    </w:p>
    <w:p w14:paraId="0E02D5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DD6D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line y = 0 as a start</w:t>
      </w:r>
    </w:p>
    <w:p w14:paraId="55FDEBB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 = coordsToDot(0, 0, r);</w:t>
      </w:r>
    </w:p>
    <w:p w14:paraId="0947FED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07EB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right bound</w:t>
      </w:r>
    </w:p>
    <w:p w14:paraId="0CEECB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rb.x = dot.x + hist_width;</w:t>
      </w:r>
    </w:p>
    <w:p w14:paraId="3FF663A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59EE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(animation_in_process) {</w:t>
      </w:r>
    </w:p>
    <w:p w14:paraId="17287F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recalc coords according to phase</w:t>
      </w:r>
    </w:p>
    <w:p w14:paraId="07BBF6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dot.y = rb.y-recalcDotForAnimation(rb.y-dot.y);</w:t>
      </w:r>
    </w:p>
    <w:p w14:paraId="50DB1F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1675A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</w:p>
    <w:p w14:paraId="74FCF55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column drawing</w:t>
      </w:r>
    </w:p>
    <w:p w14:paraId="275D63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rect = { dot.x,dot.y,rb.x,rb.y };</w:t>
      </w:r>
    </w:p>
    <w:p w14:paraId="44CB6A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dc.FillSolidRect(&amp;rect, f-&gt;color);</w:t>
      </w:r>
    </w:p>
    <w:p w14:paraId="4ACECE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not hist</w:t>
      </w:r>
    </w:p>
    <w:p w14:paraId="7AD3779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(is_first) {</w:t>
      </w:r>
    </w:p>
    <w:p w14:paraId="1D9F6C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dc.MoveTo(dot);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//just move here not draw the line</w:t>
      </w:r>
    </w:p>
    <w:p w14:paraId="0811DD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is_first = false;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not first</w:t>
      </w:r>
    </w:p>
    <w:p w14:paraId="3078403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04395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dc.LineTo(dot);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line</w:t>
      </w:r>
    </w:p>
    <w:p w14:paraId="0BD4F3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39E39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current phase means to stop drawing</w:t>
      </w:r>
    </w:p>
    <w:p w14:paraId="1F021EEB" w14:textId="2F68D0FF" w:rsidR="008F293C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r w:rsidR="008F293C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animation_in_process &amp;&amp;</w:t>
      </w:r>
    </w:p>
    <w:p w14:paraId="68219589" w14:textId="243EF9CE" w:rsidR="00D14FE8" w:rsidRPr="00D14FE8" w:rsidRDefault="00D14FE8" w:rsidP="008F293C">
      <w:pPr>
        <w:spacing w:after="160" w:line="240" w:lineRule="auto"/>
        <w:ind w:left="2832"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 &gt; dots_count * pow(dots_count, current_animation_phase - 1)) {</w:t>
      </w:r>
    </w:p>
    <w:p w14:paraId="6B7291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break; // stop drawing</w:t>
      </w:r>
    </w:p>
    <w:p w14:paraId="254292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6042B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90DB0C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D444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F692E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restore dc state</w:t>
      </w:r>
    </w:p>
    <w:p w14:paraId="1139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dc.SelectObject(oldpen);</w:t>
      </w:r>
    </w:p>
    <w:p w14:paraId="58C2C6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CRgn rgn;</w:t>
      </w:r>
    </w:p>
    <w:p w14:paraId="435844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rgn.CreateRectRgn(r.left, r.top, r.right, r.bottom);</w:t>
      </w:r>
    </w:p>
    <w:p w14:paraId="2C48E0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dc.SelectClipRgn(&amp;rgn);</w:t>
      </w:r>
    </w:p>
    <w:p w14:paraId="02EBC8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2A65EC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371475" w14:textId="7DA3CFB9" w:rsidR="009010B7" w:rsidRDefault="009010B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13188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CMyGraph::draw(CDC&amp; dc) {</w:t>
      </w:r>
    </w:p>
    <w:p w14:paraId="2FEC7B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area</w:t>
      </w:r>
    </w:p>
    <w:p w14:paraId="1E3B24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5DFBF7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2646D8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EEC3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 isn't done</w:t>
      </w:r>
    </w:p>
    <w:p w14:paraId="10DE92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(!graph_is_done) {</w:t>
      </w:r>
    </w:p>
    <w:p w14:paraId="45B804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bgdc doesn't exist</w:t>
      </w:r>
    </w:p>
    <w:p w14:paraId="3F9005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(!bgdc) {</w:t>
      </w:r>
    </w:p>
    <w:p w14:paraId="13376D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50803A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bgdc.CreateCompatibleDC(&amp;dc);</w:t>
      </w:r>
    </w:p>
    <w:p w14:paraId="625F2B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bg_bmp.CreateCompatibleBitmap(&amp;dc, r.Width(), r.Height());</w:t>
      </w:r>
    </w:p>
    <w:p w14:paraId="781365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old_bmp = bgdc.SelectObject(bg_bmp);</w:t>
      </w:r>
    </w:p>
    <w:p w14:paraId="1B333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5F8D89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9A91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bg isn't done</w:t>
      </w:r>
    </w:p>
    <w:p w14:paraId="72D6F5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(!background_calculated) {</w:t>
      </w:r>
    </w:p>
    <w:p w14:paraId="3B9FAA8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bg</w:t>
      </w:r>
    </w:p>
    <w:p w14:paraId="775D27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drawBg(bgdc);</w:t>
      </w:r>
    </w:p>
    <w:p w14:paraId="4BC31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72536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graph_dc doesn't exist</w:t>
      </w:r>
    </w:p>
    <w:p w14:paraId="09A1A3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(!graph_dc) {</w:t>
      </w:r>
    </w:p>
    <w:p w14:paraId="1901E3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7882EB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graph_dc.CreateCompatibleDC(&amp;dc);</w:t>
      </w:r>
    </w:p>
    <w:p w14:paraId="5193E9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graph.CreateCompatibleBitmap(&amp;dc, r.Width(), r.Height());</w:t>
      </w:r>
    </w:p>
    <w:p w14:paraId="327671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old_g_bmp = graph_dc.SelectObject(graph);</w:t>
      </w:r>
    </w:p>
    <w:p w14:paraId="04F779D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5092C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//draw the graph</w:t>
      </w:r>
    </w:p>
    <w:p w14:paraId="6BF57C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drawGraph(graph_dc);</w:t>
      </w:r>
    </w:p>
    <w:p w14:paraId="43C7AD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E683EB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to passed as param dc</w:t>
      </w:r>
    </w:p>
    <w:p w14:paraId="603B59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dc.BitBlt(0, 0, r.Width(), r.Height(), &amp;graph_dc, 0, 0, SRCCOPY);</w:t>
      </w:r>
    </w:p>
    <w:p w14:paraId="5FE1E3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7F263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8DB370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int CMyGraph::recalcDotForAnimation(int h) {</w:t>
      </w:r>
    </w:p>
    <w:p w14:paraId="7CDA3F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check invalid values</w:t>
      </w:r>
    </w:p>
    <w:p w14:paraId="5BC4559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&lt; 0) { return 0; }</w:t>
      </w:r>
    </w:p>
    <w:p w14:paraId="161569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== 0) { return h; }</w:t>
      </w:r>
    </w:p>
    <w:p w14:paraId="4E6F3C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calculate new h</w:t>
      </w:r>
    </w:p>
    <w:p w14:paraId="1C6864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 *= pow(h, current_animation_phase - 1);</w:t>
      </w:r>
    </w:p>
    <w:p w14:paraId="6BE2AF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h;</w:t>
      </w:r>
    </w:p>
    <w:p w14:paraId="72690BE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2FB64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148A80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CMyGraph::CMyGraph()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default constructors call</w:t>
      </w:r>
    </w:p>
    <w:p w14:paraId="1B61F24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:CStatic(),</w:t>
      </w:r>
    </w:p>
    <w:p w14:paraId="17974A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scale_x(), scale_y() {</w:t>
      </w:r>
    </w:p>
    <w:p w14:paraId="22102F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204393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7136E0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CMyGraph::~CMyGraph() {</w:t>
      </w:r>
    </w:p>
    <w:p w14:paraId="1F712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dc's state restoring</w:t>
      </w:r>
    </w:p>
    <w:p w14:paraId="5354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bgdc.SelectObject(old_bmp);</w:t>
      </w:r>
    </w:p>
    <w:p w14:paraId="5E91FB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graph_dc.SelectObject(old_g_bmp);</w:t>
      </w:r>
    </w:p>
    <w:p w14:paraId="215ECA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C862E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2BD25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D4F4C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6463E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CEA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522D2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message processing loop</w:t>
      </w:r>
    </w:p>
    <w:p w14:paraId="03E6D1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BEGIN_MESSAGE_MAP(CMyGraph, CStatic)</w:t>
      </w:r>
    </w:p>
    <w:p w14:paraId="48FA80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ON_WM_PAINT()</w:t>
      </w:r>
    </w:p>
    <w:p w14:paraId="4D18E7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END_MESSAGE_MAP()</w:t>
      </w:r>
    </w:p>
    <w:p w14:paraId="4F782DC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80A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2FBD8C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B90B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0CAD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CMyGraph::OnPaint() {</w:t>
      </w:r>
    </w:p>
    <w:p w14:paraId="117AAF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just draw it</w:t>
      </w:r>
    </w:p>
    <w:p w14:paraId="2A9E3D8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CPaintDC dc(this);</w:t>
      </w:r>
    </w:p>
    <w:p w14:paraId="13AABC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draw(dc);</w:t>
      </w:r>
    </w:p>
    <w:p w14:paraId="1807D86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004D0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3BA52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DF92D37" w14:textId="7D384AFB" w:rsidR="00BE7FB4" w:rsidRDefault="00BE7FB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B4863D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 setters,</w:t>
      </w:r>
    </w:p>
    <w:p w14:paraId="332BB0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they set states (graph_is done, background calculated)</w:t>
      </w:r>
    </w:p>
    <w:p w14:paraId="2E189C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according to changes</w:t>
      </w:r>
    </w:p>
    <w:p w14:paraId="013F4C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46B5D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CMyGraph::setScale(double x_from, double x_to, double y_from, double y_to) {</w:t>
      </w:r>
    </w:p>
    <w:p w14:paraId="55E768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(x_from != scale_x.from || x_to != scale_x.to || y_from != scale_y.from || y_to != scale_y.to) {</w:t>
      </w:r>
    </w:p>
    <w:p w14:paraId="29A4DD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34D7EC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AA7BA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FAB7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this-&gt;scale_x = { x_from,x_to };</w:t>
      </w:r>
    </w:p>
    <w:p w14:paraId="20D027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this-&gt;scale_y = { y_from,y_to };</w:t>
      </w:r>
    </w:p>
    <w:p w14:paraId="6C78E66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752B4A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f-&gt;setScale(x_from, x_to, y_from, y_to);</w:t>
      </w:r>
    </w:p>
    <w:p w14:paraId="18E5E30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6434C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ED2E7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11E9C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CMyGraph::setStep(int step_) {</w:t>
      </w:r>
    </w:p>
    <w:p w14:paraId="764130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(this-&gt;step != step) {</w:t>
      </w:r>
    </w:p>
    <w:p w14:paraId="3DE62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41D5CA2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1B883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r;</w:t>
      </w:r>
    </w:p>
    <w:p w14:paraId="5E987B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GetClientRect(&amp;r);</w:t>
      </w:r>
    </w:p>
    <w:p w14:paraId="1AD4D5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step = step_ * (scale_x.to - scale_x.from) / (r.right - r.left);</w:t>
      </w:r>
    </w:p>
    <w:p w14:paraId="7209D8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this-&gt;step = step_;</w:t>
      </w:r>
    </w:p>
    <w:p w14:paraId="7EC39B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3132C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f-&gt;setStep(step);</w:t>
      </w:r>
    </w:p>
    <w:p w14:paraId="04DB72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1BD228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FE383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64A8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CMyGraph::setRect(RECT r) {</w:t>
      </w:r>
    </w:p>
    <w:p w14:paraId="0440F5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r.bottom -= shift.y;</w:t>
      </w:r>
    </w:p>
    <w:p w14:paraId="4B27CD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r.left += shift.x;</w:t>
      </w:r>
    </w:p>
    <w:p w14:paraId="51078F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2A2637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f-&gt;setRect(r);</w:t>
      </w:r>
    </w:p>
    <w:p w14:paraId="173851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6A5F4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7A71E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136F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CMyGraph::setLog(bool b) {</w:t>
      </w:r>
    </w:p>
    <w:p w14:paraId="23E7B6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(b != is_log) {</w:t>
      </w:r>
    </w:p>
    <w:p w14:paraId="0B51CC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C28EA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28A79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F7FC5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this-&gt;is_log = b;</w:t>
      </w:r>
    </w:p>
    <w:p w14:paraId="23CE1B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34F8CEC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f-&gt;setLog(b);</w:t>
      </w:r>
    </w:p>
    <w:p w14:paraId="48208D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3EC69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3FA1F6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36BB1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CMyGraph::setNotCalculated() {</w:t>
      </w:r>
    </w:p>
    <w:p w14:paraId="1573CC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166C20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4D2AA5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(MathFunction* f : functions) {</w:t>
      </w:r>
    </w:p>
    <w:p w14:paraId="782A99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f-&gt;setNotCalculated();</w:t>
      </w:r>
    </w:p>
    <w:p w14:paraId="156111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D965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A08E7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A5C4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CMyGraph::setBgColor(COLORREF col) {</w:t>
      </w:r>
    </w:p>
    <w:p w14:paraId="6C6DB34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(col != bg_color) {</w:t>
      </w:r>
    </w:p>
    <w:p w14:paraId="4784C7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4BE63F4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background_calculated = false;</w:t>
      </w:r>
    </w:p>
    <w:p w14:paraId="5B15A4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bg_color = col;</w:t>
      </w:r>
    </w:p>
    <w:p w14:paraId="68655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399DD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0E4E2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7DEF5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void CMyGraph::setAnimState(bool state) {</w:t>
      </w:r>
    </w:p>
    <w:p w14:paraId="7F81B2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current_animation_phase = 0;</w:t>
      </w:r>
    </w:p>
    <w:p w14:paraId="2DA3D52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animation_in_process = state;</w:t>
      </w:r>
    </w:p>
    <w:p w14:paraId="013504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9F39EBE" w14:textId="3D21B65A" w:rsidR="00356198" w:rsidRDefault="0035619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21DE0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void CMyGraph::setColumnsCount(int N) {</w:t>
      </w:r>
    </w:p>
    <w:p w14:paraId="0F48CE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CRect r;</w:t>
      </w:r>
    </w:p>
    <w:p w14:paraId="77218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GetClientRect(r);</w:t>
      </w:r>
    </w:p>
    <w:p w14:paraId="5C9A15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w = ceil((float)(r.Width() - shift.x) / N);</w:t>
      </w:r>
    </w:p>
    <w:p w14:paraId="1E36544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(w == hist_width) { return; }</w:t>
      </w:r>
    </w:p>
    <w:p w14:paraId="254B8CF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graph_is_done = false;</w:t>
      </w:r>
    </w:p>
    <w:p w14:paraId="5E6BDE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hist_width = w;</w:t>
      </w:r>
    </w:p>
    <w:p w14:paraId="6B5267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35208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0BF0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just a getter</w:t>
      </w:r>
    </w:p>
    <w:p w14:paraId="1E1662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COLORREF CMyGraph::getBgColor() {</w:t>
      </w:r>
    </w:p>
    <w:p w14:paraId="5BCE8A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bg_color;</w:t>
      </w:r>
    </w:p>
    <w:p w14:paraId="1DA2E4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Calculator.h</w:t>
      </w:r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"CMyGraph.h"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dlg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timer_id = 12345654;</w:t>
      </w:r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timer_delay = 40;</w:t>
      </w:r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name="pParent"&gt;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Calculator(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~Calculator();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init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OnInitDialog();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UpdateCalculatorParams();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dft;</w:t>
      </w:r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graph_signal;</w:t>
      </w:r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graph_DFT;</w:t>
      </w:r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slider_samples;</w:t>
      </w:r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slider_step;</w:t>
      </w:r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edit_a;</w:t>
      </w:r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edit_m;</w:t>
      </w:r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edit_f;</w:t>
      </w:r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edit_x_f;</w:t>
      </w:r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edit_x_t;</w:t>
      </w:r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edit_y_f;</w:t>
      </w:r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edit_y_t;</w:t>
      </w:r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edit_y_dft_f;</w:t>
      </w:r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edit_y_dft_t;</w:t>
      </w:r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592E70" w14:textId="2E35BE83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cb_is_dft_log;</w:t>
      </w:r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cb_anim;</w:t>
      </w:r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bg_cp;</w:t>
      </w:r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signal_cp;</w:t>
      </w:r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dft_cp;</w:t>
      </w:r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text_slider_samples;</w:t>
      </w:r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IDD_Calculator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DoDataExchange(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ResetColorPickers();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ResetInputData();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OnBnClickedButtonUpdate();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OnBnClickedButtonreset();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OnBnClickedButtonSaveGr();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OnBnClickedCheckislogscale();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OnBnClickedCheckislogscale2();</w:t>
      </w:r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OnMouseMove(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OnTimer(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OnSysCommand(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OnHScroll(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33C82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537946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6E9A1C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293F05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CBD12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2335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68D137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"pch.h"</w:t>
      </w:r>
    </w:p>
    <w:p w14:paraId="3D4176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"coursework.h"</w:t>
      </w:r>
    </w:p>
    <w:p w14:paraId="13778D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"BeautyLib.h"</w:t>
      </w:r>
    </w:p>
    <w:p w14:paraId="6C7D8C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"Calculator.h"</w:t>
      </w:r>
    </w:p>
    <w:p w14:paraId="277C1D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"afxdialogex.h"</w:t>
      </w:r>
    </w:p>
    <w:p w14:paraId="5F731C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1229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&lt;initguid.h&gt;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guids</w:t>
      </w:r>
    </w:p>
    <w:p w14:paraId="79DA067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&lt;cassert&gt;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3C370C8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&lt;cmath&gt;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 math functions as log, pow, etc</w:t>
      </w:r>
    </w:p>
    <w:p w14:paraId="26E75B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A83EC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guids for image codecs</w:t>
      </w:r>
    </w:p>
    <w:p w14:paraId="157DED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DEFINE_GUID(ImageFormatBMP, 0xb96b3cab, 0x0728, 0x11d3, 0x9d,</w:t>
      </w:r>
    </w:p>
    <w:p w14:paraId="1B0590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F9746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DEFINE_GUID(ImageFormatJPEG, 0xb96b3cae, 0x0728, 0x11d3, 0x9d,</w:t>
      </w:r>
    </w:p>
    <w:p w14:paraId="297660C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D6B723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DEFINE_GUID(ImageFormatPNG, 0xb96b3caf, 0x0728, 0x11d3, 0x9d,</w:t>
      </w:r>
    </w:p>
    <w:p w14:paraId="5E0932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21ED8F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DEFINE_GUID(ImageFormatGIF, 0xb96b3cb0, 0x0728, 0x11d3, 0x9d,</w:t>
      </w:r>
    </w:p>
    <w:p w14:paraId="31A322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A604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B3A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18CDA22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IMPLEMENT_DYNAMIC(Calculator, CDialogEx)</w:t>
      </w:r>
    </w:p>
    <w:p w14:paraId="23D172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2DFF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Calculator::Calculator(CWnd* pParent /*=nullptr*/)</w:t>
      </w:r>
    </w:p>
    <w:p w14:paraId="40B994C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: CDialogEx(IDD_Calculator, pParent),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2A8DBEA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signal(),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SignalFunction default constructor</w:t>
      </w:r>
    </w:p>
    <w:p w14:paraId="1AD8127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dft()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DFTFunction default constructor</w:t>
      </w:r>
    </w:p>
    <w:p w14:paraId="6E4A2EF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dft.set_signal(&amp;signal);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function for dft object</w:t>
      </w:r>
    </w:p>
    <w:p w14:paraId="2EF950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D9C332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63A26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Calculator::~Calculator()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755B3D6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850C59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9B5E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BOOL Calculator::OnInitDialog() {</w:t>
      </w:r>
    </w:p>
    <w:p w14:paraId="388557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6E7AED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graph_signal.SubclassDlgItem(IDC_STATIC_graph, this);</w:t>
      </w:r>
    </w:p>
    <w:p w14:paraId="7CEB52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graph_DFT.SubclassDlgItem(IDC_STATIC_graph2, this);</w:t>
      </w:r>
    </w:p>
    <w:p w14:paraId="6AD2DF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bg_cp.SubclassDlgItem(IDC_MFCCOLORBUTTON_BG, this);</w:t>
      </w:r>
    </w:p>
    <w:p w14:paraId="36D04C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signal_cp.SubclassDlgItem(IDC_MFCCOLORBUTTON_SIGNAL, this);</w:t>
      </w:r>
    </w:p>
    <w:p w14:paraId="700C0B7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dft_cp.SubclassDlgItem(IDC_MFCCOLORBUTTON_DCF, this);</w:t>
      </w:r>
    </w:p>
    <w:p w14:paraId="19220C1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slider_step.SubclassDlgItem(IDC_SLIDER_STEP, this);</w:t>
      </w:r>
    </w:p>
    <w:p w14:paraId="4A357E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slider_samples.SubclassDlgItem(IDC_SLIDER_SAMPLES, this);</w:t>
      </w:r>
    </w:p>
    <w:p w14:paraId="013A5A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text_slider_samples.SubclassDlgItem(IDC_STATIC_SAMPLES, this);</w:t>
      </w:r>
    </w:p>
    <w:p w14:paraId="369CE8D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cb_is_dft_log.SubclassDlgItem(IDC_CHECK_is_log_scale2, this);</w:t>
      </w:r>
    </w:p>
    <w:p w14:paraId="3C9DEE6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cb_anim.SubclassDlgItem(IDC_CHECK_ANIM, this);</w:t>
      </w:r>
    </w:p>
    <w:p w14:paraId="11CED5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edit_a.SubclassDlgItem(IDC_EDIT_param_a, this);</w:t>
      </w:r>
    </w:p>
    <w:p w14:paraId="46EF0B8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edit_m.SubclassDlgItem(IDC_EDIT_param_m, this);</w:t>
      </w:r>
    </w:p>
    <w:p w14:paraId="5B98F8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edit_f.SubclassDlgItem(IDC_EDIT_param_f, this);</w:t>
      </w:r>
    </w:p>
    <w:p w14:paraId="1679A0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edit_x_f.SubclassDlgItem(IDC_EDIT_xscale_from, this);</w:t>
      </w:r>
    </w:p>
    <w:p w14:paraId="5306672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edit_x_t.SubclassDlgItem(IDC_EDIT_xscale_to, this);</w:t>
      </w:r>
    </w:p>
    <w:p w14:paraId="37B05F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edit_y_f.SubclassDlgItem(IDC_EDIT_yscale_from, this);</w:t>
      </w:r>
    </w:p>
    <w:p w14:paraId="044E34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edit_y_t.SubclassDlgItem(IDC_EDIT_yscale_to, this);</w:t>
      </w:r>
    </w:p>
    <w:p w14:paraId="47431C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edit_y_dft_t.SubclassDlgItem(IDC_EDIT_yscale_to2, this);</w:t>
      </w:r>
    </w:p>
    <w:p w14:paraId="74A390B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edit_y_dft_f.SubclassDlgItem(IDC_EDIT_yscale_from2, this);</w:t>
      </w:r>
    </w:p>
    <w:p w14:paraId="41F2DB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C85C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range of the slider</w:t>
      </w:r>
    </w:p>
    <w:p w14:paraId="4D9EE67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slider_step.SetRangeMin(1);</w:t>
      </w:r>
    </w:p>
    <w:p w14:paraId="63FC6A2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slider_step.SetRangeMax(10);</w:t>
      </w:r>
    </w:p>
    <w:p w14:paraId="65821F5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slider_samples.SetRangeMin(100);</w:t>
      </w:r>
    </w:p>
    <w:p w14:paraId="4BF9CC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slider_samples.SetRangeMax(1000);</w:t>
      </w:r>
    </w:p>
    <w:p w14:paraId="491B17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4EDC8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7F6F0C5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cb_anim.SetCheck(1);</w:t>
      </w:r>
    </w:p>
    <w:p w14:paraId="62397B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5661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56ED9E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74F6168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FCC0B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71D36D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159A1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72C519E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edit_a.SetFocus();</w:t>
      </w:r>
    </w:p>
    <w:p w14:paraId="0E80946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CB193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0B92A0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</w:p>
    <w:p w14:paraId="1317D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</w:t>
      </w:r>
    </w:p>
    <w:p w14:paraId="14E722B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2BF2E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for the MathFunction s</w:t>
      </w:r>
    </w:p>
    <w:p w14:paraId="6B11ECF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29BBCA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signal.setDefinitionScope(-std::numeric_limits&lt;double&gt;::infinity(), std::numeric_limits&lt;double&gt;::infinity());</w:t>
      </w:r>
    </w:p>
    <w:p w14:paraId="245EC3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signal.setLog(0);</w:t>
      </w:r>
    </w:p>
    <w:p w14:paraId="6284C09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graph_signal.setLog(0);</w:t>
      </w:r>
    </w:p>
    <w:p w14:paraId="19DC984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graph_signal.functions.push_back(&amp;signal);</w:t>
      </w:r>
    </w:p>
    <w:p w14:paraId="3EC9A8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graph_signal.is_hist = false;</w:t>
      </w:r>
    </w:p>
    <w:p w14:paraId="595A49A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dft.setDefinitionScope(-std::numeric_limits&lt;double&gt;::infinity(), std::numeric_limits&lt;double&gt;::infinity());</w:t>
      </w:r>
    </w:p>
    <w:p w14:paraId="77C939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graph_DFT.functions.push_back(&amp;dft);</w:t>
      </w:r>
    </w:p>
    <w:p w14:paraId="7DAEF00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graph_DFT.is_hist = true;</w:t>
      </w:r>
    </w:p>
    <w:p w14:paraId="3B3B66B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DFF4B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BBC4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706D7E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CMenu* pSysMenu = GetSystemMenu(FALSE);</w:t>
      </w:r>
    </w:p>
    <w:p w14:paraId="33AAEE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(pSysMenu != nullptr) {</w:t>
      </w:r>
    </w:p>
    <w:p w14:paraId="3F817C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strSaveMenu = L"Сохранить как";</w:t>
      </w:r>
    </w:p>
    <w:p w14:paraId="659B20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(!strSaveMenu.IsEmpty()) {</w:t>
      </w:r>
    </w:p>
    <w:p w14:paraId="0B38A1B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pSysMenu-&gt;AppendMenu(MF_SEPARATOR);</w:t>
      </w:r>
    </w:p>
    <w:p w14:paraId="169FA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pSysMenu-&gt;AppendMenu(MF_STRING, IDD_Calculator, strSaveMenu);</w:t>
      </w:r>
    </w:p>
    <w:p w14:paraId="0528C5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1AE1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35E8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return 0;</w:t>
      </w:r>
    </w:p>
    <w:p w14:paraId="3B5E9B2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7737B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927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Calculator::UpdateCalculatorParams() {</w:t>
      </w:r>
    </w:p>
    <w:p w14:paraId="4B59869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448C5C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57C047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70EEC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a_s;</w:t>
      </w:r>
    </w:p>
    <w:p w14:paraId="3585BE2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edit_a.GetWindowTextW(a_s);</w:t>
      </w:r>
    </w:p>
    <w:p w14:paraId="66DBF6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_wtof(a_s);</w:t>
      </w:r>
    </w:p>
    <w:p w14:paraId="1F96A3E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1BBC6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m_s;</w:t>
      </w:r>
    </w:p>
    <w:p w14:paraId="501868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edit_m.GetWindowTextW(m_s);</w:t>
      </w:r>
    </w:p>
    <w:p w14:paraId="5375A9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_wtof(m_s);</w:t>
      </w:r>
    </w:p>
    <w:p w14:paraId="63FE9F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273B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f_s;</w:t>
      </w:r>
    </w:p>
    <w:p w14:paraId="0E3523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edit_f.GetWindowTextW(f_s);</w:t>
      </w:r>
    </w:p>
    <w:p w14:paraId="278FFC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_wtof(f_s);</w:t>
      </w:r>
    </w:p>
    <w:p w14:paraId="59D4B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CFBEF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x_from_s;</w:t>
      </w:r>
    </w:p>
    <w:p w14:paraId="6FDE295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edit_x_f.GetWindowTextW(x_from_s);</w:t>
      </w:r>
    </w:p>
    <w:p w14:paraId="38E451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x_from = _wtof(x_from_s);</w:t>
      </w:r>
    </w:p>
    <w:p w14:paraId="2A101C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72D4A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x_to_s;</w:t>
      </w:r>
    </w:p>
    <w:p w14:paraId="2F807D5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edit_x_t.GetWindowTextW(x_to_s);</w:t>
      </w:r>
    </w:p>
    <w:p w14:paraId="6F547D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x_to = _wtof(x_to_s);</w:t>
      </w:r>
    </w:p>
    <w:p w14:paraId="175688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C608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y_from_s;</w:t>
      </w:r>
    </w:p>
    <w:p w14:paraId="614B69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edit_y_f.GetWindowTextW(y_from_s);</w:t>
      </w:r>
    </w:p>
    <w:p w14:paraId="2509D8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 = _wtof(y_from_s);</w:t>
      </w:r>
    </w:p>
    <w:p w14:paraId="05BF1E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FF8B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y_to_s;</w:t>
      </w:r>
    </w:p>
    <w:p w14:paraId="599E2F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edit_y_t.GetWindowTextW(y_to_s);</w:t>
      </w:r>
    </w:p>
    <w:p w14:paraId="2488C9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 = _wtof(y_to_s);</w:t>
      </w:r>
    </w:p>
    <w:p w14:paraId="2E9E86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A46B6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CString y_from2_s;</w:t>
      </w:r>
    </w:p>
    <w:p w14:paraId="48B9780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edit_y_dft_f.GetWindowTextW(y_from2_s);</w:t>
      </w:r>
    </w:p>
    <w:p w14:paraId="0E3F93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_wtof(y_from2_s);</w:t>
      </w:r>
    </w:p>
    <w:p w14:paraId="381A68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1E3CD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y_to2_s;</w:t>
      </w:r>
    </w:p>
    <w:p w14:paraId="6B10B2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edit_y_dft_t.GetWindowTextW(y_to2_s);</w:t>
      </w:r>
    </w:p>
    <w:p w14:paraId="7A9F09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_wtof(y_to2_s);</w:t>
      </w:r>
    </w:p>
    <w:p w14:paraId="423AFB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C61BD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lower bound is more then high one</w:t>
      </w:r>
    </w:p>
    <w:p w14:paraId="2A280E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(x_from &gt;= x_to || y_from &gt; y_to || y_from2 &gt; y_to2) {</w:t>
      </w:r>
    </w:p>
    <w:p w14:paraId="5DBC8D7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258BA2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AfxMessageBox(_T("Невозможный масштаб"), MB_OK | MB_ICONERROR);</w:t>
      </w:r>
    </w:p>
    <w:p w14:paraId="78EFE3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260470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134F08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01D31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0B45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there is no empty fields</w:t>
      </w:r>
    </w:p>
    <w:p w14:paraId="326B032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(a_s != "" &amp;&amp; m_s != "" &amp;&amp; f_s != "" &amp;&amp; x_from_s != "" &amp;&amp; x_to_s != "" &amp;&amp; y_from_s != "" &amp;&amp; y_to_s != "") {</w:t>
      </w:r>
    </w:p>
    <w:p w14:paraId="4E63F3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6E94C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coefs</w:t>
      </w:r>
    </w:p>
    <w:p w14:paraId="0C4D81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 *= 1e7;</w:t>
      </w:r>
    </w:p>
    <w:p w14:paraId="1475F59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*= 1e7;</w:t>
      </w:r>
    </w:p>
    <w:p w14:paraId="0C5C61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 *= 1e-4;</w:t>
      </w:r>
    </w:p>
    <w:p w14:paraId="4F0F80F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 *= 1e-4;</w:t>
      </w:r>
    </w:p>
    <w:p w14:paraId="20D2E0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BF38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60BB72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signal.set_a(a);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signal.set_f(f);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signal.set_m(m);</w:t>
      </w:r>
    </w:p>
    <w:p w14:paraId="12373D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dft.set_a(a);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dft.set_f(f);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dft.set_m(m);</w:t>
      </w:r>
    </w:p>
    <w:p w14:paraId="6C2D5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4A9A5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F09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2F7679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x_from_dft = 0,</w:t>
      </w:r>
    </w:p>
    <w:p w14:paraId="384E0A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x_to_dft = 1e7;</w:t>
      </w:r>
    </w:p>
    <w:p w14:paraId="24F7EF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log </w:t>
      </w:r>
    </w:p>
    <w:p w14:paraId="56B3D1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</w:t>
      </w:r>
    </w:p>
    <w:p w14:paraId="4B85EB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negative log scale</w:t>
      </w:r>
    </w:p>
    <w:p w14:paraId="6BB55C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27ACE8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AfxMessageBox(_T("Отрицательные границы логарифмического масштаба"), MB_OK | MB_ICONERROR);</w:t>
      </w:r>
    </w:p>
    <w:p w14:paraId="2F6A62C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1F5C08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CEE1A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23B4C6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log10(y_from2), log10(y_to2));</w:t>
      </w:r>
    </w:p>
    <w:p w14:paraId="693F349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8D1E9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680A53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graph_DFT.setScale(x_from_dft, x_to_dft, y_from2, y_to2);</w:t>
      </w:r>
    </w:p>
    <w:p w14:paraId="6F42435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1F8E0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graph_signal.setScale(x_from, x_to, y_from, y_to);</w:t>
      </w:r>
    </w:p>
    <w:p w14:paraId="41982F0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065212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r;</w:t>
      </w:r>
    </w:p>
    <w:p w14:paraId="15A5B0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1076E8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graph_signal.GetClientRect(r);</w:t>
      </w:r>
    </w:p>
    <w:p w14:paraId="3CB913E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3D5C4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(amount of pixels between two nearest</w:t>
      </w:r>
    </w:p>
    <w:p w14:paraId="040A2E6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15A386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step = slider_step.GetPos();</w:t>
      </w:r>
    </w:p>
    <w:p w14:paraId="3D774E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12F5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637086B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graph_signal.setStep(step);</w:t>
      </w:r>
    </w:p>
    <w:p w14:paraId="6EEC24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graph_DFT.setStep(step);</w:t>
      </w:r>
    </w:p>
    <w:p w14:paraId="743186D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graph_signal.setRect(r);</w:t>
      </w:r>
    </w:p>
    <w:p w14:paraId="2B0F6D2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graph_DFT.GetClientRect(r);</w:t>
      </w:r>
    </w:p>
    <w:p w14:paraId="09DC4D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graph_DFT.setRect(r);</w:t>
      </w:r>
    </w:p>
    <w:p w14:paraId="639C1EF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5CCA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DBEBE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int N = slider_samples.GetPos();</w:t>
      </w:r>
    </w:p>
    <w:p w14:paraId="59A2771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dft.set_samples_amount(N);</w:t>
      </w:r>
    </w:p>
    <w:p w14:paraId="48C00EE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signal.set_samples_amount(N);</w:t>
      </w:r>
    </w:p>
    <w:p w14:paraId="0B0810A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graph_DFT.setColumnsCount(N);</w:t>
      </w:r>
    </w:p>
    <w:p w14:paraId="4F72B5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B4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272A5D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graph_DFT.setLog(cb_is_dft_log.GetCheck() == 1);</w:t>
      </w:r>
    </w:p>
    <w:p w14:paraId="1F5C26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2AF39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63CFD20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graph_signal.setBgColor(bg_cp.GetColor());</w:t>
      </w:r>
    </w:p>
    <w:p w14:paraId="36B93F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graph_DFT.setBgColor(bg_cp.GetColor());</w:t>
      </w:r>
    </w:p>
    <w:p w14:paraId="7BB837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graph_signal.functions[0]-&gt;setColor(signal_cp.GetColor());</w:t>
      </w:r>
    </w:p>
    <w:p w14:paraId="654160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graph_DFT.functions[0]-&gt;setColor(dft_cp.GetColor());</w:t>
      </w:r>
    </w:p>
    <w:p w14:paraId="1817759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07B82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5E30081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p;</w:t>
      </w:r>
    </w:p>
    <w:p w14:paraId="73B2E0A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 = GetDlgItem(IDC_STATIC_signal);</w:t>
      </w:r>
    </w:p>
    <w:p w14:paraId="306124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19B03E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signal;</w:t>
      </w:r>
    </w:p>
    <w:p w14:paraId="194BDE5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signal.Format(L"x(t) = %s\u2219sin(2π(%s + %s\u2219t)\u2219t)",</w:t>
      </w:r>
    </w:p>
    <w:p w14:paraId="0E9E6AF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beautifulRepresentation(a, 2, 2),</w:t>
      </w:r>
    </w:p>
    <w:p w14:paraId="6E7AE6D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beautifulRepresentation(f, 2, 2),</w:t>
      </w:r>
    </w:p>
    <w:p w14:paraId="7BF5AC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beautifulRepresentation(m, 2, 2)</w:t>
      </w:r>
    </w:p>
    <w:p w14:paraId="1ADEFD3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77A587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p-&gt;SetWindowTextW(signal);</w:t>
      </w:r>
    </w:p>
    <w:p w14:paraId="2447E1B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AA1F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88BB9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 // empty elements were found</w:t>
      </w:r>
    </w:p>
    <w:p w14:paraId="41923E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formetted string to it</w:t>
      </w:r>
    </w:p>
    <w:p w14:paraId="227FB3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 = GetDlgItem(IDC_STATIC_signal);</w:t>
      </w:r>
    </w:p>
    <w:p w14:paraId="181754A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p-&gt;SetWindowTextW(_T("x(t) = a\u2219sin(2\u03c0(f + mt)\u2219t")); }</w:t>
      </w:r>
    </w:p>
    <w:p w14:paraId="52185C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0BAAD4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AfxMessageBox(_T("Недостаточно параметров"), MB_OK | MB_ICONERROR);</w:t>
      </w:r>
    </w:p>
    <w:p w14:paraId="33A4D0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E7B1E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7A0D8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756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Calculator::DoDataExchange(CDataExchange* pDX) {</w:t>
      </w:r>
    </w:p>
    <w:p w14:paraId="58DA38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CDialogEx::DoDataExchange(pDX);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46BC68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44FA92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IDC_STATIC_graph, graph_signal);</w:t>
      </w:r>
    </w:p>
    <w:p w14:paraId="5BCECB3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DDX_Control(pDX, IDC_SLIDER_STEP, slider_step);</w:t>
      </w:r>
    </w:p>
    <w:p w14:paraId="2755C7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IDC_EDIT_param_a, edit_a);</w:t>
      </w:r>
    </w:p>
    <w:p w14:paraId="20D37C4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IDC_EDIT_param_m, edit_m);</w:t>
      </w:r>
    </w:p>
    <w:p w14:paraId="6C527B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IDC_EDIT_param_f, edit_f);</w:t>
      </w:r>
    </w:p>
    <w:p w14:paraId="335F0F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IDC_EDIT_xscale_from, edit_x_f);</w:t>
      </w:r>
    </w:p>
    <w:p w14:paraId="60E1E31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IDC_EDIT_xscale_to, edit_x_t);</w:t>
      </w:r>
    </w:p>
    <w:p w14:paraId="54D1911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IDC_EDIT_yscale_from, edit_y_f);</w:t>
      </w:r>
    </w:p>
    <w:p w14:paraId="06B71D5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IDC_EDIT_yscale_to, edit_y_t);</w:t>
      </w:r>
    </w:p>
    <w:p w14:paraId="39EE00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IDC_STATIC_graph2, graph_DFT);</w:t>
      </w:r>
    </w:p>
    <w:p w14:paraId="7A8D83E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IDC_CHECK_is_log_scale2, cb_is_dft_log);</w:t>
      </w:r>
    </w:p>
    <w:p w14:paraId="220AF6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IDC_EDIT_yscale_from2, edit_y_dft_f);</w:t>
      </w:r>
    </w:p>
    <w:p w14:paraId="19A58A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IDC_EDIT_yscale_to2, edit_y_dft_t);</w:t>
      </w:r>
    </w:p>
    <w:p w14:paraId="7EAD50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IDC_CHECK_ANIM, cb_anim);</w:t>
      </w:r>
    </w:p>
    <w:p w14:paraId="59F78CB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IDC_SLIDER_SAMPLES, slider_samples);</w:t>
      </w:r>
    </w:p>
    <w:p w14:paraId="08DED09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DDX_Control(pDX, IDC_STATIC_SAMPLES, text_slider_samples);</w:t>
      </w:r>
    </w:p>
    <w:p w14:paraId="66F588A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48826F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4AAED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22261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2B1B9B0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BEGIN_MESSAGE_MAP(Calculator, CDialogEx)</w:t>
      </w:r>
    </w:p>
    <w:p w14:paraId="5D17BD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ON_BN_CLICKED(IDC_BUTTON_UPDATE_graph, &amp;Calculator::OnBnClickedButtonUpdate)</w:t>
      </w:r>
    </w:p>
    <w:p w14:paraId="72C617A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ON_BN_CLICKED(IDC_BUTTON_reset, &amp;Calculator::OnBnClickedButtonreset)</w:t>
      </w:r>
    </w:p>
    <w:p w14:paraId="348726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ON_BN_CLICKED(IDC_BUTTON_SAVE_GR, &amp;Calculator::OnBnClickedButtonSaveGr)</w:t>
      </w:r>
    </w:p>
    <w:p w14:paraId="3FDC266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ON_BN_CLICKED(IDC_CHECK_is_log_scale2, &amp;Calculator::OnBnClickedCheckislogscale2)</w:t>
      </w:r>
    </w:p>
    <w:p w14:paraId="7BBA48E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ON_WM_MOUSEMOVE()</w:t>
      </w:r>
    </w:p>
    <w:p w14:paraId="348CDA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ON_WM_TIMER()</w:t>
      </w:r>
    </w:p>
    <w:p w14:paraId="1AB6C7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ON_WM_SYSCOMMAND()</w:t>
      </w:r>
    </w:p>
    <w:p w14:paraId="7107D6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ON_WM_HSCROLL()</w:t>
      </w:r>
    </w:p>
    <w:p w14:paraId="54B1091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26B78C5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904B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6F8A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Calculator::OnBnClickedButtonUpdate() {</w:t>
      </w:r>
    </w:p>
    <w:p w14:paraId="6C9D493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UpdateCalculatorParams();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690FF36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(cb_anim.GetCheck() == 1)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23F926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graph_signal.setAnimState(true);// set anim state</w:t>
      </w:r>
    </w:p>
    <w:p w14:paraId="2850BB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graph_DFT.setAnimState(true);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3C3F24A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5D6D7F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SetTimer(timer_id, timer_delay, nullptr);</w:t>
      </w:r>
    </w:p>
    <w:p w14:paraId="4CBD1B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C2FDD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0C90E53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graph_signal.RedrawWindow();</w:t>
      </w:r>
    </w:p>
    <w:p w14:paraId="2DB64D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graph_DFT.RedrawWindow();</w:t>
      </w:r>
    </w:p>
    <w:p w14:paraId="45B84A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A12578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B493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Calculator::OnBnClickedButtonreset() {</w:t>
      </w:r>
    </w:p>
    <w:p w14:paraId="7682342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ResetInputData();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7C187D1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ResetColorPickers();// reset color pickers</w:t>
      </w:r>
    </w:p>
    <w:p w14:paraId="52838DA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DD553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1A34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Calculator::ResetColorPickers() {</w:t>
      </w:r>
    </w:p>
    <w:p w14:paraId="2965D4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429277E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bg_cp.SetColor(RGB(0xff, 0xfb, 0xf0));</w:t>
      </w:r>
    </w:p>
    <w:p w14:paraId="080E451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signal_cp.SetColor(RGB(0x80, 0, 0));</w:t>
      </w:r>
    </w:p>
    <w:p w14:paraId="267C4B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dft_cp.SetColor(RGB(0, 0, 0x80));</w:t>
      </w:r>
    </w:p>
    <w:p w14:paraId="096891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B99A0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B0A8E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Calculator::ResetInputData() {</w:t>
      </w:r>
    </w:p>
    <w:p w14:paraId="574B4B9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7E9F3B1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edit_a.SetWindowTextW(_T("1"));</w:t>
      </w:r>
    </w:p>
    <w:p w14:paraId="3DA9CD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edit_m.SetWindowTextW(_T("1"));</w:t>
      </w:r>
    </w:p>
    <w:p w14:paraId="364CB8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edit_f.SetWindowTextW(_T("0.2"));</w:t>
      </w:r>
    </w:p>
    <w:p w14:paraId="384B75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edit_x_f.SetWindowTextW(_T("0"));</w:t>
      </w:r>
    </w:p>
    <w:p w14:paraId="41E3C16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edit_x_t.SetWindowTextW(_T("1"));</w:t>
      </w:r>
    </w:p>
    <w:p w14:paraId="597FE6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edit_y_f.SetWindowTextW(_T("-1.5"));</w:t>
      </w:r>
    </w:p>
    <w:p w14:paraId="1ACA459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edit_y_t.SetWindowTextW(_T("1.5"));</w:t>
      </w:r>
    </w:p>
    <w:p w14:paraId="5CDCC6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edit_y_dft_f.SetWindowTextW(_T("0.01"));</w:t>
      </w:r>
    </w:p>
    <w:p w14:paraId="1CC9B70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edit_y_dft_t.SetWindowTextW(_T("10000"));</w:t>
      </w:r>
    </w:p>
    <w:p w14:paraId="017FD52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text_slider_samples.SetWindowTextW(L"Число отсчётов: 500");</w:t>
      </w:r>
    </w:p>
    <w:p w14:paraId="2020D67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cb_is_dft_log.SetCheck(1);</w:t>
      </w:r>
    </w:p>
    <w:p w14:paraId="26D06D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slider_step.SetPos(1);</w:t>
      </w:r>
    </w:p>
    <w:p w14:paraId="2514C7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slider_samples.SetPos(500);</w:t>
      </w:r>
    </w:p>
    <w:p w14:paraId="292E42F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CB5D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ACAF09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Calculator::OnBnClickedButtonSaveGr() {</w:t>
      </w:r>
    </w:p>
    <w:p w14:paraId="267C29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045D1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r1, r2, rr;</w:t>
      </w:r>
    </w:p>
    <w:p w14:paraId="037288B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F2C4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0B6245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const int offset = 20;</w:t>
      </w:r>
    </w:p>
    <w:p w14:paraId="540B2C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BF49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048548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graph_signal.GetClientRect(r1);</w:t>
      </w:r>
    </w:p>
    <w:p w14:paraId="08325A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graph_DFT.GetClientRect(r2);</w:t>
      </w:r>
    </w:p>
    <w:p w14:paraId="0EB78B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7E41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309B3B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rr = { 0,0,r1.Width(),r1.Height() + r2.Height() + offset };</w:t>
      </w:r>
    </w:p>
    <w:p w14:paraId="4E41B2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56D24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CBitmap bmp;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22CE39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CDC bmdc;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5C7BDF3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2ECB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existing dc to create own bmdc</w:t>
      </w:r>
    </w:p>
    <w:p w14:paraId="793245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CWindowDC wdc(&amp;graph_signal);</w:t>
      </w:r>
    </w:p>
    <w:p w14:paraId="18A38A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57A0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6857716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bmdc.CreateCompatibleDC(&amp;wdc);</w:t>
      </w:r>
    </w:p>
    <w:p w14:paraId="7DA656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bmp.CreateCompatibleBitmap(&amp;wdc, rr.Width(), rr.Height());</w:t>
      </w:r>
    </w:p>
    <w:p w14:paraId="715EF29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8E4F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089EBC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HGDIOBJ olddc = bmdc.SelectObject(&amp;bmp);</w:t>
      </w:r>
    </w:p>
    <w:p w14:paraId="4CABB7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9F69A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CWindowDC(&amp;graph_signal)</w:t>
      </w:r>
    </w:p>
    <w:p w14:paraId="68A514D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0, r1.Width(), r1.Height(), &amp;wdc, 0, 0, SRCCOPY);</w:t>
      </w:r>
    </w:p>
    <w:p w14:paraId="201E636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D7A58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filling space between pics</w:t>
      </w:r>
    </w:p>
    <w:p w14:paraId="13F620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bmdc.FillSolidRect(</w:t>
      </w:r>
    </w:p>
    <w:p w14:paraId="64519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CRect({ 0,r1.Height(),r1.Width(),r1.Height() + offset }),</w:t>
      </w:r>
    </w:p>
    <w:p w14:paraId="286D1A2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graph_signal.getBgColor()</w:t>
      </w:r>
    </w:p>
    <w:p w14:paraId="7C92119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0ABA38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0EEFD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copying pic from CWindowDC(&amp;graph_DFT)</w:t>
      </w:r>
    </w:p>
    <w:p w14:paraId="4912D2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bmdc.BitBlt(0, r1.Height() + offset, r2.Width(), r2.Height(), &amp;CWindowDC(&amp;graph_DFT), 0, 0, SRCCOPY);</w:t>
      </w:r>
    </w:p>
    <w:p w14:paraId="7221A3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82D3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28F42DB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bmdc.SelectObject(olddc);</w:t>
      </w:r>
    </w:p>
    <w:p w14:paraId="3A8BB56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BA1E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322E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3F2F08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CFileDialog dlg(FALSE, _T(".bmp"), L"График ДПФ.bmp", OFN_OVERWRITEPROMPT,</w:t>
      </w:r>
    </w:p>
    <w:p w14:paraId="0A6C60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(*.bmp)|*.bmp|PNG Files (*.png)|*.png| GIF Files(*.gif)"</w:t>
      </w:r>
    </w:p>
    <w:p w14:paraId="7AD18DB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(*.jpg)|*.jpg|All Files (*.*)|*.*||");</w:t>
      </w:r>
    </w:p>
    <w:p w14:paraId="5436B4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dlg.DoModal();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show the dlg</w:t>
      </w:r>
    </w:p>
    <w:p w14:paraId="51B542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CF52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79A5E7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path = dlg.GetOFN().lpstrFile;</w:t>
      </w:r>
    </w:p>
    <w:p w14:paraId="6CC0B7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43589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0AAA44D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short i = path.ReverseFind(L'.');</w:t>
      </w:r>
    </w:p>
    <w:p w14:paraId="411FB7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CEDF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3362CC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extension;</w:t>
      </w:r>
    </w:p>
    <w:p w14:paraId="705EB2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(i == -1) {</w:t>
      </w:r>
    </w:p>
    <w:p w14:paraId="7BE6E9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64877D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CDCDE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005F6D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68023CE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calculating length of the </w:t>
      </w:r>
    </w:p>
    <w:p w14:paraId="38E8830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4AF782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 = path.GetLength() - i;</w:t>
      </w:r>
    </w:p>
    <w:p w14:paraId="145561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8979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77028C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path.Right(i);</w:t>
      </w:r>
    </w:p>
    <w:p w14:paraId="37CD4EC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54C6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lowering the extension (from ".BMP" to ".bmp", etc)</w:t>
      </w:r>
    </w:p>
    <w:p w14:paraId="014DD13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extension.MakeLower();</w:t>
      </w:r>
    </w:p>
    <w:p w14:paraId="215F0D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86A98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CImage according to the bitmap 'bmp'</w:t>
      </w:r>
    </w:p>
    <w:p w14:paraId="0721F0B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CImage img;</w:t>
      </w:r>
    </w:p>
    <w:p w14:paraId="3C1CE1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img.Attach(HBITMAP(bmp));</w:t>
      </w:r>
    </w:p>
    <w:p w14:paraId="3B0560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4FE6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C55ED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7FC6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5BF5B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7C5553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ImageFormatJPEG);</w:t>
      </w:r>
    </w:p>
    <w:p w14:paraId="7068CD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_T(".png")) {</w:t>
      </w:r>
    </w:p>
    <w:p w14:paraId="7F90E6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ImageFormatPNG);</w:t>
      </w:r>
    </w:p>
    <w:p w14:paraId="74F1A6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759F7A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ImageFormatGIF);</w:t>
      </w:r>
    </w:p>
    <w:p w14:paraId="021BCA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7F2AE9D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2C5AC3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1131AC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not found correct img formats</w:t>
      </w:r>
    </w:p>
    <w:p w14:paraId="44F6E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4F500BF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file.myexten -&gt; file.myexten.bmp</w:t>
      </w:r>
    </w:p>
    <w:p w14:paraId="4CE837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039EA21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</w:p>
    <w:p w14:paraId="77BD6F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saving = img.Save(path, ImageFormatBMP);</w:t>
      </w:r>
    </w:p>
    <w:p w14:paraId="395C000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78EBD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(FAILED(saving))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4EFBBF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tell to user</w:t>
      </w:r>
    </w:p>
    <w:p w14:paraId="2AF79771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AfxMessageBox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(_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("При сохранении файла что-то пошло не так"),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MB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OK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MB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ICONERROR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779A5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CD90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383E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C903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8BEC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Calculator::OnBnClickedCheckislogscale2() {</w:t>
      </w:r>
    </w:p>
    <w:p w14:paraId="09FBEC5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20A5E42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fromStr, toStr;</w:t>
      </w:r>
    </w:p>
    <w:p w14:paraId="172D6D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edit_y_dft_f.GetWindowTextW(fromStr);</w:t>
      </w:r>
    </w:p>
    <w:p w14:paraId="44CAD0B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edit_y_dft_t.GetWindowTextW(toStr);</w:t>
      </w:r>
    </w:p>
    <w:p w14:paraId="33B62DE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6F0C22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_wtof(fromStr),</w:t>
      </w:r>
    </w:p>
    <w:p w14:paraId="3F8BE7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_wtof(toStr);</w:t>
      </w:r>
    </w:p>
    <w:p w14:paraId="753AB8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(cb_is_dft_log.GetCheck() == 1) { // turned to log</w:t>
      </w:r>
    </w:p>
    <w:p w14:paraId="68C07B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3B57F0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pow(10, from));</w:t>
      </w:r>
    </w:p>
    <w:p w14:paraId="37B16A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2C6135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pow(10, to));</w:t>
      </w:r>
    </w:p>
    <w:p w14:paraId="28583DE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5C4A91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turned to the normal</w:t>
      </w:r>
    </w:p>
    <w:p w14:paraId="33BD58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01F1A2F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fromStr.Format(L"%f", log10(from));</w:t>
      </w:r>
    </w:p>
    <w:p w14:paraId="2E06D1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edit_y_dft_f.SetWindowTextW(fromStr);</w:t>
      </w:r>
    </w:p>
    <w:p w14:paraId="569B27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toStr.Format(L"%f", log10(to));</w:t>
      </w:r>
    </w:p>
    <w:p w14:paraId="19403E4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edit_y_dft_t.SetWindowTextW(toStr);</w:t>
      </w:r>
    </w:p>
    <w:p w14:paraId="50A2A4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87FA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9340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1FE0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Calculator::OnMouseMove(UINT nFlags, CPoint point) {</w:t>
      </w:r>
    </w:p>
    <w:p w14:paraId="22FC02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CPoint p(point);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copy coords</w:t>
      </w:r>
    </w:p>
    <w:p w14:paraId="38F6E44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ClientToScreen(&amp;p);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conversion</w:t>
      </w:r>
    </w:p>
    <w:p w14:paraId="72A10E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27B15F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CWnd* pWnd = nullptr;</w:t>
      </w:r>
    </w:p>
    <w:p w14:paraId="5AB331B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 = GetDlgItem(IDC_STATIC_CPOS);</w:t>
      </w:r>
    </w:p>
    <w:p w14:paraId="2787726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3CBE59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</w:p>
    <w:p w14:paraId="3F5F2982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"Для трассировки наведите курсор на график";</w:t>
      </w:r>
    </w:p>
    <w:p w14:paraId="40C83D8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assert(pWnd);</w:t>
      </w:r>
    </w:p>
    <w:p w14:paraId="5CECA9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3EB83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client rects of the graphs</w:t>
      </w:r>
    </w:p>
    <w:p w14:paraId="472D0F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CRect rs;</w:t>
      </w:r>
    </w:p>
    <w:p w14:paraId="26AF40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graph_signal.GetWindowRect(rs);</w:t>
      </w:r>
    </w:p>
    <w:p w14:paraId="2C51F8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CRect rd;</w:t>
      </w:r>
    </w:p>
    <w:p w14:paraId="5FAADE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graph_DFT.GetWindowRect(rd);</w:t>
      </w:r>
    </w:p>
    <w:p w14:paraId="3931E2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D19A8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09230AA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(rs.PtInRect(p)) {</w:t>
      </w:r>
    </w:p>
    <w:p w14:paraId="205CBD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20DAE1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p.Offset(-rs.left, -rs.top);</w:t>
      </w:r>
    </w:p>
    <w:p w14:paraId="08001D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rect shifting</w:t>
      </w:r>
    </w:p>
    <w:p w14:paraId="076597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rs = { 0,0,rs.Width(),rs.Height() };</w:t>
      </w:r>
    </w:p>
    <w:p w14:paraId="5F726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coord back conversion</w:t>
      </w:r>
    </w:p>
    <w:p w14:paraId="432DAB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graph_signal.dotToCoords(p.x, p.y, rs);</w:t>
      </w:r>
    </w:p>
    <w:p w14:paraId="4A25605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16EDEDA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(!graph_signal.is_log) {</w:t>
      </w:r>
    </w:p>
    <w:p w14:paraId="40C215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70B70BD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94D7E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D0D619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565A1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s.Format(L"t:%s; x:%s",</w:t>
      </w:r>
    </w:p>
    <w:p w14:paraId="16FABF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2C8CBF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2E97EA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0A06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(rd.PtInRect(p))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CA0D7F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p.Offset(-rd.left, -rd.top);</w:t>
      </w:r>
    </w:p>
    <w:p w14:paraId="018931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rd = { 0,0,rd.Width(),rd.Height() };</w:t>
      </w:r>
    </w:p>
    <w:p w14:paraId="0730C2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auto dot = graph_DFT.dotToCoords(p.x, p.y, rd);</w:t>
      </w:r>
    </w:p>
    <w:p w14:paraId="74AFD2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(!graph_DFT.is_log) {</w:t>
      </w:r>
    </w:p>
    <w:p w14:paraId="182986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0C158F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3225A42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beautifulRepresentation(dot.second, 2, 4));</w:t>
      </w:r>
    </w:p>
    <w:p w14:paraId="691749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D69C6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s.Format(L"\u03c9:%s; X:%s",</w:t>
      </w:r>
    </w:p>
    <w:p w14:paraId="1DEF056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beautifulRepresentation(dot.first, 2, 4),</w:t>
      </w:r>
    </w:p>
    <w:p w14:paraId="75AF92F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beautifulRepresentation(pow(10, dot.second), 2, 4));</w:t>
      </w:r>
    </w:p>
    <w:p w14:paraId="6BA5F7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0D42A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}//else{;}</w:t>
      </w:r>
    </w:p>
    <w:p w14:paraId="6CC1E57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8DE5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0FB580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pWnd-&gt;SetWindowTextW(s);</w:t>
      </w:r>
    </w:p>
    <w:p w14:paraId="410E99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14003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625917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CDialogEx::OnMouseMove(nFlags, point);</w:t>
      </w:r>
    </w:p>
    <w:p w14:paraId="0EDF85D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1F658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8691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Calculator::OnTimer(UINT_PTR nIDEvent) {</w:t>
      </w:r>
    </w:p>
    <w:p w14:paraId="28805B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(nIDEvent == timer_id) { // if it is animation timer</w:t>
      </w:r>
    </w:p>
    <w:p w14:paraId="5F45661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is it the last tick </w:t>
      </w:r>
    </w:p>
    <w:p w14:paraId="0469BA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672B352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bool end = graph_signal.timerTick();</w:t>
      </w:r>
    </w:p>
    <w:p w14:paraId="7FA3A6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end = graph_DFT.timerTick() &amp;&amp; end;</w:t>
      </w:r>
    </w:p>
    <w:p w14:paraId="44470E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7512F7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AA1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(end) { // if it is the last tick in both graphs</w:t>
      </w:r>
    </w:p>
    <w:p w14:paraId="0E2CD8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6973F83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KillTimer(timer_id);</w:t>
      </w:r>
    </w:p>
    <w:p w14:paraId="210721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5DC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752B485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graph_DFT.setAnimState(false);</w:t>
      </w:r>
    </w:p>
    <w:p w14:paraId="1883F83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graph_signal.setAnimState(false);</w:t>
      </w:r>
    </w:p>
    <w:p w14:paraId="19D64D7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67A9B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7EF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CDialogEx::OnTimer(nIDEvent);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08DA4B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7BFD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AFF15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system menu called</w:t>
      </w:r>
    </w:p>
    <w:p w14:paraId="4CCB90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Calculator::OnSysCommand(UINT nID, LPARAM lParam) {</w:t>
      </w:r>
    </w:p>
    <w:p w14:paraId="388365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'save'</w:t>
      </w:r>
    </w:p>
    <w:p w14:paraId="23CD7F7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(nID == IDD_Calculator) {</w:t>
      </w:r>
    </w:p>
    <w:p w14:paraId="1D9EAA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OnBnClickedButtonSaveGr();</w:t>
      </w:r>
    </w:p>
    <w:p w14:paraId="6AFEEC6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 else {// base case</w:t>
      </w:r>
    </w:p>
    <w:p w14:paraId="50BFFC5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CDialogEx::OnSysCommand(nID, lParam);</w:t>
      </w:r>
    </w:p>
    <w:p w14:paraId="70407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FD2E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F59DE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B7CA7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updates CStatic with number of samples</w:t>
      </w:r>
    </w:p>
    <w:p w14:paraId="2CDFE4E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Calculator::OnHScroll(UINT nSBCode, UINT nPos, CScrollBar* pScrollBar) {</w:t>
      </w:r>
    </w:p>
    <w:p w14:paraId="245CE39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1A9496E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(pScrollBar == reinterpret_cast&lt;CScrollBar*&gt;(&amp;slider_samples)) {</w:t>
      </w:r>
    </w:p>
    <w:p w14:paraId="516E4E2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0FB9CC8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CString str;</w:t>
      </w:r>
    </w:p>
    <w:p w14:paraId="65E8D32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2FFA47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str.Format(L"Число отсчётов: %d", slider_samples.GetPos());</w:t>
      </w:r>
    </w:p>
    <w:p w14:paraId="2F9BB77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CStatic text</w:t>
      </w:r>
    </w:p>
    <w:p w14:paraId="03DB573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text_slider_samples.SetWindowTextW(str);</w:t>
      </w:r>
    </w:p>
    <w:p w14:paraId="10AD5E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0D459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26333CD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CDialogEx::OnHScroll(nSBCode, nPos, pScrollBar);</w:t>
      </w:r>
    </w:p>
    <w:p w14:paraId="786DACE6" w14:textId="34DAA0D2" w:rsidR="000A1320" w:rsidRPr="007A77BB" w:rsidRDefault="00123F60" w:rsidP="00123F60">
      <w:pPr>
        <w:spacing w:after="160" w:line="259" w:lineRule="auto"/>
        <w:ind w:firstLine="0"/>
        <w:jc w:val="left"/>
        <w:rPr>
          <w:lang w:val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6554A6" w:rsidRPr="007A77BB">
        <w:rPr>
          <w:lang w:val="en-US"/>
        </w:rPr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 coursework.rc</w:t>
      </w:r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dlg windows markup in this file</w:t>
      </w:r>
    </w:p>
    <w:p w14:paraId="2068D1F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"resource.h"</w:t>
      </w:r>
    </w:p>
    <w:p w14:paraId="704BFB4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F380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APSTUDIO_READONLY_SYMBOLS</w:t>
      </w:r>
    </w:p>
    <w:p w14:paraId="719B406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C03E4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6C5843E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1131572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CEA08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#ifndef APSTUDIO_INVOKED</w:t>
      </w:r>
    </w:p>
    <w:p w14:paraId="2959D3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"targetver.h"</w:t>
      </w:r>
    </w:p>
    <w:p w14:paraId="76163BA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4DFBC8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"afxres.h"</w:t>
      </w:r>
    </w:p>
    <w:p w14:paraId="4F428F4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"verrsrc.h"</w:t>
      </w:r>
    </w:p>
    <w:p w14:paraId="4780259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A2EB03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C2A840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#undef APSTUDIO_READONLY_SYMBOLS</w:t>
      </w:r>
    </w:p>
    <w:p w14:paraId="5617987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24025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1DB5E0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Русский (Россия) resources</w:t>
      </w:r>
    </w:p>
    <w:p w14:paraId="67B35D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06B1F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06E71C1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6B2C73E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366E9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APSTUDIO_INVOKED</w:t>
      </w:r>
    </w:p>
    <w:p w14:paraId="3E09DD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B95442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4864ED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TEXTINCLUDE</w:t>
      </w:r>
    </w:p>
    <w:p w14:paraId="62FD025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F4ECC8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09D8A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6DC91E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5798E98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"resource.h\0"</w:t>
      </w:r>
    </w:p>
    <w:p w14:paraId="2043360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END</w:t>
      </w:r>
    </w:p>
    <w:p w14:paraId="4D7BC8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0C359C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2 TEXTINCLUDE </w:t>
      </w:r>
    </w:p>
    <w:p w14:paraId="015708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02E054C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"#ifndef APSTUDIO_INVOKED\r\n"</w:t>
      </w:r>
    </w:p>
    <w:p w14:paraId="732107E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""targetver.h""\r\n"</w:t>
      </w:r>
    </w:p>
    <w:p w14:paraId="5538CA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7ECF777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""afxres.h""\r\n"</w:t>
      </w:r>
    </w:p>
    <w:p w14:paraId="7826F53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""verrsrc.h""\r\n"</w:t>
      </w:r>
    </w:p>
    <w:p w14:paraId="099AD2F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139B40C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6116C0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56A69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7E5520E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22DD32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1AE2D7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0B6E89A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2AA369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5A04662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75CF161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 !defined(AFX_RESOURCE_DLL) || defined(AFX_TARG_RUS)\r\n"</w:t>
      </w:r>
    </w:p>
    <w:p w14:paraId="248E83B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0A5FA8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""res\\coursework.rc2""  // ресурсы, не редактируемые в Microsoft Visual C++\r\n"</w:t>
      </w:r>
    </w:p>
    <w:p w14:paraId="12D2BF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""l.RUS\\afxres.rc""      // Стандартные компоненты\r\n"</w:t>
      </w:r>
    </w:p>
    <w:p w14:paraId="3A09A93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 !defined(_AFXDLL)\r\n"</w:t>
      </w:r>
    </w:p>
    <w:p w14:paraId="1FAE0F7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""l.RUS\\afxribbon.rc""   // Лента MFC и ресурсы панели управления\r\n"</w:t>
      </w:r>
    </w:p>
    <w:p w14:paraId="7393B8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052813C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6D8BD8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2903D90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13A9074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88272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4053A5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4074D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72444A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156A1B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2B381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Icon</w:t>
      </w:r>
    </w:p>
    <w:p w14:paraId="5B7BEF4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C985B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BEADC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3C1F594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9B06FC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20BDED1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13DF24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3084AD5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CF9CB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5F733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77B2E6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BB05CF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Dialog</w:t>
      </w:r>
    </w:p>
    <w:p w14:paraId="07EC56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0CD26E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95AB58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17F3B4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7B54B10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7B1996E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1FBF82A0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</w:t>
      </w:r>
      <w:r w:rsidRPr="00A44F9C">
        <w:rPr>
          <w:rFonts w:ascii="Consolas" w:hAnsi="Consolas"/>
          <w:sz w:val="20"/>
          <w:szCs w:val="20"/>
        </w:rPr>
        <w:t xml:space="preserve">           "МИНОБРНАУКИ РОССИИ\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САНКТ-ПЕТЕРБУРГСКИЙ ГОСУДАРСТВЕННЫЙ\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ЭЛЕКТРОТЕХНИЧЕСКИЙ УНИВЕРСИТЕТ ""ЛЭТИ""\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ИМ. В.И.УЛЬЯНОВА (ЛЕНИНА)",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,7,7,227,40,</w:t>
      </w:r>
      <w:r w:rsidRPr="008C6464">
        <w:rPr>
          <w:rFonts w:ascii="Consolas" w:hAnsi="Consolas"/>
          <w:sz w:val="20"/>
          <w:szCs w:val="20"/>
          <w:lang w:val="en-US"/>
        </w:rPr>
        <w:t>SS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NOPREFIX</w:t>
      </w:r>
    </w:p>
    <w:p w14:paraId="1102F218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CTEXT</w:t>
      </w:r>
      <w:r w:rsidRPr="00A44F9C">
        <w:rPr>
          <w:rFonts w:ascii="Consolas" w:hAnsi="Consolas"/>
          <w:sz w:val="20"/>
          <w:szCs w:val="20"/>
        </w:rPr>
        <w:t xml:space="preserve">           "Санкт-Петербург\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2022 г.",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,7,117,227,21</w:t>
      </w:r>
    </w:p>
    <w:p w14:paraId="390E3E83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DEFPUSHBUTTON</w:t>
      </w:r>
      <w:r w:rsidRPr="00A44F9C">
        <w:rPr>
          <w:rFonts w:ascii="Consolas" w:hAnsi="Consolas"/>
          <w:sz w:val="20"/>
          <w:szCs w:val="20"/>
        </w:rPr>
        <w:t xml:space="preserve">   "Закрыть",</w:t>
      </w:r>
      <w:r w:rsidRPr="008C6464">
        <w:rPr>
          <w:rFonts w:ascii="Consolas" w:hAnsi="Consolas"/>
          <w:sz w:val="20"/>
          <w:szCs w:val="20"/>
          <w:lang w:val="en-US"/>
        </w:rPr>
        <w:t>IDOK</w:t>
      </w:r>
      <w:r w:rsidRPr="00A44F9C">
        <w:rPr>
          <w:rFonts w:ascii="Consolas" w:hAnsi="Consolas"/>
          <w:sz w:val="20"/>
          <w:szCs w:val="20"/>
        </w:rPr>
        <w:t>,184,139,50,14,</w:t>
      </w:r>
      <w:r w:rsidRPr="008C6464">
        <w:rPr>
          <w:rFonts w:ascii="Consolas" w:hAnsi="Consolas"/>
          <w:sz w:val="20"/>
          <w:szCs w:val="20"/>
          <w:lang w:val="en-US"/>
        </w:rPr>
        <w:t>WS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GROUP</w:t>
      </w:r>
    </w:p>
    <w:p w14:paraId="7280FF7A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CTEXT</w:t>
      </w:r>
      <w:r w:rsidRPr="00A44F9C">
        <w:rPr>
          <w:rFonts w:ascii="Consolas" w:hAnsi="Consolas"/>
          <w:sz w:val="20"/>
          <w:szCs w:val="20"/>
        </w:rPr>
        <w:t xml:space="preserve">           "Курсовая работа по информатике\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студента ФРТ гр.1183\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Чаминова Дмитрия Анатолевича\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© СПБГЭТУ ""ЛЭТИ"" Чаминов Дмитрий Анатольевич",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,37,46,167,47,</w:t>
      </w:r>
      <w:r w:rsidRPr="008C6464">
        <w:rPr>
          <w:rFonts w:ascii="Consolas" w:hAnsi="Consolas"/>
          <w:sz w:val="20"/>
          <w:szCs w:val="20"/>
          <w:lang w:val="en-US"/>
        </w:rPr>
        <w:t>SS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NOPREFIX</w:t>
      </w:r>
    </w:p>
    <w:p w14:paraId="59D5ED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7F18211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BBA0D7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0BA3DC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283E040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EXSTYLE WS_EX_APPWINDOW</w:t>
      </w:r>
    </w:p>
    <w:p w14:paraId="6E2CDBC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49F74D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2F71D2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DEFPUSHBUTTON   "Закрыть",IDOK,5,108,40,20</w:t>
      </w:r>
    </w:p>
    <w:p w14:paraId="3CA918D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"Курсовая",IDC_STATIC,5,7,215,20</w:t>
      </w:r>
    </w:p>
    <w:p w14:paraId="3E2AC11A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</w:t>
      </w:r>
      <w:r w:rsidRPr="00A44F9C">
        <w:rPr>
          <w:rFonts w:ascii="Consolas" w:hAnsi="Consolas"/>
          <w:sz w:val="20"/>
          <w:szCs w:val="20"/>
        </w:rPr>
        <w:t xml:space="preserve">           "краткое описание задания",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,5,27,215,70</w:t>
      </w:r>
    </w:p>
    <w:p w14:paraId="093EE9D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PUSHBUTTON      "Подробнее",IDC_Task_About_Bn,93,108,40,20</w:t>
      </w:r>
    </w:p>
    <w:p w14:paraId="4D9DF6C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"Вычислить",IDC_CALCULATE_BUTTON,180,108,40,20</w:t>
      </w:r>
    </w:p>
    <w:p w14:paraId="401145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71A045B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C9FCB1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IDD_Calculator DIALOGEX 0, 0, 353, 246</w:t>
      </w:r>
    </w:p>
    <w:p w14:paraId="093ECEA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498AB7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CAPTION "Расчёт"</w:t>
      </w:r>
    </w:p>
    <w:p w14:paraId="69A8097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6E805F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DE5CE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"Закрыть",IDCANCEL,295,220,50,12</w:t>
      </w:r>
    </w:p>
    <w:p w14:paraId="042ADD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"x(t)=a*sin(2π(f+m*t)*t)",IDC_STATIC_signal,130,5,216,8</w:t>
      </w:r>
    </w:p>
    <w:p w14:paraId="7B922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"a",IDC_STATIC,9,8,31,8</w:t>
      </w:r>
    </w:p>
    <w:p w14:paraId="305D268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IDC_EDIT_param_a,45,6,26,12,ES_AUTOHSCROLL</w:t>
      </w:r>
    </w:p>
    <w:p w14:paraId="009C02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"m*10^(-7)",IDC_STATIC,9,28,31,8</w:t>
      </w:r>
    </w:p>
    <w:p w14:paraId="7C18D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IDC_EDIT_param_m,45,26,26,12,ES_AUTOHSCROLL</w:t>
      </w:r>
    </w:p>
    <w:p w14:paraId="5F6B182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"f*10^(-7)",IDC_STATIC,9,48,31,8</w:t>
      </w:r>
    </w:p>
    <w:p w14:paraId="2A8B7B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IDC_EDIT_param_f,45,46,26,12,ES_AUTOHSCROLL</w:t>
      </w:r>
    </w:p>
    <w:p w14:paraId="440208E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"Шаг графика",IDC_STATIC,10,68,95,8</w:t>
      </w:r>
    </w:p>
    <w:p w14:paraId="1D1B5FC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"",IDC_SLIDER_STEP,"msctls_trackbar32",TBS_BOTH | TBS_NOTICKS | WS_TABSTOP,10,78,95,15</w:t>
      </w:r>
    </w:p>
    <w:p w14:paraId="3E3720E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"ниже",IDC_STATIC,10,93,19,8</w:t>
      </w:r>
    </w:p>
    <w:p w14:paraId="63F6FBB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"выше",IDC_STATIC,90,93,17,8</w:t>
      </w:r>
    </w:p>
    <w:p w14:paraId="152275B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"x*10^4",IDC_STATIC,8,110,44,8</w:t>
      </w:r>
    </w:p>
    <w:p w14:paraId="660BB59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IDC_EDIT_xscale_from,38,110,26,12,ES_AUTOHSCROLL</w:t>
      </w:r>
    </w:p>
    <w:p w14:paraId="6A424B3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"...",IDC_STATIC,68,115,8,8</w:t>
      </w:r>
    </w:p>
    <w:p w14:paraId="0C4BF2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IDC_EDIT_xscale_to,81,110,26,12,ES_AUTOHSCROLL</w:t>
      </w:r>
    </w:p>
    <w:p w14:paraId="58A574F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"Сигнальная функция",IDC_STATIC,10,124,107,8</w:t>
      </w:r>
    </w:p>
    <w:p w14:paraId="5E86500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"y",IDC_STATIC,20,134,8,8</w:t>
      </w:r>
    </w:p>
    <w:p w14:paraId="61B9CE6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IDC_EDIT_yscale_from,30,134,26,12,ES_AUTOHSCROLL</w:t>
      </w:r>
    </w:p>
    <w:p w14:paraId="30300A6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"...",IDC_STATIC,60,134,8,8</w:t>
      </w:r>
    </w:p>
    <w:p w14:paraId="3E0CDC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   EDITTEXT        IDC_EDIT_yscale_to,73,134,26,12,ES_AUTOHSCROLL</w:t>
      </w:r>
    </w:p>
    <w:p w14:paraId="0E77D418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</w:t>
      </w:r>
      <w:r w:rsidRPr="00A44F9C">
        <w:rPr>
          <w:rFonts w:ascii="Consolas" w:hAnsi="Consolas"/>
          <w:sz w:val="20"/>
          <w:szCs w:val="20"/>
        </w:rPr>
        <w:t xml:space="preserve">           "Дискретное преобразование Фурье",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,10,155,107,8</w:t>
      </w:r>
    </w:p>
    <w:p w14:paraId="26104F8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LTEXT           "y",IDC_STATIC,20,196,8,8</w:t>
      </w:r>
    </w:p>
    <w:p w14:paraId="5AC7810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IDC_EDIT_yscale_from2,30,196,26,12,ES_AUTOHSCROLL</w:t>
      </w:r>
    </w:p>
    <w:p w14:paraId="32ACB5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"...",IDC_STATIC,60,200,8,8</w:t>
      </w:r>
    </w:p>
    <w:p w14:paraId="26AD0AC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IDC_EDIT_yscale_to2,73,196,26,12,ES_AUTOHSCROLL</w:t>
      </w:r>
    </w:p>
    <w:p w14:paraId="57825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"Логарифмический масштаб",IDC_CHECK_is_log_scale2,"Button",BS_AUTOCHECKBOX | WS_TABSTOP,20,211,99,10</w:t>
      </w:r>
    </w:p>
    <w:p w14:paraId="3DBE91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"Анимация",IDC_CHECK_ANIM,"Button",BS_AUTOCHECKBOX | WS_TABSTOP,77,5,47,10</w:t>
      </w:r>
    </w:p>
    <w:p w14:paraId="52D2BB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"Фон",IDC_STATIC,77,16,18,12</w:t>
      </w:r>
    </w:p>
    <w:p w14:paraId="79791B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"",IDC_MFCCOLORBUTTON_BG,"MfcColorButton",WS_TABSTOP,102,16,18,12</w:t>
      </w:r>
    </w:p>
    <w:p w14:paraId="36154FB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"Сигнал",IDC_STATIC,77,30,22,12</w:t>
      </w:r>
    </w:p>
    <w:p w14:paraId="6A9EFCF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"",IDC_MFCCOLORBUTTON_SIGNAL,"MfcColorButton",WS_TABSTOP,102,30,18,12</w:t>
      </w:r>
    </w:p>
    <w:p w14:paraId="705B440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"ДПФ",IDC_STATIC,77,45,18,12</w:t>
      </w:r>
    </w:p>
    <w:p w14:paraId="784DB88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"",IDC_MFCCOLORBUTTON_DCF,"MfcColorButton",WS_TABSTOP,102,45,18,12</w:t>
      </w:r>
    </w:p>
    <w:p w14:paraId="58ABFF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"Обновить",IDC_BUTTON_UPDATE_graph,130,220,50,12</w:t>
      </w:r>
    </w:p>
    <w:p w14:paraId="597045C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"Сбросить",IDC_BUTTON_reset,185,220,50,12</w:t>
      </w:r>
    </w:p>
    <w:p w14:paraId="43330AC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"Сохранить",IDC_BUTTON_SAVE_GR,240,220,50,12</w:t>
      </w:r>
    </w:p>
    <w:p w14:paraId="1831B3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ГРАФИКА",IDC_STATIC_graph,131,15,215,86,SS_SUNKEN,WS_EX_TRANSPARENT</w:t>
      </w:r>
    </w:p>
    <w:p w14:paraId="45B211B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ГРАФИКА",IDC_STATIC_graph2,130,106,215,99,SS_SUNKEN,WS_EX_TRANSPARENT</w:t>
      </w:r>
    </w:p>
    <w:p w14:paraId="5B5D942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"координаты курсора",IDC_STATIC_CPOS,130,205,190,8</w:t>
      </w:r>
    </w:p>
    <w:p w14:paraId="300AA39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"Число отсчётов",IDC_STATIC_SAMPLES,20,168,85,8</w:t>
      </w:r>
    </w:p>
    <w:p w14:paraId="2332D3D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"",IDC_SLIDER_SAMPLES,"msctls_trackbar32",TBS_BOTH | TBS_NOTICKS | WS_TABSTOP,20,181,85,11</w:t>
      </w:r>
    </w:p>
    <w:p w14:paraId="6FF690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10D19C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EA2A09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FF87F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B32C60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5E399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Version</w:t>
      </w:r>
    </w:p>
    <w:p w14:paraId="777B8B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599C4C1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C1FC18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VS_VERSION_INFO VERSIONINFO</w:t>
      </w:r>
    </w:p>
    <w:p w14:paraId="49505A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FILEVERSION 0,5,0,5</w:t>
      </w:r>
    </w:p>
    <w:p w14:paraId="2AAF568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23982B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1FDAE3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_DEBUG</w:t>
      </w:r>
    </w:p>
    <w:p w14:paraId="2B47C7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7BC0056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#else</w:t>
      </w:r>
    </w:p>
    <w:p w14:paraId="109D1B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7628CC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162E3FC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FILEOS 0x40004L</w:t>
      </w:r>
    </w:p>
    <w:p w14:paraId="0751965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6000D0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1A4FBE1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003BAA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BLOCK "StringFileInfo"</w:t>
      </w:r>
    </w:p>
    <w:p w14:paraId="0C119AE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A6F86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4387BFC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9D4CD0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"CompanyName", "СПБГЭТУ «ЛЭТИ»"</w:t>
      </w:r>
    </w:p>
    <w:p w14:paraId="03C99F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"FileDescription", "Курсовая Чаминова Д. А. СБГЭТУ ""ЛЭТИ"" ФРТ гр. 1183"</w:t>
      </w:r>
    </w:p>
    <w:p w14:paraId="68ECEF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"FileVersion", "0.5.0.5"</w:t>
      </w:r>
    </w:p>
    <w:p w14:paraId="64BFD1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"InternalName", "coursework-Chaminov.exe"</w:t>
      </w:r>
    </w:p>
    <w:p w14:paraId="2DCC106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"LegalCopyright", "(c) СПБГЭТУ «ЛЭТИ».Все права защищены."</w:t>
      </w:r>
    </w:p>
    <w:p w14:paraId="089EB63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"OriginalFilename", "coursework-Chaminov.exe"</w:t>
      </w:r>
    </w:p>
    <w:p w14:paraId="4BC1DBB6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</w:t>
      </w:r>
      <w:r w:rsidRPr="00A44F9C">
        <w:rPr>
          <w:rFonts w:ascii="Consolas" w:hAnsi="Consolas"/>
          <w:sz w:val="20"/>
          <w:szCs w:val="20"/>
        </w:rPr>
        <w:t xml:space="preserve"> "</w:t>
      </w:r>
      <w:r w:rsidRPr="008C6464">
        <w:rPr>
          <w:rFonts w:ascii="Consolas" w:hAnsi="Consolas"/>
          <w:sz w:val="20"/>
          <w:szCs w:val="20"/>
          <w:lang w:val="en-US"/>
        </w:rPr>
        <w:t>ProductName</w:t>
      </w:r>
      <w:r w:rsidRPr="00A44F9C">
        <w:rPr>
          <w:rFonts w:ascii="Consolas" w:hAnsi="Consolas"/>
          <w:sz w:val="20"/>
          <w:szCs w:val="20"/>
        </w:rPr>
        <w:t>", "Курсовая работа студента ФРТ гр. 1183 по дисциплине «Информационные технологии» Чаминова Дмитрия Анатольевича"</w:t>
      </w:r>
    </w:p>
    <w:p w14:paraId="6716ACA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        </w:t>
      </w:r>
      <w:r w:rsidRPr="008C6464">
        <w:rPr>
          <w:rFonts w:ascii="Consolas" w:hAnsi="Consolas"/>
          <w:sz w:val="20"/>
          <w:szCs w:val="20"/>
          <w:lang w:val="en-US"/>
        </w:rPr>
        <w:t>VALUE "ProductVersion", "1.0.0.1"</w:t>
      </w:r>
    </w:p>
    <w:p w14:paraId="6BE9A2A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7D12F9A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BFF58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BLOCK "VarFileInfo"</w:t>
      </w:r>
    </w:p>
    <w:p w14:paraId="6DE9631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D8B736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59D5F3D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FF7F0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5D4E1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2E4DB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0BC7DB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2A30CB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CEE44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DESIGNINFO</w:t>
      </w:r>
    </w:p>
    <w:p w14:paraId="4BC9981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FDC784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FF38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APSTUDIO_INVOKED</w:t>
      </w:r>
    </w:p>
    <w:p w14:paraId="35237D8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GUIDELINES DESIGNINFO</w:t>
      </w:r>
    </w:p>
    <w:p w14:paraId="2D93105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7DE695D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120F812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7DB38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LEFTMARGIN, 7</w:t>
      </w:r>
    </w:p>
    <w:p w14:paraId="3018EC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4739C80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0EBCA17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758A5C8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580C267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652BAB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6D56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8942B4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074D06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10BCA2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2C5743E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2AD42FC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9390C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0CA461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1932071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2F47F41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66B3F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IDD_Calculator, DIALOG</w:t>
      </w:r>
    </w:p>
    <w:p w14:paraId="0B62117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C43A2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59C08D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4AF9FA7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730AC7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7F97478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239</w:t>
      </w:r>
    </w:p>
    <w:p w14:paraId="699F69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       HORZGUIDE, 2</w:t>
      </w:r>
    </w:p>
    <w:p w14:paraId="23937FB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6C96DC6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29153B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C45BB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2A49ECB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10C1D5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CDCC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A3E365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FB8850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AFX_DIALOG_LAYOUT</w:t>
      </w:r>
    </w:p>
    <w:p w14:paraId="34D304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E512E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B7711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11DC10F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283D77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6ED636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C0BD7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D52D0C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0D21083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745D5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D259B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06D460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C8ABD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IDD_Calculator AFX_DIALOG_LAYOUT</w:t>
      </w:r>
    </w:p>
    <w:p w14:paraId="119885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234B2C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5EF9CB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245C771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51A04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7F4F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71A2E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5276E3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Dialog Info</w:t>
      </w:r>
    </w:p>
    <w:p w14:paraId="3602A12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DEC63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0C34FE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IDD_Calculator DLGINIT</w:t>
      </w:r>
    </w:p>
    <w:p w14:paraId="2FDBFBC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2555B12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63799B5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4B49AD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48E1CD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3AF618F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0E2864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EA6E8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242A420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043352D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3FFDF5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0CC2B8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25275E7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7260BCA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0432F57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31FFAE1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38C7B7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0DA53D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32CF96A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0D46BC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503862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1E1855F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26A79CE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073A590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47539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001C8E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282B9B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4C1B09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444B5D2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1A41EB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DF08B6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40210F7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4F5A22D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4FF856B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522BF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0x6f74, 0x3e6e, 0x5254, 0x4555, 0x2f3c, 0x464d, 0x4343, 0x6c6f, 0x726f, </w:t>
      </w:r>
    </w:p>
    <w:p w14:paraId="2115E3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5FBEF29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3B6D8C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74AD6DE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3C5ED6C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1D62FE7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79C9EB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526DFB1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462FD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FA540E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1B9132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41F87A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String Table</w:t>
      </w:r>
    </w:p>
    <w:p w14:paraId="38A48B2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B7C4F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FB5D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STRINGTABLE</w:t>
      </w:r>
    </w:p>
    <w:p w14:paraId="683501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548DD7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IDS_ABOUTBOX            "&amp;О программе"</w:t>
      </w:r>
    </w:p>
    <w:p w14:paraId="608DAC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IDS_VERSION             "0.5.5"</w:t>
      </w:r>
    </w:p>
    <w:p w14:paraId="36166D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IDS_COMMIT              "5d5bc6e6a683b5e4726c2420d6970a083653b554"</w:t>
      </w:r>
    </w:p>
    <w:p w14:paraId="156E7FA0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SHORT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INFO</w:t>
      </w:r>
      <w:r w:rsidRPr="00A44F9C">
        <w:rPr>
          <w:rFonts w:ascii="Consolas" w:hAnsi="Consolas"/>
          <w:sz w:val="20"/>
          <w:szCs w:val="20"/>
        </w:rPr>
        <w:t xml:space="preserve">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</w:t>
      </w:r>
      <w:r w:rsidRPr="008C6464">
        <w:rPr>
          <w:rFonts w:ascii="Consolas" w:hAnsi="Consolas"/>
          <w:sz w:val="20"/>
          <w:szCs w:val="20"/>
          <w:lang w:val="en-US"/>
        </w:rPr>
        <w:t>BMP</w:t>
      </w:r>
      <w:r w:rsidRPr="00A44F9C">
        <w:rPr>
          <w:rFonts w:ascii="Consolas" w:hAnsi="Consolas"/>
          <w:sz w:val="20"/>
          <w:szCs w:val="20"/>
        </w:rPr>
        <w:t>."</w:t>
      </w:r>
    </w:p>
    <w:p w14:paraId="4B22D3BF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IDS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MORE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INFO</w:t>
      </w:r>
      <w:r w:rsidRPr="00A44F9C">
        <w:rPr>
          <w:rFonts w:ascii="Consolas" w:hAnsi="Consolas"/>
          <w:sz w:val="20"/>
          <w:szCs w:val="20"/>
        </w:rPr>
        <w:t xml:space="preserve">      "Дискретное преобразование Фурье является линейным преобразованием, которое переводит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𝘅</w:t>
      </w:r>
      <w:r w:rsidRPr="00A44F9C">
        <w:rPr>
          <w:rFonts w:ascii="Consolas" w:hAnsi="Consolas"/>
          <w:sz w:val="20"/>
          <w:szCs w:val="20"/>
        </w:rPr>
        <w:t xml:space="preserve"> 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𝗫</w:t>
      </w:r>
      <w:r w:rsidRPr="00A44F9C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𝗫</w:t>
      </w:r>
      <w:r w:rsidRPr="00A44F9C">
        <w:rPr>
          <w:rFonts w:ascii="Consolas" w:hAnsi="Consolas"/>
          <w:sz w:val="20"/>
          <w:szCs w:val="20"/>
        </w:rPr>
        <w:t>=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𝖠</w:t>
      </w:r>
      <w:r w:rsidRPr="00A44F9C">
        <w:rPr>
          <w:rFonts w:ascii="Consolas" w:hAnsi="Consolas"/>
          <w:sz w:val="20"/>
          <w:szCs w:val="20"/>
        </w:rPr>
        <w:t>∙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𝘅</w:t>
      </w:r>
      <w:r w:rsidRPr="00A44F9C">
        <w:rPr>
          <w:rFonts w:ascii="Consolas" w:hAnsi="Consolas"/>
          <w:sz w:val="20"/>
          <w:szCs w:val="20"/>
        </w:rPr>
        <w:t xml:space="preserve"> , где матрица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𝖠</w:t>
      </w:r>
      <w:r w:rsidRPr="00A44F9C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>-мерного пространства.\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 xml:space="preserve">Формула преобразования для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𝗄</w:t>
      </w:r>
      <w:r w:rsidRPr="00A44F9C">
        <w:rPr>
          <w:rFonts w:ascii="Consolas" w:hAnsi="Consolas"/>
          <w:sz w:val="20"/>
          <w:szCs w:val="20"/>
        </w:rPr>
        <w:t>-того компонента ДПФ:\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=</w:t>
      </w:r>
      <w:r w:rsidRPr="008C6464">
        <w:rPr>
          <w:rFonts w:ascii="Consolas" w:hAnsi="Consolas"/>
          <w:sz w:val="20"/>
          <w:szCs w:val="20"/>
          <w:lang w:val="en-US"/>
        </w:rPr>
        <w:t>Σ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𝗑𝗇</w:t>
      </w:r>
      <w:r w:rsidRPr="00A44F9C">
        <w:rPr>
          <w:rFonts w:ascii="Consolas" w:hAnsi="Consolas"/>
          <w:sz w:val="20"/>
          <w:szCs w:val="20"/>
        </w:rPr>
        <w:t>2219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𝖾𝗑𝗉</w:t>
      </w:r>
      <w:r w:rsidRPr="00A44F9C">
        <w:rPr>
          <w:rFonts w:ascii="Consolas" w:hAnsi="Consolas"/>
          <w:sz w:val="20"/>
          <w:szCs w:val="20"/>
        </w:rPr>
        <w:t>(-2</w:t>
      </w:r>
      <w:r w:rsidRPr="008C6464">
        <w:rPr>
          <w:rFonts w:ascii="Consolas" w:hAnsi="Consolas"/>
          <w:sz w:val="20"/>
          <w:szCs w:val="20"/>
          <w:lang w:val="en-US"/>
        </w:rPr>
        <w:t>π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𝗂𝗄𝗇</w:t>
      </w:r>
      <w:r w:rsidRPr="00A44F9C">
        <w:rPr>
          <w:rFonts w:ascii="Consolas" w:hAnsi="Consolas"/>
          <w:sz w:val="20"/>
          <w:szCs w:val="20"/>
        </w:rPr>
        <w:t>/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>)\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Эту формулу можно преобразовать с помощью формулы Эйлера.\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Квадрат модуля отсчета равен |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|²=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𝖱𝖾</w:t>
      </w:r>
      <w:r w:rsidRPr="00A44F9C">
        <w:rPr>
          <w:rFonts w:ascii="Consolas" w:hAnsi="Consolas"/>
          <w:sz w:val="20"/>
          <w:szCs w:val="20"/>
        </w:rPr>
        <w:t>²(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)+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𝖨𝗆</w:t>
      </w:r>
      <w:r w:rsidRPr="00A44F9C">
        <w:rPr>
          <w:rFonts w:ascii="Consolas" w:hAnsi="Consolas"/>
          <w:sz w:val="20"/>
          <w:szCs w:val="20"/>
        </w:rPr>
        <w:t>²(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)"</w:t>
      </w:r>
    </w:p>
    <w:p w14:paraId="122230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49F67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246C72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Русский (Россия) resources</w:t>
      </w:r>
    </w:p>
    <w:p w14:paraId="6051E7E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13B25A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5200DC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BD2ED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B998C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#ifndef APSTUDIO_INVOKED</w:t>
      </w:r>
    </w:p>
    <w:p w14:paraId="20272BD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9C9A2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67629EE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4D78125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263589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_AFX_NO_SPLITTER_RESOURCES</w:t>
      </w:r>
    </w:p>
    <w:p w14:paraId="084A3DF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_AFX_NO_OLE_RESOURCES</w:t>
      </w:r>
    </w:p>
    <w:p w14:paraId="2337436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_AFX_NO_TRACKER_RESOURCES</w:t>
      </w:r>
    </w:p>
    <w:p w14:paraId="1A20D1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_AFX_NO_PROPERTY_RESOURCES</w:t>
      </w:r>
    </w:p>
    <w:p w14:paraId="7815FA5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E314C3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4446DD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LANGUAGE 25, 1</w:t>
      </w:r>
    </w:p>
    <w:p w14:paraId="6DB54E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"res\coursework.rc2"  // ресурсы, не редактируемые в Microsoft Visual C++</w:t>
      </w:r>
    </w:p>
    <w:p w14:paraId="5F9E43E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"l.RUS\afxres.rc"      // Стандартные компоненты</w:t>
      </w:r>
    </w:p>
    <w:p w14:paraId="559FDEF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!defined(_AFXDLL)</w:t>
      </w:r>
    </w:p>
    <w:p w14:paraId="71389E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"l.RUS\afxribbon.rc"   // Лента MFC и ресурсы панели управления</w:t>
      </w:r>
    </w:p>
    <w:p w14:paraId="241A75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261D81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54F4C0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8FB4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0044AC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22726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099EE63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7120B3F" wp14:editId="2F18304C">
            <wp:extent cx="4254500" cy="27307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12" cy="27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7D0A011" wp14:editId="4325121A">
            <wp:extent cx="4254500" cy="31889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6704" cy="31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38DD174B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2659F5D2" wp14:editId="65EFB2D3">
            <wp:extent cx="4641850" cy="3390529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5119" cy="34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00F0D289">
            <wp:extent cx="4654529" cy="3399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8692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E8A35C2">
            <wp:extent cx="4807537" cy="3511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7973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1E09E8D4">
            <wp:extent cx="4811013" cy="35140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7472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0473F3DC">
            <wp:extent cx="5067300" cy="370128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22727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r w:rsidR="00310737" w:rsidRPr="00310737">
        <w:rPr>
          <w:rStyle w:val="af0"/>
        </w:rPr>
        <w:t>GoogleTest</w:t>
      </w:r>
      <w:r w:rsidR="00310737" w:rsidRPr="00310737">
        <w:t xml:space="preserve"> (</w:t>
      </w:r>
      <w:r w:rsidR="00310737" w:rsidRPr="00310737">
        <w:rPr>
          <w:rStyle w:val="af0"/>
        </w:rPr>
        <w:t>gtest</w:t>
      </w:r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r w:rsidR="00310737" w:rsidRPr="00310737">
        <w:rPr>
          <w:rStyle w:val="af0"/>
        </w:rPr>
        <w:t>numpy</w:t>
      </w:r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r w:rsidR="00310737" w:rsidRPr="00310737">
        <w:rPr>
          <w:rStyle w:val="af0"/>
        </w:rPr>
        <w:t>NumpyComparisonTest</w:t>
      </w:r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py</w:t>
      </w:r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r w:rsidR="00E86F3E" w:rsidRPr="006610C4">
        <w:rPr>
          <w:rStyle w:val="af0"/>
        </w:rPr>
        <w:t>numpy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 w:rsidRPr="006610C4">
        <w:rPr>
          <w:rStyle w:val="af0"/>
          <w:lang w:val="ru-RU"/>
        </w:rPr>
        <w:t>.</w:t>
      </w:r>
      <w:r w:rsidR="00E86F3E" w:rsidRPr="006610C4">
        <w:rPr>
          <w:rStyle w:val="af0"/>
        </w:rPr>
        <w:t>fft</w:t>
      </w:r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pch.h</w:t>
      </w:r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gtest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"gtest/gtest.h"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"pch.h"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//for gtest</w:t>
      </w:r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&lt;process.h&gt;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SetUp()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genTest();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fin.open(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TearDown()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calculated_dft;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read dft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true_dft;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genTest()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dft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dft(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im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im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im * im);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readTheTestLine(std::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vector[i]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dft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genDft()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calculated_dft.resize(N);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i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dft(i);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calculate_one()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readTheTestLine(true_dft);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genDft();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RandomTests)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100; i++)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calculate_one();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(true_dft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calculated_dft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dft</w:t>
      </w:r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rnd</w:t>
      </w:r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'np.array'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.array([],dtype=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.double)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result.resize(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repeat for each i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result[i] = rnd()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generate_test(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'testamount'*2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for each i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generate_sequence(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dft =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.absolute(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and write it to string with space separtion</w:t>
      </w:r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f.write(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368FA9BA" w:rsidR="00542482" w:rsidRDefault="00542482" w:rsidP="00542482">
      <w:pPr>
        <w:pStyle w:val="1"/>
      </w:pPr>
      <w:bookmarkStart w:id="14" w:name="_Toc104922728"/>
      <w:r>
        <w:t>Ведомость соответствия программы спецификации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6751"/>
        <w:gridCol w:w="2528"/>
      </w:tblGrid>
      <w:tr w:rsidR="000A2F5A" w14:paraId="47A7C669" w14:textId="77777777" w:rsidTr="002E0523">
        <w:tc>
          <w:tcPr>
            <w:tcW w:w="0" w:type="auto"/>
          </w:tcPr>
          <w:p w14:paraId="534E916C" w14:textId="0A737F31" w:rsidR="003327A8" w:rsidRPr="003327A8" w:rsidRDefault="003327A8" w:rsidP="002E0523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082DC6C9" w14:textId="50BD1D3A" w:rsidR="003327A8" w:rsidRDefault="003327A8" w:rsidP="002E0523">
            <w:pPr>
              <w:ind w:firstLine="0"/>
            </w:pPr>
            <w:r>
              <w:t>Краткое содержание пункта спецификации</w:t>
            </w:r>
          </w:p>
        </w:tc>
        <w:tc>
          <w:tcPr>
            <w:tcW w:w="0" w:type="auto"/>
          </w:tcPr>
          <w:p w14:paraId="5F2FCBBC" w14:textId="4DECCE33" w:rsidR="003327A8" w:rsidRDefault="000A2F5A" w:rsidP="00A73282">
            <w:pPr>
              <w:ind w:firstLine="0"/>
            </w:pPr>
            <w:r>
              <w:t xml:space="preserve">Соответствие спецификации </w:t>
            </w:r>
            <w:r w:rsidR="003327A8">
              <w:t>(+/-)</w:t>
            </w:r>
          </w:p>
        </w:tc>
      </w:tr>
      <w:tr w:rsidR="003327A8" w14:paraId="34130B30" w14:textId="77777777" w:rsidTr="002E0523">
        <w:tc>
          <w:tcPr>
            <w:tcW w:w="0" w:type="auto"/>
          </w:tcPr>
          <w:p w14:paraId="504AE75E" w14:textId="4FC65B12" w:rsidR="002E0523" w:rsidRPr="002E0523" w:rsidRDefault="002E0523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0" w:type="auto"/>
          </w:tcPr>
          <w:p w14:paraId="649AD66A" w14:textId="33DAE91F" w:rsidR="002E0523" w:rsidRPr="002E0523" w:rsidRDefault="002E0523" w:rsidP="002E0523">
            <w:pPr>
              <w:ind w:firstLine="0"/>
            </w:pPr>
            <w:r>
              <w:t>Выполнение ДПФ программой в соответствии с данными, введёнными пользователем, визуализация результата расчётов и сигнальной функции</w:t>
            </w:r>
            <w:r w:rsidR="006C1A1F">
              <w:t>.</w:t>
            </w:r>
          </w:p>
        </w:tc>
        <w:tc>
          <w:tcPr>
            <w:tcW w:w="0" w:type="auto"/>
          </w:tcPr>
          <w:p w14:paraId="23209579" w14:textId="67C24F21" w:rsidR="00A73282" w:rsidRPr="00A73282" w:rsidRDefault="003327A8" w:rsidP="00A73282">
            <w:pPr>
              <w:ind w:firstLine="0"/>
            </w:pPr>
            <w:r>
              <w:t>+</w:t>
            </w:r>
          </w:p>
        </w:tc>
      </w:tr>
      <w:tr w:rsidR="003327A8" w14:paraId="5E5F3187" w14:textId="77777777" w:rsidTr="002E0523">
        <w:tc>
          <w:tcPr>
            <w:tcW w:w="0" w:type="auto"/>
          </w:tcPr>
          <w:p w14:paraId="59A10E2C" w14:textId="024587CB" w:rsidR="002E0523" w:rsidRDefault="002E0523" w:rsidP="002E0523">
            <w:pPr>
              <w:ind w:firstLine="0"/>
            </w:pPr>
            <w:r>
              <w:t>1.1.2</w:t>
            </w:r>
          </w:p>
        </w:tc>
        <w:tc>
          <w:tcPr>
            <w:tcW w:w="0" w:type="auto"/>
          </w:tcPr>
          <w:p w14:paraId="12A990BE" w14:textId="6E50C248" w:rsidR="002E0523" w:rsidRPr="006C1A1F" w:rsidRDefault="002E0523" w:rsidP="002E0523">
            <w:pPr>
              <w:ind w:firstLine="0"/>
            </w:pPr>
            <w:r>
              <w:t xml:space="preserve">Построение графика, </w:t>
            </w:r>
            <w:r w:rsidR="000A2F5A">
              <w:t>менять параметры масштаба</w:t>
            </w:r>
            <w:r w:rsidR="00601A7C">
              <w:t xml:space="preserve">; возможность изменить сигнальную функцию; сохранение графика в формате </w:t>
            </w:r>
            <w:r w:rsidR="00601A7C">
              <w:rPr>
                <w:lang w:val="en-US"/>
              </w:rPr>
              <w:t>BMP</w:t>
            </w:r>
            <w:r w:rsidR="006C1A1F">
              <w:t>.</w:t>
            </w:r>
          </w:p>
        </w:tc>
        <w:tc>
          <w:tcPr>
            <w:tcW w:w="0" w:type="auto"/>
          </w:tcPr>
          <w:p w14:paraId="0E228BF0" w14:textId="24629AA1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8010E3C" w14:textId="77777777" w:rsidTr="002E0523">
        <w:tc>
          <w:tcPr>
            <w:tcW w:w="0" w:type="auto"/>
          </w:tcPr>
          <w:p w14:paraId="04FC02DB" w14:textId="623F111F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.1.3</w:t>
            </w:r>
          </w:p>
        </w:tc>
        <w:tc>
          <w:tcPr>
            <w:tcW w:w="0" w:type="auto"/>
          </w:tcPr>
          <w:p w14:paraId="530633DF" w14:textId="3340413C" w:rsidR="002E0523" w:rsidRPr="006C1A1F" w:rsidRDefault="006C1A1F" w:rsidP="002E0523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Unicode</w:t>
            </w:r>
            <w:r>
              <w:t>.</w:t>
            </w:r>
          </w:p>
        </w:tc>
        <w:tc>
          <w:tcPr>
            <w:tcW w:w="0" w:type="auto"/>
          </w:tcPr>
          <w:p w14:paraId="3000C136" w14:textId="75D2CCB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33FA91D" w14:textId="77777777" w:rsidTr="002E0523">
        <w:tc>
          <w:tcPr>
            <w:tcW w:w="0" w:type="auto"/>
          </w:tcPr>
          <w:p w14:paraId="4B8BD090" w14:textId="0D6C1FB2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1.1.4</w:t>
            </w:r>
          </w:p>
        </w:tc>
        <w:tc>
          <w:tcPr>
            <w:tcW w:w="0" w:type="auto"/>
          </w:tcPr>
          <w:p w14:paraId="4DCD0A11" w14:textId="43135C0F" w:rsidR="002E0523" w:rsidRDefault="006C1A1F" w:rsidP="002E0523">
            <w:pPr>
              <w:ind w:firstLine="0"/>
            </w:pPr>
            <w:r>
              <w:t>Наличие графического интерфейса.</w:t>
            </w:r>
          </w:p>
        </w:tc>
        <w:tc>
          <w:tcPr>
            <w:tcW w:w="0" w:type="auto"/>
          </w:tcPr>
          <w:p w14:paraId="4E07FB47" w14:textId="33041AC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637DE29C" w14:textId="77777777" w:rsidTr="002E0523">
        <w:tc>
          <w:tcPr>
            <w:tcW w:w="0" w:type="auto"/>
          </w:tcPr>
          <w:p w14:paraId="5C477A9A" w14:textId="431FC6FC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1.1.5</w:t>
            </w:r>
          </w:p>
        </w:tc>
        <w:tc>
          <w:tcPr>
            <w:tcW w:w="0" w:type="auto"/>
          </w:tcPr>
          <w:p w14:paraId="3D374135" w14:textId="4621D683" w:rsidR="002E0523" w:rsidRPr="00555281" w:rsidRDefault="000B1790" w:rsidP="002E0523">
            <w:pPr>
              <w:ind w:firstLine="0"/>
            </w:pPr>
            <w:r>
              <w:t>Наличие пользовательского типа данных, оперирование динамическими массивами.</w:t>
            </w:r>
          </w:p>
        </w:tc>
        <w:tc>
          <w:tcPr>
            <w:tcW w:w="0" w:type="auto"/>
          </w:tcPr>
          <w:p w14:paraId="0BCD713D" w14:textId="3F8390F8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7C08958C" w14:textId="77777777" w:rsidTr="002E0523">
        <w:tc>
          <w:tcPr>
            <w:tcW w:w="0" w:type="auto"/>
          </w:tcPr>
          <w:p w14:paraId="6F6B7660" w14:textId="3732AFD3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1.1.6</w:t>
            </w:r>
          </w:p>
        </w:tc>
        <w:tc>
          <w:tcPr>
            <w:tcW w:w="0" w:type="auto"/>
          </w:tcPr>
          <w:p w14:paraId="08A93CCF" w14:textId="66C12153" w:rsidR="000B1790" w:rsidRDefault="000B1790" w:rsidP="000B1790">
            <w:pPr>
              <w:ind w:firstLine="0"/>
            </w:pPr>
            <w:r>
              <w:t xml:space="preserve">Разработка в среде </w:t>
            </w:r>
            <w:r>
              <w:rPr>
                <w:lang w:val="en-US"/>
              </w:rPr>
              <w:t>MS</w:t>
            </w:r>
            <w:r w:rsidRPr="006C1A1F">
              <w:t xml:space="preserve"> </w:t>
            </w:r>
            <w:r>
              <w:rPr>
                <w:lang w:val="en-US"/>
              </w:rPr>
              <w:t>Visual</w:t>
            </w:r>
            <w:r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с использованием библиотек </w:t>
            </w:r>
            <w:r>
              <w:rPr>
                <w:lang w:val="en-US"/>
              </w:rPr>
              <w:t>MFC</w:t>
            </w:r>
            <w:r>
              <w:t xml:space="preserve">, работоспособность приложения в операционных системах </w:t>
            </w:r>
            <w:r>
              <w:rPr>
                <w:lang w:val="en-US"/>
              </w:rPr>
              <w:t>MS</w:t>
            </w:r>
            <w:r w:rsidRPr="00555281">
              <w:t xml:space="preserve"> </w:t>
            </w:r>
            <w:r>
              <w:rPr>
                <w:lang w:val="en-US"/>
              </w:rPr>
              <w:t>Windows</w:t>
            </w:r>
            <w:r w:rsidRPr="00555281">
              <w:t xml:space="preserve"> 7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555281">
              <w:t>32)</w:t>
            </w:r>
            <w:r>
              <w:t xml:space="preserve"> и выше.</w:t>
            </w:r>
          </w:p>
        </w:tc>
        <w:tc>
          <w:tcPr>
            <w:tcW w:w="0" w:type="auto"/>
          </w:tcPr>
          <w:p w14:paraId="5F8E9575" w14:textId="355D43AD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6015A9F8" w14:textId="77777777" w:rsidTr="002E0523">
        <w:tc>
          <w:tcPr>
            <w:tcW w:w="0" w:type="auto"/>
          </w:tcPr>
          <w:p w14:paraId="705E1936" w14:textId="09E7BED0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1.1.7</w:t>
            </w:r>
          </w:p>
        </w:tc>
        <w:tc>
          <w:tcPr>
            <w:tcW w:w="0" w:type="auto"/>
          </w:tcPr>
          <w:p w14:paraId="64FA2879" w14:textId="1A2854A2" w:rsidR="000B1790" w:rsidRDefault="000B1790" w:rsidP="000B1790">
            <w:pPr>
              <w:ind w:firstLine="0"/>
            </w:pPr>
            <w:r>
              <w:t>Наличие сведений о приложении, авторе, авторских правах, иконки.</w:t>
            </w:r>
          </w:p>
        </w:tc>
        <w:tc>
          <w:tcPr>
            <w:tcW w:w="0" w:type="auto"/>
          </w:tcPr>
          <w:p w14:paraId="6BEF8D89" w14:textId="55FA058F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5378C2C6" w14:textId="77777777" w:rsidTr="002E0523">
        <w:tc>
          <w:tcPr>
            <w:tcW w:w="0" w:type="auto"/>
          </w:tcPr>
          <w:p w14:paraId="3A2669D5" w14:textId="4ADF6CE4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1.1.8</w:t>
            </w:r>
          </w:p>
        </w:tc>
        <w:tc>
          <w:tcPr>
            <w:tcW w:w="0" w:type="auto"/>
          </w:tcPr>
          <w:p w14:paraId="6EB6E8F1" w14:textId="1B2F2CEB" w:rsidR="000B1790" w:rsidRDefault="000B1790" w:rsidP="000B1790">
            <w:pPr>
              <w:ind w:firstLine="0"/>
            </w:pPr>
            <w:r>
              <w:t>Наличие кнопок и полей для ввода, для управления приложением и задания параметров функции.</w:t>
            </w:r>
          </w:p>
        </w:tc>
        <w:tc>
          <w:tcPr>
            <w:tcW w:w="0" w:type="auto"/>
          </w:tcPr>
          <w:p w14:paraId="7A135A36" w14:textId="73B42440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6A1CCA9" w14:textId="77777777" w:rsidTr="002E0523">
        <w:tc>
          <w:tcPr>
            <w:tcW w:w="0" w:type="auto"/>
          </w:tcPr>
          <w:p w14:paraId="5AD51B31" w14:textId="4B99CB22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1.1.9</w:t>
            </w:r>
          </w:p>
        </w:tc>
        <w:tc>
          <w:tcPr>
            <w:tcW w:w="0" w:type="auto"/>
          </w:tcPr>
          <w:p w14:paraId="3C810AE8" w14:textId="047BFC45" w:rsidR="000B1790" w:rsidRDefault="00D26E0C" w:rsidP="000B1790">
            <w:pPr>
              <w:ind w:firstLine="0"/>
            </w:pPr>
            <w:r>
              <w:t>Наличие списков выбора</w:t>
            </w:r>
            <w:r w:rsidR="003327A8">
              <w:t>.</w:t>
            </w:r>
          </w:p>
        </w:tc>
        <w:tc>
          <w:tcPr>
            <w:tcW w:w="0" w:type="auto"/>
          </w:tcPr>
          <w:p w14:paraId="3D8C3388" w14:textId="60DF9B44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8402D6C" w14:textId="77777777" w:rsidTr="002E0523">
        <w:tc>
          <w:tcPr>
            <w:tcW w:w="0" w:type="auto"/>
          </w:tcPr>
          <w:p w14:paraId="48354A95" w14:textId="440B2C0E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1.1.10</w:t>
            </w:r>
          </w:p>
        </w:tc>
        <w:tc>
          <w:tcPr>
            <w:tcW w:w="0" w:type="auto"/>
          </w:tcPr>
          <w:p w14:paraId="3F7B1224" w14:textId="67C29A84" w:rsidR="000B1790" w:rsidRDefault="00D26E0C" w:rsidP="000B1790">
            <w:pPr>
              <w:ind w:firstLine="0"/>
            </w:pPr>
            <w:r>
              <w:t>Наличие русскоязычного, интуитивно понятного, «дружественного» интерфейса.</w:t>
            </w:r>
          </w:p>
        </w:tc>
        <w:tc>
          <w:tcPr>
            <w:tcW w:w="0" w:type="auto"/>
          </w:tcPr>
          <w:p w14:paraId="6F73CB03" w14:textId="7D546ED2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3F9B7C6D" w14:textId="77777777" w:rsidTr="002E0523">
        <w:tc>
          <w:tcPr>
            <w:tcW w:w="0" w:type="auto"/>
          </w:tcPr>
          <w:p w14:paraId="611B6179" w14:textId="76267153" w:rsidR="000B1790" w:rsidRDefault="003327A8" w:rsidP="000B1790">
            <w:pPr>
              <w:ind w:firstLine="0"/>
            </w:pPr>
            <w:r>
              <w:t>1.2.1</w:t>
            </w:r>
          </w:p>
        </w:tc>
        <w:tc>
          <w:tcPr>
            <w:tcW w:w="0" w:type="auto"/>
          </w:tcPr>
          <w:p w14:paraId="7277459B" w14:textId="7EE4791E" w:rsidR="000B1790" w:rsidRDefault="003327A8" w:rsidP="000B1790">
            <w:pPr>
              <w:ind w:firstLine="0"/>
            </w:pPr>
            <w:r>
              <w:t>Соответствие отчета ГОСТу 19.701–90  единой системы программной документации.</w:t>
            </w:r>
          </w:p>
        </w:tc>
        <w:tc>
          <w:tcPr>
            <w:tcW w:w="0" w:type="auto"/>
          </w:tcPr>
          <w:p w14:paraId="64B645AA" w14:textId="2B2C5671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071685F4" w14:textId="77777777" w:rsidTr="002E0523">
        <w:tc>
          <w:tcPr>
            <w:tcW w:w="0" w:type="auto"/>
          </w:tcPr>
          <w:p w14:paraId="4B012A21" w14:textId="0ABC1634" w:rsidR="000B1790" w:rsidRDefault="003327A8" w:rsidP="000B1790">
            <w:pPr>
              <w:ind w:firstLine="0"/>
            </w:pPr>
            <w:r>
              <w:t>1.2.2</w:t>
            </w:r>
          </w:p>
        </w:tc>
        <w:tc>
          <w:tcPr>
            <w:tcW w:w="0" w:type="auto"/>
          </w:tcPr>
          <w:p w14:paraId="06BA073D" w14:textId="72B1876F" w:rsidR="000B1790" w:rsidRDefault="003327A8" w:rsidP="000B1790">
            <w:pPr>
              <w:ind w:firstLine="0"/>
            </w:pPr>
            <w:r>
              <w:t>Наличие необходимых разделов отчета.</w:t>
            </w:r>
          </w:p>
        </w:tc>
        <w:tc>
          <w:tcPr>
            <w:tcW w:w="0" w:type="auto"/>
          </w:tcPr>
          <w:p w14:paraId="29B45B12" w14:textId="5EFCF31B" w:rsidR="000B1790" w:rsidRDefault="003327A8" w:rsidP="000B1790">
            <w:pPr>
              <w:ind w:firstLine="0"/>
            </w:pPr>
            <w:r>
              <w:t>+</w:t>
            </w:r>
          </w:p>
        </w:tc>
      </w:tr>
    </w:tbl>
    <w:p w14:paraId="2F010FFD" w14:textId="35ACE718" w:rsidR="00244060" w:rsidRDefault="00542482" w:rsidP="00542482">
      <w:pPr>
        <w:pStyle w:val="1"/>
      </w:pPr>
      <w:bookmarkStart w:id="15" w:name="_Toc104922729"/>
      <w:r>
        <w:lastRenderedPageBreak/>
        <w:t>Выводы</w:t>
      </w:r>
      <w:bookmarkEnd w:id="15"/>
    </w:p>
    <w:p w14:paraId="6696DD34" w14:textId="1BC58FCC" w:rsidR="00CA7014" w:rsidRDefault="00CA7014" w:rsidP="00CA7014">
      <w:r>
        <w:t>В ходе работы были изучены технические средства, позволяющие разрабатывать</w:t>
      </w:r>
      <w:r w:rsidR="00CE5DA5">
        <w:t xml:space="preserve"> программное обеспечение</w:t>
      </w:r>
      <w:r w:rsidR="00B020A5">
        <w:t xml:space="preserve"> эффективно</w:t>
      </w:r>
      <w:r w:rsidR="00CE5DA5">
        <w:t xml:space="preserve"> (среда разработки </w:t>
      </w:r>
      <w:r w:rsidR="00CE5DA5">
        <w:rPr>
          <w:lang w:val="en-US"/>
        </w:rPr>
        <w:t>MS</w:t>
      </w:r>
      <w:r w:rsidR="00CE5DA5" w:rsidRPr="00CE5DA5">
        <w:t xml:space="preserve"> </w:t>
      </w:r>
      <w:r w:rsidR="00CE5DA5">
        <w:rPr>
          <w:lang w:val="en-US"/>
        </w:rPr>
        <w:t>Visual</w:t>
      </w:r>
      <w:r w:rsidR="00CE5DA5" w:rsidRPr="00CE5DA5">
        <w:t xml:space="preserve"> </w:t>
      </w:r>
      <w:r w:rsidR="00CE5DA5">
        <w:rPr>
          <w:lang w:val="en-US"/>
        </w:rPr>
        <w:t>Studio</w:t>
      </w:r>
      <w:r w:rsidR="00CE5DA5" w:rsidRPr="00CE5DA5">
        <w:t xml:space="preserve">, </w:t>
      </w:r>
      <w:r w:rsidR="00CE5DA5">
        <w:t xml:space="preserve">система автоматического тестирования </w:t>
      </w:r>
      <w:r w:rsidR="00CE5DA5">
        <w:rPr>
          <w:lang w:val="en-US"/>
        </w:rPr>
        <w:t>GoogleTest</w:t>
      </w:r>
      <w:r w:rsidR="00CE5DA5">
        <w:t xml:space="preserve">, система контроля версий </w:t>
      </w:r>
      <w:r w:rsidR="00CE5DA5">
        <w:rPr>
          <w:lang w:val="en-US"/>
        </w:rPr>
        <w:t>Git</w:t>
      </w:r>
      <w:r w:rsidR="006A0ED1">
        <w:t xml:space="preserve">, графические библиотеки </w:t>
      </w:r>
      <w:r w:rsidR="006A0ED1">
        <w:rPr>
          <w:lang w:val="en-US"/>
        </w:rPr>
        <w:t>MFC</w:t>
      </w:r>
      <w:r w:rsidR="00CE5DA5">
        <w:t>)</w:t>
      </w:r>
      <w:r w:rsidR="00B020A5">
        <w:t>.</w:t>
      </w:r>
    </w:p>
    <w:p w14:paraId="1CBC4C02" w14:textId="6365E48C" w:rsidR="00B020A5" w:rsidRDefault="00B020A5" w:rsidP="00B020A5">
      <w:r>
        <w:t>В результате работы была разработана программа, которая выполняет свою основную функцию – расчёт ДПФ и построение графиков сигнальной функции и модуля ДПФ.</w:t>
      </w:r>
    </w:p>
    <w:p w14:paraId="56FDCA31" w14:textId="73502441" w:rsidR="001612A1" w:rsidRDefault="001612A1" w:rsidP="00B020A5">
      <w:r>
        <w:t>Программа обладает следующими достоинствами:</w:t>
      </w:r>
    </w:p>
    <w:p w14:paraId="648BD3B0" w14:textId="6D93CBB1" w:rsidR="001612A1" w:rsidRDefault="001612A1" w:rsidP="001612A1">
      <w:pPr>
        <w:pStyle w:val="ad"/>
        <w:numPr>
          <w:ilvl w:val="2"/>
          <w:numId w:val="11"/>
        </w:numPr>
      </w:pPr>
      <w:r>
        <w:t>Наличие теоретических сведений о задаче, выполняемой программой.</w:t>
      </w:r>
    </w:p>
    <w:p w14:paraId="59FA2FC6" w14:textId="7F64782D" w:rsidR="001612A1" w:rsidRDefault="001612A1" w:rsidP="001612A1">
      <w:pPr>
        <w:pStyle w:val="ad"/>
        <w:numPr>
          <w:ilvl w:val="2"/>
          <w:numId w:val="11"/>
        </w:numPr>
      </w:pPr>
      <w:r>
        <w:t>«Дружественный интерфейс».</w:t>
      </w:r>
    </w:p>
    <w:p w14:paraId="4C634EC2" w14:textId="45F1F4E4" w:rsidR="001612A1" w:rsidRDefault="001612A1" w:rsidP="001612A1">
      <w:pPr>
        <w:pStyle w:val="ad"/>
        <w:numPr>
          <w:ilvl w:val="2"/>
          <w:numId w:val="11"/>
        </w:numPr>
      </w:pPr>
      <w:r>
        <w:t>Возможность изменять оформление графиков.</w:t>
      </w:r>
    </w:p>
    <w:p w14:paraId="6E4CADFC" w14:textId="451B7D4D" w:rsidR="001612A1" w:rsidRDefault="001612A1" w:rsidP="001612A1">
      <w:pPr>
        <w:pStyle w:val="ad"/>
        <w:numPr>
          <w:ilvl w:val="2"/>
          <w:numId w:val="11"/>
        </w:numPr>
      </w:pPr>
      <w:r>
        <w:t>Сохранение файлов в различных форматах (</w:t>
      </w:r>
      <w:r>
        <w:rPr>
          <w:lang w:val="en-US"/>
        </w:rPr>
        <w:t>BMP</w:t>
      </w:r>
      <w:r w:rsidRPr="001612A1">
        <w:t>,</w:t>
      </w:r>
      <w:r>
        <w:t xml:space="preserve"> </w:t>
      </w:r>
      <w:r>
        <w:rPr>
          <w:lang w:val="en-US"/>
        </w:rPr>
        <w:t>JPEG</w:t>
      </w:r>
      <w:r w:rsidRPr="001612A1">
        <w:t>,</w:t>
      </w:r>
      <w:r>
        <w:t xml:space="preserve"> </w:t>
      </w:r>
      <w:r>
        <w:rPr>
          <w:lang w:val="en-US"/>
        </w:rPr>
        <w:t>PNG</w:t>
      </w:r>
      <w:r w:rsidRPr="001612A1">
        <w:t>,</w:t>
      </w:r>
      <w:r>
        <w:t xml:space="preserve"> </w:t>
      </w:r>
      <w:r>
        <w:rPr>
          <w:lang w:val="en-US"/>
        </w:rPr>
        <w:t>GIF</w:t>
      </w:r>
      <w:r w:rsidRPr="001612A1">
        <w:t>)</w:t>
      </w:r>
      <w:r>
        <w:t>.</w:t>
      </w:r>
    </w:p>
    <w:p w14:paraId="4AA2C46B" w14:textId="0A08F4C8" w:rsidR="001612A1" w:rsidRDefault="001612A1" w:rsidP="001612A1">
      <w:pPr>
        <w:pStyle w:val="ad"/>
        <w:numPr>
          <w:ilvl w:val="2"/>
          <w:numId w:val="11"/>
        </w:numPr>
      </w:pPr>
      <w:r>
        <w:t>Наличие возможности трассировки графиков</w:t>
      </w:r>
      <w:r w:rsidR="0029473B">
        <w:t>.</w:t>
      </w:r>
    </w:p>
    <w:p w14:paraId="14A35348" w14:textId="3C3958E1" w:rsidR="0029473B" w:rsidRDefault="0029473B" w:rsidP="001612A1">
      <w:pPr>
        <w:pStyle w:val="ad"/>
        <w:numPr>
          <w:ilvl w:val="2"/>
          <w:numId w:val="11"/>
        </w:numPr>
      </w:pPr>
      <w:r>
        <w:t>Наличие анимации.</w:t>
      </w:r>
    </w:p>
    <w:p w14:paraId="7F1383E1" w14:textId="077AF2D1" w:rsidR="0029473B" w:rsidRDefault="0029473B" w:rsidP="001612A1">
      <w:pPr>
        <w:pStyle w:val="ad"/>
        <w:numPr>
          <w:ilvl w:val="2"/>
          <w:numId w:val="11"/>
        </w:numPr>
      </w:pPr>
      <w:r>
        <w:t>Возможность повторного использования кода</w:t>
      </w:r>
      <w:r w:rsidR="00A70463">
        <w:t xml:space="preserve">: класс </w:t>
      </w:r>
      <w:r w:rsidR="00A70463" w:rsidRPr="006F2C16">
        <w:rPr>
          <w:rStyle w:val="af0"/>
        </w:rPr>
        <w:t>CMyGraph</w:t>
      </w:r>
      <w:r w:rsidR="00A70463">
        <w:t xml:space="preserve"> может работать с любой функцией, соответствующей интерфейсу </w:t>
      </w:r>
      <w:r w:rsidR="00A70463" w:rsidRPr="006F2C16">
        <w:rPr>
          <w:rStyle w:val="af0"/>
        </w:rPr>
        <w:t>MathFunction</w:t>
      </w:r>
      <w:r w:rsidR="00A70463">
        <w:t>,</w:t>
      </w:r>
      <w:r w:rsidR="002E323D">
        <w:t xml:space="preserve"> т. е.</w:t>
      </w:r>
      <w:r w:rsidR="00A70463">
        <w:t xml:space="preserve"> является универсальным инструментом для построения графиков.</w:t>
      </w:r>
    </w:p>
    <w:p w14:paraId="6DDA0364" w14:textId="284BD94E" w:rsidR="00E468CD" w:rsidRDefault="00E468CD" w:rsidP="001612A1">
      <w:pPr>
        <w:pStyle w:val="ad"/>
        <w:numPr>
          <w:ilvl w:val="2"/>
          <w:numId w:val="11"/>
        </w:numPr>
      </w:pPr>
      <w:r>
        <w:t>Наличие подбираемого формата представления чисел (</w:t>
      </w:r>
      <w:r w:rsidR="00821337">
        <w:t>с</w:t>
      </w:r>
      <w:r>
        <w:t>тандартный вид числа или обычная запись).</w:t>
      </w:r>
    </w:p>
    <w:p w14:paraId="02565D60" w14:textId="3D86245D" w:rsidR="00B020A5" w:rsidRDefault="00CD33B2" w:rsidP="00E468CD">
      <w:r>
        <w:t>Недостатки программы:</w:t>
      </w:r>
    </w:p>
    <w:p w14:paraId="5E2DD588" w14:textId="2B10E5BA" w:rsidR="00E468CD" w:rsidRDefault="00E468CD" w:rsidP="00E468CD">
      <w:pPr>
        <w:pStyle w:val="ad"/>
        <w:numPr>
          <w:ilvl w:val="2"/>
          <w:numId w:val="13"/>
        </w:numPr>
      </w:pPr>
      <w:r>
        <w:t>Отсутствие сетки на графике</w:t>
      </w:r>
      <w:r w:rsidR="00FD1DE8">
        <w:t>.</w:t>
      </w:r>
    </w:p>
    <w:p w14:paraId="4249D9ED" w14:textId="752FCEFF" w:rsidR="00FD1DE8" w:rsidRDefault="00FD1DE8" w:rsidP="00E468CD">
      <w:pPr>
        <w:pStyle w:val="ad"/>
        <w:numPr>
          <w:ilvl w:val="2"/>
          <w:numId w:val="13"/>
        </w:numPr>
      </w:pPr>
      <w:r>
        <w:t>Отсутствие выделения отсчетов на графике сигнальной функции.</w:t>
      </w:r>
    </w:p>
    <w:p w14:paraId="4624F71C" w14:textId="41112A27" w:rsidR="00FD1DE8" w:rsidRDefault="00FD1DE8" w:rsidP="00E468CD">
      <w:pPr>
        <w:pStyle w:val="ad"/>
        <w:numPr>
          <w:ilvl w:val="2"/>
          <w:numId w:val="13"/>
        </w:numPr>
      </w:pPr>
      <w:r>
        <w:t xml:space="preserve">Отсутствие </w:t>
      </w:r>
      <w:r w:rsidR="002E323D">
        <w:t>анимации изменения параметров функции и области построения.</w:t>
      </w:r>
    </w:p>
    <w:p w14:paraId="4A8B0145" w14:textId="60343247" w:rsidR="002E323D" w:rsidRPr="00CA7014" w:rsidRDefault="002E323D" w:rsidP="00E468CD">
      <w:pPr>
        <w:pStyle w:val="ad"/>
        <w:numPr>
          <w:ilvl w:val="2"/>
          <w:numId w:val="13"/>
        </w:numPr>
      </w:pPr>
      <w:r>
        <w:t>Отсутствие возможности изменить цветовую схему приложения.</w:t>
      </w:r>
    </w:p>
    <w:sectPr w:rsidR="002E323D" w:rsidRPr="00CA7014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BD357" w14:textId="77777777" w:rsidR="00366852" w:rsidRDefault="00366852" w:rsidP="006A23A5">
      <w:pPr>
        <w:spacing w:line="240" w:lineRule="auto"/>
      </w:pPr>
      <w:r>
        <w:separator/>
      </w:r>
    </w:p>
  </w:endnote>
  <w:endnote w:type="continuationSeparator" w:id="0">
    <w:p w14:paraId="09E5F9C7" w14:textId="77777777" w:rsidR="00366852" w:rsidRDefault="00366852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1E9FD" w14:textId="77777777" w:rsidR="00366852" w:rsidRDefault="00366852" w:rsidP="006A23A5">
      <w:pPr>
        <w:spacing w:line="240" w:lineRule="auto"/>
      </w:pPr>
      <w:r>
        <w:separator/>
      </w:r>
    </w:p>
  </w:footnote>
  <w:footnote w:type="continuationSeparator" w:id="0">
    <w:p w14:paraId="1EAA7557" w14:textId="77777777" w:rsidR="00366852" w:rsidRDefault="00366852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FF16BB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B451A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E6391D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3"/>
  </w:num>
  <w:num w:numId="3" w16cid:durableId="600142844">
    <w:abstractNumId w:val="9"/>
  </w:num>
  <w:num w:numId="4" w16cid:durableId="56173268">
    <w:abstractNumId w:val="12"/>
  </w:num>
  <w:num w:numId="5" w16cid:durableId="421295348">
    <w:abstractNumId w:val="6"/>
  </w:num>
  <w:num w:numId="6" w16cid:durableId="1073234021">
    <w:abstractNumId w:val="1"/>
  </w:num>
  <w:num w:numId="7" w16cid:durableId="483199788">
    <w:abstractNumId w:val="5"/>
  </w:num>
  <w:num w:numId="8" w16cid:durableId="829951023">
    <w:abstractNumId w:val="0"/>
  </w:num>
  <w:num w:numId="9" w16cid:durableId="845747322">
    <w:abstractNumId w:val="4"/>
  </w:num>
  <w:num w:numId="10" w16cid:durableId="773980465">
    <w:abstractNumId w:val="7"/>
  </w:num>
  <w:num w:numId="11" w16cid:durableId="1687170146">
    <w:abstractNumId w:val="11"/>
  </w:num>
  <w:num w:numId="12" w16cid:durableId="1094547306">
    <w:abstractNumId w:val="8"/>
  </w:num>
  <w:num w:numId="13" w16cid:durableId="19367423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2F5A"/>
    <w:rsid w:val="000A594F"/>
    <w:rsid w:val="000B1790"/>
    <w:rsid w:val="000B1FA0"/>
    <w:rsid w:val="000C5CCC"/>
    <w:rsid w:val="000C785A"/>
    <w:rsid w:val="000D0560"/>
    <w:rsid w:val="000D0E9B"/>
    <w:rsid w:val="000D2697"/>
    <w:rsid w:val="000E3BA9"/>
    <w:rsid w:val="000F3CC0"/>
    <w:rsid w:val="0010002B"/>
    <w:rsid w:val="00110704"/>
    <w:rsid w:val="00111168"/>
    <w:rsid w:val="00122932"/>
    <w:rsid w:val="00123203"/>
    <w:rsid w:val="00123F60"/>
    <w:rsid w:val="00131287"/>
    <w:rsid w:val="0014209B"/>
    <w:rsid w:val="00143699"/>
    <w:rsid w:val="00144795"/>
    <w:rsid w:val="00146D0C"/>
    <w:rsid w:val="00147445"/>
    <w:rsid w:val="00151288"/>
    <w:rsid w:val="00154D00"/>
    <w:rsid w:val="00155075"/>
    <w:rsid w:val="001612A1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63F91"/>
    <w:rsid w:val="00291B8A"/>
    <w:rsid w:val="0029473B"/>
    <w:rsid w:val="002A6D75"/>
    <w:rsid w:val="002B5D59"/>
    <w:rsid w:val="002B74CA"/>
    <w:rsid w:val="002C44B4"/>
    <w:rsid w:val="002C6D60"/>
    <w:rsid w:val="002E0523"/>
    <w:rsid w:val="002E2904"/>
    <w:rsid w:val="002E323D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37"/>
    <w:rsid w:val="00327307"/>
    <w:rsid w:val="003327A8"/>
    <w:rsid w:val="003438B8"/>
    <w:rsid w:val="00345290"/>
    <w:rsid w:val="00356198"/>
    <w:rsid w:val="00357740"/>
    <w:rsid w:val="00361913"/>
    <w:rsid w:val="00366852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61C29"/>
    <w:rsid w:val="00461F18"/>
    <w:rsid w:val="0047401D"/>
    <w:rsid w:val="00477F09"/>
    <w:rsid w:val="00485597"/>
    <w:rsid w:val="004B1FA5"/>
    <w:rsid w:val="004E0385"/>
    <w:rsid w:val="004F0043"/>
    <w:rsid w:val="004F2FA5"/>
    <w:rsid w:val="00514C94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5281"/>
    <w:rsid w:val="00557C0A"/>
    <w:rsid w:val="0056043B"/>
    <w:rsid w:val="00562E4F"/>
    <w:rsid w:val="00566ECA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01A7C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237A"/>
    <w:rsid w:val="00694C63"/>
    <w:rsid w:val="006A0470"/>
    <w:rsid w:val="006A0ED1"/>
    <w:rsid w:val="006A16AB"/>
    <w:rsid w:val="006A23A5"/>
    <w:rsid w:val="006A26E4"/>
    <w:rsid w:val="006C1A1F"/>
    <w:rsid w:val="006D2AF3"/>
    <w:rsid w:val="006D4B9B"/>
    <w:rsid w:val="006F2C16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A77BB"/>
    <w:rsid w:val="007D1564"/>
    <w:rsid w:val="007D2C05"/>
    <w:rsid w:val="007D32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21337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C6464"/>
    <w:rsid w:val="008D2F7D"/>
    <w:rsid w:val="008D3225"/>
    <w:rsid w:val="008D783A"/>
    <w:rsid w:val="008E116C"/>
    <w:rsid w:val="008E3733"/>
    <w:rsid w:val="008E38E1"/>
    <w:rsid w:val="008F1E2A"/>
    <w:rsid w:val="008F293C"/>
    <w:rsid w:val="008F2C44"/>
    <w:rsid w:val="008F6F07"/>
    <w:rsid w:val="009010B7"/>
    <w:rsid w:val="0090164D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44F9C"/>
    <w:rsid w:val="00A50A60"/>
    <w:rsid w:val="00A51868"/>
    <w:rsid w:val="00A51E05"/>
    <w:rsid w:val="00A65EFD"/>
    <w:rsid w:val="00A70463"/>
    <w:rsid w:val="00A73282"/>
    <w:rsid w:val="00A76305"/>
    <w:rsid w:val="00A83923"/>
    <w:rsid w:val="00A84B9D"/>
    <w:rsid w:val="00AA4AD1"/>
    <w:rsid w:val="00AB138C"/>
    <w:rsid w:val="00AB2264"/>
    <w:rsid w:val="00AC3074"/>
    <w:rsid w:val="00AC3242"/>
    <w:rsid w:val="00AC331F"/>
    <w:rsid w:val="00AC6F13"/>
    <w:rsid w:val="00AD347E"/>
    <w:rsid w:val="00AE1B48"/>
    <w:rsid w:val="00AE60D8"/>
    <w:rsid w:val="00AF61E9"/>
    <w:rsid w:val="00B020A5"/>
    <w:rsid w:val="00B02292"/>
    <w:rsid w:val="00B023FC"/>
    <w:rsid w:val="00B04ABC"/>
    <w:rsid w:val="00B2252A"/>
    <w:rsid w:val="00B22E9B"/>
    <w:rsid w:val="00B2519C"/>
    <w:rsid w:val="00B36286"/>
    <w:rsid w:val="00B41BD3"/>
    <w:rsid w:val="00B42C8B"/>
    <w:rsid w:val="00B47A3F"/>
    <w:rsid w:val="00B5422D"/>
    <w:rsid w:val="00B72C65"/>
    <w:rsid w:val="00B75ECA"/>
    <w:rsid w:val="00B97E2D"/>
    <w:rsid w:val="00BC2DA4"/>
    <w:rsid w:val="00BC598B"/>
    <w:rsid w:val="00BE7D8B"/>
    <w:rsid w:val="00BE7FB4"/>
    <w:rsid w:val="00BF0593"/>
    <w:rsid w:val="00BF2769"/>
    <w:rsid w:val="00C15A55"/>
    <w:rsid w:val="00C15F25"/>
    <w:rsid w:val="00C620C0"/>
    <w:rsid w:val="00C81AAC"/>
    <w:rsid w:val="00C91279"/>
    <w:rsid w:val="00CA7014"/>
    <w:rsid w:val="00CB650B"/>
    <w:rsid w:val="00CB660A"/>
    <w:rsid w:val="00CD33B2"/>
    <w:rsid w:val="00CD5098"/>
    <w:rsid w:val="00CD5C09"/>
    <w:rsid w:val="00CD6F1B"/>
    <w:rsid w:val="00CE55E0"/>
    <w:rsid w:val="00CE5DA5"/>
    <w:rsid w:val="00CF2BAB"/>
    <w:rsid w:val="00D02E8A"/>
    <w:rsid w:val="00D14FE8"/>
    <w:rsid w:val="00D26E0C"/>
    <w:rsid w:val="00D41D2B"/>
    <w:rsid w:val="00D440CB"/>
    <w:rsid w:val="00D471B9"/>
    <w:rsid w:val="00D47641"/>
    <w:rsid w:val="00D56060"/>
    <w:rsid w:val="00D70EE6"/>
    <w:rsid w:val="00D93263"/>
    <w:rsid w:val="00DA1E77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4281"/>
    <w:rsid w:val="00E26A39"/>
    <w:rsid w:val="00E31BF5"/>
    <w:rsid w:val="00E32AB5"/>
    <w:rsid w:val="00E35BB8"/>
    <w:rsid w:val="00E44EAD"/>
    <w:rsid w:val="00E468C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0A74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4B56"/>
    <w:rsid w:val="00FA6EF9"/>
    <w:rsid w:val="00FB02B2"/>
    <w:rsid w:val="00FB2B9B"/>
    <w:rsid w:val="00FC51A6"/>
    <w:rsid w:val="00FC63E5"/>
    <w:rsid w:val="00FD0002"/>
    <w:rsid w:val="00FD1DE8"/>
    <w:rsid w:val="00FE448D"/>
    <w:rsid w:val="00FE5B42"/>
    <w:rsid w:val="00FE7E30"/>
    <w:rsid w:val="00FF0004"/>
    <w:rsid w:val="00FF0CE9"/>
    <w:rsid w:val="00FF1359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100</Pages>
  <Words>16075</Words>
  <Characters>91631</Characters>
  <Application>Microsoft Office Word</Application>
  <DocSecurity>0</DocSecurity>
  <Lines>763</Lines>
  <Paragraphs>214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307</cp:revision>
  <dcterms:created xsi:type="dcterms:W3CDTF">2022-02-24T06:33:00Z</dcterms:created>
  <dcterms:modified xsi:type="dcterms:W3CDTF">2022-05-31T18:19:00Z</dcterms:modified>
</cp:coreProperties>
</file>