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E7CD" w14:textId="50BB2906" w:rsidR="00176C75" w:rsidRPr="00946486" w:rsidRDefault="00946486">
      <w:pPr>
        <w:rPr>
          <w:sz w:val="40"/>
          <w:szCs w:val="40"/>
        </w:rPr>
      </w:pPr>
      <w:r w:rsidRPr="00946486">
        <w:rPr>
          <w:sz w:val="40"/>
          <w:szCs w:val="40"/>
        </w:rPr>
        <w:t>Date: -23/12/2023</w:t>
      </w:r>
    </w:p>
    <w:p w14:paraId="372199EE" w14:textId="491E51E1" w:rsidR="00946486" w:rsidRDefault="00946486">
      <w:pPr>
        <w:rPr>
          <w:sz w:val="44"/>
          <w:szCs w:val="44"/>
        </w:rPr>
      </w:pPr>
      <w:r w:rsidRPr="00946486">
        <w:rPr>
          <w:sz w:val="44"/>
          <w:szCs w:val="44"/>
        </w:rPr>
        <w:t>Topics</w:t>
      </w:r>
      <w:r>
        <w:rPr>
          <w:sz w:val="44"/>
          <w:szCs w:val="44"/>
        </w:rPr>
        <w:t>:</w:t>
      </w:r>
    </w:p>
    <w:p w14:paraId="2B37EE18" w14:textId="1BB5E1E4" w:rsidR="00D04DC3" w:rsidRDefault="00D04DC3">
      <w:pPr>
        <w:rPr>
          <w:sz w:val="44"/>
          <w:szCs w:val="44"/>
        </w:rPr>
      </w:pPr>
    </w:p>
    <w:p w14:paraId="2BA7B322" w14:textId="0A7F771B" w:rsidR="00D04DC3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D06E5">
        <w:rPr>
          <w:rFonts w:ascii="Arial" w:hAnsi="Arial" w:cs="Arial"/>
          <w:b/>
          <w:bCs/>
          <w:color w:val="4D5968"/>
          <w:sz w:val="29"/>
          <w:szCs w:val="29"/>
        </w:rPr>
        <w:t>To start the Spark shell</w:t>
      </w:r>
    </w:p>
    <w:p w14:paraId="5708F291" w14:textId="4ADE4F28" w:rsidR="000D06E5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ascii="Nunito Sans" w:hAnsi="Nunito Sans"/>
          <w:b/>
          <w:bCs/>
          <w:color w:val="4D5968"/>
          <w:sz w:val="29"/>
          <w:szCs w:val="29"/>
        </w:rPr>
        <w:t>Read a file from the local system:</w:t>
      </w:r>
    </w:p>
    <w:p w14:paraId="4D8F9D5A" w14:textId="7B94D66D" w:rsidR="000D06E5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ascii="Nunito Sans" w:hAnsi="Nunito Sans"/>
          <w:b/>
          <w:bCs/>
          <w:color w:val="4D5968"/>
          <w:sz w:val="29"/>
          <w:szCs w:val="29"/>
        </w:rPr>
        <w:t>Create RDD through parallelizing</w:t>
      </w:r>
    </w:p>
    <w:p w14:paraId="17F31C92" w14:textId="6E5936B2" w:rsidR="000D06E5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ascii="Nunito Sans" w:hAnsi="Nunito Sans"/>
          <w:b/>
          <w:bCs/>
          <w:color w:val="4D5968"/>
          <w:sz w:val="29"/>
          <w:szCs w:val="29"/>
        </w:rPr>
        <w:t>Count Items in RDD</w:t>
      </w:r>
    </w:p>
    <w:p w14:paraId="6F942B65" w14:textId="0F9B1237" w:rsidR="000D06E5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ascii="Nunito Sans" w:hAnsi="Nunito Sans"/>
          <w:b/>
          <w:bCs/>
          <w:color w:val="4D5968"/>
          <w:sz w:val="29"/>
          <w:szCs w:val="29"/>
        </w:rPr>
        <w:t>Collect</w:t>
      </w:r>
    </w:p>
    <w:p w14:paraId="4B167550" w14:textId="5213081A" w:rsidR="000D06E5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ascii="Nunito Sans" w:hAnsi="Nunito Sans"/>
          <w:b/>
          <w:bCs/>
          <w:color w:val="4D5968"/>
          <w:sz w:val="29"/>
          <w:szCs w:val="29"/>
        </w:rPr>
        <w:t>Read the first 3 Items from RDD</w:t>
      </w:r>
    </w:p>
    <w:p w14:paraId="3F2ABC0A" w14:textId="078A0EB5" w:rsidR="000D06E5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ascii="Nunito Sans" w:hAnsi="Nunito Sans"/>
          <w:b/>
          <w:bCs/>
          <w:color w:val="4D5968"/>
          <w:sz w:val="29"/>
          <w:szCs w:val="29"/>
        </w:rPr>
        <w:t>Save output/processed data into the text file</w:t>
      </w:r>
    </w:p>
    <w:p w14:paraId="5662DDEA" w14:textId="12C0AF10" w:rsidR="000D06E5" w:rsidRPr="000D06E5" w:rsidRDefault="000D06E5" w:rsidP="000D06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ascii="Nunito Sans" w:hAnsi="Nunito Sans"/>
          <w:b/>
          <w:bCs/>
          <w:color w:val="4D5968"/>
          <w:sz w:val="29"/>
          <w:szCs w:val="29"/>
        </w:rPr>
        <w:t>Filter on RDD</w:t>
      </w:r>
    </w:p>
    <w:p w14:paraId="0508A2B4" w14:textId="77777777" w:rsidR="000D06E5" w:rsidRPr="000D06E5" w:rsidRDefault="000D06E5" w:rsidP="000D06E5">
      <w:pPr>
        <w:pStyle w:val="ListParagraph"/>
        <w:ind w:left="804"/>
        <w:rPr>
          <w:sz w:val="44"/>
          <w:szCs w:val="44"/>
        </w:rPr>
      </w:pPr>
    </w:p>
    <w:p w14:paraId="61DE714D" w14:textId="77BB010D" w:rsidR="00946486" w:rsidRPr="00946486" w:rsidRDefault="00D04DC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="000D06E5">
        <w:rPr>
          <w:sz w:val="44"/>
          <w:szCs w:val="44"/>
        </w:rPr>
        <w:t>All the outputs in this cm</w:t>
      </w:r>
      <w:r>
        <w:rPr>
          <w:noProof/>
        </w:rPr>
        <w:drawing>
          <wp:inline distT="0" distB="0" distL="0" distR="0" wp14:anchorId="43812239" wp14:editId="2AF30B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486" w:rsidRPr="0094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972ED"/>
    <w:multiLevelType w:val="hybridMultilevel"/>
    <w:tmpl w:val="7164A4B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86"/>
    <w:rsid w:val="000D06E5"/>
    <w:rsid w:val="00176C75"/>
    <w:rsid w:val="00946486"/>
    <w:rsid w:val="00D0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231E"/>
  <w15:chartTrackingRefBased/>
  <w15:docId w15:val="{D0665DEB-15CB-46E5-9B77-6E7AA3D4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2023-12-26T03:49:00Z</dcterms:created>
  <dcterms:modified xsi:type="dcterms:W3CDTF">2023-12-26T10:08:00Z</dcterms:modified>
</cp:coreProperties>
</file>