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69219" w14:textId="77777777" w:rsidR="001B7642" w:rsidRDefault="001B7642">
      <w:pPr>
        <w:jc w:val="center"/>
        <w:rPr>
          <w:rFonts w:ascii="华文行楷" w:eastAsia="华文行楷"/>
          <w:sz w:val="96"/>
          <w:szCs w:val="72"/>
        </w:rPr>
      </w:pPr>
    </w:p>
    <w:p w14:paraId="6F2F8147" w14:textId="77777777" w:rsidR="001B7642" w:rsidRDefault="00B166A9">
      <w:pPr>
        <w:jc w:val="center"/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0C7F637A" w14:textId="77777777" w:rsidR="001B7642" w:rsidRDefault="001B7642"/>
    <w:p w14:paraId="0E17FB57" w14:textId="77777777" w:rsidR="001B7642" w:rsidRDefault="001B7642"/>
    <w:p w14:paraId="4911FF0A" w14:textId="77777777" w:rsidR="001B7642" w:rsidRDefault="001B7642"/>
    <w:p w14:paraId="5271F295" w14:textId="77777777" w:rsidR="001B7642" w:rsidRDefault="00B166A9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787410B2" w14:textId="77777777" w:rsidR="001B7642" w:rsidRDefault="001B7642">
      <w:pPr>
        <w:jc w:val="center"/>
        <w:rPr>
          <w:sz w:val="52"/>
          <w:szCs w:val="52"/>
        </w:rPr>
      </w:pPr>
    </w:p>
    <w:p w14:paraId="17B18350" w14:textId="77777777" w:rsidR="001B7642" w:rsidRDefault="00B166A9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20</w:t>
      </w:r>
      <w:r>
        <w:rPr>
          <w:rFonts w:ascii="宋体" w:eastAsia="宋体" w:hAnsi="宋体" w:cs="宋体"/>
          <w:b/>
          <w:bCs/>
          <w:sz w:val="36"/>
          <w:szCs w:val="36"/>
        </w:rPr>
        <w:t>21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---202</w:t>
      </w:r>
      <w:r>
        <w:rPr>
          <w:rFonts w:ascii="宋体" w:eastAsia="宋体" w:hAnsi="宋体" w:cs="宋体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学年第</w:t>
      </w:r>
      <w:r>
        <w:rPr>
          <w:rFonts w:ascii="宋体" w:eastAsia="宋体" w:hAnsi="宋体" w:cs="宋体"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学期</w:t>
      </w:r>
    </w:p>
    <w:p w14:paraId="10075747" w14:textId="77777777" w:rsidR="001B7642" w:rsidRDefault="001B7642">
      <w:pPr>
        <w:jc w:val="center"/>
        <w:rPr>
          <w:sz w:val="32"/>
          <w:szCs w:val="32"/>
        </w:rPr>
      </w:pPr>
    </w:p>
    <w:p w14:paraId="04ABEFA6" w14:textId="77777777" w:rsidR="001B7642" w:rsidRDefault="001B7642">
      <w:pPr>
        <w:jc w:val="center"/>
        <w:rPr>
          <w:sz w:val="32"/>
          <w:szCs w:val="32"/>
        </w:rPr>
      </w:pPr>
    </w:p>
    <w:p w14:paraId="53157744" w14:textId="77777777" w:rsidR="001B7642" w:rsidRDefault="00B166A9">
      <w:pPr>
        <w:spacing w:line="760" w:lineRule="atLeast"/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/>
          <w:sz w:val="36"/>
          <w:szCs w:val="36"/>
        </w:rPr>
        <w:t xml:space="preserve">  </w:t>
      </w:r>
      <w:r>
        <w:rPr>
          <w:rFonts w:ascii="宋体" w:eastAsia="宋体" w:hAnsi="宋体" w:cs="宋体" w:hint="eastAsia"/>
          <w:sz w:val="36"/>
          <w:szCs w:val="36"/>
        </w:rPr>
        <w:t>课程名称：软件工程课程设计</w:t>
      </w:r>
    </w:p>
    <w:p w14:paraId="798D3BE0" w14:textId="77777777" w:rsidR="001B7642" w:rsidRDefault="00B166A9">
      <w:pPr>
        <w:spacing w:line="760" w:lineRule="atLeast"/>
        <w:ind w:left="1000" w:firstLineChars="288" w:firstLine="1037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</w:t>
      </w:r>
      <w:r>
        <w:rPr>
          <w:rFonts w:ascii="宋体" w:eastAsia="宋体" w:hAnsi="宋体" w:cs="宋体"/>
          <w:sz w:val="36"/>
          <w:szCs w:val="36"/>
        </w:rPr>
        <w:t xml:space="preserve">    </w:t>
      </w:r>
      <w:r>
        <w:rPr>
          <w:rFonts w:ascii="宋体" w:eastAsia="宋体" w:hAnsi="宋体" w:cs="宋体" w:hint="eastAsia"/>
          <w:sz w:val="36"/>
          <w:szCs w:val="36"/>
        </w:rPr>
        <w:t>院：计算机科学与工程</w:t>
      </w:r>
    </w:p>
    <w:p w14:paraId="3A3EE7DA" w14:textId="77777777" w:rsidR="001B7642" w:rsidRDefault="00B166A9">
      <w:pPr>
        <w:spacing w:line="760" w:lineRule="atLeast"/>
        <w:ind w:left="1500" w:firstLine="500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专</w:t>
      </w:r>
      <w:r>
        <w:rPr>
          <w:rFonts w:ascii="宋体" w:eastAsia="宋体" w:hAnsi="宋体" w:cs="宋体"/>
          <w:sz w:val="36"/>
          <w:szCs w:val="36"/>
        </w:rPr>
        <w:t xml:space="preserve">    </w:t>
      </w:r>
      <w:r>
        <w:rPr>
          <w:rFonts w:ascii="宋体" w:eastAsia="宋体" w:hAnsi="宋体" w:cs="宋体" w:hint="eastAsia"/>
          <w:sz w:val="36"/>
          <w:szCs w:val="36"/>
        </w:rPr>
        <w:t>业：</w:t>
      </w:r>
      <w:r>
        <w:rPr>
          <w:rFonts w:ascii="宋体" w:eastAsia="宋体" w:hAnsi="宋体" w:cs="宋体" w:hint="eastAsia"/>
          <w:sz w:val="36"/>
          <w:szCs w:val="36"/>
          <w:lang w:eastAsia="zh-Hans"/>
        </w:rPr>
        <w:t>计算机科学与技术</w:t>
      </w:r>
    </w:p>
    <w:p w14:paraId="1A516A31" w14:textId="77777777" w:rsidR="001B7642" w:rsidRDefault="00B166A9">
      <w:pPr>
        <w:spacing w:line="760" w:lineRule="atLeast"/>
        <w:ind w:left="1500" w:firstLine="500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年</w:t>
      </w:r>
      <w:r>
        <w:rPr>
          <w:rFonts w:ascii="宋体" w:eastAsia="宋体" w:hAnsi="宋体" w:cs="宋体"/>
          <w:sz w:val="36"/>
          <w:szCs w:val="36"/>
        </w:rPr>
        <w:t xml:space="preserve">    </w:t>
      </w:r>
      <w:r>
        <w:rPr>
          <w:rFonts w:ascii="宋体" w:eastAsia="宋体" w:hAnsi="宋体" w:cs="宋体" w:hint="eastAsia"/>
          <w:sz w:val="36"/>
          <w:szCs w:val="36"/>
        </w:rPr>
        <w:t>级：</w:t>
      </w:r>
      <w:r>
        <w:rPr>
          <w:rFonts w:ascii="宋体" w:eastAsia="宋体" w:hAnsi="宋体" w:cs="宋体" w:hint="eastAsia"/>
          <w:sz w:val="36"/>
          <w:szCs w:val="36"/>
        </w:rPr>
        <w:t>201</w:t>
      </w:r>
      <w:r>
        <w:rPr>
          <w:rFonts w:ascii="宋体" w:eastAsia="宋体" w:hAnsi="宋体" w:cs="宋体"/>
          <w:sz w:val="36"/>
          <w:szCs w:val="36"/>
        </w:rPr>
        <w:t>9</w:t>
      </w:r>
      <w:r>
        <w:rPr>
          <w:rFonts w:ascii="宋体" w:eastAsia="宋体" w:hAnsi="宋体" w:cs="宋体" w:hint="eastAsia"/>
          <w:sz w:val="36"/>
          <w:szCs w:val="36"/>
        </w:rPr>
        <w:t>级</w:t>
      </w:r>
    </w:p>
    <w:p w14:paraId="4063A507" w14:textId="77777777" w:rsidR="001B7642" w:rsidRDefault="00B166A9">
      <w:pPr>
        <w:spacing w:line="760" w:lineRule="atLeast"/>
        <w:ind w:left="1500" w:firstLine="500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班</w:t>
      </w:r>
      <w:r>
        <w:rPr>
          <w:rFonts w:ascii="宋体" w:eastAsia="宋体" w:hAnsi="宋体" w:cs="宋体"/>
          <w:sz w:val="36"/>
          <w:szCs w:val="36"/>
        </w:rPr>
        <w:t xml:space="preserve">    </w:t>
      </w:r>
      <w:r>
        <w:rPr>
          <w:rFonts w:ascii="宋体" w:eastAsia="宋体" w:hAnsi="宋体" w:cs="宋体" w:hint="eastAsia"/>
          <w:sz w:val="36"/>
          <w:szCs w:val="36"/>
        </w:rPr>
        <w:t>级：</w:t>
      </w:r>
      <w:r>
        <w:rPr>
          <w:rFonts w:ascii="宋体" w:eastAsia="宋体" w:hAnsi="宋体" w:cs="宋体" w:hint="eastAsia"/>
          <w:sz w:val="36"/>
          <w:szCs w:val="36"/>
        </w:rPr>
        <w:t>1</w:t>
      </w:r>
      <w:r>
        <w:rPr>
          <w:rFonts w:ascii="宋体" w:eastAsia="宋体" w:hAnsi="宋体" w:cs="宋体"/>
          <w:sz w:val="36"/>
          <w:szCs w:val="36"/>
        </w:rPr>
        <w:t>9</w:t>
      </w:r>
      <w:r>
        <w:rPr>
          <w:rFonts w:ascii="宋体" w:eastAsia="宋体" w:hAnsi="宋体" w:cs="宋体" w:hint="eastAsia"/>
          <w:sz w:val="36"/>
          <w:szCs w:val="36"/>
        </w:rPr>
        <w:t>0</w:t>
      </w:r>
      <w:r>
        <w:rPr>
          <w:rFonts w:ascii="宋体" w:eastAsia="宋体" w:hAnsi="宋体" w:cs="宋体"/>
          <w:sz w:val="36"/>
          <w:szCs w:val="36"/>
        </w:rPr>
        <w:t>3</w:t>
      </w:r>
    </w:p>
    <w:p w14:paraId="49BEE578" w14:textId="18022961" w:rsidR="001B7642" w:rsidRDefault="00B166A9">
      <w:pPr>
        <w:spacing w:line="760" w:lineRule="atLeast"/>
        <w:ind w:left="1500" w:firstLine="500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  <w:lang w:eastAsia="zh-Hans"/>
        </w:rPr>
        <w:t>姓</w:t>
      </w:r>
      <w:r>
        <w:rPr>
          <w:rFonts w:ascii="宋体" w:eastAsia="宋体" w:hAnsi="宋体" w:cs="宋体"/>
          <w:sz w:val="36"/>
          <w:szCs w:val="36"/>
          <w:lang w:eastAsia="zh-Hans"/>
        </w:rPr>
        <w:t xml:space="preserve">    </w:t>
      </w:r>
      <w:r>
        <w:rPr>
          <w:rFonts w:ascii="宋体" w:eastAsia="宋体" w:hAnsi="宋体" w:cs="宋体" w:hint="eastAsia"/>
          <w:sz w:val="36"/>
          <w:szCs w:val="36"/>
          <w:lang w:eastAsia="zh-Hans"/>
        </w:rPr>
        <w:t>名</w:t>
      </w:r>
      <w:r>
        <w:rPr>
          <w:rFonts w:ascii="宋体" w:eastAsia="宋体" w:hAnsi="宋体" w:cs="宋体"/>
          <w:sz w:val="36"/>
          <w:szCs w:val="36"/>
          <w:lang w:eastAsia="zh-Hans"/>
        </w:rPr>
        <w:t xml:space="preserve"> </w:t>
      </w:r>
      <w:r w:rsidR="003A6AAA">
        <w:rPr>
          <w:rFonts w:ascii="宋体" w:eastAsia="宋体" w:hAnsi="宋体" w:cs="宋体"/>
          <w:sz w:val="36"/>
          <w:szCs w:val="36"/>
          <w:lang w:eastAsia="zh-Hans"/>
        </w:rPr>
        <w:t xml:space="preserve">+ </w:t>
      </w:r>
      <w:r>
        <w:rPr>
          <w:rFonts w:ascii="宋体" w:eastAsia="宋体" w:hAnsi="宋体" w:cs="宋体" w:hint="eastAsia"/>
          <w:sz w:val="36"/>
          <w:szCs w:val="36"/>
        </w:rPr>
        <w:t>学</w:t>
      </w:r>
      <w:r>
        <w:rPr>
          <w:rFonts w:ascii="宋体" w:eastAsia="宋体" w:hAnsi="宋体" w:cs="宋体"/>
          <w:sz w:val="36"/>
          <w:szCs w:val="36"/>
        </w:rPr>
        <w:t xml:space="preserve">    </w:t>
      </w:r>
      <w:r>
        <w:rPr>
          <w:rFonts w:ascii="宋体" w:eastAsia="宋体" w:hAnsi="宋体" w:cs="宋体" w:hint="eastAsia"/>
          <w:sz w:val="36"/>
          <w:szCs w:val="36"/>
        </w:rPr>
        <w:t>号</w:t>
      </w:r>
      <w:r w:rsidR="003A6AAA">
        <w:rPr>
          <w:rFonts w:ascii="宋体" w:eastAsia="宋体" w:hAnsi="宋体" w:cs="宋体" w:hint="eastAsia"/>
          <w:sz w:val="36"/>
          <w:szCs w:val="36"/>
        </w:rPr>
        <w:t>：</w:t>
      </w:r>
    </w:p>
    <w:p w14:paraId="3B7603F6" w14:textId="77777777" w:rsidR="001B7642" w:rsidRDefault="00B166A9">
      <w:pPr>
        <w:spacing w:line="760" w:lineRule="atLeast"/>
        <w:ind w:left="1500" w:firstLine="500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  <w:lang w:eastAsia="zh-Hans"/>
        </w:rPr>
        <w:t>张雨涵</w:t>
      </w:r>
      <w:r>
        <w:rPr>
          <w:rFonts w:ascii="宋体" w:eastAsia="宋体" w:hAnsi="宋体" w:cs="宋体"/>
          <w:sz w:val="36"/>
          <w:szCs w:val="36"/>
        </w:rPr>
        <w:t xml:space="preserve">201931101329 </w:t>
      </w:r>
    </w:p>
    <w:p w14:paraId="3982C644" w14:textId="77777777" w:rsidR="001B7642" w:rsidRDefault="00B166A9">
      <w:pPr>
        <w:spacing w:line="760" w:lineRule="atLeast"/>
        <w:ind w:left="1500" w:firstLine="500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  <w:lang w:eastAsia="zh-Hans"/>
        </w:rPr>
        <w:t>胡艺霏</w:t>
      </w:r>
      <w:r>
        <w:rPr>
          <w:rFonts w:ascii="宋体" w:eastAsia="宋体" w:hAnsi="宋体" w:cs="宋体"/>
          <w:sz w:val="36"/>
          <w:szCs w:val="36"/>
        </w:rPr>
        <w:t>201931101072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5"/>
      </w:tblGrid>
      <w:tr w:rsidR="001B7642" w14:paraId="3AEA7525" w14:textId="77777777">
        <w:trPr>
          <w:trHeight w:val="1312"/>
        </w:trPr>
        <w:tc>
          <w:tcPr>
            <w:tcW w:w="9975" w:type="dxa"/>
          </w:tcPr>
          <w:p w14:paraId="68FCE6A2" w14:textId="77777777" w:rsidR="001B7642" w:rsidRDefault="00B166A9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4928BD14" w14:textId="0B688857" w:rsidR="001B7642" w:rsidRDefault="00B166A9">
            <w:pPr>
              <w:spacing w:line="460" w:lineRule="exact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教学单位：计算机科学与工程学院</w:t>
            </w:r>
            <w:r>
              <w:rPr>
                <w:rFonts w:ascii="宋体" w:eastAsia="宋体" w:hAnsi="宋体" w:cs="宋体" w:hint="eastAsia"/>
                <w:sz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</w:rPr>
              <w:t xml:space="preserve">  </w:t>
            </w:r>
            <w:r>
              <w:rPr>
                <w:rFonts w:ascii="宋体" w:eastAsia="宋体" w:hAnsi="宋体" w:cs="宋体" w:hint="eastAsia"/>
                <w:sz w:val="24"/>
              </w:rPr>
              <w:t>实验室名称：</w:t>
            </w:r>
            <w:r>
              <w:rPr>
                <w:rFonts w:ascii="宋体" w:eastAsia="宋体" w:hAnsi="宋体" w:cs="宋体" w:hint="eastAsia"/>
                <w:sz w:val="24"/>
              </w:rPr>
              <w:t>BS-22</w:t>
            </w:r>
            <w:r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实验时间：</w:t>
            </w:r>
            <w:r>
              <w:rPr>
                <w:rFonts w:ascii="宋体" w:eastAsia="宋体" w:hAnsi="宋体" w:cs="宋体" w:hint="eastAsia"/>
                <w:sz w:val="24"/>
              </w:rPr>
              <w:t>202</w:t>
            </w:r>
            <w:r>
              <w:rPr>
                <w:rFonts w:ascii="宋体" w:eastAsia="宋体" w:hAnsi="宋体" w:cs="宋体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年</w:t>
            </w:r>
            <w:r>
              <w:rPr>
                <w:rFonts w:ascii="宋体" w:eastAsia="宋体" w:hAnsi="宋体" w:cs="宋体" w:hint="eastAsia"/>
                <w:sz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月</w:t>
            </w:r>
            <w:r>
              <w:rPr>
                <w:rFonts w:ascii="宋体" w:eastAsia="宋体" w:hAnsi="宋体" w:cs="宋体"/>
                <w:sz w:val="24"/>
              </w:rPr>
              <w:t>24</w:t>
            </w:r>
            <w:r>
              <w:rPr>
                <w:rFonts w:ascii="宋体" w:eastAsia="宋体" w:hAnsi="宋体" w:cs="宋体" w:hint="eastAsia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日</w:t>
            </w:r>
          </w:p>
        </w:tc>
      </w:tr>
      <w:tr w:rsidR="001B7642" w14:paraId="4D9213FD" w14:textId="77777777">
        <w:trPr>
          <w:trHeight w:val="546"/>
        </w:trPr>
        <w:tc>
          <w:tcPr>
            <w:tcW w:w="9975" w:type="dxa"/>
          </w:tcPr>
          <w:p w14:paraId="4F9CCDDA" w14:textId="791818E8" w:rsidR="001B7642" w:rsidRDefault="00B166A9">
            <w:pPr>
              <w:spacing w:beforeLines="50" w:before="156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实验项目名称：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SE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实践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5           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实验成绩：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         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 w:rsidR="001B7642" w14:paraId="27BEC242" w14:textId="77777777">
        <w:trPr>
          <w:trHeight w:val="10896"/>
        </w:trPr>
        <w:tc>
          <w:tcPr>
            <w:tcW w:w="9975" w:type="dxa"/>
          </w:tcPr>
          <w:p w14:paraId="7815AB0C" w14:textId="77777777" w:rsidR="001B7642" w:rsidRDefault="00B166A9">
            <w:pPr>
              <w:numPr>
                <w:ilvl w:val="0"/>
                <w:numId w:val="1"/>
              </w:numPr>
              <w:spacing w:beforeLines="101" w:before="315" w:afterLines="132" w:after="411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实验目的</w:t>
            </w:r>
          </w:p>
          <w:p w14:paraId="724FD8E7" w14:textId="77777777" w:rsidR="001B7642" w:rsidRDefault="00B166A9">
            <w:pPr>
              <w:spacing w:line="360" w:lineRule="auto"/>
              <w:ind w:firstLineChars="200" w:firstLine="48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把个人项目的三个的功能封装为独立模块，并设计单元测试</w:t>
            </w: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，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把显示每个省疫情数据并排序的功能能独立出来，成为一个独立的模块（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 xml:space="preserve">class library, DLL, 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或其它），这样的话，命令行和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GUI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的程序都能使用同一份代码。为了方便起见，我们称之为计算核心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"Core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模块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"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，这个模块至少可以在几个地方使用：</w:t>
            </w:r>
          </w:p>
          <w:p w14:paraId="7C410555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·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命令行测试程序使用</w:t>
            </w:r>
          </w:p>
          <w:p w14:paraId="657691FA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·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在单元测试框架下使用</w:t>
            </w:r>
          </w:p>
          <w:p w14:paraId="10CB06A7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·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与数据可视化部分结合使用</w:t>
            </w:r>
          </w:p>
          <w:p w14:paraId="57CAFE8C" w14:textId="77777777" w:rsidR="001B7642" w:rsidRDefault="001B7642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</w:p>
          <w:p w14:paraId="21941E72" w14:textId="77777777" w:rsidR="001B7642" w:rsidRDefault="00B166A9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 w14:paraId="4A60D03C" w14:textId="77777777" w:rsidR="001B7642" w:rsidRDefault="00B166A9">
            <w:pPr>
              <w:spacing w:line="360" w:lineRule="auto"/>
              <w:ind w:firstLine="480"/>
              <w:rPr>
                <w:rFonts w:asciiTheme="minorEastAsia" w:hAnsiTheme="minorEastAsia"/>
                <w:sz w:val="24"/>
                <w:szCs w:val="24"/>
                <w:lang w:eastAsia="zh-Hans"/>
              </w:rPr>
            </w:pPr>
            <w:r>
              <w:rPr>
                <w:rFonts w:asciiTheme="minorEastAsia" w:hAnsiTheme="minorEastAsia" w:hint="eastAsia"/>
                <w:sz w:val="24"/>
                <w:szCs w:val="24"/>
                <w:lang w:eastAsia="zh-Hans"/>
              </w:rPr>
              <w:t>Mac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、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  <w:lang w:eastAsia="zh-Hans"/>
              </w:rPr>
              <w:t>WIndows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  <w:lang w:eastAsia="zh-Hans"/>
              </w:rPr>
              <w:t>、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GitHub</w:t>
            </w:r>
            <w:r>
              <w:rPr>
                <w:rFonts w:asciiTheme="minorEastAsia" w:hAnsiTheme="minorEastAsia"/>
                <w:sz w:val="24"/>
                <w:szCs w:val="24"/>
              </w:rPr>
              <w:t>、</w:t>
            </w:r>
            <w:r>
              <w:rPr>
                <w:rFonts w:asciiTheme="minorEastAsia" w:hAnsiTheme="minorEastAsia" w:hint="eastAsia"/>
                <w:sz w:val="24"/>
                <w:szCs w:val="24"/>
                <w:lang w:eastAsia="zh-Hans"/>
              </w:rPr>
              <w:t>PyCharm</w:t>
            </w:r>
          </w:p>
          <w:p w14:paraId="7F2158F2" w14:textId="77777777" w:rsidR="001B7642" w:rsidRDefault="00B166A9">
            <w:pPr>
              <w:spacing w:beforeLines="101" w:before="315"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 w14:paraId="3D5E433C" w14:textId="77777777" w:rsidR="001B7642" w:rsidRDefault="00B166A9">
            <w:pPr>
              <w:spacing w:beforeLines="51" w:before="159" w:afterLines="51" w:after="159" w:line="360" w:lineRule="auto"/>
              <w:rPr>
                <w:rFonts w:ascii="宋体" w:eastAsia="宋体" w:hAnsi="宋体" w:cs="宋体"/>
                <w:b/>
                <w:bCs/>
                <w:sz w:val="28"/>
                <w:szCs w:val="28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sz w:val="28"/>
                <w:szCs w:val="28"/>
                <w:lang w:eastAsia="zh-Hans"/>
              </w:rPr>
              <w:t>1</w:t>
            </w:r>
            <w:r>
              <w:rPr>
                <w:rFonts w:ascii="宋体" w:eastAsia="宋体" w:hAnsi="宋体" w:cs="宋体"/>
                <w:b/>
                <w:bCs/>
                <w:sz w:val="28"/>
                <w:szCs w:val="28"/>
                <w:lang w:eastAsia="zh-Hans"/>
              </w:rPr>
              <w:t>、</w:t>
            </w: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  <w:lang w:eastAsia="zh-Hans"/>
              </w:rPr>
              <w:t>实验代码</w:t>
            </w:r>
            <w:r>
              <w:rPr>
                <w:rFonts w:ascii="宋体" w:eastAsia="宋体" w:hAnsi="宋体" w:cs="宋体"/>
                <w:b/>
                <w:bCs/>
                <w:sz w:val="28"/>
                <w:szCs w:val="28"/>
                <w:lang w:eastAsia="zh-Hans"/>
              </w:rPr>
              <w:t>：</w:t>
            </w:r>
          </w:p>
          <w:p w14:paraId="6446306F" w14:textId="77777777" w:rsidR="001B7642" w:rsidRDefault="00B166A9">
            <w:pPr>
              <w:numPr>
                <w:ilvl w:val="0"/>
                <w:numId w:val="2"/>
              </w:numPr>
              <w:spacing w:line="360" w:lineRule="auto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GUI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部分</w:t>
            </w:r>
          </w:p>
          <w:p w14:paraId="73BCF1C8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·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代码思路</w:t>
            </w: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：</w:t>
            </w:r>
          </w:p>
          <w:p w14:paraId="32946F3B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用户分别输入三个参数，进行查询，并返回相应数据</w:t>
            </w: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:</w:t>
            </w:r>
          </w:p>
          <w:p w14:paraId="037C01BB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--&gt;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直接导入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 xml:space="preserve">python 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的标准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GUI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库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Thinter</w:t>
            </w:r>
          </w:p>
          <w:p w14:paraId="475B0780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--&gt;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定义两个函数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:</w:t>
            </w:r>
          </w:p>
          <w:p w14:paraId="0A3B858E" w14:textId="77777777" w:rsidR="001B7642" w:rsidRDefault="00B166A9">
            <w:pPr>
              <w:spacing w:line="360" w:lineRule="auto"/>
              <w:ind w:firstLineChars="150" w:firstLine="36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返回结果函数：设置一个函数，用于获取文本框内容并弹出存储成功路径的窗体。</w:t>
            </w:r>
          </w:p>
          <w:p w14:paraId="287F5A13" w14:textId="77777777" w:rsidR="001B7642" w:rsidRDefault="00B166A9">
            <w:pPr>
              <w:spacing w:line="360" w:lineRule="auto"/>
              <w:ind w:firstLineChars="150" w:firstLine="36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回调函数：用于清空输入的文本内容</w:t>
            </w:r>
          </w:p>
          <w:p w14:paraId="38AF5B4D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--&gt;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制定窗口：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tkinter.Tk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()</w:t>
            </w:r>
          </w:p>
          <w:p w14:paraId="3A4E6EFE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--&gt;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设置窗口代码：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root.geometry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("500x200+374+182")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调整窗口的大小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+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位置</w:t>
            </w:r>
          </w:p>
          <w:p w14:paraId="6E04CDD4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lastRenderedPageBreak/>
              <w:t>--&gt;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设置窗口标题：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root.title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()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设置窗口的标题；</w:t>
            </w:r>
          </w:p>
          <w:p w14:paraId="495929C3" w14:textId="77777777" w:rsidR="001B7642" w:rsidRDefault="00B166A9">
            <w:pPr>
              <w:spacing w:line="360" w:lineRule="auto"/>
              <w:ind w:left="360" w:hangingChars="150" w:hanging="36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--&gt;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绑定对象（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StringVar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）到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 xml:space="preserve">Entry: 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因为文本框的输入内容可能不同，所以需要跟踪变量的值的变化，以保证值的变更随时可以显示在界面上，需要跟踪变量的值的变化，以保证值的变更随时可以显示在界面上。</w:t>
            </w:r>
          </w:p>
          <w:p w14:paraId="7CA3FF78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--&gt;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添加标签、文本框控件，并定位：</w:t>
            </w:r>
          </w:p>
          <w:p w14:paraId="3A8C926F" w14:textId="77777777" w:rsidR="001B7642" w:rsidRDefault="00B166A9">
            <w:pPr>
              <w:spacing w:line="360" w:lineRule="auto"/>
              <w:ind w:firstLineChars="150" w:firstLine="36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3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个标签：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Label(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root,text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="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查询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")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添加标签控件；</w:t>
            </w:r>
          </w:p>
          <w:p w14:paraId="3DDA7F45" w14:textId="77777777" w:rsidR="001B7642" w:rsidRDefault="00B166A9">
            <w:pPr>
              <w:spacing w:line="360" w:lineRule="auto"/>
              <w:ind w:firstLineChars="150" w:firstLine="36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3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个文本框：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Entry(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root,font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=("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宋体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",25),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fg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="red")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添加输入框控件：</w:t>
            </w:r>
          </w:p>
          <w:p w14:paraId="025156D5" w14:textId="77777777" w:rsidR="001B7642" w:rsidRDefault="00B166A9">
            <w:pPr>
              <w:spacing w:line="360" w:lineRule="auto"/>
              <w:ind w:firstLineChars="150" w:firstLine="36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布局：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grid()</w:t>
            </w:r>
          </w:p>
          <w:p w14:paraId="057CD7EA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--&gt;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添加点击按钮，并定位：</w:t>
            </w:r>
          </w:p>
          <w:p w14:paraId="2173D7C5" w14:textId="77777777" w:rsidR="001B7642" w:rsidRDefault="00B166A9">
            <w:pPr>
              <w:spacing w:line="360" w:lineRule="auto"/>
              <w:ind w:firstLineChars="150" w:firstLine="36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查询：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设置相应的属性，关联返回结果函数</w:t>
            </w:r>
          </w:p>
          <w:p w14:paraId="74296E08" w14:textId="77777777" w:rsidR="001B7642" w:rsidRDefault="00B166A9">
            <w:pPr>
              <w:spacing w:line="360" w:lineRule="auto"/>
              <w:ind w:firstLineChars="150" w:firstLine="36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清空：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设置相应的值，关联清空回调函数</w:t>
            </w:r>
          </w:p>
          <w:p w14:paraId="746F12D1" w14:textId="77777777" w:rsidR="001B7642" w:rsidRDefault="00B166A9">
            <w:pPr>
              <w:spacing w:line="360" w:lineRule="auto"/>
              <w:ind w:firstLineChars="150" w:firstLine="36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布局：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grid()</w:t>
            </w:r>
          </w:p>
          <w:p w14:paraId="6431BF5B" w14:textId="77777777" w:rsidR="001B7642" w:rsidRDefault="00B166A9">
            <w:pPr>
              <w:spacing w:line="360" w:lineRule="auto"/>
              <w:ind w:firstLineChars="150" w:firstLine="36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注意：若使用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bind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，则布局必须写在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bind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后无法会报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AttributeError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错</w:t>
            </w:r>
          </w:p>
          <w:p w14:paraId="6386E165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--&gt;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显示窗口：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root.mainloop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()</w:t>
            </w:r>
          </w:p>
          <w:p w14:paraId="4881C9A4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·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代码截图</w:t>
            </w: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：</w:t>
            </w:r>
          </w:p>
          <w:p w14:paraId="36216C46" w14:textId="77777777" w:rsidR="001B7642" w:rsidRDefault="00B166A9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noProof/>
                <w:sz w:val="24"/>
                <w:szCs w:val="24"/>
                <w:lang w:eastAsia="zh-Hans"/>
              </w:rPr>
              <w:drawing>
                <wp:inline distT="0" distB="0" distL="114300" distR="114300" wp14:anchorId="154FFA38" wp14:editId="383EFD60">
                  <wp:extent cx="4174490" cy="3746500"/>
                  <wp:effectExtent l="0" t="0" r="16510" b="12700"/>
                  <wp:docPr id="26" name="图片 26" descr="截屏2022-03-27 上午12.15.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截屏2022-03-27 上午12.15.0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4490" cy="374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438F26" w14:textId="77777777" w:rsidR="001B7642" w:rsidRDefault="00B166A9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noProof/>
                <w:sz w:val="24"/>
                <w:szCs w:val="24"/>
                <w:lang w:eastAsia="zh-Hans"/>
              </w:rPr>
              <w:lastRenderedPageBreak/>
              <w:drawing>
                <wp:inline distT="0" distB="0" distL="114300" distR="114300" wp14:anchorId="638B2D34" wp14:editId="6D522238">
                  <wp:extent cx="4218940" cy="2374900"/>
                  <wp:effectExtent l="0" t="0" r="22860" b="12700"/>
                  <wp:docPr id="25" name="图片 25" descr="截屏2022-03-27 上午12.15.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截屏2022-03-27 上午12.15.2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94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776DA" w14:textId="77777777" w:rsidR="001B7642" w:rsidRDefault="00B166A9">
            <w:pPr>
              <w:numPr>
                <w:ilvl w:val="0"/>
                <w:numId w:val="2"/>
              </w:numPr>
              <w:spacing w:line="360" w:lineRule="auto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模型部分</w:t>
            </w:r>
          </w:p>
          <w:p w14:paraId="49F75F10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·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代码思路</w:t>
            </w: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：</w:t>
            </w:r>
          </w:p>
          <w:p w14:paraId="3206C8CC" w14:textId="77777777" w:rsidR="001B7642" w:rsidRDefault="00B166A9">
            <w:pPr>
              <w:spacing w:line="360" w:lineRule="auto"/>
              <w:ind w:firstLineChars="200" w:firstLine="48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新建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input</w:t>
            </w: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.py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存储初始化数组函数</w:t>
            </w: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、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提取省份函数</w:t>
            </w:r>
          </w:p>
          <w:p w14:paraId="495207BC" w14:textId="77777777" w:rsidR="001B7642" w:rsidRDefault="00B166A9">
            <w:pPr>
              <w:spacing w:line="360" w:lineRule="auto"/>
              <w:ind w:firstLineChars="200" w:firstLine="48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新建</w:t>
            </w: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output.py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存储写文件函数</w:t>
            </w:r>
          </w:p>
          <w:p w14:paraId="6AFF9807" w14:textId="77777777" w:rsidR="001B7642" w:rsidRDefault="00B166A9">
            <w:pPr>
              <w:spacing w:line="360" w:lineRule="auto"/>
              <w:ind w:firstLineChars="200" w:firstLine="48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新建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module</w:t>
            </w: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1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.py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存储筛选函数</w:t>
            </w:r>
          </w:p>
          <w:p w14:paraId="6A78317D" w14:textId="77777777" w:rsidR="001B7642" w:rsidRDefault="00B166A9">
            <w:pPr>
              <w:spacing w:line="360" w:lineRule="auto"/>
              <w:ind w:firstLineChars="200" w:firstLine="48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新建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module</w:t>
            </w: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2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.py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存储排序函数</w:t>
            </w:r>
          </w:p>
          <w:p w14:paraId="200F6673" w14:textId="77777777" w:rsidR="001B7642" w:rsidRDefault="00B166A9">
            <w:pPr>
              <w:spacing w:line="360" w:lineRule="auto"/>
              <w:ind w:firstLineChars="200" w:firstLine="48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新建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module</w:t>
            </w: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_test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.py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进行单元测试</w:t>
            </w:r>
          </w:p>
          <w:p w14:paraId="09D9FBAF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·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代码截图</w:t>
            </w: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：</w:t>
            </w:r>
          </w:p>
          <w:p w14:paraId="0A991B01" w14:textId="77777777" w:rsidR="001B7642" w:rsidRDefault="00B166A9">
            <w:pPr>
              <w:spacing w:line="360" w:lineRule="auto"/>
              <w:ind w:firstLineChars="200" w:firstLine="482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·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module</w:t>
            </w: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1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.py</w:t>
            </w:r>
          </w:p>
          <w:p w14:paraId="2EADB235" w14:textId="77777777" w:rsidR="001B7642" w:rsidRDefault="00B166A9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noProof/>
                <w:sz w:val="24"/>
                <w:szCs w:val="24"/>
                <w:lang w:eastAsia="zh-Hans"/>
              </w:rPr>
              <w:drawing>
                <wp:inline distT="0" distB="0" distL="114300" distR="114300" wp14:anchorId="02F7A1A1" wp14:editId="71004486">
                  <wp:extent cx="4803775" cy="3248025"/>
                  <wp:effectExtent l="0" t="0" r="22225" b="3175"/>
                  <wp:docPr id="2" name="图片 2" descr="截屏2022-03-26 下午11.51.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截屏2022-03-26 下午11.51.2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3775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A619C" w14:textId="77777777" w:rsidR="001B7642" w:rsidRDefault="001B7642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</w:p>
          <w:p w14:paraId="359F8D04" w14:textId="77777777" w:rsidR="001B7642" w:rsidRDefault="00B166A9">
            <w:pPr>
              <w:spacing w:line="360" w:lineRule="auto"/>
              <w:ind w:firstLineChars="200" w:firstLine="482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lastRenderedPageBreak/>
              <w:t>·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module</w:t>
            </w: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2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.py</w:t>
            </w:r>
          </w:p>
          <w:p w14:paraId="44F1A925" w14:textId="77777777" w:rsidR="001B7642" w:rsidRDefault="00B166A9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noProof/>
                <w:sz w:val="24"/>
                <w:szCs w:val="24"/>
                <w:lang w:eastAsia="zh-Hans"/>
              </w:rPr>
              <w:drawing>
                <wp:inline distT="0" distB="0" distL="114300" distR="114300" wp14:anchorId="3251BAE0" wp14:editId="047AE70A">
                  <wp:extent cx="5012690" cy="3648075"/>
                  <wp:effectExtent l="0" t="0" r="16510" b="9525"/>
                  <wp:docPr id="6" name="图片 6" descr="截屏2022-03-26 下午11.52.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截屏2022-03-26 下午11.52.3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269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b/>
                <w:bCs/>
                <w:noProof/>
                <w:sz w:val="24"/>
                <w:szCs w:val="24"/>
                <w:lang w:eastAsia="zh-Hans"/>
              </w:rPr>
              <w:drawing>
                <wp:inline distT="0" distB="0" distL="114300" distR="114300" wp14:anchorId="79FE1EEE" wp14:editId="24F5886C">
                  <wp:extent cx="5005705" cy="1565275"/>
                  <wp:effectExtent l="0" t="0" r="23495" b="9525"/>
                  <wp:docPr id="5" name="图片 5" descr="截屏2022-03-26 下午11.52.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截屏2022-03-26 下午11.52.4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705" cy="15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F2D05A" w14:textId="77777777" w:rsidR="001B7642" w:rsidRDefault="00B166A9">
            <w:pPr>
              <w:spacing w:line="360" w:lineRule="auto"/>
              <w:ind w:firstLineChars="200" w:firstLine="482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·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input.py</w:t>
            </w:r>
          </w:p>
          <w:p w14:paraId="4F2FD35A" w14:textId="77777777" w:rsidR="001B7642" w:rsidRDefault="00B166A9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noProof/>
                <w:sz w:val="24"/>
                <w:szCs w:val="24"/>
                <w:lang w:eastAsia="zh-Hans"/>
              </w:rPr>
              <w:drawing>
                <wp:inline distT="0" distB="0" distL="114300" distR="114300" wp14:anchorId="7A7F69BA" wp14:editId="05080441">
                  <wp:extent cx="4483100" cy="2783205"/>
                  <wp:effectExtent l="0" t="0" r="12700" b="10795"/>
                  <wp:docPr id="17" name="图片 17" descr="截屏2022-03-27 上午12.13.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截屏2022-03-27 上午12.13.0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278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C088C" w14:textId="77777777" w:rsidR="001B7642" w:rsidRDefault="00B166A9">
            <w:pPr>
              <w:spacing w:line="360" w:lineRule="auto"/>
              <w:ind w:firstLineChars="200" w:firstLine="482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lastRenderedPageBreak/>
              <w:t>·out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put.py</w:t>
            </w:r>
          </w:p>
          <w:p w14:paraId="4670CF6E" w14:textId="77777777" w:rsidR="001B7642" w:rsidRDefault="00B166A9">
            <w:pPr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  <w:b/>
                <w:bCs/>
                <w:noProof/>
                <w:sz w:val="24"/>
                <w:szCs w:val="24"/>
                <w:lang w:eastAsia="zh-Hans"/>
              </w:rPr>
              <w:drawing>
                <wp:inline distT="0" distB="0" distL="114300" distR="114300" wp14:anchorId="1F97D282" wp14:editId="1E73951A">
                  <wp:extent cx="5521960" cy="2651760"/>
                  <wp:effectExtent l="0" t="0" r="15240" b="15240"/>
                  <wp:docPr id="34" name="图片 34" descr="截屏2022-03-27 上午12.43.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截屏2022-03-27 上午12.43.1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26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29071" w14:textId="77777777" w:rsidR="001B7642" w:rsidRDefault="00B166A9">
            <w:pPr>
              <w:spacing w:line="360" w:lineRule="auto"/>
              <w:ind w:firstLineChars="200" w:firstLine="482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·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module</w:t>
            </w: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_test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.py</w:t>
            </w:r>
          </w:p>
          <w:p w14:paraId="58FC24F4" w14:textId="77777777" w:rsidR="001B7642" w:rsidRDefault="00B166A9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noProof/>
                <w:sz w:val="24"/>
                <w:szCs w:val="24"/>
                <w:lang w:eastAsia="zh-Hans"/>
              </w:rPr>
              <w:drawing>
                <wp:inline distT="0" distB="0" distL="114300" distR="114300" wp14:anchorId="532BD20C" wp14:editId="5325FAC3">
                  <wp:extent cx="5660390" cy="2070735"/>
                  <wp:effectExtent l="0" t="0" r="3810" b="12065"/>
                  <wp:docPr id="27" name="图片 27" descr="截屏2022-03-27 上午12.17.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截屏2022-03-27 上午12.17.3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390" cy="207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27FAD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b/>
                <w:bCs/>
                <w:sz w:val="28"/>
                <w:szCs w:val="28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sz w:val="28"/>
                <w:szCs w:val="28"/>
                <w:lang w:eastAsia="zh-Hans"/>
              </w:rPr>
              <w:t>2</w:t>
            </w:r>
            <w:r>
              <w:rPr>
                <w:rFonts w:ascii="宋体" w:eastAsia="宋体" w:hAnsi="宋体" w:cs="宋体"/>
                <w:b/>
                <w:bCs/>
                <w:sz w:val="28"/>
                <w:szCs w:val="28"/>
                <w:lang w:eastAsia="zh-Hans"/>
              </w:rPr>
              <w:t>、</w:t>
            </w: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  <w:lang w:eastAsia="zh-Hans"/>
              </w:rPr>
              <w:t>模块封装</w:t>
            </w:r>
            <w:r>
              <w:rPr>
                <w:rFonts w:ascii="宋体" w:eastAsia="宋体" w:hAnsi="宋体" w:cs="宋体"/>
                <w:b/>
                <w:bCs/>
                <w:sz w:val="28"/>
                <w:szCs w:val="28"/>
                <w:lang w:eastAsia="zh-Hans"/>
              </w:rPr>
              <w:t>、</w:t>
            </w: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  <w:lang w:eastAsia="zh-Hans"/>
              </w:rPr>
              <w:t>发布</w:t>
            </w:r>
            <w:r>
              <w:rPr>
                <w:rFonts w:ascii="宋体" w:eastAsia="宋体" w:hAnsi="宋体" w:cs="宋体"/>
                <w:b/>
                <w:bCs/>
                <w:sz w:val="28"/>
                <w:szCs w:val="28"/>
                <w:lang w:eastAsia="zh-Hans"/>
              </w:rPr>
              <w:t>、</w:t>
            </w: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  <w:lang w:eastAsia="zh-Hans"/>
              </w:rPr>
              <w:t>安装</w:t>
            </w:r>
          </w:p>
          <w:p w14:paraId="3289044A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·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创建模块安装脚本文件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setup</w:t>
            </w: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.py</w:t>
            </w:r>
          </w:p>
          <w:p w14:paraId="4D7648B3" w14:textId="77777777" w:rsidR="001B7642" w:rsidRDefault="00B166A9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noProof/>
                <w:sz w:val="24"/>
                <w:szCs w:val="24"/>
                <w:lang w:eastAsia="zh-Hans"/>
              </w:rPr>
              <w:drawing>
                <wp:inline distT="0" distB="0" distL="114300" distR="114300" wp14:anchorId="7311F3F6" wp14:editId="12C91E81">
                  <wp:extent cx="4822825" cy="2352040"/>
                  <wp:effectExtent l="0" t="0" r="3175" b="10160"/>
                  <wp:docPr id="1" name="图片 1" descr="截屏2022-03-27 下午2.04.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截屏2022-03-27 下午2.04.0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825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FCF3F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lastRenderedPageBreak/>
              <w:t>·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发布模块</w:t>
            </w:r>
          </w:p>
          <w:p w14:paraId="384E8405" w14:textId="77777777" w:rsidR="001B7642" w:rsidRDefault="00B166A9">
            <w:pPr>
              <w:spacing w:line="360" w:lineRule="auto"/>
              <w:ind w:firstLineChars="150" w:firstLine="36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在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python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自带的命令窗口中，进入包目录，执行发布模块的命令：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 xml:space="preserve">python setup.py 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sdist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 xml:space="preserve">.  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该命令作用是将封装好的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yq_test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包下的模块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module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打包。命令执行完毕，在包目录下生成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dist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文件，包含一个</w:t>
            </w: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yq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_test-1.0.tar.gz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的文件。该文件就是模块和安装脚本的压缩包。</w:t>
            </w:r>
          </w:p>
          <w:p w14:paraId="372B8F61" w14:textId="77777777" w:rsidR="001B7642" w:rsidRDefault="00B166A9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noProof/>
                <w:sz w:val="24"/>
                <w:szCs w:val="24"/>
                <w:lang w:eastAsia="zh-Hans"/>
              </w:rPr>
              <w:drawing>
                <wp:inline distT="0" distB="0" distL="114300" distR="114300" wp14:anchorId="48A3F156" wp14:editId="546E4C1A">
                  <wp:extent cx="4626610" cy="2843530"/>
                  <wp:effectExtent l="0" t="0" r="21590" b="1270"/>
                  <wp:docPr id="3" name="图片 3" descr="截屏2022-03-27 下午2.07.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截屏2022-03-27 下午2.07.3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610" cy="28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854BB" w14:textId="77777777" w:rsidR="001B7642" w:rsidRDefault="00B166A9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noProof/>
                <w:sz w:val="24"/>
                <w:szCs w:val="24"/>
                <w:lang w:eastAsia="zh-Hans"/>
              </w:rPr>
              <w:drawing>
                <wp:inline distT="0" distB="0" distL="114300" distR="114300" wp14:anchorId="266A75D0" wp14:editId="5D366369">
                  <wp:extent cx="3365500" cy="1164590"/>
                  <wp:effectExtent l="0" t="0" r="12700" b="3810"/>
                  <wp:docPr id="4" name="图片 4" descr="截屏2022-03-27 下午2.08.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截屏2022-03-27 下午2.08.2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500" cy="116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75144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·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安装模块</w:t>
            </w:r>
          </w:p>
          <w:p w14:paraId="5E05748B" w14:textId="77777777" w:rsidR="001B7642" w:rsidRDefault="00B166A9">
            <w:pPr>
              <w:spacing w:line="360" w:lineRule="auto"/>
              <w:ind w:firstLineChars="150" w:firstLine="360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将封装好的扩展模块安装，交互命令：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 xml:space="preserve">python setup.py install. 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安装位置位于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python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Hans"/>
              </w:rPr>
              <w:t>默认的模块加载路径</w:t>
            </w:r>
            <w:r>
              <w:rPr>
                <w:rFonts w:ascii="宋体" w:eastAsia="宋体" w:hAnsi="宋体" w:cs="宋体"/>
                <w:sz w:val="24"/>
                <w:szCs w:val="24"/>
                <w:lang w:eastAsia="zh-Hans"/>
              </w:rPr>
              <w:t>。</w:t>
            </w:r>
          </w:p>
          <w:p w14:paraId="1254E658" w14:textId="77777777" w:rsidR="001B7642" w:rsidRDefault="00B166A9">
            <w:pPr>
              <w:spacing w:line="360" w:lineRule="auto"/>
              <w:jc w:val="center"/>
              <w:rPr>
                <w:rFonts w:ascii="宋体" w:eastAsia="宋体" w:hAnsi="宋体" w:cs="宋体"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  <w:lang w:eastAsia="zh-Hans"/>
              </w:rPr>
              <w:drawing>
                <wp:inline distT="0" distB="0" distL="114300" distR="114300" wp14:anchorId="0A908B7D" wp14:editId="6643F3CE">
                  <wp:extent cx="5027295" cy="1805940"/>
                  <wp:effectExtent l="0" t="0" r="1905" b="22860"/>
                  <wp:docPr id="7" name="图片 7" descr="截屏2022-03-27 下午2.10.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截屏2022-03-27 下午2.10.0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295" cy="180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57C62" w14:textId="77777777" w:rsidR="001B7642" w:rsidRDefault="00B166A9">
            <w:pPr>
              <w:widowControl/>
              <w:jc w:val="left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  <w:t>·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Hans"/>
              </w:rPr>
              <w:t>测试</w:t>
            </w:r>
          </w:p>
          <w:p w14:paraId="7951A133" w14:textId="77777777" w:rsidR="001B7642" w:rsidRDefault="00B166A9">
            <w:pPr>
              <w:spacing w:line="360" w:lineRule="auto"/>
              <w:ind w:firstLineChars="150" w:firstLine="36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新建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python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文件，调用封装的模块。验证执行结果</w:t>
            </w:r>
            <w:r>
              <w:rPr>
                <w:rFonts w:ascii="宋体" w:eastAsia="宋体" w:hAnsi="宋体" w:cs="宋体"/>
                <w:sz w:val="24"/>
                <w:szCs w:val="24"/>
              </w:rPr>
              <w:t>.</w:t>
            </w:r>
          </w:p>
          <w:p w14:paraId="4BA22D6B" w14:textId="77777777" w:rsidR="001B7642" w:rsidRDefault="00B166A9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  <w:lang w:eastAsia="zh-Hans"/>
              </w:rPr>
              <w:drawing>
                <wp:inline distT="0" distB="0" distL="114300" distR="114300" wp14:anchorId="57ED04EB" wp14:editId="3AE29878">
                  <wp:extent cx="5592445" cy="2009140"/>
                  <wp:effectExtent l="0" t="0" r="20955" b="22860"/>
                  <wp:docPr id="8" name="图片 8" descr="截屏2022-03-27 下午2.14.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截屏2022-03-27 下午2.14.4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2445" cy="200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54082" w14:textId="77777777" w:rsidR="001B7642" w:rsidRDefault="00B166A9">
            <w:pPr>
              <w:widowControl/>
              <w:shd w:val="clear" w:color="auto" w:fill="FFFFFF"/>
              <w:spacing w:line="360" w:lineRule="auto"/>
              <w:rPr>
                <w:rFonts w:ascii="宋体" w:eastAsia="宋体" w:hAnsi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/>
                <w:b/>
                <w:bCs/>
                <w:sz w:val="28"/>
                <w:szCs w:val="32"/>
                <w:lang w:eastAsia="zh-Hans"/>
              </w:rPr>
              <w:t>3</w:t>
            </w:r>
            <w:r>
              <w:rPr>
                <w:rFonts w:ascii="宋体" w:eastAsia="宋体" w:hAnsi="宋体" w:cs="宋体"/>
                <w:b/>
                <w:bCs/>
                <w:sz w:val="28"/>
                <w:szCs w:val="32"/>
                <w:lang w:eastAsia="zh-Hans"/>
              </w:rPr>
              <w:t>、</w:t>
            </w:r>
            <w:r>
              <w:rPr>
                <w:rFonts w:ascii="宋体" w:eastAsia="宋体" w:hAnsi="宋体" w:cs="宋体" w:hint="eastAsia"/>
                <w:b/>
                <w:bCs/>
                <w:sz w:val="28"/>
                <w:szCs w:val="32"/>
                <w:lang w:eastAsia="zh-Hans"/>
              </w:rPr>
              <w:t>运行</w:t>
            </w:r>
          </w:p>
          <w:p w14:paraId="6F787E82" w14:textId="77777777" w:rsidR="001B7642" w:rsidRDefault="00B166A9">
            <w:pPr>
              <w:numPr>
                <w:ilvl w:val="0"/>
                <w:numId w:val="3"/>
              </w:numPr>
              <w:spacing w:line="360" w:lineRule="auto"/>
              <w:rPr>
                <w:rFonts w:ascii="宋体" w:eastAsia="宋体" w:hAnsi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32"/>
                <w:lang w:eastAsia="zh-Hans"/>
              </w:rPr>
              <w:t>命令行测试程序使用</w:t>
            </w:r>
          </w:p>
          <w:p w14:paraId="7C9A45C5" w14:textId="77777777" w:rsidR="001B7642" w:rsidRDefault="00B166A9">
            <w:pPr>
              <w:spacing w:line="360" w:lineRule="auto"/>
              <w:ind w:firstLineChars="200" w:firstLine="560"/>
              <w:rPr>
                <w:rFonts w:ascii="宋体" w:eastAsia="宋体" w:hAnsi="宋体" w:cs="宋体"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筛选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：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终端输入命令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 xml:space="preserve">  </w:t>
            </w:r>
            <w:proofErr w:type="spellStart"/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yq</w:t>
            </w:r>
            <w:proofErr w:type="spellEnd"/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 xml:space="preserve"> yq_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in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.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txt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 xml:space="preserve"> yq_out2.txt 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浙江省</w:t>
            </w:r>
          </w:p>
          <w:p w14:paraId="4573A335" w14:textId="77777777" w:rsidR="001B7642" w:rsidRDefault="00B166A9">
            <w:pPr>
              <w:spacing w:line="360" w:lineRule="auto"/>
              <w:ind w:firstLineChars="200" w:firstLine="420"/>
              <w:jc w:val="center"/>
              <w:rPr>
                <w:rStyle w:val="s1"/>
                <w:lang w:eastAsia="zh-Hans"/>
              </w:rPr>
            </w:pPr>
            <w:r>
              <w:rPr>
                <w:rStyle w:val="s1"/>
                <w:noProof/>
                <w:lang w:eastAsia="zh-Hans"/>
              </w:rPr>
              <w:drawing>
                <wp:inline distT="0" distB="0" distL="114300" distR="114300" wp14:anchorId="21FFF90E" wp14:editId="7402502B">
                  <wp:extent cx="1972945" cy="2095500"/>
                  <wp:effectExtent l="0" t="0" r="8255" b="12700"/>
                  <wp:docPr id="20" name="图片 20" descr="截屏2022-03-18 下午3.04.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截屏2022-03-18 下午3.04.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945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8FFD9" w14:textId="77777777" w:rsidR="001B7642" w:rsidRDefault="00B166A9">
            <w:pPr>
              <w:spacing w:line="360" w:lineRule="auto"/>
              <w:ind w:firstLineChars="200" w:firstLine="560"/>
              <w:rPr>
                <w:rFonts w:ascii="宋体" w:eastAsia="宋体" w:hAnsi="宋体" w:cs="宋体"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排序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：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终端输入命令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 xml:space="preserve">  </w:t>
            </w:r>
            <w:proofErr w:type="spellStart"/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yq</w:t>
            </w:r>
            <w:proofErr w:type="spellEnd"/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 xml:space="preserve"> yq_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in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.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txt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 xml:space="preserve"> yq_out3.txt</w:t>
            </w:r>
          </w:p>
          <w:p w14:paraId="0B8BE846" w14:textId="77777777" w:rsidR="001B7642" w:rsidRDefault="00B166A9">
            <w:pPr>
              <w:spacing w:line="360" w:lineRule="auto"/>
              <w:ind w:firstLineChars="200" w:firstLine="480"/>
              <w:jc w:val="center"/>
              <w:rPr>
                <w:rStyle w:val="s1"/>
                <w:lang w:eastAsia="zh-Hans"/>
              </w:rPr>
            </w:pPr>
            <w:r>
              <w:rPr>
                <w:rStyle w:val="s1"/>
                <w:rFonts w:hint="eastAsia"/>
                <w:noProof/>
                <w:sz w:val="24"/>
                <w:szCs w:val="24"/>
                <w:lang w:eastAsia="zh-Hans"/>
              </w:rPr>
              <w:lastRenderedPageBreak/>
              <w:drawing>
                <wp:inline distT="0" distB="0" distL="114300" distR="114300" wp14:anchorId="17CA89C5" wp14:editId="5013FFB1">
                  <wp:extent cx="2194560" cy="5033010"/>
                  <wp:effectExtent l="0" t="0" r="15240" b="21590"/>
                  <wp:docPr id="16" name="图片 16" descr="截屏2022-03-20 下午3.15.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截屏2022-03-20 下午3.15.3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503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A8101" w14:textId="77777777" w:rsidR="001B7642" w:rsidRDefault="00B166A9">
            <w:pPr>
              <w:numPr>
                <w:ilvl w:val="0"/>
                <w:numId w:val="3"/>
              </w:numPr>
              <w:spacing w:line="360" w:lineRule="auto"/>
              <w:rPr>
                <w:rFonts w:ascii="宋体" w:eastAsia="宋体" w:hAnsi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32"/>
                <w:lang w:eastAsia="zh-Hans"/>
              </w:rPr>
              <w:t>在单元测试框架下使用</w:t>
            </w:r>
          </w:p>
          <w:p w14:paraId="5813AE5D" w14:textId="77777777" w:rsidR="001B7642" w:rsidRDefault="00B166A9">
            <w:pPr>
              <w:spacing w:line="360" w:lineRule="auto"/>
              <w:jc w:val="center"/>
              <w:rPr>
                <w:rFonts w:ascii="宋体" w:eastAsia="宋体" w:hAnsi="宋体" w:cs="宋体"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 w:hint="eastAsia"/>
                <w:noProof/>
                <w:sz w:val="28"/>
                <w:szCs w:val="32"/>
                <w:lang w:eastAsia="zh-Hans"/>
              </w:rPr>
              <w:drawing>
                <wp:inline distT="0" distB="0" distL="114300" distR="114300" wp14:anchorId="2A44FAD3" wp14:editId="33573C1B">
                  <wp:extent cx="6019165" cy="1987550"/>
                  <wp:effectExtent l="0" t="0" r="635" b="19050"/>
                  <wp:docPr id="9" name="图片 9" descr="截屏2022-03-27 下午2.18.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截屏2022-03-27 下午2.18.1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165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4FA6C" w14:textId="77777777" w:rsidR="001B7642" w:rsidRDefault="00B166A9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noProof/>
                <w:sz w:val="28"/>
                <w:szCs w:val="32"/>
                <w:lang w:eastAsia="zh-Hans"/>
              </w:rPr>
              <w:lastRenderedPageBreak/>
              <w:drawing>
                <wp:inline distT="0" distB="0" distL="114300" distR="114300" wp14:anchorId="34A9AE47" wp14:editId="6C8FA4CB">
                  <wp:extent cx="5972810" cy="3249295"/>
                  <wp:effectExtent l="0" t="0" r="21590" b="1905"/>
                  <wp:docPr id="28" name="图片 28" descr="截屏2022-03-27 上午12.27.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截屏2022-03-27 上午12.27.1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24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7A7BF" w14:textId="77777777" w:rsidR="001B7642" w:rsidRDefault="00B166A9">
            <w:pPr>
              <w:numPr>
                <w:ilvl w:val="0"/>
                <w:numId w:val="3"/>
              </w:numPr>
              <w:spacing w:line="360" w:lineRule="auto"/>
              <w:rPr>
                <w:rFonts w:ascii="宋体" w:eastAsia="宋体" w:hAnsi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32"/>
                <w:lang w:eastAsia="zh-Hans"/>
              </w:rPr>
              <w:t>与数据可视化部分结合使用</w:t>
            </w:r>
            <w:r>
              <w:rPr>
                <w:rFonts w:ascii="宋体" w:eastAsia="宋体" w:hAnsi="宋体" w:cs="宋体"/>
                <w:b/>
                <w:bCs/>
                <w:sz w:val="28"/>
                <w:szCs w:val="32"/>
                <w:lang w:eastAsia="zh-Hans"/>
              </w:rPr>
              <w:t>（</w:t>
            </w:r>
            <w:r>
              <w:rPr>
                <w:rFonts w:ascii="宋体" w:eastAsia="宋体" w:hAnsi="宋体" w:cs="宋体" w:hint="eastAsia"/>
                <w:b/>
                <w:bCs/>
                <w:sz w:val="28"/>
                <w:szCs w:val="32"/>
                <w:lang w:eastAsia="zh-Hans"/>
              </w:rPr>
              <w:t>GUI</w:t>
            </w:r>
            <w:r>
              <w:rPr>
                <w:rFonts w:ascii="宋体" w:eastAsia="宋体" w:hAnsi="宋体" w:cs="宋体"/>
                <w:b/>
                <w:bCs/>
                <w:sz w:val="28"/>
                <w:szCs w:val="32"/>
                <w:lang w:eastAsia="zh-Hans"/>
              </w:rPr>
              <w:t>）</w:t>
            </w:r>
          </w:p>
          <w:p w14:paraId="054B322B" w14:textId="77777777" w:rsidR="001B7642" w:rsidRDefault="00B166A9">
            <w:pPr>
              <w:spacing w:line="360" w:lineRule="auto"/>
              <w:ind w:firstLineChars="200" w:firstLine="560"/>
              <w:rPr>
                <w:rFonts w:ascii="宋体" w:eastAsia="宋体" w:hAnsi="宋体" w:cs="宋体"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运行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GUI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.p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y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文件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，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出现下图可视化界面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，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若输入三个变量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，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则进行筛选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，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显示出相应省份信息以及存储路径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：</w:t>
            </w:r>
          </w:p>
          <w:p w14:paraId="30D03EC4" w14:textId="77777777" w:rsidR="001B7642" w:rsidRDefault="00B166A9">
            <w:pPr>
              <w:widowControl/>
              <w:shd w:val="clear" w:color="auto" w:fill="FFFFFF"/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noProof/>
                <w:sz w:val="28"/>
                <w:szCs w:val="32"/>
                <w:lang w:eastAsia="zh-Hans"/>
              </w:rPr>
              <w:drawing>
                <wp:inline distT="0" distB="0" distL="114300" distR="114300" wp14:anchorId="5DB1F921" wp14:editId="0FAF4AB9">
                  <wp:extent cx="5112385" cy="2802255"/>
                  <wp:effectExtent l="0" t="0" r="18415" b="17145"/>
                  <wp:docPr id="29" name="图片 29" descr="截屏2022-03-27 上午12.31.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截屏2022-03-27 上午12.31.5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2385" cy="280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49FF2" w14:textId="77777777" w:rsidR="001B7642" w:rsidRDefault="00B166A9">
            <w:pPr>
              <w:widowControl/>
              <w:shd w:val="clear" w:color="auto" w:fill="FFFFFF"/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noProof/>
                <w:sz w:val="28"/>
                <w:szCs w:val="32"/>
                <w:lang w:eastAsia="zh-Hans"/>
              </w:rPr>
              <w:lastRenderedPageBreak/>
              <w:drawing>
                <wp:inline distT="0" distB="0" distL="114300" distR="114300" wp14:anchorId="52D2459E" wp14:editId="67C590E4">
                  <wp:extent cx="5020310" cy="3302635"/>
                  <wp:effectExtent l="0" t="0" r="8890" b="24765"/>
                  <wp:docPr id="30" name="图片 30" descr="截屏2022-03-27 上午12.34.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截屏2022-03-27 上午12.34.0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10" cy="330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8F057" w14:textId="77777777" w:rsidR="001B7642" w:rsidRDefault="00B166A9">
            <w:pPr>
              <w:widowControl/>
              <w:shd w:val="clear" w:color="auto" w:fill="FFFFFF"/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noProof/>
                <w:sz w:val="28"/>
                <w:szCs w:val="32"/>
                <w:lang w:eastAsia="zh-Hans"/>
              </w:rPr>
              <w:drawing>
                <wp:inline distT="0" distB="0" distL="114300" distR="114300" wp14:anchorId="21547A82" wp14:editId="40EC947C">
                  <wp:extent cx="5274310" cy="3143885"/>
                  <wp:effectExtent l="0" t="0" r="8890" b="5715"/>
                  <wp:docPr id="36" name="图片 36" descr="截屏2022-03-27 上午12.44.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截屏2022-03-27 上午12.44.3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902E3" w14:textId="77777777" w:rsidR="001B7642" w:rsidRDefault="00B166A9">
            <w:pPr>
              <w:spacing w:line="360" w:lineRule="auto"/>
              <w:ind w:firstLineChars="200" w:firstLine="560"/>
              <w:rPr>
                <w:rFonts w:ascii="宋体" w:eastAsia="宋体" w:hAnsi="宋体" w:cs="宋体"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点击清空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，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只输入前两个变量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,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进行排序</w:t>
            </w:r>
          </w:p>
          <w:p w14:paraId="6CE08AAA" w14:textId="77777777" w:rsidR="001B7642" w:rsidRDefault="00B166A9">
            <w:pPr>
              <w:widowControl/>
              <w:shd w:val="clear" w:color="auto" w:fill="FFFFFF"/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noProof/>
                <w:sz w:val="28"/>
                <w:szCs w:val="32"/>
                <w:lang w:eastAsia="zh-Hans"/>
              </w:rPr>
              <w:lastRenderedPageBreak/>
              <w:drawing>
                <wp:inline distT="0" distB="0" distL="114300" distR="114300" wp14:anchorId="4F0928EB" wp14:editId="2D73B157">
                  <wp:extent cx="5090160" cy="2790190"/>
                  <wp:effectExtent l="0" t="0" r="15240" b="3810"/>
                  <wp:docPr id="31" name="图片 31" descr="截屏2022-03-27 上午12.34.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截屏2022-03-27 上午12.34.4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160" cy="279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4918B" w14:textId="77777777" w:rsidR="001B7642" w:rsidRDefault="00B166A9">
            <w:pPr>
              <w:widowControl/>
              <w:shd w:val="clear" w:color="auto" w:fill="FFFFFF"/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noProof/>
                <w:sz w:val="28"/>
                <w:szCs w:val="32"/>
                <w:lang w:eastAsia="zh-Hans"/>
              </w:rPr>
              <w:drawing>
                <wp:inline distT="0" distB="0" distL="114300" distR="114300" wp14:anchorId="4A6714A5" wp14:editId="6F8FE710">
                  <wp:extent cx="5093335" cy="2792095"/>
                  <wp:effectExtent l="0" t="0" r="12065" b="1905"/>
                  <wp:docPr id="33" name="图片 33" descr="截屏2022-03-27 上午12.36.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截屏2022-03-27 上午12.36.1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335" cy="279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b/>
                <w:bCs/>
                <w:noProof/>
                <w:sz w:val="28"/>
                <w:szCs w:val="32"/>
                <w:lang w:eastAsia="zh-Hans"/>
              </w:rPr>
              <w:lastRenderedPageBreak/>
              <w:drawing>
                <wp:inline distT="0" distB="0" distL="114300" distR="114300" wp14:anchorId="7EA04AF1" wp14:editId="666802C0">
                  <wp:extent cx="5167630" cy="3347720"/>
                  <wp:effectExtent l="0" t="0" r="13970" b="5080"/>
                  <wp:docPr id="32" name="图片 32" descr="截屏2022-03-27 上午12.36.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截屏2022-03-27 上午12.36.1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630" cy="334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07003" w14:textId="77777777" w:rsidR="001B7642" w:rsidRDefault="00B166A9">
            <w:pPr>
              <w:widowControl/>
              <w:shd w:val="clear" w:color="auto" w:fill="FFFFFF"/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noProof/>
                <w:sz w:val="28"/>
                <w:szCs w:val="32"/>
                <w:lang w:eastAsia="zh-Hans"/>
              </w:rPr>
              <w:drawing>
                <wp:inline distT="0" distB="0" distL="114300" distR="114300" wp14:anchorId="3F3E5BB0" wp14:editId="565043E8">
                  <wp:extent cx="5137785" cy="3062605"/>
                  <wp:effectExtent l="0" t="0" r="18415" b="10795"/>
                  <wp:docPr id="35" name="图片 35" descr="截屏2022-03-27 上午12.43.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截屏2022-03-27 上午12.43.5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785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6204C" w14:textId="77777777" w:rsidR="001B7642" w:rsidRDefault="001B7642">
            <w:pPr>
              <w:widowControl/>
              <w:shd w:val="clear" w:color="auto" w:fill="FFFFFF"/>
              <w:spacing w:line="360" w:lineRule="auto"/>
              <w:rPr>
                <w:rFonts w:ascii="宋体" w:eastAsia="宋体" w:hAnsi="宋体" w:cs="宋体"/>
                <w:sz w:val="28"/>
                <w:szCs w:val="28"/>
                <w:shd w:val="clear" w:color="auto" w:fill="FFFFFF"/>
                <w:lang w:eastAsia="zh-Hans"/>
              </w:rPr>
            </w:pPr>
          </w:p>
          <w:p w14:paraId="2B61CB18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sz w:val="24"/>
                <w:szCs w:val="28"/>
                <w:lang w:eastAsia="zh-Hans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 w14:paraId="61B91622" w14:textId="77777777" w:rsidR="001B7642" w:rsidRDefault="00B166A9">
            <w:pPr>
              <w:widowControl/>
              <w:shd w:val="clear" w:color="auto" w:fill="FFFFFF"/>
              <w:spacing w:line="360" w:lineRule="auto"/>
              <w:ind w:firstLineChars="200" w:firstLine="560"/>
              <w:rPr>
                <w:rFonts w:ascii="宋体" w:eastAsia="宋体" w:hAnsi="宋体" w:cs="宋体"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1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、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在前三次实验的基础上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，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本次实验对两个主要功能排序和筛选进行封装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，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使其独立为两个函数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，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并对其进行模块封装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。</w:t>
            </w:r>
          </w:p>
          <w:p w14:paraId="1492FBF5" w14:textId="77777777" w:rsidR="001B7642" w:rsidRDefault="00B166A9">
            <w:pPr>
              <w:widowControl/>
              <w:shd w:val="clear" w:color="auto" w:fill="FFFFFF"/>
              <w:spacing w:line="360" w:lineRule="auto"/>
              <w:ind w:firstLineChars="200" w:firstLine="560"/>
              <w:rPr>
                <w:rFonts w:ascii="宋体" w:eastAsia="宋体" w:hAnsi="宋体" w:cs="宋体"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2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、</w:t>
            </w:r>
            <w:r>
              <w:rPr>
                <w:rFonts w:ascii="宋体" w:eastAsia="宋体" w:hAnsi="宋体" w:cs="宋体" w:hint="eastAsia"/>
                <w:sz w:val="28"/>
                <w:szCs w:val="32"/>
              </w:rPr>
              <w:t>包和模块的关系。包可以包括单个或多个模块，模块里就是</w:t>
            </w:r>
            <w:r>
              <w:rPr>
                <w:rFonts w:ascii="宋体" w:eastAsia="宋体" w:hAnsi="宋体" w:cs="宋体" w:hint="eastAsia"/>
                <w:sz w:val="28"/>
                <w:szCs w:val="32"/>
              </w:rPr>
              <w:t>python</w:t>
            </w:r>
            <w:r>
              <w:rPr>
                <w:rFonts w:ascii="宋体" w:eastAsia="宋体" w:hAnsi="宋体" w:cs="宋体" w:hint="eastAsia"/>
                <w:sz w:val="28"/>
                <w:szCs w:val="32"/>
              </w:rPr>
              <w:t>源程序，可以包括类、方法、变量、语句。包的本质就是</w:t>
            </w:r>
            <w:r>
              <w:rPr>
                <w:rFonts w:ascii="宋体" w:eastAsia="宋体" w:hAnsi="宋体" w:cs="宋体" w:hint="eastAsia"/>
                <w:sz w:val="28"/>
                <w:szCs w:val="32"/>
              </w:rPr>
              <w:t>python</w:t>
            </w:r>
            <w:r>
              <w:rPr>
                <w:rFonts w:ascii="宋体" w:eastAsia="宋体" w:hAnsi="宋体" w:cs="宋体" w:hint="eastAsia"/>
                <w:sz w:val="28"/>
                <w:szCs w:val="32"/>
              </w:rPr>
              <w:t>程序</w:t>
            </w:r>
            <w:r>
              <w:rPr>
                <w:rFonts w:ascii="宋体" w:eastAsia="宋体" w:hAnsi="宋体" w:cs="宋体" w:hint="eastAsia"/>
                <w:sz w:val="28"/>
                <w:szCs w:val="32"/>
              </w:rPr>
              <w:t>；</w:t>
            </w:r>
            <w:r>
              <w:rPr>
                <w:rFonts w:ascii="宋体" w:eastAsia="宋体" w:hAnsi="宋体" w:cs="宋体" w:hint="eastAsia"/>
                <w:sz w:val="28"/>
                <w:szCs w:val="32"/>
              </w:rPr>
              <w:t>可以通过封装</w:t>
            </w:r>
            <w:r>
              <w:rPr>
                <w:rFonts w:ascii="宋体" w:eastAsia="宋体" w:hAnsi="宋体" w:cs="宋体" w:hint="eastAsia"/>
                <w:sz w:val="28"/>
                <w:szCs w:val="32"/>
              </w:rPr>
              <w:lastRenderedPageBreak/>
              <w:t>模块、安装，供调用，有利于提高效率。发布到本次的模块和从网上下载的第三方模块本质一样。</w:t>
            </w:r>
          </w:p>
          <w:p w14:paraId="65D8A52B" w14:textId="77777777" w:rsidR="001B7642" w:rsidRDefault="00B166A9">
            <w:pPr>
              <w:widowControl/>
              <w:shd w:val="clear" w:color="auto" w:fill="FFFFFF"/>
              <w:spacing w:line="360" w:lineRule="auto"/>
              <w:ind w:firstLineChars="200" w:firstLine="560"/>
              <w:rPr>
                <w:rFonts w:ascii="宋体" w:eastAsia="宋体" w:hAnsi="宋体" w:cs="宋体"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3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、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最初的单元测试文件为直接在文件内给变量赋值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，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后添加三个索引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，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使其在进行单元测试时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，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可以在终端灵活输入</w:t>
            </w:r>
          </w:p>
          <w:p w14:paraId="4345412E" w14:textId="77777777" w:rsidR="001B7642" w:rsidRDefault="00B166A9">
            <w:pPr>
              <w:widowControl/>
              <w:shd w:val="clear" w:color="auto" w:fill="FFFFFF"/>
              <w:spacing w:line="360" w:lineRule="auto"/>
              <w:ind w:firstLineChars="200" w:firstLine="560"/>
              <w:rPr>
                <w:rFonts w:ascii="宋体" w:eastAsia="宋体" w:hAnsi="宋体" w:cs="宋体"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4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、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在使用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bind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函数时，布局必须写在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bind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后，否则会报</w:t>
            </w:r>
            <w:proofErr w:type="spellStart"/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AttributeError</w:t>
            </w:r>
            <w:proofErr w:type="spellEnd"/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错。</w:t>
            </w:r>
          </w:p>
          <w:p w14:paraId="52E26464" w14:textId="77777777" w:rsidR="001B7642" w:rsidRDefault="00B166A9">
            <w:pPr>
              <w:widowControl/>
              <w:shd w:val="clear" w:color="auto" w:fill="FFFFFF"/>
              <w:spacing w:line="360" w:lineRule="auto"/>
              <w:ind w:firstLineChars="200" w:firstLine="560"/>
              <w:rPr>
                <w:rFonts w:ascii="宋体" w:eastAsia="宋体" w:hAnsi="宋体" w:cs="宋体"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5</w:t>
            </w:r>
            <w:r>
              <w:rPr>
                <w:rFonts w:ascii="宋体" w:eastAsia="宋体" w:hAnsi="宋体" w:cs="宋体"/>
                <w:sz w:val="28"/>
                <w:szCs w:val="32"/>
                <w:lang w:eastAsia="zh-Hans"/>
              </w:rPr>
              <w:t>、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输入框的文本内容是变化的，所以若想获得输入框的文本内容必须先绑定</w:t>
            </w:r>
            <w:proofErr w:type="spellStart"/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Stringvar</w:t>
            </w:r>
            <w:proofErr w:type="spellEnd"/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对象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(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）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,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并将该对象赋给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entry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/>
              </w:rPr>
              <w:t>，才可成功获取内容。</w:t>
            </w:r>
          </w:p>
          <w:p w14:paraId="523232A2" w14:textId="77777777" w:rsidR="001B7642" w:rsidRDefault="00B166A9">
            <w:pPr>
              <w:widowControl/>
              <w:shd w:val="clear" w:color="auto" w:fill="FFFFFF"/>
              <w:spacing w:line="360" w:lineRule="auto"/>
              <w:ind w:firstLineChars="50" w:firstLine="141"/>
              <w:rPr>
                <w:rFonts w:ascii="宋体" w:eastAsia="宋体" w:hAnsi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32"/>
                <w:lang w:eastAsia="zh-Hans"/>
              </w:rPr>
              <w:t>参考链接</w:t>
            </w:r>
            <w:r>
              <w:rPr>
                <w:rFonts w:ascii="宋体" w:eastAsia="宋体" w:hAnsi="宋体" w:cs="宋体"/>
                <w:b/>
                <w:bCs/>
                <w:sz w:val="28"/>
                <w:szCs w:val="32"/>
                <w:lang w:eastAsia="zh-Hans"/>
              </w:rPr>
              <w:t>：</w:t>
            </w:r>
          </w:p>
          <w:p w14:paraId="6ACD56AD" w14:textId="77777777" w:rsidR="001B7642" w:rsidRDefault="00B166A9">
            <w:pPr>
              <w:rPr>
                <w:rFonts w:ascii="宋体" w:eastAsia="宋体" w:hAnsi="宋体" w:cs="宋体"/>
                <w:sz w:val="28"/>
                <w:szCs w:val="32"/>
                <w:lang w:eastAsia="zh-Hans" w:bidi="ar"/>
              </w:rPr>
            </w:pPr>
            <w:r>
              <w:rPr>
                <w:rFonts w:ascii="宋体" w:eastAsia="宋体" w:hAnsi="宋体" w:cs="宋体"/>
                <w:sz w:val="28"/>
                <w:szCs w:val="32"/>
                <w:lang w:eastAsia="zh-Hans" w:bidi="ar"/>
              </w:rPr>
              <w:t>·</w:t>
            </w:r>
            <w:hyperlink r:id="rId32" w:history="1">
              <w:r>
                <w:rPr>
                  <w:rFonts w:ascii="宋体" w:eastAsia="宋体" w:hAnsi="宋体" w:cs="宋体"/>
                  <w:sz w:val="28"/>
                  <w:szCs w:val="32"/>
                  <w:lang w:eastAsia="zh-Hans" w:bidi="ar"/>
                </w:rPr>
                <w:t>python</w:t>
              </w:r>
              <w:r>
                <w:rPr>
                  <w:rFonts w:ascii="宋体" w:eastAsia="宋体" w:hAnsi="宋体" w:cs="宋体"/>
                  <w:sz w:val="28"/>
                  <w:szCs w:val="32"/>
                  <w:lang w:eastAsia="zh-Hans" w:bidi="ar"/>
                </w:rPr>
                <w:t>程序，模块封装、发布并安装</w:t>
              </w:r>
            </w:hyperlink>
            <w:r>
              <w:rPr>
                <w:rFonts w:ascii="宋体" w:eastAsia="宋体" w:hAnsi="宋体" w:cs="宋体"/>
                <w:sz w:val="28"/>
                <w:szCs w:val="32"/>
                <w:lang w:eastAsia="zh-Hans" w:bidi="ar"/>
              </w:rPr>
              <w:t>:</w:t>
            </w:r>
          </w:p>
          <w:p w14:paraId="62832547" w14:textId="77777777" w:rsidR="001B7642" w:rsidRDefault="00B166A9">
            <w:pPr>
              <w:ind w:firstLineChars="200" w:firstLine="560"/>
              <w:rPr>
                <w:rFonts w:ascii="宋体" w:eastAsia="宋体" w:hAnsi="宋体" w:cs="宋体"/>
                <w:sz w:val="28"/>
                <w:szCs w:val="32"/>
                <w:lang w:eastAsia="zh-Hans" w:bidi="ar"/>
              </w:rPr>
            </w:pPr>
            <w:hyperlink r:id="rId33" w:history="1">
              <w:r>
                <w:rPr>
                  <w:rStyle w:val="a7"/>
                  <w:rFonts w:ascii="宋体" w:eastAsia="宋体" w:hAnsi="宋体" w:cs="宋体"/>
                  <w:sz w:val="28"/>
                  <w:szCs w:val="32"/>
                  <w:lang w:eastAsia="zh-Hans" w:bidi="ar"/>
                </w:rPr>
                <w:t>https://www.cnblogs.com/niska/p/135449</w:t>
              </w:r>
              <w:r>
                <w:rPr>
                  <w:rStyle w:val="a7"/>
                  <w:rFonts w:ascii="宋体" w:eastAsia="宋体" w:hAnsi="宋体" w:cs="宋体"/>
                  <w:sz w:val="28"/>
                  <w:szCs w:val="32"/>
                  <w:lang w:eastAsia="zh-Hans" w:bidi="ar"/>
                </w:rPr>
                <w:t>84.html</w:t>
              </w:r>
            </w:hyperlink>
          </w:p>
          <w:p w14:paraId="5C3A0D80" w14:textId="77777777" w:rsidR="001B7642" w:rsidRDefault="00B166A9">
            <w:pPr>
              <w:rPr>
                <w:rFonts w:ascii="宋体" w:eastAsia="宋体" w:hAnsi="宋体" w:cs="宋体"/>
                <w:sz w:val="28"/>
                <w:szCs w:val="32"/>
                <w:lang w:eastAsia="zh-Hans" w:bidi="ar"/>
              </w:rPr>
            </w:pPr>
            <w:r>
              <w:rPr>
                <w:rFonts w:ascii="宋体" w:eastAsia="宋体" w:hAnsi="宋体" w:cs="宋体"/>
                <w:sz w:val="28"/>
                <w:szCs w:val="32"/>
                <w:lang w:eastAsia="zh-Hans" w:bidi="ar"/>
              </w:rPr>
              <w:t>·</w:t>
            </w:r>
            <w:r>
              <w:rPr>
                <w:rFonts w:ascii="宋体" w:eastAsia="宋体" w:hAnsi="宋体" w:cs="宋体" w:hint="eastAsia"/>
                <w:sz w:val="28"/>
                <w:szCs w:val="32"/>
                <w:lang w:eastAsia="zh-Hans" w:bidi="ar"/>
              </w:rPr>
              <w:t>单元测试</w:t>
            </w:r>
            <w:r>
              <w:rPr>
                <w:rFonts w:ascii="宋体" w:eastAsia="宋体" w:hAnsi="宋体" w:cs="宋体"/>
                <w:sz w:val="28"/>
                <w:szCs w:val="32"/>
                <w:lang w:eastAsia="zh-Hans" w:bidi="ar"/>
              </w:rPr>
              <w:t>：</w:t>
            </w:r>
          </w:p>
          <w:p w14:paraId="3A24D93E" w14:textId="77777777" w:rsidR="001B7642" w:rsidRDefault="00B166A9">
            <w:pPr>
              <w:ind w:firstLineChars="200" w:firstLine="560"/>
              <w:rPr>
                <w:rFonts w:ascii="宋体" w:eastAsia="宋体" w:hAnsi="宋体" w:cs="宋体"/>
                <w:sz w:val="28"/>
                <w:szCs w:val="32"/>
                <w:lang w:eastAsia="zh-Hans" w:bidi="ar"/>
              </w:rPr>
            </w:pPr>
            <w:hyperlink r:id="rId34" w:history="1">
              <w:r>
                <w:rPr>
                  <w:rStyle w:val="a7"/>
                  <w:rFonts w:ascii="宋体" w:eastAsia="宋体" w:hAnsi="宋体" w:cs="宋体"/>
                  <w:sz w:val="28"/>
                  <w:szCs w:val="32"/>
                  <w:lang w:eastAsia="zh-Hans" w:bidi="ar"/>
                </w:rPr>
                <w:t>https://blog.csdn.net/qq_36043458/article/details/93552255</w:t>
              </w:r>
            </w:hyperlink>
          </w:p>
          <w:p w14:paraId="32AEEF06" w14:textId="77777777" w:rsidR="001B7642" w:rsidRDefault="001B7642">
            <w:pPr>
              <w:rPr>
                <w:rFonts w:ascii="宋体" w:eastAsia="宋体" w:hAnsi="宋体" w:cs="宋体"/>
                <w:sz w:val="28"/>
                <w:szCs w:val="32"/>
                <w:lang w:eastAsia="zh-Hans" w:bidi="ar"/>
              </w:rPr>
            </w:pPr>
          </w:p>
          <w:p w14:paraId="7C14884D" w14:textId="77777777" w:rsidR="001B7642" w:rsidRDefault="00B166A9">
            <w:pPr>
              <w:pStyle w:val="1"/>
              <w:widowControl/>
              <w:spacing w:beforeAutospacing="0" w:after="200" w:afterAutospacing="0"/>
              <w:rPr>
                <w:rFonts w:hint="default"/>
                <w:b w:val="0"/>
                <w:kern w:val="0"/>
                <w:sz w:val="28"/>
                <w:szCs w:val="32"/>
                <w:lang w:eastAsia="zh-Hans"/>
              </w:rPr>
            </w:pPr>
            <w:r>
              <w:rPr>
                <w:rFonts w:cs="宋体" w:hint="default"/>
                <w:b w:val="0"/>
                <w:kern w:val="0"/>
                <w:sz w:val="28"/>
                <w:szCs w:val="32"/>
                <w:lang w:eastAsia="zh-Hans"/>
              </w:rPr>
              <w:t xml:space="preserve">·Python </w:t>
            </w:r>
            <w:proofErr w:type="spellStart"/>
            <w:r>
              <w:rPr>
                <w:rFonts w:cs="宋体" w:hint="default"/>
                <w:b w:val="0"/>
                <w:kern w:val="0"/>
                <w:sz w:val="28"/>
                <w:szCs w:val="32"/>
                <w:lang w:eastAsia="zh-Hans"/>
              </w:rPr>
              <w:t>Tkinter</w:t>
            </w:r>
            <w:proofErr w:type="spellEnd"/>
            <w:r>
              <w:rPr>
                <w:rFonts w:cs="宋体" w:hint="default"/>
                <w:b w:val="0"/>
                <w:kern w:val="0"/>
                <w:sz w:val="28"/>
                <w:szCs w:val="32"/>
                <w:lang w:eastAsia="zh-Hans"/>
              </w:rPr>
              <w:t xml:space="preserve"> </w:t>
            </w:r>
            <w:r>
              <w:rPr>
                <w:rFonts w:cs="宋体" w:hint="default"/>
                <w:b w:val="0"/>
                <w:kern w:val="0"/>
                <w:sz w:val="28"/>
                <w:szCs w:val="32"/>
                <w:lang w:eastAsia="zh-Hans"/>
              </w:rPr>
              <w:t>按钮组件</w:t>
            </w:r>
            <w:r>
              <w:rPr>
                <w:rFonts w:cs="宋体" w:hint="default"/>
                <w:b w:val="0"/>
                <w:kern w:val="0"/>
                <w:sz w:val="28"/>
                <w:szCs w:val="32"/>
                <w:lang w:eastAsia="zh-Hans"/>
              </w:rPr>
              <w:t xml:space="preserve">:   </w:t>
            </w:r>
            <w:hyperlink r:id="rId35" w:history="1">
              <w:r>
                <w:rPr>
                  <w:rStyle w:val="a7"/>
                  <w:rFonts w:cs="宋体" w:hint="default"/>
                  <w:b w:val="0"/>
                  <w:kern w:val="0"/>
                  <w:sz w:val="28"/>
                  <w:szCs w:val="32"/>
                  <w:lang w:eastAsia="zh-Hans"/>
                </w:rPr>
                <w:t>https://www.runoob.com/python/python-tk-button.html</w:t>
              </w:r>
            </w:hyperlink>
          </w:p>
          <w:p w14:paraId="3ABDEAFC" w14:textId="77777777" w:rsidR="001B7642" w:rsidRDefault="00B166A9">
            <w:pPr>
              <w:rPr>
                <w:rFonts w:ascii="宋体" w:eastAsia="宋体" w:hAnsi="宋体" w:cs="宋体"/>
                <w:sz w:val="28"/>
                <w:szCs w:val="32"/>
                <w:lang w:eastAsia="zh-Hans" w:bidi="ar"/>
              </w:rPr>
            </w:pPr>
            <w:r>
              <w:rPr>
                <w:rFonts w:ascii="宋体" w:eastAsia="宋体" w:hAnsi="宋体" w:cs="宋体"/>
                <w:sz w:val="28"/>
                <w:szCs w:val="32"/>
                <w:lang w:eastAsia="zh-Hans" w:bidi="ar"/>
              </w:rPr>
              <w:t>·</w:t>
            </w:r>
            <w:proofErr w:type="spellStart"/>
            <w:r>
              <w:rPr>
                <w:rFonts w:ascii="宋体" w:eastAsia="宋体" w:hAnsi="宋体" w:cs="宋体"/>
                <w:sz w:val="28"/>
                <w:szCs w:val="32"/>
                <w:lang w:eastAsia="zh-Hans" w:bidi="ar"/>
              </w:rPr>
              <w:t>Tkinter</w:t>
            </w:r>
            <w:proofErr w:type="spellEnd"/>
            <w:r>
              <w:rPr>
                <w:rFonts w:ascii="宋体" w:eastAsia="宋体" w:hAnsi="宋体" w:cs="宋体"/>
                <w:sz w:val="28"/>
                <w:szCs w:val="32"/>
                <w:lang w:eastAsia="zh-Hans" w:bidi="ar"/>
              </w:rPr>
              <w:t xml:space="preserve"> </w:t>
            </w:r>
            <w:r>
              <w:rPr>
                <w:rFonts w:ascii="宋体" w:eastAsia="宋体" w:hAnsi="宋体" w:cs="宋体"/>
                <w:sz w:val="28"/>
                <w:szCs w:val="32"/>
                <w:lang w:eastAsia="zh-Hans" w:bidi="ar"/>
              </w:rPr>
              <w:t>组件详解</w:t>
            </w:r>
            <w:r>
              <w:rPr>
                <w:rFonts w:ascii="宋体" w:eastAsia="宋体" w:hAnsi="宋体" w:cs="宋体"/>
                <w:sz w:val="28"/>
                <w:szCs w:val="32"/>
                <w:lang w:eastAsia="zh-Hans" w:bidi="ar"/>
              </w:rPr>
              <w:t xml:space="preserve">: </w:t>
            </w:r>
            <w:hyperlink r:id="rId36" w:history="1">
              <w:r>
                <w:rPr>
                  <w:rStyle w:val="a7"/>
                  <w:rFonts w:ascii="宋体" w:eastAsia="宋体" w:hAnsi="宋体" w:cs="宋体"/>
                  <w:sz w:val="28"/>
                  <w:szCs w:val="32"/>
                  <w:lang w:eastAsia="zh-Hans" w:bidi="ar"/>
                </w:rPr>
                <w:t>https://blog.csdn.net/qq_41556318/article/details</w:t>
              </w:r>
              <w:r>
                <w:rPr>
                  <w:rStyle w:val="a7"/>
                  <w:rFonts w:ascii="宋体" w:eastAsia="宋体" w:hAnsi="宋体" w:cs="宋体"/>
                  <w:sz w:val="28"/>
                  <w:szCs w:val="32"/>
                  <w:lang w:eastAsia="zh-Hans" w:bidi="ar"/>
                </w:rPr>
                <w:t>/85108328</w:t>
              </w:r>
            </w:hyperlink>
          </w:p>
          <w:p w14:paraId="22EC8683" w14:textId="77777777" w:rsidR="001B7642" w:rsidRDefault="001B7642">
            <w:pPr>
              <w:rPr>
                <w:lang w:eastAsia="zh-Hans"/>
              </w:rPr>
            </w:pPr>
          </w:p>
          <w:p w14:paraId="66F11592" w14:textId="77777777" w:rsidR="001B7642" w:rsidRDefault="00B166A9">
            <w:pPr>
              <w:spacing w:line="360" w:lineRule="auto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t>五、教师评阅</w:t>
            </w:r>
          </w:p>
          <w:p w14:paraId="49D574E7" w14:textId="77777777" w:rsidR="001B7642" w:rsidRDefault="001B7642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CF2AD38" w14:textId="77777777" w:rsidR="001B7642" w:rsidRDefault="001B7642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24EBF504" w14:textId="77777777" w:rsidR="001B7642" w:rsidRDefault="001B7642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0B2372B9" w14:textId="77777777" w:rsidR="001B7642" w:rsidRDefault="001B7642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69F4D5A2" w14:textId="77777777" w:rsidR="001B7642" w:rsidRDefault="001B7642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0B48B0E" w14:textId="77777777" w:rsidR="001B7642" w:rsidRDefault="001B7642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594784CE" w14:textId="77777777" w:rsidR="001B7642" w:rsidRDefault="001B7642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</w:tbl>
    <w:p w14:paraId="5C2F1546" w14:textId="77777777" w:rsidR="001B7642" w:rsidRDefault="00B166A9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1B7642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477DE" w14:textId="77777777" w:rsidR="00B166A9" w:rsidRDefault="00B166A9" w:rsidP="003A6AAA">
      <w:r>
        <w:separator/>
      </w:r>
    </w:p>
  </w:endnote>
  <w:endnote w:type="continuationSeparator" w:id="0">
    <w:p w14:paraId="4FC59443" w14:textId="77777777" w:rsidR="00B166A9" w:rsidRDefault="00B166A9" w:rsidP="003A6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Ebrima"/>
    <w:charset w:val="00"/>
    <w:family w:val="roman"/>
    <w:pitch w:val="default"/>
    <w:sig w:usb0="20007A87" w:usb1="80000000" w:usb2="00000008" w:usb3="00000000" w:csb0="000001FF" w:csb1="00000000"/>
  </w:font>
  <w:font w:name="menlo">
    <w:altName w:val="DokChampa"/>
    <w:charset w:val="00"/>
    <w:family w:val="auto"/>
    <w:pitch w:val="default"/>
    <w:sig w:usb0="E60022FF" w:usb1="D200F9FB" w:usb2="02000028" w:usb3="00000000" w:csb0="600001DF" w:csb1="FFDF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8AB8A" w14:textId="77777777" w:rsidR="00B166A9" w:rsidRDefault="00B166A9" w:rsidP="003A6AAA">
      <w:r>
        <w:separator/>
      </w:r>
    </w:p>
  </w:footnote>
  <w:footnote w:type="continuationSeparator" w:id="0">
    <w:p w14:paraId="27E87971" w14:textId="77777777" w:rsidR="00B166A9" w:rsidRDefault="00B166A9" w:rsidP="003A6A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36C126"/>
    <w:multiLevelType w:val="singleLevel"/>
    <w:tmpl w:val="6236C126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623F3860"/>
    <w:multiLevelType w:val="singleLevel"/>
    <w:tmpl w:val="623F3860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623F3F8A"/>
    <w:multiLevelType w:val="singleLevel"/>
    <w:tmpl w:val="623F3F8A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7642"/>
    <w:rsid w:val="12FB5DFB"/>
    <w:rsid w:val="1FE7701B"/>
    <w:rsid w:val="2DBB1501"/>
    <w:rsid w:val="2F16F3D1"/>
    <w:rsid w:val="33FC5DFB"/>
    <w:rsid w:val="3B3FD7FD"/>
    <w:rsid w:val="3BFD58ED"/>
    <w:rsid w:val="3DEE3B5C"/>
    <w:rsid w:val="3F9D0750"/>
    <w:rsid w:val="3FA4CB77"/>
    <w:rsid w:val="3FAD20F3"/>
    <w:rsid w:val="3FCF8DDB"/>
    <w:rsid w:val="3FDB4200"/>
    <w:rsid w:val="473DEF38"/>
    <w:rsid w:val="4AF761A7"/>
    <w:rsid w:val="56FE8A90"/>
    <w:rsid w:val="5AEF652B"/>
    <w:rsid w:val="5B3E4810"/>
    <w:rsid w:val="5CFF10ED"/>
    <w:rsid w:val="5DD99910"/>
    <w:rsid w:val="5EB38990"/>
    <w:rsid w:val="5F7376DA"/>
    <w:rsid w:val="5FEEC5B9"/>
    <w:rsid w:val="5FFD7666"/>
    <w:rsid w:val="5FFE4813"/>
    <w:rsid w:val="5FFF4184"/>
    <w:rsid w:val="61FED15C"/>
    <w:rsid w:val="63FE87E9"/>
    <w:rsid w:val="64ED412E"/>
    <w:rsid w:val="67AEEA12"/>
    <w:rsid w:val="6A7B09C8"/>
    <w:rsid w:val="6BF123B0"/>
    <w:rsid w:val="6BF7CB61"/>
    <w:rsid w:val="6C7F55C5"/>
    <w:rsid w:val="6CF167BF"/>
    <w:rsid w:val="6CFF7F6B"/>
    <w:rsid w:val="6EF7161B"/>
    <w:rsid w:val="6F7BD3B5"/>
    <w:rsid w:val="6FA796FA"/>
    <w:rsid w:val="6FFD392B"/>
    <w:rsid w:val="71BFA73E"/>
    <w:rsid w:val="71EF6949"/>
    <w:rsid w:val="73E76596"/>
    <w:rsid w:val="74EFE76F"/>
    <w:rsid w:val="77935375"/>
    <w:rsid w:val="77BFEBD1"/>
    <w:rsid w:val="77DF0841"/>
    <w:rsid w:val="77FB1C02"/>
    <w:rsid w:val="7A5AA0FD"/>
    <w:rsid w:val="7BBF40C8"/>
    <w:rsid w:val="7BDE095F"/>
    <w:rsid w:val="7BF34640"/>
    <w:rsid w:val="7BFB4704"/>
    <w:rsid w:val="7BFEA927"/>
    <w:rsid w:val="7CDACCB0"/>
    <w:rsid w:val="7D7F3481"/>
    <w:rsid w:val="7DBBA1E3"/>
    <w:rsid w:val="7DEF682C"/>
    <w:rsid w:val="7DFF91E4"/>
    <w:rsid w:val="7DFFCBD1"/>
    <w:rsid w:val="7F3FAF13"/>
    <w:rsid w:val="7F4FC1DF"/>
    <w:rsid w:val="7F79E280"/>
    <w:rsid w:val="7F7B6746"/>
    <w:rsid w:val="7FDB3CDE"/>
    <w:rsid w:val="7FEB53F2"/>
    <w:rsid w:val="7FEDE831"/>
    <w:rsid w:val="7FEE5643"/>
    <w:rsid w:val="7FFDBCB8"/>
    <w:rsid w:val="8F909A33"/>
    <w:rsid w:val="979D594C"/>
    <w:rsid w:val="9AD32668"/>
    <w:rsid w:val="9BFDE451"/>
    <w:rsid w:val="9EF6FC1C"/>
    <w:rsid w:val="9F7FE2AC"/>
    <w:rsid w:val="A6B47B95"/>
    <w:rsid w:val="AECE87A2"/>
    <w:rsid w:val="AF974E70"/>
    <w:rsid w:val="AFBF4BE9"/>
    <w:rsid w:val="AFD711AD"/>
    <w:rsid w:val="AFDD44EF"/>
    <w:rsid w:val="B35C6443"/>
    <w:rsid w:val="B77F95C1"/>
    <w:rsid w:val="BB3BF434"/>
    <w:rsid w:val="BB8FA01C"/>
    <w:rsid w:val="BEE73B3F"/>
    <w:rsid w:val="BF5DA3C0"/>
    <w:rsid w:val="BFC7D0A7"/>
    <w:rsid w:val="BFDF89A5"/>
    <w:rsid w:val="BFFB1D50"/>
    <w:rsid w:val="C4B51B00"/>
    <w:rsid w:val="C59B98BC"/>
    <w:rsid w:val="CB6F8A5B"/>
    <w:rsid w:val="CDDF1B79"/>
    <w:rsid w:val="CDF64A5B"/>
    <w:rsid w:val="CED2CE86"/>
    <w:rsid w:val="CEFD10AD"/>
    <w:rsid w:val="D2CA9B72"/>
    <w:rsid w:val="D5D6543D"/>
    <w:rsid w:val="DBDF2812"/>
    <w:rsid w:val="DD370423"/>
    <w:rsid w:val="DDEED695"/>
    <w:rsid w:val="DDFD1164"/>
    <w:rsid w:val="DE5BED33"/>
    <w:rsid w:val="DF771681"/>
    <w:rsid w:val="DFBB46DB"/>
    <w:rsid w:val="DFBD34A7"/>
    <w:rsid w:val="E3FE97F3"/>
    <w:rsid w:val="EBFC2F62"/>
    <w:rsid w:val="ED9D8AF9"/>
    <w:rsid w:val="EF62A188"/>
    <w:rsid w:val="EF779189"/>
    <w:rsid w:val="EFDF15D6"/>
    <w:rsid w:val="EFFD64E0"/>
    <w:rsid w:val="EFFE1C58"/>
    <w:rsid w:val="F1B5E7E2"/>
    <w:rsid w:val="F3D79E7B"/>
    <w:rsid w:val="F5DDE938"/>
    <w:rsid w:val="F5FDC869"/>
    <w:rsid w:val="F6EDFB08"/>
    <w:rsid w:val="F7BFE0F7"/>
    <w:rsid w:val="F7F4CD9C"/>
    <w:rsid w:val="F7FD3B09"/>
    <w:rsid w:val="F8F807C8"/>
    <w:rsid w:val="FB2F8343"/>
    <w:rsid w:val="FBDFFD5C"/>
    <w:rsid w:val="FC57DEBF"/>
    <w:rsid w:val="FDAFBF1B"/>
    <w:rsid w:val="FDBFF65A"/>
    <w:rsid w:val="FDFF7926"/>
    <w:rsid w:val="FEBD7A51"/>
    <w:rsid w:val="FEF2D860"/>
    <w:rsid w:val="FEFD9B6B"/>
    <w:rsid w:val="FF77DFF2"/>
    <w:rsid w:val="FF7C29BB"/>
    <w:rsid w:val="FF9F33C0"/>
    <w:rsid w:val="FFB26A21"/>
    <w:rsid w:val="FFB5BC1C"/>
    <w:rsid w:val="FFBBBE12"/>
    <w:rsid w:val="FFCB9D6A"/>
    <w:rsid w:val="FFE80E38"/>
    <w:rsid w:val="FFF1293B"/>
    <w:rsid w:val="FFF7FD29"/>
    <w:rsid w:val="FFF981D1"/>
    <w:rsid w:val="000D24DD"/>
    <w:rsid w:val="001B7642"/>
    <w:rsid w:val="003A6AAA"/>
    <w:rsid w:val="00B16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D5817B1"/>
  <w15:docId w15:val="{CB86659B-9815-4F3F-8E9D-1143B2628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sz w:val="24"/>
      <w:szCs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FollowedHyperlink"/>
    <w:basedOn w:val="a0"/>
    <w:qFormat/>
    <w:rPr>
      <w:color w:val="800080"/>
      <w:u w:val="single"/>
    </w:rPr>
  </w:style>
  <w:style w:type="character" w:styleId="a6">
    <w:name w:val="Emphasis"/>
    <w:basedOn w:val="a0"/>
    <w:qFormat/>
    <w:rPr>
      <w:i/>
    </w:rPr>
  </w:style>
  <w:style w:type="character" w:styleId="a7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DejaVu Sans" w:hAnsi="DejaVu Sans"/>
      <w:sz w:val="20"/>
    </w:rPr>
  </w:style>
  <w:style w:type="character" w:customStyle="1" w:styleId="s1">
    <w:name w:val="s1"/>
    <w:basedOn w:val="a0"/>
    <w:qFormat/>
  </w:style>
  <w:style w:type="paragraph" w:customStyle="1" w:styleId="p1">
    <w:name w:val="p1"/>
    <w:basedOn w:val="a"/>
    <w:qFormat/>
    <w:pPr>
      <w:jc w:val="left"/>
    </w:pPr>
    <w:rPr>
      <w:rFonts w:ascii="menlo" w:eastAsia="menlo" w:hAnsi="menlo" w:cs="Times New Roman"/>
      <w:color w:val="000000"/>
      <w:sz w:val="22"/>
    </w:rPr>
  </w:style>
  <w:style w:type="paragraph" w:customStyle="1" w:styleId="10">
    <w:name w:val="列表段落1"/>
    <w:basedOn w:val="a"/>
    <w:uiPriority w:val="34"/>
    <w:qFormat/>
    <w:pPr>
      <w:ind w:firstLineChars="200" w:firstLine="420"/>
    </w:pPr>
  </w:style>
  <w:style w:type="paragraph" w:styleId="a8">
    <w:name w:val="header"/>
    <w:basedOn w:val="a"/>
    <w:link w:val="a9"/>
    <w:rsid w:val="003A6A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3A6AAA"/>
    <w:rPr>
      <w:rFonts w:asciiTheme="minorHAnsi" w:eastAsiaTheme="minorEastAsia" w:hAnsiTheme="minorHAnsi" w:cstheme="minorBidi"/>
      <w:sz w:val="18"/>
      <w:szCs w:val="18"/>
    </w:rPr>
  </w:style>
  <w:style w:type="paragraph" w:styleId="aa">
    <w:name w:val="footer"/>
    <w:basedOn w:val="a"/>
    <w:link w:val="ab"/>
    <w:rsid w:val="003A6A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3A6AAA"/>
    <w:rPr>
      <w:rFonts w:asciiTheme="minorHAnsi" w:eastAsiaTheme="minorEastAsia" w:hAnsiTheme="minorHAnsi" w:cstheme="min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blog.csdn.net/qq_36043458/article/details/9355225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cnblogs.com/niska/p/13544984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cnblogs.com/niska/p/13544984.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blog.csdn.net/qq_41556318/article/details/8510832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runoob.com/python/python-tk-button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432</Words>
  <Characters>2465</Characters>
  <Application>Microsoft Office Word</Application>
  <DocSecurity>0</DocSecurity>
  <Lines>20</Lines>
  <Paragraphs>5</Paragraphs>
  <ScaleCrop>false</ScaleCrop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胡 艺霏</cp:lastModifiedBy>
  <cp:revision>3</cp:revision>
  <dcterms:created xsi:type="dcterms:W3CDTF">2022-03-08T19:51:00Z</dcterms:created>
  <dcterms:modified xsi:type="dcterms:W3CDTF">2022-03-27T09:03:00Z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