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  <w:t xml:space="preserve">git push origin master 和 git push 区别：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4"/>
          <w:shd w:fill="auto" w:val="clear"/>
        </w:rPr>
        <w:t xml:space="preserve">/**************************************************/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master是主分支，还可以建一些其他的分支用于开发。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git push origin master的意思就是上传本地当前分支代码到master分支。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git push是上传本地所有分支代码到远程对应的分支上。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 的origin和master分析  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首先要明确一点，对git的操作是围绕3个大的步骤来展开的（其实几乎所有的SCM都是这样）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  从git取数据（git clone）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   改动代码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   将改动传回git（git push）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这3个步骤又涉及到两个repository，一个是remote repository，再远程服务器上，一个是local repository，再自己工作区上。其中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1, 3两个步骤涉及到remote server/remote repository/remote branch，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2涉及到local repository/local branch。git clone 会根据你指定的remote server/repository/branch，拷贝一个副本到你本地，再git push之前，你对所有文件的改动都是在你自己本地的local repository来做的，你的改动(local branch)和remote branch是独立（并行）的。Gitk显示的就是local repository。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在clone完成之后，Git 会自动为你将此远程仓库命名为origin（origin只相当于一个别名，运行git remote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–v或者查看.git/config可以看到origin的含义），并下载其中所有的数据，建立一个指向它的master 分支的指针，我们用(远程仓库名)/(分支名) 这样的形式表示远程分支，所以origin/master指向的是一个remote branch（从那个branch我们clone数据到本地），但你无法在本地更改其数据。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同时，Git 会建立一个属于你自己的本地master 分支，它指向的是你刚刚从remote server传到你本地的副本。随着你不断的改动文件，git add, git commit，master的指向会自动移动，你也可以通过merge（fast forward）来移动master的指向。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$git branch -a (to show all the branches git knows about)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* master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remotes/origin/HEAD -&gt; origin/master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remotes/origin/master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branch -r (to show remote branches git knows about)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origin/HEAD -&gt; origin/master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origin/master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可以发现，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master就是local branch，origin/master是remote branch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（master is a branch in the local repository. remotes/origin/master is a branch named master on the remote named origin）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diff origin/master master （show me the changes between the remote master branch and my master branch).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需要注意的是，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remotes/origin/master和origin/master的指向是相同的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diff origin/master remotes/origin/master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git push origin master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origin指定了你要push到哪个remote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master其实是一个“refspec”，正常的“refspec”的形式为”+&lt;src&gt;:&lt;dst&gt;”，冒号前表示local branch的名字，冒号后表示remote repository下 branch的名字。注意，如果你省略了&lt;dst&gt;，git就认为你想push到remote repository下和local branch相同名字的branch。听起来有点拗口，再解释下，push是怎么个push法，就是把本地branch指向的commit push到remote repository下的branch，比如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push origin master:master (在local repository中找到名字为master的branch，使用它去更新remote repository下名字为master的branch，如果remote repository下不存在名字是master的branch，那么新建一个)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push origin master （省略了&lt;dst&gt;，等价于“git push origin master:master”）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push origin master:refs/for/mybranch (在local repository中找到名字为master的branch，用他去更新remote repository下面名字为mybranch的branch)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$git push origin HEAD:refs/for/mybranch </w:t>
      </w: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（HEAD指向当前工作的branch，master不一定指向当前工作的branch，所以我觉得用HEAD还比master好些）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$git push origin :mybranch （再origin repository里面查找mybranch，删除它。用一个空的去更新它，就相当于删除了）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/********************************************************/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1. 如何在本地仓库中修改子模块的内容后跟新到远程仓库中 ？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2. 当远程子模块有更新，如何更新到本地含有的子模块的仓库中  ？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/****************************************************/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