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 />
</Relationships>
</file>

<file path=word/document.xml><?xml version="1.0" encoding="utf-8"?>
<ns0:document xmlns:ns0="http://schemas.openxmlformats.org/wordprocessingml/2006/main" xmlns:w="http://schemas.openxmlformats.org/wordprocessingml/2006/main" xmlns:r="http://schemas.openxmlformats.org/officeDocument/2006/relationships">
  <ns0:body>
    <ns0:p>
      <ns0:pPr>
        <ns0:pStyle ns0:val="Title"/>
      </ns0:pPr>
      <ns0:r>
        <ns0:t>后端数据库联动 — 修改记录</ns0:t>
      </ns0:r>
    </ns0:p>
    <ns0:p>
      <ns0:pPr>
        <ns0:pStyle ns0:val="Heading1"/>
      </ns0:pPr>
      <ns0:r>
        <ns0:t>一、修改背景</ns0:t>
      </ns0:r>
    </ns0:p>
    <ns0:p>
      <ns0:r>
        <ns0:t>原系统前端使用 Mock 数据，后端控制器接口不完整，前端 checkApi() 调用 GET /api/users 返回 404，导致自动回退到 Mock 模式，无法与数据库联动。</ns0:t>
      </ns0:r>
    </ns0:p>
    <ns0:p>
      <ns0:pPr>
        <ns0:pStyle ns0:val="Heading1"/>
      </ns0:pPr>
      <ns0:r>
        <ns0:t>二、后端修改（5 个文件）</ns0:t>
      </ns0:r>
    </ns0:p>
    <ns0:p>
      <ns0:pPr>
        <ns0:pStyle ns0:val="Heading2"/>
      </ns0:pPr>
      <ns0:r>
        <ns0:t>1. ApprovalRecordServiceImpl.java（新建）</ns0:t>
      </ns0:r>
    </ns0:p>
    <ns0:p>
      <ns0:r>
        <ns0:t>路径: backend/src/main/java/com/example/leave/service/impl/</ns0:t>
      </ns0:r>
    </ns0:p>
    <ns0:p>
      <ns0:r>
        <ns0:t>新增审批记录服务实现，含以下方法：</ns0:t>
      </ns0:r>
    </ns0:p>
    <ns0:p>
      <ns0:pPr>
        <ns0:pStyle ns0:val="ListBullet"/>
      </ns0:pPr>
      <ns0:r>
        <ns0:t>addApprovalRecord() — 新增审批记录</ns0:t>
      </ns0:r>
    </ns0:p>
    <ns0:p>
      <ns0:pPr>
        <ns0:pStyle ns0:val="ListBullet"/>
      </ns0:pPr>
      <ns0:r>
        <ns0:t>getApprovalRecordByRequestId() — 根据请假单ID查询审批历史</ns0:t>
      </ns0:r>
    </ns0:p>
    <ns0:p>
      <ns0:pPr>
        <ns0:pStyle ns0:val="ListBullet"/>
      </ns0:pPr>
      <ns0:r>
        <ns0:t>handleApproval() — 处理审批操作（批准/驳回），含两级审批流转逻辑</ns0:t>
      </ns0:r>
    </ns0:p>
    <ns0:p>
      <ns0:pPr>
        <ns0:pStyle ns0:val="Heading2"/>
      </ns0:pPr>
      <ns0:r>
        <ns0:t>2. SysUserController.java（补全）</ns0:t>
      </ns0:r>
    </ns0:p>
    <ns0:p>
      <ns0:r>
        <ns0:t>路径: backend/src/main/java/com/example/leave/controller/</ns0:t>
      </ns0:r>
    </ns0:p>
    <ns0:p>
      <ns0:r>
        <ns0:t>原有接口: GET /{id}、GET /approver/{level}</ns0:t>
      </ns0:r>
    </ns0:p>
    <ns0:p>
      <ns0:r>
        <ns0:t>新增接口:</ns0:t>
      </ns0:r>
    </ns0:p>
    <ns0:p>
      <ns0:pPr>
        <ns0:pStyle ns0:val="ListBullet"/>
      </ns0:pPr>
      <ns0:r>
        <ns0:t>GET / — 获取所有用户列表</ns0:t>
      </ns0:r>
    </ns0:p>
    <ns0:p>
      <ns0:pPr>
        <ns0:pStyle ns0:val="ListBullet"/>
      </ns0:pPr>
      <ns0:r>
        <ns0:t>POST /login — 用户登录（验证账号密码）</ns0:t>
      </ns0:r>
    </ns0:p>
    <ns0:p>
      <ns0:pPr>
        <ns0:pStyle ns0:val="ListBullet"/>
      </ns0:pPr>
      <ns0:r>
        <ns0:t>POST / — 添加新员工</ns0:t>
      </ns0:r>
    </ns0:p>
    <ns0:p>
      <ns0:pPr>
        <ns0:pStyle ns0:val="ListBullet"/>
      </ns0:pPr>
      <ns0:r>
        <ns0:t>DELETE /{userId} — 删除员工</ns0:t>
      </ns0:r>
    </ns0:p>
    <ns0:p>
      <ns0:pPr>
        <ns0:pStyle ns0:val="Heading2"/>
      </ns0:pPr>
      <ns0:r>
        <ns0:t>3. LeaveRequestController.java（补全）</ns0:t>
      </ns0:r>
    </ns0:p>
    <ns0:p>
      <ns0:r>
        <ns0:t>路径: backend/src/main/java/com/example/leave/controller/</ns0:t>
      </ns0:r>
    </ns0:p>
    <ns0:p>
      <ns0:r>
        <ns0:t>原有接口: GET /{id}、GET /page（分页查询）</ns0:t>
      </ns0:r>
    </ns0:p>
    <ns0:p>
      <ns0:r>
        <ns0:t>新增接口:</ns0:t>
      </ns0:r>
    </ns0:p>
    <ns0:p>
      <ns0:pPr>
        <ns0:pStyle ns0:val="ListBullet"/>
      </ns0:pPr>
      <ns0:r>
        <ns0:t>GET / — 获取全部请假申请</ns0:t>
      </ns0:r>
    </ns0:p>
    <ns0:p>
      <ns0:pPr>
        <ns0:pStyle ns0:val="ListBullet"/>
      </ns0:pPr>
      <ns0:r>
        <ns0:t>GET /my?userId=xxx — 获取我的申请</ns0:t>
      </ns0:r>
    </ns0:p>
    <ns0:p>
      <ns0:pPr>
        <ns0:pStyle ns0:val="ListBullet"/>
      </ns0:pPr>
      <ns0:r>
        <ns0:t>GET /pending — 获取所有待审批申请</ns0:t>
      </ns0:r>
    </ns0:p>
    <ns0:p>
      <ns0:pPr>
        <ns0:pStyle ns0:val="ListBullet"/>
      </ns0:pPr>
      <ns0:r>
        <ns0:t>POST / — 提交请假申请（自动根据天数判级）</ns0:t>
      </ns0:r>
    </ns0:p>
    <ns0:p>
      <ns0:pPr>
        <ns0:pStyle ns0:val="ListBullet"/>
      </ns0:pPr>
      <ns0:r>
        <ns0:t>PUT /{id} — 修改请假申请（仅待审状态可改）</ns0:t>
      </ns0:r>
    </ns0:p>
    <ns0:p>
      <ns0:pPr>
        <ns0:pStyle ns0:val="ListBullet"/>
      </ns0:pPr>
      <ns0:r>
        <ns0:t>DELETE /{id} — 删除请假申请（仅待审状态可删）</ns0:t>
      </ns0:r>
    </ns0:p>
    <ns0:p>
      <ns0:pPr>
        <ns0:pStyle ns0:val="Heading2"/>
      </ns0:pPr>
      <ns0:r>
        <ns0:t>4. ApprovalRecordController.java（补全）</ns0:t>
      </ns0:r>
    </ns0:p>
    <ns0:p>
      <ns0:r>
        <ns0:t>路径: backend/src/main/java/com/example/leave/controller/</ns0:t>
      </ns0:r>
    </ns0:p>
    <ns0:p>
      <ns0:r>
        <ns0:t>原控制器为空，新增接口:</ns0:t>
      </ns0:r>
    </ns0:p>
    <ns0:p>
      <ns0:pPr>
        <ns0:pStyle ns0:val="ListBullet"/>
      </ns0:pPr>
      <ns0:r>
        <ns0:t>GET /{requestId} — 获取某请假单的审批记录</ns0:t>
      </ns0:r>
    </ns0:p>
    <ns0:p>
      <ns0:pPr>
        <ns0:pStyle ns0:val="ListBullet"/>
      </ns0:pPr>
      <ns0:r>
        <ns0:t>POST /approve — 批准请假（支持两级审批）</ns0:t>
      </ns0:r>
    </ns0:p>
    <ns0:p>
      <ns0:pPr>
        <ns0:pStyle ns0:val="ListBullet"/>
      </ns0:pPr>
      <ns0:r>
        <ns0:t>POST /reject — 驳回请假</ns0:t>
      </ns0:r>
    </ns0:p>
    <ns0:p>
      <ns0:pPr>
        <ns0:pStyle ns0:val="Heading2"/>
      </ns0:pPr>
      <ns0:r>
        <ns0:t>5. LeaveRequestServiceImpl.java（修复）</ns0:t>
      </ns0:r>
    </ns0:p>
    <ns0:p>
      <ns0:r>
        <ns0:t>路径: backend/src/main/java/com/example/leave/service/impl/</ns0:t>
      </ns0:r>
    </ns0:p>
    <ns0:p>
      <ns0:r>
        <ns0:t>修复 submitLeaveRequest() 中 approvalLevel 硬编码为 1 的问题，改为根据天数自动判定（&lt;=3天一级，&gt;3天二级）。</ns0:t>
      </ns0:r>
    </ns0:p>
    <ns0:p>
      <ns0:pPr>
        <ns0:pStyle ns0:val="Heading1"/>
      </ns0:pPr>
      <ns0:r>
        <ns0:t>三、前端修改（3 个文件）</ns0:t>
      </ns0:r>
    </ns0:p>
    <ns0:p>
      <ns0:pPr>
        <ns0:pStyle ns0:val="Heading2"/>
      </ns0:pPr>
      <ns0:r>
        <ns0:t>1. App.vue</ns0:t>
      </ns0:r>
    </ns0:p>
    <ns0:p>
      <ns0:r>
        <ns0:t>路径: src/App.vue</ns0:t>
      </ns0:r>
    </ns0:p>
    <ns0:p>
      <ns0:pPr>
        <ns0:pStyle ns0:val="ListBullet"/>
      </ns0:pPr>
      <ns0:r>
        <ns0:t>createLeaveRequest() — API 调用补传 userId</ns0:t>
      </ns0:r>
    </ns0:p>
    <ns0:p>
      <ns0:pPr>
        <ns0:pStyle ns0:val="ListBullet"/>
      </ns0:pPr>
      <ns0:r>
        <ns0:t>approveLeaveRequest() — API 调用补传 approverId + approvalLevel</ns0:t>
      </ns0:r>
    </ns0:p>
    <ns0:p>
      <ns0:pPr>
        <ns0:pStyle ns0:val="ListBullet"/>
      </ns0:pPr>
      <ns0:r>
        <ns0:t>rejectLeaveRequest() — API 调用补传 approverId + approvalLevel</ns0:t>
      </ns0:r>
    </ns0:p>
    <ns0:p>
      <ns0:pPr>
        <ns0:pStyle ns0:val="Heading2"/>
      </ns0:pPr>
      <ns0:r>
        <ns0:t>2. approvalApi.js</ns0:t>
      </ns0:r>
    </ns0:p>
    <ns0:p>
      <ns0:r>
        <ns0:t>路径: src/api/approvalApi.js</ns0:t>
      </ns0:r>
    </ns0:p>
    <ns0:p>
      <ns0:pPr>
        <ns0:pStyle ns0:val="ListBullet"/>
      </ns0:pPr>
      <ns0:r>
        <ns0:t>approveLeaveApi(requestId, reason, approverId, approvalLevel) — 扩展参数</ns0:t>
      </ns0:r>
    </ns0:p>
    <ns0:p>
      <ns0:pPr>
        <ns0:pStyle ns0:val="ListBullet"/>
      </ns0:pPr>
      <ns0:r>
        <ns0:t>rejectLeaveApi(requestId, reason, approverId, approvalLevel) — 扩展参数</ns0:t>
      </ns0:r>
    </ns0:p>
    <ns0:p>
      <ns0:pPr>
        <ns0:pStyle ns0:val="Heading1"/>
      </ns0:pPr>
      <ns0:r>
        <ns0:t>四、验证结果</ns0:t>
      </ns0:r>
    </ns0:p>
    <ns0:p>
      <ns0:r>
        <ns0:t>后端启动后在 MySQL 数据库（leave_system）上验证通过：</ns0:t>
      </ns0:r>
    </ns0:p>
    <ns0:tbl>
      <ns0:tblPr>
        <ns0:tblW ns0:w="5000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c>
          <ns0:tcW ns0:w="2500" ns0:type="dxa"/>
          <ns0:p>
            <ns0:r>
              <ns0:rPr>
                <ns0:b ns0:val="true"/>
              </ns0:rPr>
              <ns0:t>接口</ns0:t>
            </ns0:r>
          </ns0:p>
        </ns0:tc>
        <ns0:tc>
          <ns0:tcW ns0:w="2500" ns0:type="dxa"/>
          <ns0:p>
            <ns0:r>
              <ns0:rPr>
                <ns0:b ns0:val="true"/>
              </ns0:rPr>
              <ns0:t>结果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GET /api/users → 7个用户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POST /api/users/login → 张三登录成功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GET /api/leave-requests → 27条记录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POST /api/leave-requests → 新建（自动判级）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PUT /api/leave-requests/{id} → 修改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DELETE /api/leave-requests/{id} → 删除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POST approve → 一级审批通过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POST approve → 二级审批（初审→终审）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POST reject → 驳回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</ns0:tbl>
    <ns0:p/>
  </ns0:body>
</ns0:document>
</file>

<file path=word/styles.xml><?xml version="1.0" encoding="utf-8"?>
<ns0:styles xmlns:ns0="http://schemas.openxmlformats.org/wordprocessingml/2006/main" xmlns:w="http://schemas.openxmlformats.org/wordprocessingml/2006/main">
  <ns0:style ns0:type="paragraph" ns0:styleId="Normal">
    <ns0:name ns0:val="Normal"/>
    <ns0:pPr>
      <ns0:spacing ns0:after="120" ns0:line="276" ns0:lineRule="auto"/>
    </ns0:pPr>
  </ns0:style>
  <ns0:style ns0:type="paragraph" ns0:styleId="Title">
    <ns0:name ns0:val="Title"/>
    <ns0:pPr>
      <ns0:spacing ns0:before="240" ns0:after="120"/>
    </ns0:pPr>
    <ns0:rPr>
      <ns0:b/>
      <ns0:sz ns0:val="56"/>
      <ns0:color ns0:val="2B579A"/>
    </ns0:rPr>
  </ns0:style>
  <ns0:style ns0:type="paragraph" ns0:styleId="Heading1">
    <ns0:name ns0:val="heading 1"/>
    <ns0:pPr>
      <ns0:spacing ns0:before="240" ns0:after="120"/>
    </ns0:pPr>
    <ns0:rPr>
      <ns0:b/>
      <ns0:sz ns0:val="44"/>
      <ns0:color ns0:val="2B579A"/>
    </ns0:rPr>
  </ns0:style>
  <ns0:style ns0:type="paragraph" ns0:styleId="Heading2">
    <ns0:name ns0:val="heading 2"/>
    <ns0:pPr>
      <ns0:spacing ns0:before="240" ns0:after="120"/>
    </ns0:pPr>
    <ns0:rPr>
      <ns0:b/>
      <ns0:sz ns0:val="36"/>
      <ns0:color ns0:val="2B579A"/>
    </ns0:rPr>
  </ns0:style>
  <ns0:style ns0:type="paragraph" ns0:styleId="ListBullet">
    <ns0:name ns0:val="List Bullet"/>
    <ns0:pPr>
      <ns0:spacing ns0:before="240" ns0:after="120"/>
      <ns0:ind ns0:left="720" ns0:hanging="360"/>
    </ns0:pPr>
  </ns0:style>
</ns0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 />
</Relationships>
</file>