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пользовательских историй с описанием компонентов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085"/>
        <w:gridCol w:w="1530"/>
        <w:gridCol w:w="2250"/>
        <w:gridCol w:w="2340"/>
        <w:gridCol w:w="1154"/>
      </w:tblGrid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пользова</w:t>
            </w:r>
            <w:r>
              <w:rPr>
                <w:b/>
              </w:rPr>
              <w:softHyphen/>
            </w:r>
            <w:r>
              <w:rPr>
                <w:b/>
              </w:rPr>
              <w:t>тельской истории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Я как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Хочу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Чтобы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  <w:softHyphen/>
              <w:t>нента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и иные документы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 обеспечить надлежащее представление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заявления, вынесении судебных актов и назначении судебных заседаний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 и процессуальных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судебными актами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и готовиться к судебным заседаниям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ускорении, отводе судьи и изменении исковых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свои процессуальные права и влиять на ход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после вступления решения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неполноту судебного акта без процедуры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истца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встречный иск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 и защитить свои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 и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процессуальные права и участвовать в формировании условий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вынесенным решением и подать документы, связанные с исполнением или обжалованием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или защитить свои права в апелляционном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процесса и защищать свои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ходатайства о рассмотрении дела в свое отсутствие, о примирении и процессуальные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и мнение по существу рассматриваемого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судебный процесс или отказать в его возбуждении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(решение или определение)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рассмотрения и объединении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применять процессуальные нормы и обеспечивать порядок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К-УПС,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вопросы о разъяснении решения, исправлении описок и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и обеспечить его исполнимость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результатов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к судебному заседанию, включая проверку извещения сторон и сбор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исковые заявления и документы, распределять их судье и передавать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внутренний документооборот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К-АД,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вынесении судебного приказа и приложенные документы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приказное производство для взыскания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регистрации и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движения заявления о выдаче судебного приказа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выдаче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принятие документов к производству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дело судье на рассмотрение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материалов в производство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приказа должнику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процессуальный срок для направления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поступившее заявление на соответствие требованиям закона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справкой о законности требований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рассмотрению, подобрав необходимые нормативные акты и судебную практику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полной правовой позицией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возвращении заявления или об отказе в его принятии при выявлении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к принятию заявлений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рассмотреть дело по существу для вынесения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требование взыскателя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приказ на основании представленных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приказное производство по существу заявленного требования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полученной копией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подачи возражений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возражения относительно исполнения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от необоснованных требований взыскателя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определения о принятии дела к производству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ответчика и подготовить отзыв на исковое заявление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иные документы через систему электронной подачи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в установленный судом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 ответчика через систему электронной подачи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опровергнуть доводы ответчика до окончания срока, установленного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по общим правилам искового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доказательств, если дело не может быть рассмотрено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упрощенному производству (отзывы, возражения, ходатайства)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корреспонденции и передать документы в производство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сформировав полный пакет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при возникновении такой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общему порядку или иные процессуальные вопросы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привлечении третьих лиц для защиты их прав и законных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дел для рассмотрения нескольких исков вместе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разъединении дел и передаче части требований в отдельное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в ходе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процессуального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срок для подачи документов и разблокировать доступ к подаче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представленных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 в упрощенном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вынести резолютивную часть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подать заявление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принудительному исполнению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обжалования или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исполнить его добровольно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исполнения и дополнительных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мотивированное решение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 заявлению взыскателя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выдачи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при исполнении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разъяснение способа и порядка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рассмотренным ранее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совершение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незаконным решения, действия (бездействия) органа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ненормативного правового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акта на время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К-ПНА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рассмотрении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 (переговоры, медиация, судебное примирение)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путем достижения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для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на заявление о признании незаконным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правовую позицию и доказательства законности оспариваемого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итоговым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принять решение об исполнении или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 направить в суд подтверждение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исполнительное производство и закрыть дело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формирование дел для их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исследовать доказательства законности оспариваемого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оспариваемого решения, действия (бездействия) закону и правам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К-ПНА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признании незаконным решения, действия (бездействия)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 движения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взыскании обязательных платежей и санкций с приложением необходимых документов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взысканию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обеспечении иска одновременно с подачей заявления о взыскании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гарантии исполнения будущего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взыскании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сформировать связь карточки документа с карточкой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данных в системе перед передачей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 и оснований для отказа или оставления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процессуальных сроков и принятие законного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 заявления к производству и возбуждении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начале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заседание, подобрав время и место, и обеспечить электронное извещение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процедуры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осознавать начало судебного процесса и сроки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взыскании обязательных платежей и санкций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 сведений и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заседание, исследовать доказательства и совершать процессуальные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для вынесения законного и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правильное применение процессуальных норм в зависимости от хода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процессуальной экономии и правильное определение предмета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существу, вынеся решение суда об удовлетворении требования о взыскании обязательных платежей и санкций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определить сумму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исполнению, выдав или направив исполнительный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делопроизводство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освободить имущество ответчика от ограничений при отпадении оснований для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ограничения на свое имущество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расходов, понесенных в связи с рассмотрением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толковании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без изменения содержания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дополнительное решение по делу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суда, если вопрос не был разрешен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надлежащем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принципов беспристрастности и законности состава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изменения предмета или основания исковых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рассмотрению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процедуру рассмотрения дела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встречное административное исковое заявление и документы в электронном виде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встречного иска совместно с первоначальным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предмета спора на время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 и избежать наложения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отказе от требований, изменении основания или предмета заявленных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предмет или основания иска до перехода суда к рассмотрению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или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необходимости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отзыв и возражения на встречное административное исковое заявление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своей позиции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встречное заявление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принятию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материалы к судебному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или отказать в начале судебного разбирательства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ускорении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связанные требования в рамках одного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требования для отдельного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единое судебное заседание по первоначальному и встречному искам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административное дело по существу и вынести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включая проверку извещения сторон и сбор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назначенном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привлечении к административной ответственности в электронном виде через форму подачи документов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делу об административном правонарушении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до начала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соответствующих юридических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времени для полноценного участия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 при соблюдении соответствующих условий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выдвинутого обвинения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объяснения по факту привлечения к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и избежать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несогласии с составом суда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применении соответствующих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продлении срока рассмотрения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дополнительное время для подготовки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добровольно и загрузить доказательство исполнения (квитанцию)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обязательства до возбуждения принудительного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устранения технических ошибок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с соответствующим процессуальным запросом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для устранения неточностей в тексте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судьбе заявления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хранения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судебную процедуру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и обеспечить электронное извещение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организовать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об административном правонарушении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замене судьи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изменении состава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и принять решение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рассмотрении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судебного разбирательства на основании закона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возможности продления срока рассмотрения и принять решение по ходатайству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продлить или отказать в продлении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системы о правовой позиции и оценить доказательства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внутреннее убеждение по делу перед вынесением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к административной ответственности или об отказе в удовлетворении требования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в случае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 и сформировать проект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распределить его на судью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производство конкретного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судебному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административного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решения на период рассмотрения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судебным штрафом за неявку в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до перехода суда к рассмотрению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решения суда и определить основания для возможного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представить отзыв на заявление об оспаривании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доказательства законности оспариваемого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штрафа за неявку извещенного представителя административного органа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правильно оформить отказ от требований или наличие оснований для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основания для его обжалования или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об отмене или изменении решения административного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вступившего в законную силу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К-ПДА,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 или по правилам главы 25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процедуру рассмотрения дела в зависимости от его сложности и наличия ходатайств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К-ПДА,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обязательных или факультативных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доказательства, заслушать доводы сторон и вынести решение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незаконным и об отмене решения административного органа или об отказе в удовлетворении требования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 без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содержания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проведение собеседования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(заявления, отзывы, ходатайства) и присвоить им входящие номера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поступающей корреспонденции и своевременно передать ее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установлении фактов, имеющих юридическое значение,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об установлении фактов в арбитражном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установлении фактов, провести автоматическую регистрацию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корреспонденции и начать процедуру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соответствия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возвращении или об оставлении заявления без движения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 необходимости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или ходатайство об ознакомлении с материалами дела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защиту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проверяя извещение сторон и сбор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по существу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об установлении фактов, имеющих юридическое значение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факта, имеющего юридическое значение,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отводе, самоотводе, замене судьи и выносить по ним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ускорении рассмотрения дела и выносить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рассмотрение дела в разумный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материалов дела и судебной практики для формирования правовой позиции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дела или передаче его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результатам рассмотрения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об установлении фактов, имеющих юридическое значение,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материалов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заявления о разъяснении решения, исправлении описок и опечаток или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или устранить его неполноту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разъяснении судебного акта, исправлении описок и опечаток или вынесении дополнительного решения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судебного акта или восполнить его пробелы в установленные законом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заявлением о выдаче заверенной копии решения для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необходимый для регистрации факта или оформления прав в соответствующих органах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регистрации установленного факта или оформления прав соответствующими органами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корпоративному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обеспечении иска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интересов и сохранность доказательств на время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противоположной стороны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встречное исковое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встречным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примирении сторон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исковых требований или об отказе от иска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ходе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решение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решения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об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Юридического лица о начале процесса и заявить о себе как об участнике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и защиту своих прав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К-КС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исковых требований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исковых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путем предъявления встречных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совершение действий для исполнения решения или исполнить его добровольно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законные требования и избежать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участников Юридического лица о начале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всех сторон корпоративного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встречный иск к производству или отказать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при наличии оснований для продления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 своевременное рассмотрение заявлений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судебного акта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по делу)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решения или исправлении описок/опечаток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ранее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заседанию, включая формирование проектов актов и проверку 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К-ПСР,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(исковые заявления, ходатайства) и распределить их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поступления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назначении процедуры распределения обнаруженного имущества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распределении обнаруженного имущества ликвидированного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назначении процедуры распределения обнаруженного имущества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распределить дело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 заявления к производству, возвращении или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конкурсного управляющего и установить порядок и сроки ликвидации в рамках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распределения обнаруженного имущества под контролем утвержденного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К-СП, К-ПДБ,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итогам рассмотрения вопроса о назначении процедуры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по существу или определить дальнейшие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назначении процедуры или протокол собрания кредиторов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доказать обоснованность требований кредитора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проведении процедуры распределения имущества с приложениями и реестром требований кредиторов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отчитаться о проделанной работе по распределению имущества перед судом и кредиторами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К-РТК,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конкурсного управляющего и принять решение о завершении процедуры распределения имущества или ее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порядка распределения обнаруженного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К-УАУ, К-КМ-А,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по заявлению лица, участвующего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содержания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принятия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 и соблюдение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судебное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заявлений при наличии оснований для их объединения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системы о выборе кандидатуры арбитражного управляющего саморегулируемой организацией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арбитражного управляющего для проведения процедуры распределения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с автоматической валидацией данных и приложением необходимых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 в соответствии с установленными законом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в защиту интересов РФ, субъекта РФ или муниципального образования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государственных и муниципальных интересов в случаях,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отмене решения третейского суда, зарегистрировать его и распределить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входящей корреспонденции и начать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результатов автоматической валидации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принятия заявления и обеспечить законность возбуждения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сроках подачи отзыва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отзыв на заявление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доказательствами и материалами, поступившими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ознакомлении с материалами дела и организовать доступ к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участникам процесса реализацию прав на ознакомление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ст. 232 АПК РФ и истребовать при необходимости материалы третейского дела для подготовки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производства по делу для возобновления третейского разбирательства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третейскому суду возможность устранить основания для отмены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с проверкой оснований через интеграционные сервисы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обосновать возможность возобновления третейского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дела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об оспаривании решения третейского суда и направить его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обеспечить возможность ознакомления с итоговым решением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К-РИО,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в личном кабинете с вынесенным определением арбитражного суда и оценить основания для его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 и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выдаче исполнительного листа на принудительное исполнение решения третейского суда и документ, подтверждающий уплату государственной пошлины,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исполнительного листа на решение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завершить производство по делу в зависимости от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судебный процесс в случае затягивания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в случае наличия оснований для этого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содержании определения арбитражного суда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на исполнение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своем отсутствии и избежать штрафов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воздействовать на ход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 при их затягивании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самоотводе или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определение арбитражного суда по делу о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разрешении вопросов, связанных с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делу, вернуть заявление или оставить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процессуальную замену судьи или отказ в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с самого начала в случае замены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дела: по существу, прекращение или передача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и разрешить вопросы о возврате госпошлины и судебных расходах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и провести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К-ПЗ,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или о выдаче исполнительного листа, либо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включая проверку требований ст. 238 АПК РФ и истребование материалов третейского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К-ПЗ,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начать движение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суда, включая решение международного коммерческого арбитража, с указанием адреса для направления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по делу об оспаривании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содержании поступивших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возражения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прекращении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отмене решения третейского суда и иные документы по делу, поступившие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требований ст. 232 АПК РФ, истребование материалов третейского дела и извещение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рассмотрения заявления об отмене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возвращении, оставлении без движения или об отказе в принятии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возбуждение производства по делу или разрешить вопрос об отказе в рассмотрении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суда, включая отложение разбирательства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обстоятельства дела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дела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К-ПОП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или прекращения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документов дела в соответствии с установленными порядком 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выполнении арбитражным судом функций содействия в отношении третейского суда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приостановлении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делу или завершить его без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арбитражного суда по делу о выполнении функций содействия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судебного акта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изготовлении мотивированного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 содействии и приобщенных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отзыв на заявление о выполнении функций содействия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позицию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представителя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отказе, о возвращении или об оставлении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о содействии третейскому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приостановлении или об отказе в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состав суда в случае наличия оснований для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новом составе с самого начала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установить основания для удовлетворения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отводе, назначении или прекращении полномочий третейского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по существу запроса о содействии третейскому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мотивированный судебный акт участникам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установленными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выполнении функций содействия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документа и инициировать его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передачи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арбитражный суд заявление о признании и приведении в исполнение решения иностранного суда или арбитражного решения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признания и исполнения иностранного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и сопроводительные документы, присвоив входящий номер и проведя первичную обработку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своевременную передачу материалов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возбуждении производства, об оставлении без движения или о возвращении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рассмотрения ходатайства и обеспечить законность перехода к следующему этапу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определив порядок извещения и необходимость запроса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надлежащее извещение участников процесса и рассмотреть дело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К-ЭИЗ,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отзыв на заявление или возражения против исполнения решения иностранного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и представить суду доводы о невозможности признания и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судебном заседании с проверкой международных принципов взаимности и требований к легализации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о признании и исполнении или об отказе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признании и приведении в исполнение решения иностранного суда или об отказе в этом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выдать исполнительный лист для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акта лицам, участвующим в деле, путем размещения в сети Интернет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выдать исполнительный лист на основании судебного акта о приведении решения в исполнение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взыскателю реализовать судебное решение в исполнительном 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сдать материалы дела в архив по завершении установленных сроков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и обеспечить сохранность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запрете разбирательства в иностранном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запрете разбирательства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и передать документы на рассмотрение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запрете разбирательства в установленный судом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удовлетворения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заседании, собрать поступившие отзывы и провести предварительный анализ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запрете разбирательства, исследовать доказательства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наложении запрета на иностранный суд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К-ПДЗ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выносимое судебное решение и повысить его качество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запрете или об отказе в запрете разбирательства и обратить его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вступить решение в законную силу и обеспечить его немедленное исполнение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К-ПДЗ,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сторонам заверенную копию определения и заверенный перевод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принятом решении и обеспечить возможность его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определении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в кассационном порядке в случае несогласия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пересмотра судебного акта вышестоящим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 вынести определение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сопутствующие документы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несостоятельности (банкротстве)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сопутствующие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арбитражного управляющего, выбранного из предложенных СРО кандидатур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наблюдения квалифицированным специалистом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процедуру наблюдения, утвердить временного управляющего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имущества должника и анализ его финансового состояния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К-СП,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материалы дела и подготовить проект судебного акта или вопросы для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судебные заседания по рассмотрению вопросов о введении, изменении или завершении процедур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процессуальный порядок и вынести законный и обоснованный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административного, внешнего или конкурсного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полномочия по управлению должником утвержденному лицу в соответствующей процедуре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финансовое оздоровление или внешнее управление и утвердить соответствующего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условия для восстановления платежеспособности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должника банкротом и открыть конкурсное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ликвидации должника и соразмерного удовлетворения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К-КМ-А, К-Торги,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и вынести определение о завершении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или перейти к следующей стадии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 ликвидации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юридическое лицо из ЕГРЮЛ и завершить дело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К-АД,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или прекращения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освободить активные ресурсы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введении процедур, об утверждении планов и отчетов управляющих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ход процедуры банкротства и защиту своих прав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полученными судебными актами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жалобы и ходатайства в рамках обособленных споров (включая разногласия, субсидиарную ответственность, оспаривание сделок)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в рамках конкретных споров, связанных с банкротством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К-СУБ,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 включении, замене или исключении требований в реестр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собраниях кредиторов и получение удовлетворения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К-ПД, К-РТК-Т,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обособленные споры (разногласия, включение требований, субсидиарная ответственность)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конфликты и установить юридические факты, необходимые для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К-РТК, К-СУБ, К-РТК-Т,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планы финансового оздоровления или внешнего управления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механизмы восстановления платежеспособности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продлевать сроки процедур (наблюдения, внешнего управления, конкурсного производства)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всех необходимых процедур при недостаточности времени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дел или передаче дела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привлечении к субсидиарной ответственности и бремя доказывания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конкурсную массу за счет лиц, ответственных за банкротство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К-СУБ, К-КДЛ, К-ОС,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отводе судьи или замене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судебного состава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исправлении описок и опечаток в судебных актах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 уточнить содержание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физического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распределить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поступления документов и передать их в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банкротстве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дела, возвращении заявления или оставлении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К-ПДБ-ФЛ,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необходимости выбора арбитражного управляющего и данные о соответствии кандидатуры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обоснованный выбор кандидатуры для утверждения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К-ГСА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включении в состав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приобрести процессуальный статус и получить доступ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банкротстве или план реструктуризации долгов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согласие или возражения относительно предложений других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заявления обоснованным и введении процедуры реструктуризации долгов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финансового оздоровления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К-ПВ,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должника банкротом и введении процедуры реализации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реализации имущества гражданина и погашения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К-Торги, К-ПДБ-О,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требования к должнику для включения в реестр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распределении конкурсной массы и голосовании на собраниях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К-РТК-Т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утверждении плана реструктуризации долгов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механизм погашения задолженности и завершить процедуру реструктуризации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исполнения плана реструктуризации долгов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процедуры реструктуризации или признании гражданина банкротом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реализации имущества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реализации имущества и освободить гражданина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К-Торги, К-ПДБ-ФЛ,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завершении реализации имущества и освобождении гражданина от исполнения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с должника долговую нагрузку и завершить дело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обособленным спором для разрешения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споры, возникающие в ходе процедуры банкротства (включение требований, оспаривание сделок)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принятии обеспечительных мер в деле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риски утраты или порчи имущества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протокол собрания кредиторов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решения, принятые органом управления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спора и соблюдать процессуальные сроки для подачи возражений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рассмотрении дела в свое отсутствие, о привлечении третьих лиц или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участие в процессе и исправить технические ошибки в судебных актах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реагировать на процессуальные действия суда и подавать отзывы и возражения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возражения и ходатайства (например, о приостановлении производства, о привлечении третьих лиц)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обработки корреспонденции и распределить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изменении состава лиц, участвующих в деле, и о привлечении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надлежащий состав участников процесса перед рассмотрением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при наличии оснований, предусмотренных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упрощенном порядке без вызова сторон и принять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 и вынести определение в течение 10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извещены ли стороны о судебном заседании, собирать поступившие отзывы и анализировать материалы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судебному разбирательству и помочь судье сформировать правовую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документарное производство по обособленному спору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о поступлении возражений и о вынесении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 и совершении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поступивших возражений, отзывов и судебных актов для подготовки правовой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возражения и ходатайства (например, о привлечении третьих лиц, о рассмотрении дела в отсутствие)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в документарном обмене и защиту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течение 5 рабочих дней с даты вынесения резолютивной части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мотивировочной частью для дальнейшего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 движении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для подачи возражений и отзывов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требования заявителя и готовить возражения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и ходатайства через систему подачи документов в срок, установленный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 и избежать перехода к общему порядку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 установить порядок рассмотрения (документарный или общий)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К-УПС,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и выносить определение о его назначении при необходимости перехода к общему порядку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стороны, если этого требует существа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обособленный спор по существу без вызова сторон в документарной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требований или об отказе в удовлетворении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движения и выносить соответствующие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процессуальные вопросы, возникающие при рассмотрении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или исправить содержание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заседанию, проверяя извещение сторон и сбор поступивших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возможности подачи заявления об оспаривании сделки с учетом текущей процедуры банкротства и установленных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инициировании оспаривания сделки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ЕФРСБ с указанием реквизитов сделки и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ч.4 ст.61.1 ФЗ №127-ФЗ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принятии заявления к производству и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интересов кредиторов и 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обеспечить участие в процессе без личного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для исполнения судебного акта о применении последствий недействительности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имущество в конкурсную массу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(с учетом размера требований &gt;10%)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процессуальных полномочий на оспаривание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К-ПСР, К-РТК-Т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за защитой своих законных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активно участвовать в судебном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об обжаловании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заявления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принятых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право на защиту своих интересов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заявление, ходатайство о привлечении третьих лиц или об отсутствии в суде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суду своей позиции и участие в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в рамках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автоматическую регистрацию входящего заявления об оспаривании сделки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поступившей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документа и передать зарегистрированный документ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внутреннего документооборота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запросы и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определение в установленный 5-дневный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по существу оспариваемой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об изменении состава участников, объединении или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определить состав лиц и предмет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существу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описок/опечаток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процессуальные действия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инициирования дела до формирования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основании определения о привлечении к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при инициировании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обязанности по выявлению признаков банкротства и привлечению к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подать отзыв на поступившее заявление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выяснение обстоятельств, имеющих значение для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судебные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предъявленных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по вопросам исполнительного производства после вынесения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при исполнении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состав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о привлечении к субсидиарной ответственности в срок до 3 месяцев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К-СУБ, К-УПС,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для установления размера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процедуру при необходимости уточнения расчетов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 в течение 10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и обеспечить исполнение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ответственности и распределить его судье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рассмотрения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размера требований кредиторов, исключении требований из РТК или замене кредитора в электронном виде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статусе и размере требований в реестре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поступлении возражений и вынесении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этапы судебного разбирательства и соблюдать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обособленного спора и судебными актами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позицию других участников и готовить процессуальную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на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без необходимости личной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изготовлении мотивированного определения и заявление об исправлении описок/опечаток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получение полного судебного акта и исправление технических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исключении требований кредиторов из реестра или замене кредитора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реестра требований кредиторов на основании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вопросам включения, замены или исключения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исполнять обязанности по ведению реестра и подтверждать изменения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изменения в реестре требований кредиторов на основании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обновления данных о кредиторах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подаче заявлений, затрагивающих права кредитора,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подать возражения для защиты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дела в отсутствие представителя и заявления об изготовлении мотивированного определения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процессе дистанционно и использовать все средства судебной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и ознакомляться с материалами обособленного спора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 и защищать свои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излагать свою позицию по существу спора без обязательной явки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производству, возвращении или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возбуждении производства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спора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судебного разбирательства и извещения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выносить определение о включении, исключении требований в реестр или замене кредитора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процедуре банкротства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К-РТК, К-РТК-Т,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или разъединении дел, приостановлении производства и передаче дела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организовать процессуальную форму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описок/опечаток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судебного акта или устранить технические ошибки без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к рассмотрению, включая проверку реквизитов, наличия доказательств и формирования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подготавливаться к судебному заседанию, формируя отчеты и проверяя извещение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сроков и корректное ведение протокола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 по обособленным спорам, присваивая им входящие номера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ходатайства о рассмотрении дела в отсутствие представителя и заявления об изготовлении мотивированного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зарегистрированные документы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от исполнения обязанностей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освобождения от исполнения обязанностей в деле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своевременно реагировать на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ходатайства, в том числе о рассмотрении дела в свое отсутствие,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обеспечить участие в процессе без личного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вынесенном судебном акте, знакомиться с ним, а также подавать заявления о его мотивированном изготовлении или исправлении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решении и обеспечить его юридическую точность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от исполнения обязанностей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требованием о прекращении полномочий АУ в случае выявленного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поданного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а также заявления о мотивированном изготовлении или исправлении ошибок в судебном акте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позицию СРО и обеспечить точность текста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защиты своих прав и интересов в процедуре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 и документах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в свое отсутствие, а также заявления о мотивированном изготовлении или исправлении ошибок акта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дела, защищать свои интересы и обеспечить точность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заседание, проводить его и принимать судебный акт об освобождении АУ от исполнения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деле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К-АУ-Н,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производства,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в зависимости от хода и обстоятельств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участников процесса и обеспечить юридическую точность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и материалы к судебному разбирательству, а также готовиться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содействовать проведению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принимать, регистрировать входящие заявления и документы по делу, а также распределять их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поступления корреспонденции и своевременную доставку материалов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разрешении разногласий между арбитражным управляющим и лицами, участвующими в деле о банкротстве,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участия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необходимых участников к рассмотрению разногласий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принятое судом решение и определить дальнейшие действия по обжалованию или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определения без проведения нового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физического присутствия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спора и принять решение об обжаловании или исполнении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свою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моей явки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К-ОС-С,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деле, для всестороннего рассмотрения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до наступления определенных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обособленных споров в одно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рассмотрения связанных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дела для самостоятельного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спора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документы к материалам дела и направить их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копии определения о разрешении разногласий сторонам путем публикации в сети Интернет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признании обязательств должника общим обязательством супругов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участие всех заинтересованных сторон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кредитора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признании обязательств общими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без применения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статус процесса и необходимость участия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признании обязательств общими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суда о причинах неявки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существу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спор о признании обязательств общими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в случае наличия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обязательств общими или об отказе в этом в срок до 3 месяцев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в срок до 10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признании обязательств общими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документов и запустить процесс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входящей корреспонденции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истребовании документации и ценностей должника в судебном порядке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истребования сведений, необходимых для исполнения обязанностей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ходатайство об истребовании документации и распределить его судье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 ходатайства и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документации в банкротстве и вынести определение (об удовлетворении или отказе)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денежной суммы на случай неисполнения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стимулировать ответчика к своевременному исполнению определения об истребовании документации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материалы дела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по обособленному спору и обеспечить сохранность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ходатайства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исполнение определения об истребовании документации и инициировать взыскание денежной суммы в случае неисполнения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получение документации должника или применить меры ответственности за неисполнение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рамках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истребовании документации и ознакомиться с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исполнить обязанность по передаче документов или реализовать право на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суда об истребовании документации и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и уголовной ответственности за неисполнение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в установленный законом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требование об истребовании документов или сумму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от системы о факте исполнения определения об истребовании документации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судебного акта без необходимости проведения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К-ПИ,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дела судом о присуждении компенсации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для изучения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уважительной причине и избежать наложения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присуждении компенсации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доводы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присуждении компенсации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передать их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синхронизировала данные с делом первой инстанции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информации о статусе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надлежащего извещения сторон и подготовить дело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установленный срок с соблюдением прав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 присуждении компенсации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нарушения права на судопроизводство в разумный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коллегиального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коллегиальном рассмотрении заявления о присуждении компенсации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о присуждении компенсации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 распределить судебные расходы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округа о присуждении компенсации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рассмотрения при дальнейшей работе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 и передать материалы дела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денежные средства на депозит суда в качестве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возможных убытков для ответчика и повысить вероятность удовлетворения ходатайства об обеспечении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об обеспечении иска с приложением необходимых документов через электронный шлюз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применения обеспечительных мер для защиты своих имущественных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судебных актов и знакомиться с их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ходатайства и принятых судом определениях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жалобу на определение суда об отказе в обеспечении иска или об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который, по мнению заявителя, нарушает его права и законные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встречном обеспечении, замене обеспечительной меры или об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от излишних или необоснованных ограничений, наложенных обеспечительными мерами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определений суда и знакомиться с ними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принимать решение о необходимости подачи дополнительных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ходатайства об обеспечении иска в день их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проверки наличия документа, подтверждающего внесение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рассмотрении ходатайства по существу или оставлении его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обеспечении иска и выносить определение о встречном обеспечении или отказе в нем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соразмерность гарантируемых сумм и обеспечить баланс интересов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фактическое поступление средств на депозитный счет суда в качестве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условие для вынесения определения об обеспечении иска или его отмене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отмене обеспечительных мер в судебном заседании и выносить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прекращении действия ограничительных мер в случае изменения обстоятельств или предоставления встречного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замене одной обеспечительной меры другой в судебном заседании и выносить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обеспечительные меры к изменившимся обстоятельствам при сохранении гарантий для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вынесенное определение о применении обеспечительных мер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фактическое исполнение судебного акта государственными органами или иными организациями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подготовку определения о судебном поручении при выявлении необходимости получения доказательств за пределами своей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направления судебного поручения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исполнении судебного поручения и ознакомиться с результатами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с учетом полученных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невозможности исполнения судебного поручения и оценить необходимость повторного направления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получению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исполнения поступившего судебного поручения или запроса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алгоритм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исполнения поручения, если это необходимо для совершения процессуальных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выполнения судебного поручения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совершить процессуальные действия по исполнению судебного поручения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поручение суда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исполнении судебного поручения или запроса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исполнение поручения и направить результаты инициатору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в исполнении запроса или о невозможности исполнения судебного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невозможность выполнения запроса с соблюдением норм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лиц, участвующих в деле, о времени и месте судебного заседания по исполнению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избежать препятствий к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судебное поручение и создать карточку документа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своевременную передачу документов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зарегистрированное судебное поручение судье для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движение документа внутри аппарата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о содействии в получении доказательств в арбитражный суд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доказательства, которые третейский суд не может получить самостоятельно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К-ПСТ,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и ознакомиться с результатом исполнения запроса или отказом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доказательства или материалы в третейском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документы от иностранного суда и направить их в соответствующий российский суд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поручения иностранного суда на территории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 к документам и подтвердить их получение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передачи документов для направления в иностранный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исполнения судебного поручения или определение о невозможности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судебное поручение в компетентном органе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и приложенные документы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и документы, подтверждающие встречное обеспечение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решения до рассмотрения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кассационной жалобы без моей явки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подать документы по итогам примирительных процедур (мировое соглашение)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постановлением суда кассационной инстанции и оценить основания для дальнейшего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передачи жалобы в Верховный Суд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заявителя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с приложением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необходимости физического присутствия в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соответствующие документы (соглашение)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мировое соглашение или урегулировать спор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проверить наличие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приостановлении исполнения или об отказе в удовлетворении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с вызовом сторон или без таковых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рассмотреть кассационную жалобу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судебных актов нижестоящих инстанций и вынести постановление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помощью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постановление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кассационной жалобы (постановление)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отмене, изменении или оставлении в силе обжалуемого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кассационной жалобе при поступлении отказа от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отказа заявителя от своих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оформления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судебного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и участников к рассмотрению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входящую кассационную жалобу и приобщить документы к судебному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запустить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ходатайства и документы по примирительным процедурам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передачу документов судье для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судом вышестоящей инстанции и ознакомиться с результатами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исполнение судебного акта или передать дело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на судебный приказ и приложенные документы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приказа на период рассмотрения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приложенные документы в системе автоматизации судопроизводства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на рассмотрение судье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поступление отзыва на кассационную жалобу от иных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до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судебного акта при предоставлении встречного обеспечения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К-УФД,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 при необходимости вызова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участием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 на судебный приказ по существу и проверить законность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по результатам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или прекратить производство по кассационной жалобе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разрешении вопросов о компетенции или отказе от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заседанию, включая проверку извещения сторон и сбор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процедур к рассмотрению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кассационной жалобы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позицию по делу и подготовить отзыв на кассационную жалобу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пересмотра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пересмотра и определить основания для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пересмотра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пересмотре и ходатайства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обжалование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заявления, включая проверку оснований для пересмотра и сроков, с использованием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оставлении без движения, о возвращении или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К-ПСР,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пересмотре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новых или вновь открывшихся обстоятельств и вынести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или отменить предыдущий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и инициировать его возврат из архива для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материалов дела для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запрос сведений и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пересмотре и присвоить ему номер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и инициировать процессуальные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К-ПСН,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делу (отзывы, ходатайства) и связать их с карточкой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взыскании или распределении судебных расходов с приложением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возмещения понесенных мною затрат, связанных с рассмотрением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позицию другой стороны и формировать правовую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отзыв ответчика и иные документы по существу рассматриваемого вопроса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аргументированно опровергать доводы другой стороны и защищать свои интересы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применения санкций за неявку в судебное заседание при невозможности личного участия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 составлении мотивированного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для подготовки апелляционной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связанные с исполнительным производством (о выдаче исполнительного листа, об отсрочке или рассрочке исполнения)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принудительное или льготное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вынесенном определении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поступившими заявлениями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требования заявителя и готовить позицию защиты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 о взыскании судебных расходов с указанием возражений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необоснованности или завышении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присутствия и избежать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документы, подтверждающие добровольное исполнение требований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доказать суду факт исполнения обязательств и избежать принудительного взыскания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технических ошибок в тексте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 о взыскании расходов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поступившей корреспонденции и передать ее в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извещения сторон и сбор поступивших отзывов и возражений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рассмотрению судьей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извещение сторон и готовить материалы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уведомление и готовность к проведению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проверять соблюдение трехмесячного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определение о принятии, об оставлении без движения или о возвращении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сторонам дать пояснения и представить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исследовать доказательства по вопросу распределения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обоснованность заявленных требований и размер подлежащих распределению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по существу (резолютивную часть определения) о взыскании или распределении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судебных расходах и распределить их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мотивированное определение по поступившему ходатайству стороны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стороны на полное обоснование судебного акта для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определение к немедленному исполнению и выдавать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взыскателю возможность принудительного взыскания присужденных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вынесенном определении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 истечении установленного срока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делопроизводства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индексации в связи с возникшей необходимостью после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индексации присужденных денежных сумм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распределить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архивный статус дела и инициировать возврат материалов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для рассмотрения заявления об индексации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соблюдая особенности упрощенного производства, установить сроки для представления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вызовом сторон, если это необходимо по характеру и сложности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суда на переход к рассмотрению с вызовом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индексации по существу без вызова сторон и принять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индексации присужденных денежных сумм в порядке упрощенного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основаниям, предусмотренным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исполнения исполнительного листа перед вынесением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индексации, связанных с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документа, не меняя его содержания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заявления об индексации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процессуальные права на этапе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знакомиться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отзыв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воспользоваться правами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 участников возражения, отзывы 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вопросу, связанному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процессуальных действиях, включая обжалование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разрешения вопросов, возникающих в процессе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рассматриваемого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принятии заявления к производству и ознакомиться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существу заявления и подтвердить совершение процессуального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суда (например, приостановить исполнительное производство)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представить суду возражения относительно требований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судебный акт и принять решение о необходимости обжалования или совершении иных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или отклонить судебное разбирательство по вопросу, связанному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заменить судью при наличии оснований для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заявления и вынести определение (о приостановлении, прекращении ИП, отсрочке и т.д.)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процессуальные вопросы, связанные с исполнительным производством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вступление судебного акта в силу и его направление для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(находится ли в архиве или уничтожено) и инициировать его возвращение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судом поступившего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извещения сторон и сбор поступивших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участникам процесса путем размещения в сети Интернет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приостановлении исполнительного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передать ее для распределения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отзывы, возражения и ходатайства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для их рассмотрения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постановлений, действий (бездействия) судебного пристава-исполнителя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действий судебного пристава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оспариваемого решения пристава на время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 или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материально-правовое требование или обстоятельства, на которых основывается иск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отказе от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судебной защиты своих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беспристрастным составом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 для принудительного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узнать о начале судебного разбирательства и изучить суть претензий заявителя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и доказательства законности своих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и обеспечить участие в процессе без физического присутствия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судебного решения по оспариваемым действиям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результатах рассмотрения и необходимости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судебного акта и уведомить об этом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исполнения и закрыть исполнительное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 своих интересов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 предоставить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влияние судебного акта на свои права и обязанности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и сроки исполнения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законный состав суда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волокиту и установить сроки для проведения судебных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судебного процесса и избежать вынесения противоречивых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разбирательство до устранения обстоятельств, препятствующих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рассмотреть заявление об оспаривании действий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законность или незаконность оспариваемых постановлений, действий (бездействия)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(решение или определение)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суд, которому оно подсудно, если нарушены правила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оспаривании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передачу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возможности оспаривания сделки (дата совершения, процедура банкротства) и доступ к форме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соответствии с законодательством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законом срока публикации (не позднее следующего рабочего дня)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отзыв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свою позицию по делу и избежать наложения штрафных санкций за неявку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заявления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обжалованию или исполнению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(более 10% требований) и доступ к форме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сделки должника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участия в заседании и избежать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об оспаривании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судебного акта в апелляционном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кредитора или арбитражного управляющего и подготовить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и обеспечить участие в процессе без личной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суда (возвратить имущество) или подготовить апелляционную жалобу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участия в процессе и подачи отзыва или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о рассмотрении дела в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судебном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или совершить действия по реституции (возврату имущества)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последствия признания сделки недействительной для защиты прав несовершеннолетних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заключение об оценке последствий признания сделки недействительной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возложенную законом функцию по защите прав уязвимых категорий граждан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передать документы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ходатайства, заключения)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определение о принятии, возвращении или оставлении заявления без движения в установленный 5-дневный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надлежащим образом определить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избежать вынесения противоречивших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интеллектуальный помощник для формирования правовой позиции и анализа доказательств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 и принять обоснованное решение по существу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имущественные права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К-ПДБ, К-КМ-А, К-РТК-Т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течение 10 дней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запросы и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ходатайства и подготовиться к судебному заседанию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или обеспечить рассмотрение дела без своего участия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отказе в отмене плана реструктуризации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решением и определить основания для возможного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решении суда без изменения его сути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правовую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или обеспечить рассмотрение дела без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ходатайства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итоговое решение суда и решить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неточностей в тексте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ходатайства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ходатайства об отмене плана реструктуризации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неисполнения обязательств и принять законное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при наличии установленных законом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по существу и принять судебный акт об отмене плана реструктуризации или об отказе в отмене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праве и завершить производство по обособленному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К-ПВ, К-ПДБ-ФЛ, К-ПДБ,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жизненного цикла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отказе в отмене плана реструктуризации сторонам путем размещения в сети Интернет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сроки направления судебных актов и обеспечить надлежащее извещение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ходатайство об отмене плана реструктуризации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учета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намерении погасить требования кредиторов к должнику в полном объеме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обязательств должника третьим лицом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требований кредиторов удовлетворенными после перечисления денежных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погашения требований кредиторов и завершить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о намерении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судебного процесса и подготовить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погасить требования кредиторов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в судебное заседание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перечислении денежных средств или об истечении срока перечисления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процесс исполнения обязательств и принять меры по удовлетворению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кредиторов и перечислить остаток средств в депозит нотариуса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расчеты с кредиторами в соответствии с реестром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К-УФД, К-РТК-Т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своей деятельности в суд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обязанности арбитражного управляющего по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судебном акте в ЕФРСБ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сведений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об участии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или доводы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неточностей в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намерении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процессуальное рассмотрение заявления или вернуть его при наличии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К-ПДБ,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о намерении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действия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об отказе в удовлетворении заявления о намерении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зафиксировать процессуальный результат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требований кредиторов удовлетворенными или об отказе в этом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погашения требований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К-РТК,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без изменения его сути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проверив извещение сторон и наличие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намерении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ознакомления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системой список участников процесса с указанием статусов их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идентифицировать неуведомленных лиц и обеспечить соблюдение процессуальных гарантий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перечень участников, зарегистрировавшихся через СКУД или QR-коды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регистрации и обеспечить точный учет присутствующих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известные причины неявки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полную информацию о причинах отсутствия для доклада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наличия ходатайств от неявившихся лиц о рассмотрении дела в их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получать информацию о процессуальных инициативах и определить возможность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контроль надлежащего уведомления участников с использованием автоматизированной обработки данных об извещениях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достоверную информацию об извещении участников и решить вопрос о возможности рассмотрения дела в отсутствие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сведений о явке, неявке, причинах отсутствия и результатах контроля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их передачей судье или внести необходимые корректировки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судье проверенные сведения о явке участников, поступивших ходатайствах и причинах отсутствия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полным объемом информации для решения вопроса о возможности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сводную справку о явке участников, сведениях о ходатайствах, отсутствующих лицах и причинах их отсутствия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полностью информированным перед началом судебного заседания для решения вопроса о возможности его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форму отчета из перечня доступных отчетов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необходимый отчет для анализа судебной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задать параметры формирования отчета (период, фильтры, критерии)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с нужной выборкой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системой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показатели судебной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К-СС, К-САС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детализацию показателей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более подробную информацию по данным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детальную информацию по конкретному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документа, связанного с данными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об ошибках формально-логического контроля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ошибки и несоответствия в данных статистического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данные для отчета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статистического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отчет об ошибках ответственному сотруднику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внесение корректных данных в систему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экспортировать отчет в файл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других системах или передать его заинтересованным лицам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бумажном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отчет после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отчетом в текущей сессии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статусов отправленной корреспонденции вручную или получать автоматический запуск по календарным срокам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подтверждения надлежащего извещения участников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К-СДМ,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способ направления документа (Почта России, нарочно или электронно) и запрашивала актуальный статус доставки через интеграцию с внешними сервисами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актуальные данные о местонахождении и статусе вручения корреспонденции без использования ручного 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процесс розыска отправления при длительном нахождении корреспонденции в пути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предпринимать меры по установлению местонахождения задержанной или утерянной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правильность расписки о получении документов, врученных нарочно, с применением технологий OCR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человеческий фактор при верификации факта вручения корреспонденции нарочно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статуса корреспонденции, консолидирующий данные из всех источников (трекинг, уведомления, расписки)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полную картину состояния доставки и принимать обоснованные решения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автоматического анализа статусов доставки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контроля статусов с юридически значимым подтверждением результатов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повторное направление документов через ТБП46 в случае отсутствия подтверждения доставки или утери отправления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наличие уведомления о получении почтового отправления или формировала отчет об отслеживании при его отсутствии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Инструкции по делопроизводству к документальному подтверждению попыток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 о квитанции о приёме факса, внесённых системой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отклонить факт факсимильного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и полноту транскрибированных данных телефонограммы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телефонного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корректность копии телеграммы с отметкой оператора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телеграфного извещения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публикацию документа в ручном режиме через функционал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через публикацию в КАД после исчерпания автоматических попыток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список участников процесса с назначением проверенных способов и статусов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уведомления и выявить неизвещенных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приближении или наступлении контрольного срока проверки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своевременные меры по проверке статусов доставки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судье сведения о результатах проверки надлежащего извещения всех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актуальными данными для принятия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структурированные сведения о статусе извещения по каждому участнику процесса с указанием способа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надлежащем или ненадлежащем извещении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сформированную рекомендацию по дальнейшим процессуальным действиям на основе данных об извещении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делу и оценку соответствия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ненадлежащим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повторное уведомление участников или отложение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надлежащим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существу, в том числе в отсутствие извещенных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предполагаемую дату совершения процессуального действия в систему для расчета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крайний срок совершения планируемого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рассчитанный процессуальный срок с учетом нормативных требований и календарных особенностей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планирование движения дела и избежать пропуска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расчете процессуального срока планируемого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расчетов и рекомендаций по дальнейшим действиям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планируемого процессуального действия в карточке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график движения по делу и обеспечить дальнейший контроль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завершении автоматического расчета срока и его результате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информацией о соблюдении или нарушении процессуального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соблюдении или нарушении процессуального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расчета для фиксации результата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 фиксировать вывод системы о соблюдении или нарушении процессуального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окончательно закрепить статус срока в карточке дела как основание для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вид процессуального документа и формат его подачи (электронный документ или электронный образ)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формирования комплекта документов и параметры их представления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минимальному комплекту документов-приложений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подаваемых материалов в соответствии с требованиями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электронную форму основного документа или загрузить его файл в формате PDF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процессуального обращения для последующей подачи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пропуске процессуального срока и возможность подать ходатайство о его восстановлении или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блокировки подачи документов и обеспечить возможность рассмотрения дела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документы, удостоверяющие полномочия представителя, в формате PDF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представителя действовать от моего имени при подаче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дополнительные приложения в формате PDF и пройти проверку на распознаваемость текста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комплект документов и исключить загрузку некачественных скан-копий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значимости электронных документов для их принятия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государственную пошлину через личный кабинет или подтвердить право на льготу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необходимые финансовые условия для принятия документов к 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выписку из ЕГРЮЛ/ЕГРИП через систему и автоматически приложить её к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приложить необходимый документ, подтверждающий статус юридического лица или индивидуального предпринимателя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К-УНСИ, К-ИРК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комплекта документов второй стороне через личный кабинет или гибридную почту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процессуального законодательства о направлении копий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расписку о вручении документов или электронное уведомление о доставке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направления копий документов второй стороне для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сформированный и подписанный комплект документов в арбитражный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или совершить процессуальное действие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УКЭП и направить его в суд от имени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представление интересов доверителя в электронном судопроизводстве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поданные документы на соответствие формальным требованиям и комплектность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оценку приемлемости искового заявления и сократить рутинную работу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карточку дела на основе данных, введенных заявителем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структурированную информацию о деле с момента его возбуждения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комплекту документов пользователя для проверки корректности работы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спорную ситуацию и подтвердить корректность или ошибку валидации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отправления комплекта документов через гибридную почту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подтверждения доставки для приобщения его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электронных документов, требующих проверки электронной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процедуру проверки и обработки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проверки УКЭП, включая действительность сертификата и корректность реквизитов подписанта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системного анализа или выявить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решения о принятии или отклонении документов на основании результатов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обработку документов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уведомления о причинах отклонения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заявителей о конкретных причинах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по проверке УКЭП на судебных актах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легитимность электронных подписей в судебных актах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видеть статус проверки электронной подписи в карточке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обработки электронных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сведения об основаниях для отмены судебного акта при выявлении нарушений в подписи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действительность сертификата УКЭП и корректность подписанта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обработку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сопоставляла данные сертификата с данными о полномочиях подписавшего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объективно оценить полномочия подписавшего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К-УСС, 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валидировала криптографическую целостность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целостности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окончания процессуального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вопрос о продлении срока для соблюдения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мотивированное заявление о продлении срока рассмотрения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его на рассмотрение председателю суда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подписанное заявление председателю суда через систему внутреннего документооборота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на рассмотрение и контроль его прохождения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поступившим заявлением о продлении срока и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просьбы и сложность дела перед принятием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допустимость срока продления и оценить сложность дела с использованием сервисов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выносимого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подписать определение о продлении срока рассмотрения дела или об отказе в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установить новый процессуальный регламент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и дело судье для ознакомления и ведения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материалы дела в производство с учетом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заявления и вынесенном определении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процессуального срока и продолжить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 продлении или об отказе в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 сведению установленному сроку и продолжить судебное разбирательство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исполнительного листа на основе данных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 и исключить ошибки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данных, автоматически распознанных системой из отсканированных документов или сформированных шаблонов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в исполнительном листе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электронный исполнительный лист (ЭИД)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для направления в Федеральную службу судебных приставов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проект исполнительного листа на специальном бланке строгой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бумажную версию исполнительного документа для взыскателя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прошивать и заверять распечатанный исполнительный лист бумажной наклейкой с удостоверительной надписью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и соответствие требованиям Инструкции по делопроизводству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оформленный бумажный исполнительный лист от сотрудника аппарата для личной проверки и подписания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 правильность оформления и содержание документа перед проставлением печати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бумажный исполнительный лист и передавать его сотруднику аппарата для проставления гербовой печати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подлежащего выдаче на руки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гербовую печать на подписанном судьей исполнительном листе с захватом бумажной наклейки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документа и обеспечить его соответствие нормативным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готовый бумажный исполнительный лист с гербовой печатью и сохранять его в материалы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электронную копию документа для учета и архивного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в журнал учета выдаваемых исполнительных листов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выдачи документа и обеспечить контроль за его движением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испорченный бланк исполнительного листа ответственному лицу для погашения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порядок учета бланков строгой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сотрудников суда испорченные бланки исполнительных листов для их учета и погашения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бланков строгой отчетности и исключить их хищение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погашать испорченные бланки исполнительных листов путем перечеркивания и надписи "Погашено"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бланки непригодными для дальнейшего использования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погашенные бланки исполнительных листов в номенклатурное дело для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течение установленного законом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новые бланки исполнительных листов у ответственного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для оформления исполнительных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ускорения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шаблонам мотивации заявления и чек-листам обязательных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составить и подать документы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зарегистрированные заявления председателю суда для рассмотрения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заявлениям об ускорении и материалам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их анализ и принимать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удовлетворении или об отказе в удовлетворении заявления об ускорении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сроки проведения судебного заседания или указать действия по ускорению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генерировала проект определения по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председателя суда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дальнейшие процессуальные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</w:t>
              <w:softHyphen/>
              <w:t>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исполнения судебного акта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об ускорении исполнения решения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</w:t>
              <w:softHyphen/>
              <w:t>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об ускорении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документа в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удовлетворении или отказе в удовлетворении заявления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об ускорении исполнения судебного акта и материалами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исполнения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требовании стороны об ускорении исполнения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об ускорении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воспринять требования руководства к дальнейшим действиям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необходимости принятия мер по ускорению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рекомендаций перед их исполнением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к ускорению исполнения судебного акта на основании определения председателя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ходатайства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без посещения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вынесенных судебных актах по своему заявлению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суда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причины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сведения о статусе рассмотрения документа и вынесенных по нему актах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возврата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возврата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финансовом аспекте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автоматически сформированный проект определения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оформление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по результатам устного ходатайства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отказ или удовлетворение требования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сведения об устном ходатайстве о возвращении документа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ознакомление участника с протокольным определением под роспись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стороны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документа, включающие проверки подсудности, сроков, извещений, соответствия закону, полномочий, тождественности дел, досудебного порядка, уплаты госпошлины и специальных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рекомендацию и принять процессуальное решение о возвращении или принятии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К-ОП, К-УПС, К-УФД, К-МД, К-ЭИЗ,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восстановлении или продлении пропущенного процессуального срока при наличии соответствующего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движения документа после выявленного нарушения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проанализировать выводы и рекомендации, сформированные системой на основе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решений или внести коррективы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государственной пошлины в установленном порядке при принятии решения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по возврату денежных средств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 возвращении документа и официально уведомить заявителя об отказе в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решении суда, принятом по поданному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 возвращении документа и направить данные об ознакомлении в систему арбитражного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порядок получения судебных актов и зафиксировать факт их вручения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документа до его принятия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до начала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размеру судебного штрафа с учетом типа субъекта и установленных законом лимитов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суммы штрафа требованиям законодательства и ускорить принятие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сформированных системой выводов и рекомендаций по вопросу наложения судебного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использования автоматической рекомендации для вынесения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отдельное судебное заседание, если лицо, в отношении которого рассматривается вопрос о штрафе, отсутствует в текущем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право лица на защиту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или об отказе в наложении по результатам рассмотрения вопроса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существу поставленного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взыскания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протокол судебного заседания решение судьи по результатам рассмотрения вопроса о наложении судебного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ход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платежный документ, подтверждающий уплату судебного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исполнения определения о наложении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зарегистрированный платежный документ судье для сведения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 факте добровольного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корректность автоматического ведения протокола судебного заседания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и полноту фиксации хода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наложении судебного штрафа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принятом судебном решении и сумме подлежащего уплате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перечень (реестр) всех поступивших ходатайств и заявлений с их текущими статусами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оперативную информацию о поступивших документах для осуществления контроля полноты их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ходатайств, рассмотренных в судебном заседании, на предмет полноты и достаточности рассмотрения, включая автогенерируемую сводку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неполного рассмотрения ходатайств без необходимости ручного изучения всех протоколов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проверке наличия вынесенных судебных актов по всем ходатайствам и заявлениям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по каждому поступившему ходатайству вынесен соответствующий процессуальный документ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возможность корректировки данных при обнаружении некорректного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автоматической проверки и обеспечить достоверность данных о полноте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прохождения контроля с автосохранением итоговой отметки в карточку контроля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контроля и зафиксировать факт успешного рассмотрения всех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список нерассмотренных ходатайств «к исправлению» при выявлении фактов неполного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судье на доработку или передать другому судье для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истребовании доказательств и подготовить проект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истребовании доказательств по собственной инициативе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необходимые доказательства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истребовании доказательств лицам, участвующим в деле, и адресату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требовании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срока представления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неисполнение определения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об истребовании доказательств и ознакомляться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процессуальных действий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истребуемые доказательства, полученные от других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суда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определения об истребовании доказательств и ознакомляться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требовании суда представить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извещение о невозможности представления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причинах неисполнения требования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истребуемые доказательства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истребуемые доказательства на руки лицу, имеющему соответствующий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доказательство в суд через уполномоченное лицо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наложении судебного штрафа за неисполнение обязанности представить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процессуального принуждения, установленные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представленные доказательства на относимость и допустимость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иным лицам, участвующим в деле, копии представленных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участников процесса знакомиться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копии доказательств, представленных в суд, и ознакомляться с ними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подсудности по указанию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определению компетенции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сторон, вида спора и требований, а также проверок по ходатайствам о передаче дела и возможности формирования состава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применимые правила подсудности и выявить потенциальные основания для 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К-УПД, К-УСС,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процедуры рассмотрения дела и вывод о возможности изменения подсудности в случаях, связанных с банкротством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ограничения при изменении подсудности дел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К-ПДБ, К-ПДБ-О,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 системы о невозможности изменения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заключение о подсудности дела при наличии ограничений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родовой, специализированной, договорной подсудности и наличия арбитражного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все установленные законом и соглашением сторон основания для передачи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выводы системы по договорной подсудности, арбитражному соглашению и допустимости изменения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автоматический анализ и принять процессуальное решение по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территориальной подсудности (по адресу ответчика, выбору истца, исключительной)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дела территориальной компетенции данного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протокол проверки территориальной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окончательное заключение о соблюдении всех видов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принято ли дело к производству, и установить основания для передачи дела или возвращения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процессуальный путь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определения о передаче дела или возвращении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документ в установленной форме при выявлении соответствующих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передаче дела и принять решение об отказе в его удовлетворении за неимением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подсудности и зафиксировать отказ в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компетенции по делу при решении вопроса о принятии документа к производству или в ходе разбирательства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установлению подведомственности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К-ВП,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отчет (протокол проверки) с определением состава участников, вида спора и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процессуального решения по подведомственности и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и обеспечить точность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обоснованного решения и корректность информации для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процессуальные решения при выявлении некомпетентности арбитражного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подготавливать процессуальные решения для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распределение дел между судами и принятие решения о разделении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рекомендации для судьи по процессуальному оформлению разделения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автоматических запросов в другие информационные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межведомственного запроса и наличия полученных данных или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статус автоматического запроса и данные, сохраненные в системе после обработки ответа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сведения в судебном разбирательстве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повторного направления запроса в случае получения отчета об ошибке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собранных доказательств и сведений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обработки автоматических запросов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технические сбои или ошибки при получении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функционал автоматического формирования обращения в техническую поддержку при возникновении ошибок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устранения технических проблем, препятствующих получению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повторной отправке запроса на основе анализа ответа технической поддержки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прерванный процесс межведомственного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обращения с описанием ошибок автоматических запросов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диагностику и устранение неполадок в работе интеграционных шлюзов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причины ошибок автоматических запросов с помощью инструментов диагностики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источник проблемы (сбой связи, некорректный формат данных, ошибка внешней системы)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К-СДМ,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ответы на обращения с описанием причин ошибки и рекомендациями по устранению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или помощника судьи о возможности или невозможности повторного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реквизиты исполнительного листа для инициации проверки статуса его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актуальные сведения о ходе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актуализированные данные о ходе исполнительного производства от ФССП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статус исполнения без необходимости ручного мониторинга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оценку полноты данных об исполнительном производстве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официального запроса в ведомство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справки о статусе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результатами проверки для доклада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сформированную справку о статусе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докладу судье о результатах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формирования справки о статусе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проверки исполнительного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справкой о статусе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процессуальные решения на основании данных об исполнении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перечень необходимой информации для направления запроса в ведомство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запрос, содержащий все необходимые данные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выбор канала связи и обеспечить своевременное получение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выбранного ведомства и способа взаимодействия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определения и скорректировать данные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подразделение ведомства и контактные данные для направления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запроса ответственному исполнителю в ведомстве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запрос в ведомство по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официальный документ для направления межведомственного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через систему ЭДО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значимую доставку документа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К-РШС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автоматический запрос в другую информационную систему через интеграцию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процесс получения данных из систем, имеющих техническую возможность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ошибках при направлении автоматического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сбои интеграции и повторно отправить запрос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К-АЖС, К-СДМ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парсинга информации с официального сайта ведомства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полученных данных и приобщить их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входящий ответ на запрос от ведомства и регистрировать его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ее дальнейшую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добавлении информации в карточку дела системой и знакомиться с 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актуальность сведений по делу и оперативно реагировать на изменения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ответ на запрос на полноту и корректность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некорректные ответы или ответы не по существу поставленного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об отсутствии ответа на запрос или о его задержке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судом мер по наложению судебного штрафа или иных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определения о наложении судебного штрафа за неисполнение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вынесения судебного акта в отношении виновного должностного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телефонограмму о звонке в ведомство с использованием аудиозаписи и распознавания речи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устного напоминания о необходимости предоставления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ответа от ведомства или о поступлении информации по запросу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по ходу рассмотрения дела и контролировать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по выявленным нарушениям законодательства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устранения нарушений государственным органом или организацией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признаков преступления в действиях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порядок дальнейшего направления частного определения (в следственные органы или адресату)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в органы дознания или предварительного следствия при наличии признаков преступления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материалов для возбуждения уголовного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адресату, в отношении которого оно вынесено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орган или организацию о необходимости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содержанием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суть выявленных нарушений и возможные последствия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частное определение и принять меры по устранению нарушений законности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информационное письмо о принятых мерах по исполнению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результатах устранения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информационное письмо о принятых мерах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ответ органа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достаточность ответа на частное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исполнения или неисполнения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информацией о принятых мерах по исполнению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действия органа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орган к ответственности за бездействие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сроков исполнения частного определения или отсутствии ответа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меры по наложению судебных штрафов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наличия у лица льгот по уплате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освобождения от уплаты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категорию спора и категорию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классификации дел и выявления оснований для освобождения от уплаты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приведенные доказательства по протоколу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результатов автоматической проверки категории спора и категории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отметку о категории освобождения от уплаты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ручное заполнение данных при наличии оснований для льготы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характере и сумме исковых требований для лиц категории инвалидов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условий предоставления льготы установленным законом критериям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документа, подтверждающего льготу, включая результаты автоматической классификации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освобождение от уплаты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лицом необходимых доказательств права на льготу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представлении подтверждающего документа или истечении срока оставления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процессуальных сроков и принять решение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корректность внесенных сведений о категории освобождения от уплаты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наличия льгот по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корректно определяла категорию льгот и распознавала подтверждающие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льготу по уплате госпошлины и снизить финансовые расходы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оснований для освобождения от уплаты госпошлины и фиксировала результаты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 и иметь полную информацию о ходе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К-АЖС,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госпошлины по поступившему платежному документу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подтверждения оплаты судебного сбора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формы и порядка оформления платежного документа, а также корректности банковских реквизитов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платежного документа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на основе сформированного протокола проверки платежного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выявить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для подтверждения факта уплаты госпошлины при наличии сомнений в подлинности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официальное подтверждение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ответов ведомств и преобразованные в человекочитаемый формат результаты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факте уплаты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итоговое решение по результатам проверки уплаты госпошлины с автоматическим сохранением статуса в карточке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отразить результат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выявленных признаках фальсификации платежного документа и рекомендации по дальнейшим действиям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реагированию на возможное нарушение закона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необходимости вынесения частного определения о нарушении законности при выявлении факта фальсификации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вынесении 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для подготовки частного определения о нарушении законности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 о выявленных нарушениях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Техническая 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ошибках системы проверки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анализировать и устранять технические сбои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определения основания отвода и автоматических проверок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формальных оснований для отвода или самоотвода и определить необходимость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дополнительные основания для проверки из сформированного системой списка рекомендаций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углубленную проверку обстоятельств, которые не были подтверждены автоматически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ручную проверку оснований отвода (заинтересованность, зависимость, родство) и зафиксировать её результаты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картину обстоятельств дела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проверки оснований отвода/самоотвода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фиксирование всех проведенных автоматических и ручных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итоговый вывод по вопросу об отводе или самоотводе на основании протокола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заявления и подготовиться к вынесению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по результатам рассмотрения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оформления процессуального решения по существу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отводе/самоотводе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процессуальное решение и перевести дело в соответствующий статус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отведенного судью или иного участника процесса на нового кандидата из списка доступных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продолжение рассмотрения дела с обновленным составом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нового судью для замены с учетом организационных ограничений и статусов (нагрузка, отпуск)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бесперебойное рассмотрение дела при возникновении оснований для отвода или самоотвода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К-УДП,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замены судьи в данном составе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решения либо инициировать корректировку параметров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другой арбитражный суд для передачи дела при невозможности замены в данном составе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 в соответствующем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К-СП,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способ замены судьи (через распределение или вручную) и формировать распорядительный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новому составу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дело как необходимое к распределению и распределять его новому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передачу судебного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и передавать дела новому судье по реестру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передачу судебного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дело в другой арбитражный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порядка 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открывать определения о замене судьи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об изменениях в составе суда и ознакомиться с содержанием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обязанности по раскрытию информации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повторного направления пакета данных на публикацию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устранению технических сбоев и обеспечить своевременную публикацию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служебную проверку по факту нарушения срока публикации на основе сформированного системой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причины отсутствия информации о публикации со стороны КАД «Арбитр»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зафиксировала дату и время опубликования судебного акта в номенклатурном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корректный отсчет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запустила расчет процессуальных сроков после получения даты и времени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законом сроки для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назначения судебного заседания для рассмотрения вопроса о принятии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вопроса о принятии дополнительного решения в порядке ст.137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подготовку к судебному заседанию, включая проверку извещения сторон и формирование повесток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для вынесения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в соответствии с ч.1 ст.178 АПК РФ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проверке вступления в законную силу первичного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юридических оснований для вынесения дополнительного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решений по всем требованиям и отсутствие пропущенных вопросов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дополнительного решения согласно п.1-3 ч.1 ст.178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рекомендацию от системы с анализом всех проверок и ссылками на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вынесения дополнительного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дополнительное решение с использованием шаблонов формулировок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требованиям ч.3 ст.178 АПК РФ и порядку гл.20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принятии дополнительного решения при отсутствии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завершение процесса согласно ч.4 ст.178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зарегистрированные документы для решения вопроса о их принятии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принятия их к производству в соответствии с требованиями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необходимости запроса дополнительной информации через межведомственное взаимодействие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запрос в ведомство для получения сведений, необходимых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через межведомственное взаимодействие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информацию, необходимую для решения вопроса о принятии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разъединении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целесообразность раздельного рассмотрения для эффективного правосудия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кандидатур арбитражных управляющих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квалифицированного специалиста для включения в определение о принятии к производству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К-ГСА, К-АУ-Н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саморегулируемых организаций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СРО для предоставления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их участие в судебном определении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предоставить дополнительные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совершить процессуальные действия для примирения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рекомендацию по порядку рассмотрения дела (упрощенный или общий)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правильную процедуру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или предварительное заседание при выборе общего порядка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в общем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принятии заявления к рассмотрению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возвращении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возврата документа, не рассмотренного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заявления о возвращении документов в информационной системе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принятии к рассмотрению лицам, участвующим в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участников с судебными актами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возвращении ранее поданного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отозвать документ в случае изменения обстоятельств или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электронному делу после принятия заявления к рассмотрению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и судебными актами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соблюдения правил подсудности и поиска тождественных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принятии заявления в соответствии со ст. 127.1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и анализ документов при выявлении тождественных дел по решениям третейских судов или иностранных судов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отказа в принятии с учетом исключений (отмена решения третейского суда или отказ в исполнении иностранного решения)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К-ПОП, К-ИР,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заявления о выдаче судебного приказа на соответствие требованиям ст. 229.2 АПК РФ и выявление спора о праве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отказа в принятии заявления о выдаче судебного приказа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отказе в принятии на основе консолидированных результатов всех проверок и рекомендаций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или перейти к процессу принятия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принятии заявления к рассмотрению на основе шаблона с указанием конкретных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для направления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возврата государственной пошлины и инициировать процесс возврата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суда по возврату денежных средств при наличии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документы для возврата заявителю из списка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комплект документов для направления заявителю вместе с определением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сопроводительное письмо к комплекту возвращаемых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и отправку корреспонденции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комплект документов, содержащий определение об отказе,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судебный акт и приложения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в личном кабинете о поступлении определения об отказе в принятии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 по поданному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об отказе в принятии и основаниями отказа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обжалования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государственной пошлины при поступлении документов или принятии процессуальных решений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оснований для совершения процессуальных действий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протокол проверки суммы госпошлины, сформированный системой, и подтверждать корректность автоматического расчета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принятого решения о статусе уплаты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освобождении от уплаты госпошлины на основе автоматизированного поиска ходатайств и проверки справочников льготных категорий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применении льготы при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зачете госпошлины и проверять указанные основания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зачета сумм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отсрочке, рассрочке или уменьшении размера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предоставлении льготных условий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документов об уплате госпошлины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ведение делопроизводства и подготовку дела к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уведомления о результатах проверки госпошлины и принятых решениях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стороны о статусе уплаты госпошлины и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рекомендации по результатам проверки формы, содержания, приложений, права на подачу и оплаты госпошлины поступившего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оснований для оставления заявления без движения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К-УФД,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принимать решение о наличии оснований для оставления документа без движения, его возвращения или принятия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полномочия по управлению ходом процесса на стадии принятия искового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выявленных нарушениях и установить срок для их исправления в соответствии со ст. 128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продлении срока оставления без движения и выносить определение о его удовлетворении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рассмотрения ходатайств и обеспечить право заявителя на восстановление сроков при наличии уважительных причин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производства, возвращении документа или повторном оставлении без движения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документы, поданные во исполнение определения об оставлении без движения или содержащие ходатайство о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корреспонденции и своевременную передачу документов на рассмотрение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копии определений об оставлении без движения и о продлении срока не позднее следующего дня после их вынесения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участника процесса о процессуальных действиях суда в сроки, установленные ст. 128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иметь возможность ознакомиться с определениями об оставлении заявления без движения и о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выявленных недостатках и установленных сроках для их устранения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документы, устраняющие недостатки, во исполнение определения об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искового заявления к производству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продлении срока оставления заявления без движения в случае невозможности устранить недостатки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себя от возвращения искового заявления в связи с истечением срока на устранение недостатков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выявленных системой пропущенных процессуальных сроках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восстановления или продления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ходатайства о восстановлении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рассмотрении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вопросу восстановления/продления срока и фиксировать его результаты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рассмотрения ходатайства при необходимости устного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процессуальных сроков, установленных статьями 259, 276, 291.2, 308.1 и 312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возможность восстановления или продления срока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(OCR+LLM) по оценке доказательств и определению уважительности причин пропуска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и единообразные судебные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об уважительности или неуважительности причин пропуска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основу для вынесения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вариант оформления результата рассмотрения (отдельным определением или в ином акте)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документирование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подписывать определение о восстановлении (продлении) срока или об отказе в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автоматическую рассылку определений о восстановлении/продлении срока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уведомление участников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по ходатайству о восстановлении/продлении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результат рассмотрения своего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основаниями принятого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рассмотрения вопроса об оставлении заявления без рассмотрения после принятия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проверки на соответствие требованиям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проверку оснований оставления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комплексный анализ всех оснований для оставления заявления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протокола проверки с результатами всех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перейти к анализу выводов и принятию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результаты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работы алгоритмов и полноте учтенных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основания оставления без рассмотрения, предусмотренные АПК РФ, но не охваченные автоматическими проверками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анализ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наличии или отсутствии оснований для оставления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без рассмотрения с указанием оснований принятого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волеизъявление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рассылала определение об оставлении заявления без рассмотрения всем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уведомление о публикации определения об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об оставлении заявления без рассмотрения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основания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с расчетом размера государственной пошлины, определенной судебной инстанцией и категорией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предложенных системой параметров и принять решение о размере подлежащей уплате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извлеченной из документов цены иска и суммы, от которой рассчитывается госпошлина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базы для расчета или скорректировать выявленные системой ошибки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расчету госпошлины по формуле с учетом второй переменной из НК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рассчитанной суммы требованиям налогового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рассчитанный размер госпошлины с минимальным и максимальным пределами, установленными законом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верный размер госпошлины в случаях, когда расчетная сумма выходит за установленные рамки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фиксированной сумме госпошлины в зависимости от категории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тариф, соответствующий статусу истца (физическое или юридическое лицо)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отчет об ошибке в техническую поддержку при обнаружении некорректных данных в расчетах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повышение точности автоматического расчета в будущем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задавать условия и параметры для автоматического расчета госпошлины и запускать расчет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государственной пошлины при невозможности использовать полностью автоматизированный расчет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воспользоваться встроенным калькулятором для ручного расчета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расчет или определить размер пошлины при отсутствии возможности автоматического расчета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результаты расчета государственной пошлины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итоговые данные по уплате госпошлины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у лица льгот по уплате государственной пошлины на основании положений НК РФ и категории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освобождения от уплаты госпошлины или отказа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сгенерированный проект определения об освобождении от уплаты госпошлины или об отказе в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рассмотренного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суда по вопросу освобождения от уплаты госпошлины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поступлении определения суда по вопросу освобождения от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результатах рассмотрения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об освобождении от уплаты госпошлины или об отказе в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апелляционного обжалования определения суда об освобождении от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при наличии оснований для этого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результатам анализа документов и доказательств, подтверждающих тяжелое финансовое положение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обоснованное решение об удовлетворении или отказе в отсрочке/рассрочке/уменьшении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новый размер госпошлины, дату уплаты или график уплаты на основе рекомендаций системы и данных о финансовом положении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условия отсрочки, рассрочки или уменьшения размера госпошлины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госпошлины и контролировать соблюдение графика платежей с автоматическим уведомлением о просрочках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определения о предоставлении отсрочки/рассрочки и принять решение о прекращении производства при неуплате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предоставлении отсрочки/рассрочки/уменьшении госпошлины заявителю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документ об уплате госпошлины и передавать его судье на рассмотрение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проверку факта уплаты госпошлины в установленном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определений суда, фиксировать дату и время ознакомления с документами и подавать документы об уплате госпошлины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судебного акта и исполнить определение суда об уплате госпошлины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суда, полученного через личный кабинет, и инициировать процедуру апелляционного обжалования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случае несогласия с определением об отказе в предоставлении отсрочки/рассрочки/уменьшении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К-АП,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уплаченной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рассмотрения поданного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о возврате госпошлины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со справкой о возврате госпошлины в электронной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основание для совершения дальнейших действий по возврату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возврате госпошлины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зарегистрированное заявление и материалы дела в отдел делопроизводства или судье через реестр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движение документов внутри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заявителю справку о возврате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классификации основания возврата и соответствии реквизитов платежа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формированием справки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справку о полном или частичном возврате госпошлины с использованием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возврате госпошлины и принять решение о его принятии или отклонении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судьбу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возврате госпошлины, проверять наличие платежного документа и выносить определение о возврате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возврата денежных средств или отказать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рекомендации о наличии оснований для возврата госпошлины и результатах проверки платежных документов на соответствие сумм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вопросу возврата государственной пошлины и исключить ошибки в расчетах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обнаружение дубликатов платежных документов, и подтверждать их корректность или отправлять отчет об ошибке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данных, используемых для подготовки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форме судебного акта (отдельное определение или указание в ином акте) и инициировать процесс подписания определения о возврате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рассмотрения вопроса о возврате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лицам, участвующим в делу, определения о возврате или об отказе в возврате госпошлины в электронном виде с использованием автоматически сформированных реестров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документально подтвержденное уведомление сторон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 уплаты государственной пошлины, размер ее уплаты и наличие подтверждающего документа, используя автоматическую проверку данных в информационных системах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основания для проведения зачета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суммы к зачету на основе данных из ГИС ГМП и сравнения с реквизитами платежного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корректность расчета суммы без ручного сверки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наличии правовых оснований для зачета, сформированные на основе анализа приложенных документов (OCR + LLM)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подтверждении оснований для зачета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в базе судебных актов и интеграции с ФНС/Казначейством для исключения двойного зачисления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повторного зачета по одним и тем же документам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сигнал о ранее произведенных зачетах госпошлины по всем зарегистрированным делам (по ИНН, реквизитам плательщика, сумме)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историю платежей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агрегированный отчет системы, содержащий данные всех проверок с ссылками на документы и выдержки из текста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обоснованное мнение по заявлению о зачете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об ошибке и указывать некорректные выводы системы для передачи технической поддержке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корректировку работы алгоритмов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ручную в случае неверных выводов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судебного акта (определение о возврате или зачете госпошлины) на основе анализа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вынесения определения по заявлению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отсутствии оснований для зачета с указанием, что это будет отражено в ином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вынесения отдельного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 зачете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результат рассмотрения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копии определения о зачете или отказе в зачете государственной пошлины заявителю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участника процесса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или окончании срока уплаты государственной пошлины, предоставленной в отсрочку или рассрочку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сроков оплаты и принимать процессуальные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государственной пошлины с использованием OCR-распознавания и автоматической сверки с базой данных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подлинность платежного документа и соответствие уплаченной суммы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с автоматической подготовкой проекта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прекращение производства в случае неуплаты госпошлины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(активное/прекращено) в информационной системы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документов заявителю в связи с прекращением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платежного документа с автоматической подготовкой проекта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госпошлину или документы лицу в связи с прекращением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оплаты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поступления средств и оперативно реагировать на изменение статуса оплаты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расчет процессуальных сроков и допустимого периода для назначения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при назначении СЗ и исключить назначение за пределами допустимых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слот для проведения судебного заседания из списка доступных, предложенных системой с учетом графика судьи и занятости залов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 утвердить дату, время и место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выяснять мнение сторон о предлагаемых дате и времени судебного заседания и фиксировать его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возможность присутствия всех участников при назначении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форму проведения судебного заседания (открытое, закрытое, с использованием ВКС)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формат проведения заседания в соответствии с требованиями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параметры проведения судебного заседания с использованием ВКС и инициировать задачу по организации технической поддержки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в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готовность технических средств к сеансу видеоконференц-связи в назначенное время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с использованием систем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ограничения доступа для закрытого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государственной или коммерческой тайны и соблюсти режимность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круг лиц, участвующих в деле, и формировать для них рекомендации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подготовку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собеседование по делу в онлайн-формате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 рассмотрению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оформления назначения СЗ отдельным судебным актом или включением сведений в иной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процессуальное оформление назначения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об иностранных участниках и формировать пакеты документов для их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международного процессуального права при извещении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извещения иностранным лицам с наложением электронной гербовой печати и формированием реестра Ф-103А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извещения иностранных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с результатами проверки тождественности дел, включая ссылки на найденные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данные, полученные из внутренних систем судов и внешних реестров (КАД Арбитр, ИС СОЮ), и выявить наличие потенциально тождественных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редактировать отчет системы, сформированный на основе автоматического сравнения первичных документов с данными других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распознавания и обеспечить точность данных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тождественности дел, сформированные системой поддержки принятия решений с учетом анализа всех факторов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свое решение о наличии или отсутствии тождественности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тождественности дел на основании результатов проверок и рекомендаций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судьбу текущего дела (прекращение производства или продолжение рассмотрения)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 сгенерированные с помощью технологий OCR и LLM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анализ документов и выработку правовой позиции при наличии тождественного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направления документа и выбрать способ отправки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уведомления сторон и обеспечить своевременную доставку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и сохранить номер факса или телефона адресата при отсутствии данных в карточке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отправки документов по факсу или совершения телефонограммы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телеграммы, сформированный системой, и подтвердить отправку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официального уведомления перед направлением через Почту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сформированное системой электронное письмо или комплект документов для гибридной почты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формального обращения и полноту приложений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успешном направлении документа через интеграцию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отправки и результате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текст телеграммы, электронного письма или комплекта документов для гибридной почты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содержательной части и приложений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номер телефона адресата и совершать звонок для передачи телефонограммы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устное уведомление участника процесса при отсутствии других средств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подтверждения прочтения документа в личном кабинете или по электронной почте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обеспечению надлежащего извещения участников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ознакомиться с новыми судебными актами и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фиксацией факта прочтения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уведомление о получении судебных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процессуальных действиях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гибридной почтой от Почты России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судебным документам при отсутствии электронных каналов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доверителей о новых судебных актах и действиях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автоматической фиксацией прочтения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процессуальную доказательственную базу надлежащего уведомления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процессуальные действия суда и соблюдать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телеграммы о судебных заседаниях и документах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официальное подтверждение даты и факта передачи судебного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передаче дела в информационную систему и инициировать процесс проверки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пакет документов для передачи в другой суд и обеспечить его соответствие регламенту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выявленных системой ошибках в документах и исправлять 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формальные несоответствия, препятствующие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записей в реестре и журнале исходящей корреспонденции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отправкой пакета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успешной передаче дела и обновлении статусов в реестрах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завершении процесса передачи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 принятия пакета документов от другого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дела и инициировать обратную отправку уведомления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на прием дела от системы при поступлении пакета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обработать входящую корреспонденцию из другого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самоотвод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самоотвода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по вопросу назначения отдельного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лицо, участвующее в деле, по вопросу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заслушанным по вопросу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относительно заявленного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вопроса об 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судебном акте и изменениях в составе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 и набора реквизитов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проекта документа в соответствии с его типом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 и типовыми блоками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проекта документа и минимизировать ручной ввод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создавать, редактировать и сохранять версии проекта документа с возможностью прикрепления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комплекта документов и контроль истории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способу подписания документа (ЭП сотрудника или ЭП судьи)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согласования и подписания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К-УНСИ,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своих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не требующего подписи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правки в проект документа по замечаниям судьи и сохранять новую версию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замечания и подготовить документ к повторной проверке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подписанном документе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для обеспечения его юридической значимости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бумажные копии электронного документа в необходимом количестве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выдачу или направление документа адресатам в бумажном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присвоении номенклатурного номера и инициировать регистрацию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документа в системе электронного документооборота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формирования проекта лично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документа без участия помощника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данными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проект и внести необходимые изменения или подписать 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документа и получать от системы сообщения о незаполненных обязательных полях или ошибках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соответствие проекта формальным требованиям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проект документа самостоятельно с сохранением версии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содержание документа без возврата его исполнителю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замечания к проекту документа и возвращать его на доработку исполнителю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 корректировке содержания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коллегиального подписания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оформлении документов, требующих подписей нескольких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документа в рамках своих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внести необходимые данные и сформировать проект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документ, не требующий подписи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документе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печатью для его последующего использования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копий, подлежащих изготовлению, в зависимости от цели (для органов следствия, для подписания, простое копирование)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порядка документооборота и выбрать верный маршрут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записывать и сохранять цифровые копии документов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для дальнейшего использования и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необходимости направления протоколов и проверять корректность предложенных системой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автоматическом определении списка документов для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орган следствия или дознания и инициировать процесс направления документов на электронном носителе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материалов дела по запросам уполномоченных органов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подписание и заверение копий документов, поступивших от сотрудников аппарата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законность изготавливаемых копий и обеспечить их надлежащее оформление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 и проставлять электронную гербовую печать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силу копий документов для выдачи или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заверять электронной гербовой печатью копии документов в отсутствие судьи, рассматривающего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документооборота и своевременное изготовление копий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предполагаемую дату и время проведения судебного заседания с использованием ВКС, выбирая суд из списка и подбирая свободные слоты через виджет «календарь судьи и залы»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организацию видеоконференцсвязи с учетом занятости судей и залов судебных заседаний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данные о подтверждении или отклонении выбранного слота, а также рекомендации по выбору свободного времени на 1-2 рабочих дня вперед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принять решение о подтверждении времени заседания или выборе другой даты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новую дату проведения ВКС с учетом информации о свободных залах при получении отклонения или невозможности проведения в изначальную дату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проведения судебного заседания в доступный временной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отказе в проведении ВКС в связи с невозможностью выбора иной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уведомить участников о невозможности проведения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«Организация ВКС» на «Выполнено» после подтверждения готовности технических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организации видеоконференцсвязи и перейти к следующим этапам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от судьи о необходимости организовать ВКС и знакомиться с её деталями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технической организации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ответственного сотрудника или группу ответственных за техническую организацию ВКС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контроль за подготовкой оборудования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проведении ВКС лицам, участвующим в деле, через систему электронного документооборота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об организации ВКС и осуществлять техническую подготовку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технических средств к проведению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на «Подготовка выполнена и одобрена» для уведомления инициатора о готовности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судье и помощнику судьи возможность проведения видеоконференцсвязи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судебных актов (например, определение об отказе в проведении ВКС)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принимаемых судом решениях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полученных судебных актов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отказа или иные процессуальные действия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о наличии описок, опечаток и арифметических ошибок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технические неточности, требующие исправления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скорректировать результаты автоматического анализа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исправлений и исключить некорректный анализ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влияния исправлений на существо принятого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исправление ошибок не изменяет права и обязанности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об исправлении ошибок или об отказе в этом с использованием автоматической генерации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законом 10-дневный срок рассмотрения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участникам процесса с контролем 3-дневного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исправлении ошибок или отказе в этом через систему электронного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вовремя уведомленным о результатах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судебного акта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оцифровывать поступившие бумажные документы и загружать электронные образы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дальнейшую автоматизированную обработку корреспонденции в едином цифровом формате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автоматического анализа документов и протокола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системных решений о статусе документа или внести коррективы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поступивших материалов и формировать акт об отсутствии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фактический состав документации и официально уведомить заявителя о недостающих приложениях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 и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документам уникальные идентификаторы и обеспечить их учет в судебном делопроизводстве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дела и документы сотруднику, ответственному за распределение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назначение судьи для рассмотрения поступивших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поступившие дела и документы на конкретных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суда для рассмотрения дел в соответствии с правилами нагрузки и специализации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информацию в реестре передачи с фактическими документами перед распределением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целостность передаваемого пакета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получение дел и документов от сотрудника, ответственного за распределение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материалов в производство судьи и обеспечить их прослеживаемость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уникальный номер и статус поступившему документу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идентификацию и корректный учет в системе с момента создания карточки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выполняла формальные проверки документов на соответствие техническим требованиям и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нарушения формы, требований к подписям и форматам файлов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протокол проверки результатов анализа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структурированный отчет о выявленных несоответствиях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перенаправляла документы в другой суд при ошибочном указании наименования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корреспонденции по принадлежности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регистрировала новые дела и создавала запись в реестре передачи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кто, когда и кому передал дело для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поступившие дела с реестром передачи при приеме от сотрудников канцелярии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и соответствие полученных материалов данным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сверке документации с реестром передачи при приеме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передачи материалов в аппарат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документы, распределенные в мое адрес, передавались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оперативную обработку корреспонденции руководителя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ставила задачи на прием дел, распределенных в мой адрес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получать уведомления о поступивших для рассмотрения материалах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получения документов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уверенным в доставке корреспонденции и фиксации факта подачи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отклонении документов с указанием причин 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причины отказа и оперативно устранить выявленные нарушения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подаваемые документы автоматически проверялись на соответствие требованиям АПК РФ и техническим регламентам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и предотвратить подачи документов с ошибками до их отклонения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 работу зарегистрированные в системе документы, требующие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распределения дела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возможности применения электронного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распределения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исправления в специализацию дела и обязательные поля карточки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автоматическое распределение по компетенции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о периодах недоступности судей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автоматического распределения с учетом актуальной нагрузки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процедуру электронного распределения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назначить судью на основе установленных правил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автоматически сформированным актом АРПД и подтверждать результаты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назначения судьи и зафиксировать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параметры распределяемого документа, доступности судей или настроек АРПД при возникновении ошибок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причины сбоя и обеспечить возможность повторного распределения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назначения судьи согласно правилу ЛНА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пакет документов на резолюцию о назначении судьи руководству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назначение судьи в случаях, когда автоматическое распределение и правила не применимы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 на резолюцию о назначении судьи и выбирать судью для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распределение дел при невозможности автоматического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составами при распределении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коллегиями при распределении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поступившего документа (первичное дело или вторичный документ) для выбора маршрута обработки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последовательность действий по регистрации в зависимости от вида поступления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тождественных дел в системе при поступлении нового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тождественности дел до их регистрации и принять решение о присоединении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тип документа из справочника (классификатора) при регистрации дела или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классификацию корреспонденции в соответствии с установленными стандартами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лица, участвующего в деле (ЛУВД), в базе данных арбитражного суда для предотвращения создания дубликатов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существующие анкетные данные вместо повторного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новое лицо, участвующее в деле, в системе при отсутствии его в базе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учетных данных для корректного ведения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и валидации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заполнения карточки дела перед финальной регистрацией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дело в системе после проверки всех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возбуждения производства и присвоить делу уникальный идентификатор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электронный штамп с указанием номера дела, даты, времени и ФИО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материалы дела и обеспечить их юридическую значимость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при регистрации апелляционных или кассационных жалоб, поступивших из нижестоящей инстанции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переноса данных из карточки нижестоящего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К-ПСР,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вторичный документ в системе и определять его принадлежность к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привязку документа к соответствующему производству или спору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сформированный системой график рассмотрения дел для проверки актуальности сведений о судебных заседаниях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запланированных данных и выявить необходимость внесения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контролировать его корректность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синхронизацию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размещать объявления об изменениях на дверях зала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информирование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об изменении данных о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статусе обработки и актуализации данных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судебном заседании автоматически актуализировались в информационной системе после внесения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синхронизацию расписания без необходимости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К-СДМ,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участники процесса были автоматически уведомлены об изменении данных о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возможной подсудности банкротного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надлежащую территориальную подсудность для поиска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информационную систему для поиска дела о банкротстве (внутренняя база или КАД Арбитр)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системы в правильный источник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дела о банкротстве в системах КАД Арбитр и ЕПЦП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возбужденного производства о банкротстве в отношении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К-ЕФРСБ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автоматически сформированный отчет о статусе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о статусе банкротства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статус лица как банкрота на основе анализа найденного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банкротства в карточке дела и завершить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подтверждающих документов специального статуса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доказательств, подтверждающих особый правовой статус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отчет о найденных подтверждающих документах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достаточность оснований для признания специального статуса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специальный статус лица на основании найденных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наличие специального статуса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документы, представленные для подтверждения полномочий, и определить тип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проверки полномочий в соответствии с главой 6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по итогам проверки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результаты системных проверок и принять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для получения дополнительной информации о полномочиях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подтверждения полномочий, при их недостаточности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подтверждении или неподтверждении полномочий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участия представителя в судебном заседании и совершения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полномочиях представителя устно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представителю право на участие в конкретном судебном заседании без предъявления письменной доверенности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подтвержденных или неподтвержденных полномочиях представителя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факт о статусе представителя в ходе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представленных доказательств, включая оценку относимости, достоверности, допустимости и проверку расчетов сумм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оценки доказательств и получить объективную оценку соответствия сведений действительности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доказательствах и корректность финансовых расчетов в специальном типовом процессе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перед принятием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приобщении доказательств или об отказе в приобщении с фиксацией основания отказа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использования доказательств в материалах дела и обеспечить документальное оформление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достаточности и совокупности доказательств, а также рекомендации по отражению обстоятельств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помощь при составлении мотивировочной части решения и выявить пробелы в доказательственной базе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установленные и неустановленные обстоятельства, а также основания отклонения доказательств для последующего использования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сохранение результатов оценки доказательств и их использование при вынесении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рекомендации системы при занесении отказов в приобщении доказательств в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оформления судебных документов и корректность документирования судебных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для их последующей оценки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арбитражном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возможности объединения дел или обособленных споров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предварительный анализ и вывод о наличии оснований для объединения без ручного сопоставления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сформированный системой отчет с результатами проверок тождественности дел и анализом оснований для объединения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целесообразность объединения и выявить пересечения по сторонам, предмету и основаниям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вопроса об объединении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организовать рассмотрение вопроса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предложение сформировать проект определения об отказе в объединении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документа и обеспечить его единообразие при отказе в удовлетворении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объединении или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принятое решение по результатам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доступ к делу, находящемуся в производстве другого судьи, для его объединения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выполнения процессуальных действий по объединению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присвоила объединенному делу номер хронологически первого принятого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корректную нумерацию и обеспечить связность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объединила дела в одно производство и заблокировала объединяемые дела от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данных и предотвратить некорректное редактирование архивных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передаче и предоставлению доступа для объединения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организационную готовность и доступность материалов для судьи, инициировавшего объединение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открытие доступа к делу для объединения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предоставления прав и уведомить инициатора процесса о возможности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дел для выявления кандидатов на разъединение, включая проверку наличия итогового судебного акта, категории дела и признака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решения о разделении требований в отдельное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К-УПД, К-ПДБ,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предварительного анализа дел и подтверждать или переопределять их с обязательным обоснованием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по разъединению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вопроса о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подсудность выделяемых требований для определения возможности их рассмотрения в отдельном производстве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выделении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системную оценку связи требований между собой, оценку ускорения процесса при раздельном рассмотрении и возможных затруднений при совместном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их раздельного рассмотрения и целесообразность разъединения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разъединении дел на основе всех проведенных проверок и оценок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обоснованное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выделении требований в отдельное производство или об отказе в удовлетворении ходатайства о разъединении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вопроса о разъединении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и извещать лиц, участвующих в деле, для судебного заседания по вопросу разъединения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к рассмотрению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выделенное дело в соответствии с Инструкцией по делопроизводству и передавать его между составами суда по реестру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материалов и должный порядок передачи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проставляла связи между выделенным и основным делом в карточках и ставила задачу на подготовку дела к передаче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трассируемость выделенного дела и организовать его передачу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задачи на подготовку и передачу выделенного дела, фиксируя в системе их исполнение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разъединения дел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об отказе или удовлетворении ходатайства о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суда с фиксацией времени ознакомления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соблюдения процессуальных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предварительному анализу ходатайства об ознакомлении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и принять решение о дальнейших действиях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лицо, ответственное за организацию ознакомления с делом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временные рамки, в которые участник процесса может работать с документами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делу в указанный период и готовность к организации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возможности начала процедуры для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электронным делом после получения уведомления об окончании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ознакомления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ходатайство об ознакомлении с архивным делом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необходимые действия по его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время доступа к архивным материалам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конкретного сотрудника архива ответственным за организацию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исполнителя для работы с архивным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дело из архива для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письмо с актом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невозможности ознакомления в связи с уничтожением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возвращенному из архива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материалов к ознакомлению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архивным делом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завершение процедуры ознакомления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обратно в архив после завершения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правильное хранение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периоде доступности электронных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времени, когда можно приступить к ознакомлению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электронном виде в установленный период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ознакомление с доказательствами и документами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отметку об ознакомлении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ознакомления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письмо с актом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причинах невозможности ознакомления с материалами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основание для рассмотрения вопроса о приостановлении производства по делу (по ходатайству стороны или по инициативе суда)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маршрут процесса проверки оснований для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оснований для приостановления, заявленных в ходатайстве стороны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законных оснований для приостановления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основания для проведения проверки при рассмотрении вопроса по инициативе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конкретных обстоятельств,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протокол проверки, а также указывать иные основания для приостановления, не выявленные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обоснованный итоговый вывод по вопросу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приостановлении производства по делу или отказе в нем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перейти к оформлению соответствующего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срок приостановления производства по делу и подписывать определение о приостановлении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приостановление производства и установить временные рамки действия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приостанавливала течение процессуальных сроков при вынесении определения о приостановлении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и корректный учет времени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сведения о наступлении событий для возобновления производства (истечение срока, устранение обстоятельств)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вопрос о возобновлении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решения вопроса о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порядок рассмотрения ходатайства о возобновлении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определение о возобновлении производства по делу или об отказе в возобновлении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вопросу возобновления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возобновляла течение процессуальных сроков при вынесении определения о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исчисление сроков после возобновления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ходатайства о приостановлении и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инициацию процессов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о приостановлении, возобновлении производства или об отказе в приостановлении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АПК РФ об извещении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вопросу приостановления и возобновления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возобновлении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возобновлении после устранения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автоматический анализ дела по всем возможным основаниям для прекращения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проверку наличия оснований для прекращения производства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автоматически сформированного протокола проверок и вносить коррективы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положенных в основу решения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обстоятельства прекращения производства, предусмотренные законом, но не выявленные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учета всех возможных оснований для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поступившего документа о примирении (мировое, медиативное соглашение или соглашение о примирении)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правильную процедуру проверки и утверждения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медиативное соглашение на законность, соблюдение процедуры медиации и отсутствие нарушения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мировое соглашение на законность и отсутствие нарушения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соглашение о примирении на законность, соблюдение правил судебного примирения и отсутствие нарушения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соглашение о примирении (мировое, медиативное или соглашение о примирении)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на основании урегулирования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наличии или отсутствии оснований для прекращения производства по совокупности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возврата госпошлины и инициировать процесс возврата при прекращении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закона о возврате государственной пошлины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распределения судебных расходов и инициировать процесс распределения при прекращении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сторонах издержках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всех ходатайств и заявлений сторон перед вынесением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нарушение процессуальных прав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прекращении производства по делу и фиксировать изменение статуса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завершить судебное разбирательство и зафиксировать процессуальный итог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К-АЖС, К-ПК,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отказываться от иска до принятия судебного акта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в установленном законом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мировое соглашение с ответчиком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медиативное соглашение в ходе процедуры медиации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соглашение о примирении в ходе судебного примирения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определению надлежащего суда для передачи дела (арбитражный суд или суд общей юрисдикции) на основе анализа вида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правил территориальной и родовой подсудности при передаче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соблюдении подсудности и наличии оснований для передачи дела, используя сформированный системой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о передаче дела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суд для передачи дела из предложенного системой списка и подтвердить свой выбор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надлежащий суд в карточке дела для дальнейшей процессуальной передачи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 помощью системы проект определения о передаче дела по подсудности, подписать его электронной подписью и сохранить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судебный акт о передаче дела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поступлении результатов рассмотрения жалобы на определение и подтвердить итоги рассмотрения вышестоящим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дела (оставлено без изменения) или зафиксировать отмену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подготовку дела к передаче с агрегацией всех необходимых материалов и проверкой комплектности электронного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пакета документов для отправки в другой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подготовку дела к передаче в системе после завершения агрегации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дела к этапу физического направления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физическое направление подготовленного дела в соответствующий суд по подсудности через систему межсудовой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материалов дела в надлежащий судебный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направление дела в системе после успешной отправки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операцию передачи дела в учетной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передаче дела по подсудности и ознакомиться с его текстом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судьбе дела и иметь возможность обжаловать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рекомендации по подготовке дела на основе анализа его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перечень необходимых процессуальных действий и обеспечить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в рекомендации по подготовке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план действий с учетом профессионального мнения и специфики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межведомственные запросы и контролировать получение ответов на них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недостающую информацию для всестороннего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полученные ответы на запросы и принимать решение о достаточности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дополнительных запросов или завершения сбора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содействии в получении доказательств и истребовать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 дела при невозможности получения доказательств сторонами самостоятельно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и проводить онлайн-собеседование со сторонами, используя видео-конференц-связь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суть требований и возражений, а также предложить раскрыть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разъяснения сторонам права на рассмотрение дела с участием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участников о доступных формах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обратиться за содействием к посреднику и использовать примирительные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урегулированию спора и заключению мирового соглашения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поручения сторонам по совершению действий и устанавливать сроки их исполнения в рамках подготовки к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онлайн-собеседования и ссылку для подключения к нему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присоединиться к обсуждению и представить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онлайн-собеседовании с судьей для раскрытия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раскрыть доказательства, подтверждающие позицию моей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осознанно выбрать стратегию защиты и подать соответствующее ходатайство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выполнить все требования суда и избежать процессуальных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и актуальности данных о времени и месте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лиц, участвующих в деле, в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кворума и возможности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состав суда, секретаря, лиц, участвующих в деле, и разъяснить права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открытия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представителей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представление интересов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перенести рассмотрение дела при наличии оснований, предусмотренных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наложить судебный штраф за нарушение порядка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порядок и обеспечить надлежащее поведение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сторонам заключить мировое соглашение или применить процедуру медиации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 и урегулированию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разъяснения вопросов, требующих специальных знаний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доказательства и заключения специалистов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объяснения сторон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в совещательную комнату для принятия решения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итоговый судебный акт в условиях, обеспечивающих тайну совещания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перерыв в судебном заседании на срок не более 10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время для примирения или совершения иных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автоматическую транскрибацию аудиозаписи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протокола и обеспечить точность фиксации хода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подписать протокол судебного заседания не позднее следующего дня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в соответствии с требованиями ст. 155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объявление перерыва, время его начала и продолжения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ведение протокола и автоматический расчет сроков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(старт, стоп, пауза)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непрерывную фиксацию хода процесса техническими средствами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протокол запись об изменении исковых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распорядительные действия истца и изменения предмета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объявлении перерыва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примирения или подготовки дополнительных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о предложенной последовательности процессуальных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формировании регламента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об изменении исковых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основания иска в ходе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участника процесса на участие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формат проводимого заседания (судебное заседание или предварительное судебное заседание)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правильный порядок процессуальных действий и регламент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проведение судебного заседания с использованием систем видеоконференцсвязи или веб-конференций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дистанционное участие сторон и других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участие переводчика в деле и фиксировать его предупреждение об уголовной ответственности за неправильный перевод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ход процесса и соблюдение прав участников, не владеющих языком судопроизводства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лицам, участвующим в деле, их процессуальные права и обязанности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процессуального порядка и возможность реализации прав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раздельном рассмотрении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эффективное судебное разбирательство и правильное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удалять свидетелей из зала судебного заседания до начала их допроса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влияния показаний одного свидетеля на другой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последовательность проведения процессуальных действий с учётом мнения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организованное и логичное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отказ истца от иска и признание иска ответчиком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по существу заявленных ходатайств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предлагать сторонам заключить мировое соглашение или использовать примирительные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 и завершению дела миром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судебную экспертизу при возникновении вопросов, требующих специальных знаний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для установления обстоятельств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фальсификации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доказательственной базы и вынести законное определение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все обстоятельства, имеющие значение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о переходе к судебным прениям и фиксировать их завершение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сторонам возможность высказать свою позицию по результатам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возобновлять исследование доказательств после судебных прений при необходимости выяснения новых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всесторонность исследования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перерыв в судебном заседании и определять время его продолжения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заседания и обеспечить информирование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процессуальные действия по изменению предмета или основания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нарушение порядка в судебном заседании или неподчинение распоряжениям председательствующего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авторитет суда и обеспечить надлежащее поведение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(запуск, пауза, возобновление, остановка)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непрерывную фиксацию хода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документирование процессуальных действий по изменению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протокол судебного заседания по результатам проведенного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процессуальных действий и решений суда в официальном документе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мнение о предложенной судьей последовательности процессуальных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рассмотрения дела с учётом своей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позицию о поддержании или изменении исковых требований, а также о признании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рассмотрения дела и возможность его завершения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заявлять ходатайство об изменении исковых требований в ходе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процессе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об объявлении перерыва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подготовки к дальнейшему участию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лица в процессе и понимание происходящего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генерации неявочного протокола на основе шаблона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 в случае неявки всех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составленный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полноту данных, зафиксированных в протоколе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протокол с использованием автономных технических средств и заносить аудиофайл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закрытого судебного заседания по государственной тайне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размещения материалов закрытого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установки режима ограниченного доступа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явочного протокола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с участием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подписанный протокол СЗ переводчику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перевода протокола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переводчику подписанный протокол СЗ для осуществления перевода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перевода 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поступивший перевод протокола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перевод к материалам дела в соответствии с инструкцией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стороне перевод протокола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участника процесса с переводом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ходатайство об ознакомлении с протоколом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поступившее обращение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протокола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отображение содержания судебного заседания на другом языке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переведенный протокол СЗ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результат перевода в арбитражный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ознакомлении с протоколом СЗ и поступившие замечания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по ходатайству участника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ходатайство об ознакомлении с протоколом СЗ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протокола и подписывать его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официальным протоколом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переводом протокола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на понятном языке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помощнику судьи или секретарю судебного заседания на ознакомление ЛУВД с протоколом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предоставление доступа к материалам дела по ходатайству участника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доступа, ознакомиться с протоколом и аудиопротоколом СЗ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 судебного заседания и принять решение о подаче замечаний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замечания на протокол СЗ через ЛК пользователя в течение 5 дней со дня подписания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исправление неточностей в протоколе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К-ПСЗ,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входящие замечания на протокол СЗ от ЛУВД, зарегистрировать их и передать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рассмотрения замечаний на протокол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срока подачи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принятия к рассмотрению замечаний, поданных с опозданием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по анализу полноты и правильности составления протокола СЗ и принять решение по поданным замечаниям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по результатам рассмотрения замечаний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адрес ЛУВД определение суда по результатам рассмотрения замечаний на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участника процесса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суда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замечаний на протокол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систематически проверить все возможные юридические основания для пересмотра, предусмотренные ст. 311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К-ПВО,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проверять отчет системы, содержащий результаты автоматического анализа судебных актов, постановлений КС РФ и Пленума ВС РФ, а также изменений в законодательстве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искусственного интеллекта и убедиться в корректности выявленных оснований для пересмотра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отчет системы о проверке оснований для пересмотра по новым обстоятельствам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анализа и сформировать окончательное юридическое мнение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заявления о пересмотре и выносить соответствующее определение при наличии подтвержденных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судебного акта по новым или вновь открывшимся обстоятельствам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отказе в удовлетворении заявления и выносить определение при отсутствии установленных оснований для пересмотра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ввиду отсутствия юридических оснований для пересмотра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анализа и распределения судебных расходов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автоматизированную проверку оснований для взыскания и распределения судебных издержек и государственной пошлины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 распределении расходов в соответствии с соглашением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или отклонить распределение расходов, согласованное участниками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отсутствии оснований для возмещения расходов по делам об установлении юридических фактов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нормы, запрещающие взыскание расходов в данной категории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нарушившее досудебный порядок урегулирования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издержки на виновника нарушения претензионного порядка независимо от результатов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злоупотребляющее процессуальными правами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все судебные издержки на сторону, содействовавшую затягиванию процесса или срыву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уплаты государственной пошлины, наличия льгот и оснований для взыскания с ответчика или истца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распределении государственной пошлины с учетом освобождения сторон от ее уплаты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разумности сумм, заявленных к взысканию в качестве судебных издержек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возмещения, соответствующий обычно взимаемым ставкам за аналогичные услуги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должника в связи с участием в заседаниях по отсрочке или рассрочке исполнения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взыскателю расходы, понесенные на стадии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пропорциональном распределении неоплаченных расходов на экспертизу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затраты на проведение экспертизы между лицами, участвующими в деле, пропорционально удовлетворенным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возмещения судебных издержек третьим лицам, не заявляющим самостоятельных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расходы третьим лицам, если их участие способствовало принятию судебного акта в пользу стороны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третьего лица в связи с оставлением его жалобы без удовлетворения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процесса расходы, понесенные в связи с рассмотрением необоснованной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возможность или невозможность взыскания судебных расходов с истца при добровольном удовлетворении требований ответчиком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о возложении издержек на ответчика при отказе истца от иска в связи с добровольным исполнением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лица, подавшего исковое заявление, подписанное неуполномоченным лицом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лицо, допустившее нарушение порядка подачи иска, повлекшее оставление заявления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К-ПСР, К-ВП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расходов с лиц, несущих солидарную обязанность по судебному акту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возлагать обязанность по возмещению судебных расходов на территориальный орган ФССП при доказанности незаконности действий судебного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возмещение издержек за счет бюджета при оспаривании действий (бездействия) приставов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К-УФД,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распределения расходов между сторонами при рассмотрении требования о признании права собственности на самовольную постройку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подлежат ли расходы распределению или не подлежат ввиду отсутствия нарушений прав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договоренности сторон о судебных расходах, достигнутые при урегулировании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расходы, понесенные в связи с рассмотрением жалобы, которая не была удовлетворена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бремя судебных издержек между сторонами в соответствии с долей удовлетворенных претензий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с проигравшей стороны в полном объеме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общий принцип возмещения судебных расходов за счет стороны, в пользу которой принят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одно или несколько оснований для рассмотрения вопроса об отложении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причины, препятствующие проведению заседания, и обеспечить соблюдение процессуальных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иные обстоятельства, препятствующие проведению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всех факторов при принятии решения об отложении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сформированный протокол проверки и рекомендации по вопросу отложения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на основе анализа данных и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протокол проверки по вопросу отложения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занесенных данных и сформированных рекомендаций перед принятием итогового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допроса явившихся свидетелей, экспертов или специалистов перед отложением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рационально использовать судебное время и избежать повторного вызова этих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новую дату и время судебного заседания с формированием определения об отложении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об отложении и обеспечить надлежащее извещение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об отложении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отложения процесс и уведомить инициатора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правомерность отложения заседания на срок до одного месяца в соответствии с установленными полномочиями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замену больного судьи через сервис распределения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отложения судебного заседания и обеспечить своевременное рассмотрение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отложения заседания в случае отсутствия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отложения заседания в пределах установленных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решении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отложении судебного заседания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о новом судебном заседании и дате его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об устном ходатайстве для формирования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ходатайства в протоколе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протокол судебного заседания и фиксировать в нем сведения об устных ходатайствах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официальный документальный ход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и изложить позицию по вопросу заявленного ходатайства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суду возможность принять решение по ходатайству с учетом мнения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или отказе в удовлетворении ходатайства с учетом мнения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процессуальный вопрос, возникший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отказе в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структурированные сведения о заявленных требованиях и признаке их связи для оценки возможности раздельного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применения ст. 160 АПК РФ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нескольких самостоятельных требований и фиксировать результат проверки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применимость процедуры раздельного рассмотрения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рассматривать требования по частям и фиксировать его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процессуальное движение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запрос мнения сторон по вопросу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участников процесса и учесть их позицию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выразить мнение по вопросу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предоставить свою позицию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свое мнение, согласие или возражения по вопросу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возражений сторон и отсутствие нарушений прав участников при раздельном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решения о раздельном рассмотрении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 определения основания рассмотрения вопроса (по ходатайству лица или по инициативе суда)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вынесении определения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принимать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при невозможности раздельного рассмотрения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перечень вопросов, выносимых в отдельное судебное заседание, и порядок их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четкое определение предмета и логики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второго судебного заседания на основе данных календаря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раздельное рассмотрение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назначении судебного заседания для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о дате и месте проведения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сторонам определение о назначении судебного заседания в установленные законом сроки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назначении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даты и места проведения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открывать и знакомиться с содержанием определения суда о назначении судебного заседания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и последствия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дату и время ознакомления лица с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соблюдением процессуальных сроков и подтверждение надлежащего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том, что уголовно-правовые последствия фальсификации доказательств мне разъяснены и понятны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об ответственности за фальсификацию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разъяснении уголовно-правовых последствий и выразить свое мнение об исключении оспариваемого доказательства из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и зафиксировать свою позицию по существу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лица, представившего доказательство, согласие на исключение оспариваемого доказательства из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упрощенного разрешения вопроса о фальсификации без проведения дополнительных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мерам проверки достоверности доказательства и проанализировать предложенные варианты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способах проверки заявления о фальсификации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установления факта фальсификации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специалиста по существу оспариваемого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истребовать дополнительные доказательства у участников процесса или направить запрос в компетентные органы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материалы для проверки достоверности оспариваемого доказательства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К-ВП, К-СУП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специалиста для получения консультации по вопросу фальсификации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профессиональное разъяснение специальных вопросов без назначения полноценной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отложить судебное заседание для реализации мер по проверке достоверности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достаточное время для проведения процессуальных действий и получения результатов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проверок достоверности доказательства и проанализировать рекомендации системы по итогам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вывод о наличии или отсутствии факта фальсификации и подготовить резолютивную часть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протоколе судебного заседания результат рассмотрения заявления о фальсификации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документальный ход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необходимость вынесения частного определения о нарушении законности и ознакомиться с рекомендациями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привлечении к ответственности лиц, совершивших фальсификацию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в отношении лица, фальсифицировавшего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информацию о правонарушении в компетентные органы согласно ст. 188.1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устные пояснения лиц, участвующих в деле, и оглашать письменные объяснения, представленные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объяснения сторон и истребованные доказательства в соответствии с процедурой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документы, представленные сторонами, в полном объеме или частично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целостное понимание всех обстоятельств дела участниками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осматривать вещественные доказательства, хранящиеся в суде, и возвращать их представителям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предметы, которые могут служить средством установления обстоятельств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экспертное заключение в судебном заседании и вызывать эксперта для дачи пояснений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и получить ответы на дополнительные вопросы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свидетелей, экспертов и специалистов, а также фиксировать их ответы на вопросы в протоколе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уточнить сведения, имеющие значение для правильного разрешения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воспроизводить аудио- и видеозаписи через систему с автоматической фиксацией факта воспроизведения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форме аудио- и видеозаписей и отразить это в протоколе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представленной кандидатуры эксперта, специалиста или переводчика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дальнейших действий по выбору специалиста (запрос предпочтений или переход к согласованию)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лиц, участвующих в деле, предпочтения по кандидатуре или экспертному учреждению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мнения сторон для последующего выбора подходящего специалиста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кандидатуру эксперта, специалиста или переводчика, а также конкретное экспертное учреждение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выборе специалиста и обеспечить объективность проведения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высказать свою позицию касательно предложенной судом кандидатуры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или отвергнуть предлагаемого специалиста до момента его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 кандидатуре эксперта, специалиста или переводчика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выбранном специалисте для проведения проверок и назначения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кандидатуры на наличие конфликтов интересов и оснований для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назначения специалиста и исключить предвзятость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и рекомендации системы по выбору кандидатуры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автоматической проверки или отправить ошибку в техподдержку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рекомендовать кандидатуру лицам, участвующим в деле, при отсутствии единого мнения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попытаться достичь консенсуса по кандидатуре специалиста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эксперта, специалиста или переводчика по своему усмотрению и выбрать экспертное учреждение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выбора специалиста при невозможности достижения согласия между сторонами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порядок вынесения судебного акта (в ходе судебного заседания, по его итогам или без проведения) и форму принятия (единолично или коллегиально)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и инициировать соответствующий типовой процесс принятия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основания для изготовления мотивированной части судебного акта (заявление стороны, подача апелляционной жалобы) и сроки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сроки подготовки мотивированного решения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готовности проекта судебного акта, проверять его корректность и вносить дополнительную информацию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верный судебный акт с учетом всех обстоятельств дела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сформированный проект судебного акта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его целостность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принятый судебный акт в установленной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открытость и доступность судебного акта лицам, участвующим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запрет на публикацию судебного акта, если дело рассматривалось в закрытом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о государственной тайне и защите персональных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К-КТ,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заверенные копии судебного акта и направлять их лицам, участвующим в деле, или в вышестоящую инстанцию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возможность обжалования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исправлении описок, опечаток или арифметических ошибок и выносить определение по результатам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без изменения его существа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определять, было ли судебное заседание закрытым, для установления запрета на публикацию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конфиденциальность информации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судебного акта (оригинала или копии) в вышестоящую инстанцию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дела для апелляционного или кассационного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кандидатам экспертов на основе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подбора эксперта и обосновать выбор кандидатуры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привлекать специалиста для получения дополнительного мнения о необходимости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и обеспечить надлежащий учет материалов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у сторон льгот по оплате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справедливое решение о распределении судебных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 и указывать в определении основания назначения, вопросы, материалы и срок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корректное определение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на срок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 необходимости остановить течение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проведения экспертизы и получать актуальную информацию от эксперта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ход выполнения поручения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вызывать эксперта для дачи пояснений по проведенной экспертизе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возобновления производства по делу после окончания срока приостановления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в суд вопросы для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обстоятельств, требующих специальных знаний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мнение по вопросу необходимости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 о назначении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 назначении экспертизы и 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экспертизы 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экспертизы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тома дела (включая обложку) для передачи материалов в экспертное учреждение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эксперта необходимыми материалами для проведения исследований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тома дела в экспертное учреждение для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экспертного исследования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выполнения поручения и своевременно выявлять нарушения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от эксперта документы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полученного сообщения (заключение, уведомление о сроках или о невозможности проведения)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мотивированное сообщение эксперта о невозможности проведения экспертизы в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объективность причин и принять решение о продлении срока проведения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продлении срока проведения экспертизы с указанием новой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изменение сроков выполнения экспертных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продлении срока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отказ в удовлетворении ходатайства эксперта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предоставления сторонам доступа к результатам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права участников процесса на ознакомление с материалами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наложении судебного штрафа за нарушение сроков проведения экспертизы без уважительных причин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процессуальной ответственности к виновным лицам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регистрацию входящих документов от экспертного учреждения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автоматическое сохранение ее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продлении срока или об отказе в экспертное учреждение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эксперта о принятом судом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мотивированное сообщение о невозможности проведения экспертизы в срок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задержках и избежать наложения судебного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сообщение о невозможности дать заключение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отказаться от дачи заключения по причинам, выходящим за пределы специальных знаний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суд заключение эксперта после завершения исследований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суду результаты проведенной экспертизы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определением суда о продлении срока или об отказе через личный кабинет или чат-бот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новую дату окончания экспертизы или причины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судебного акта для формирования (определение, решение, судебный приказ, постановление и др.)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автоматического формирования шаблона соответствующего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с заполненной вводной частью (наименование суда, состав суда, номер дела, дата и место)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ввода стандартных реквизитов и ускорить подготовку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описательной частью (требования, возражения, ходатайства сторон)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структурированное описание сути спора на основе данных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мотивировочной частью (фактические обстоятельства, доказательства, применимые нормы права)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принимаемого решения с использованием анализа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судебного акта с рассчитанными суммами взыскания, распределением расходов и сроками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вывод суда с корректными расчетами взыскиваемых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К-ФЭК,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 банкротстве с указанием процедуры, данных арбитражного управляющего и вознаграждения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решение, учитывающее специфику банкротных процедур и полномочия АУ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К-СП, К-ПДБ-О, К-АУ-Н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административному делу с квалификацией правонарушения и назначенным наказанием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вынесенного постановления нормам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К-ПНА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об оспаривании нормативного/ненормативного акта с выводом о законности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проверки акта на соответствие закону и иным НПА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исполнения приказа без дополнительных процедур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постановления апелляционной/кассационной инстанции с анализом доводов жалобы и полноты проверки законности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судебного акта нижестоящей инстанции и вынести обоснованное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указанием сроков и порядка вступления в законную силу и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с корректными процессуальными сроками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СА" для автоматического формирования проекта судебного акта с использованием шаблонов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судебного акта на основе провалидированных данных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дополнительную информацию в шаблон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проекта судебного акта принятому решению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созданной сущности и подготовленном шаблоне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рассмотрению проекта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коллегиально и проголосовать за его утверждение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существу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особое мнение в письменной форме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особое мнение к материалам дела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проект судебного акта по итогам голосования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проекте корректировки, принятые большинством голосов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силу принятого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судебный акт и разъяснить сторонам положения закона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процессуальных норм по завершению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 и согласовать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изготовление судебного акта в полном объеме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на проект мотивированного судебного акта судье-докладчику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правки в текст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измененный проект мотивированного судебного акта и вынести решение по замечаниям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итоговую версию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совещании и голосовании по вопросам, связанным с решением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коллегиальном принятии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и проголосовать за его утверждение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проект судебного акта коллегиальным составом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судебный акт подписью всех членов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процесс автоматического распознавания речи при ведении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фиксацию хода судебного заседания и оглашения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в виде протокольного определения непосредственно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разрешить процессуальный вопрос без удаления в совещательную комнату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данные о вынесенном протокольном определении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 и вынесенного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автоматического формирования проекта судебного акта по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текста определения за счет автоматического заполнения реквизитов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при необходимости внести изменения в автоматически сформированный проект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корректность содержания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возможность его дальнейшего использования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принятый судебный акт в судебном заседании и разъяснить сторонам положения закона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участников процесса на понимание обоснования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мотивированного судебного акта в полном объеме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закона о мотивировке решения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автоматического распознавания речи и занесения оглашения судебного акта в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точный протокол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 отчет по материалам дела, связанным с заявлением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проверить корректность выводов системы перед передачей материалов судье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выводы автоматического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достоверного результата анализа материалов дела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статус присутствия судьи, подписавшего резолютивную часть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заявления на рассмотрение или инициировать уведомление об отсутствии судьи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для направления уведомления в личный кабинет лица, участвующего в деле, при отсутствии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о невозможности изготовления мотивированного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срока подачи заявления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рассмотрения заявления или необходимость решения вопроса о возвращении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возвращении заявления и выносить определение при нарушении процессуальных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несвоевременном обращении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восстановлении срока подачи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продолжения процесса при наличии уважительных причин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удовлетворении заявления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изготовления мотивированной части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основания передачи дела и устанавливать необходимость изготовления копий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документов для направления в суд вышестоящей инстанции или по подсудности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автоматической проверки корректности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несоответствия в оформлении и данных перед передачей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автоматической проверки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инициировать устранение выявленных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и статус готовности дела к передаче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подготовки и перевести дело в статус «Готово к передаче»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в архив и инициировать процесс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регламента и начать процедуру архивирования завершенного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сроку хранения и номенклатуре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определить категорию хранения без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К-УНСИ,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передаче, оформив материалы и сформировав электронную сдаточную опись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правильность документального сопровождения для передачи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сдающей стороны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по делу, сформированные сотрудником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нарушения и повторно передать дело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дела на комплектность и соответствие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минимизировать ручной труд и получить детальный отчет о несоответствиях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анализа перед принятием окончательного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принимающей стороны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юридически значимую процедуру приема-передачи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готовности повторной передачи дела после устранения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возобновить процесс проверки без задержек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условий допустимости разъяснения судебного акта при поступлении соответствующего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удовлетворения ходатайства в соответствии с процессуальным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 анализом факта исполнения решения и сроков принудительного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решения о разъяснении или отказе на основе полных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К-ИП, 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статусе исполнения решения и соблюдении сроков с возможностью их корректировки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на исход рассмотрения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определение о разъяснении судебного акта или об отказе в разъяснении с автоматической генерацией текста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обеспечить надлежащее документирование принятого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 разъяснении судебного акта лицам, участвующим в деле, судебному приставу-исполнителю или иным лицам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заинтересованных сторон о содержании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определением суда о разъяснении судебного акта через систему электронного правосудия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судебного акта с учетом внесенных разъяснений и определять дальнейшие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понимать и исполнять требования решения с учетом внесенных судом разъяснений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точно понимать разъясненные положения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действий по обращению судебного акта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исполнения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о сроках вступления судебного акта в законную силу и условиях его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процедуры обращения к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выдаче судебного приказа или исполнительного листа в случае добровольного исполнения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двойное взыскание с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исполнительные листы в необходимом количестве (при множественности лиц или солидарной ответственности)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исполнение судебного акта во всех предусмотренных случаях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электронную копию судебного приказа, заверенную электронной гербовой печатью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документа для его направления взыскателю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и заверять копии судебного акта для направления в уполномоченные органы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акта, возлагающего обязанности на органы или должностных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исполнения исполнительного листа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и принимать меры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поступление подтверждения исполнения от органа или должностного лица в карточке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обращения судебного акта к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неисполнение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исполнимость судебного решения и восстановить нарушенные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исполнительные документы и судебные акты взыскателям или в уполномоченные органы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документов, необходимых для принудительного исполнения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при возникновении необходимости рассмотрения жалобы, пересмотра дела или иных процессуальных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судебных функций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организации работы судебного состава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осуществления контроля, надзора или решения организационных вопросов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реализации полномочий руководителя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факта уничтожения дела перед формированием заявки на возврат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дела и исключить бесполезные действия в случае его уничтожения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по вопросу необходимости получения копии акта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пакет документов для обоснования отсутствия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акта об уничтожении дела, сформированного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уничтожения дела и завершить процесс обработки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электронную заявку на возвращение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запрос на выдачу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факте уничтожения дела, если оно не может быть возвращено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инициатора запроса о невозможности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возврата дела из архива на основании поступившей заявки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выполнение запроса на выдачу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поиска архивного дела в электронной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процедуру нахождения запрошенных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отчет по результатам поиска архивного дела, сформированный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найденных материалов и при необходимости внести исправления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изменение статуса дела с «В архиве» на «Возвращено из архива»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актуальный статус дела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автоматическое уведомление инициатору запроса о факте возвращения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заявителя о готовности материалов к выдаче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анализ материалов дела для установления наличия события административного правонарушения, состава правонарушения, доказанности факта вины, порядка составления протокола и сроков давности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обоснованную правовую позицию и рекомендации для решения вопроса о привлечении к административной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системы, содержащиеся в отчете по проверкам, и внести в них коррективы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анализа материалов дела или уточнить его результаты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применении положений ст. 2.9 КоАП РФ (малозначительность) для освобождения лица от административной ответственности с устным замечанием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малозначительность совершенного правонарушения при назначении наказания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характер совершенного правонарушения, имущественное и финансовое положение лица, а также обстоятельства, смягчающие и отягчающие ответственность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справедливое административное наказание в соответствии с требованиями ст. 4.1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рекомендации системы по виду и размеру наказания, сформированные на основе анализа дела и введенных данных, с учетом ограничений по минимальным и максимальным пределам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вид и меру административного наказания, соответствующие санкции статьи КоАП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административного штрафа в пределах, установленных санкцией статьи КоАП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позиции по назначению наказания в виде штрафа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административного приостановления деятельности с учетом системных ограничений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наказание в виде приостановления деятельности на определенный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судьбу конфискованного имущества и действия с ним при назначении основного или дополнительного наказания в виде конфискации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обращения в собственность государства изъятых вещей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К-ПДА,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дисквалификации при назначении наказания в виде лишения права занимать определенные должности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период действия административного наказания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лишения специального права при назначении дополнительного наказания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параметры применения дополнительной меры ответственности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сформированную позицию по вопросу привлечения к административной ответственности, включая выводы о наличии/отсутствии состава правонарушения и назначенном наказании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решение суда по делу в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соответствие регламенту и публичному порядку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оценить законность решения третейского суда и выявить возможные основания для отказа в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системы, включая возможность отделения части решения, противоречащей публичному порядку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признании и приведении в исполнение части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проверок системы на наличие оснований для отказа (дееспособность сторон, уведомление, состав суда, процедура арбитража)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финальную позицию суда по вопросу удовлетворения заявления о выдаче исполнительного листа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признания части решения при выявлении несоответствий третейскому соглашению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выдаче исполнительного листа в отношении части решения, охватываемой соглашением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финальную позицию по вопросу выдачи исполнительного листа или отказа в нем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сохранность итогового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К-СП, К-ИПП,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спора на предмет возможности его рассмотрения в третейском порядке и соответствия решения публичному порядку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законность решения третейского суда и выявить возможные основания для его отмены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отделения части решения третейского суда, противоречащей публичному порядку, от остальной части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частичном признании и приведении в исполнение решения, не противоречащего публичному порядку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наличия определения иного арбитражного суда о выдаче исполнительного листа на принудительное исполнение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отказа в отмене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дееспособности сторон, действительности третейского соглашения, порядка уведомления сторон и соответствия состава третейского суда закону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обстоятельства, являющиеся основаниями для отмены решения третейского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отделения части решения третейского суда, которая не предусмотрена третейским соглашением или выходит за его пределы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и привести в исполнение ту часть решения, которая соответствует третейскому соглашению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результаты всех проведенных системой проверок и сформированную позицию по вопросу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или отсутствие оснований для отмены решения и обеспечить сохранение результатов в материалах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отчет с результатами автоматизированного анализа сделки (дата, цена, полномочия, законность) и рекомендациями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по проверке сделки на предмет недействительности и использовать их как основу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и вносить коррективы в отчет о проверках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автоматизированного анализа или скорректировать его перед формированием итоговой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правовую оценку обстоятельств сделки, включая проверку на мнимость, противоречие основам правопорядка и нравственности, а также анализ волеизъявления сторон и целей совершения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признания сделки недействительной, которые не могут быть выявлены автоматизированно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предпочтения кредитору в результате совершения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имеется ли причинение ущерба имущественным правам кредиторов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процессуального документа (позиции по вопросу), обосновывающий действительность или недействительность сделки, с учетом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 и обеспечить его соответствие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К-ОС-С, К-МД,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последствия признания сделки недействительной (возврат в конкурсную массу или неприменение последствий) на основе сравнения стоимости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и юридически точную резолютивную часть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К-КМ-А, К-ИПП,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 деле все проведенные проверки, выводы, рекомендации и сформированную позицию по вопросу недействительности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разбирательства и сохранность доказательной базы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межведомственного запроса для установления местонахождения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автоматически сформированный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сведения для решения вопроса об отсутствии руководителя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по установлению признаков недействующего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операций по банковским счетам, наличия имущества и предпринимательской деятельности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 признании юридического лица недействующим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рекомендацию системы, подготовленную на основе анализа проверок и отчета LLM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системы, корректируя данные при обнаружении некорректного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данных, используемых для принятия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иной деятельности должника при наличии соответствующей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совокупность признаков недействующего юридического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вынести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результат поиска юридического лица в перечне стратегических организаций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стратегической организации без ручного поиска по внешним источникам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о соответствии юридического лица признакам стратегической организации на основе данных автоматического поиска и имеющихся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для целей применения законодательства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межведомственный запрос для получения дополнительной информации о соответствии организации признакам стратегической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принятия решения по делу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приобщение полученных документов к материалам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результатах межведомственного запроса и приобщении документов к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юридического лица признакам стратегической организации с учетом уточненных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отчета арбитражного управляющего о завершении расчетов с кредиторами с использованием 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перехода к рассмотрению вопроса об освобождении гражданина от исполнения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полноты документов, предоставленных арбитражным управляющим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непредоставления сведений, необходимых для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достоверности сведений, предоставленных арбитражным управляющим, с использованием внешних источников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предоставления недостоверных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для получения сведений о привлечении гражданина к уголовной или административной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неприменения правил об освобождении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поступивших судебных актов о привлечении к ответственности на предмет их связи с данным делом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препятствуют ли они освобождению гражданина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фактов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отказ в освобождении от исполнения обязательств при наличии таких оснований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системы, сформированные на основе анализа всех проверок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применения или неприменения правил об освобождении от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гражданина с учетом выявленных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К-ПДБ-ФЛ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данные факты в мотивировочной части решения и применить меры воздействия к управляющему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(в ФНС, ЦБ РФ, НРД или Росреестр) для уточнения статуса специализированного общества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официальные сведения о юридическом лице, необходимые судье для установления соответствия признакам специализированного общества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К-ВДД, К-СДМ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для анализа результаты автоматической проверки выписки ЕГРЮЛ и материалов дела на предмет наличия в наименовании слов «специализированное общество» и данных о представителе владельцев облигаций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специализированного общества и принять решение о необходимости дополнительных запросов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К-СДМ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соблюдении (или несоблюдении) требований банкротства специализированного общества по результатам анализа данных и межведомственных запросов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рассмотрения дела (специальный или общий порядок банкротства) и зафиксировать итоговый статус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определенные данные о численности работников юридического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превышение численности порога в 5000 человек для решения вопроса о соответствии признакам градообразующей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на основе анализа данных о численности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при выполнении условия о численности свыше 5000 человек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 автоматического сравнения численности работников юридического лица и численности работающего населения муниципального образования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составляет ли численность работников не менее двадцати пяти процентов от численности работающего населения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при выполнении критерия 25% численности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градообразующей организации по результатам анализа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несоответствии юридического лица признакам градообразующей организации при отсутствии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проверки при невозможности установления необходимых сведений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уточнения данных для принятия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межведомственного запроса при недостаточности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направление межведомственного запроса для получения дополнительной информации о соответствии признакам градообразующей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сведениями для принятия обоснованного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К-СДМ,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ответа на межведомственный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соответствии или несоответствии юридического лица признакам градообразующей организации на основе всей имеющейся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зафиксировать статус организации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и принять решение о соответствии юридического лица признакам субъекта естественной монополии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субъекта естественной монополии на основе данных реестра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хозяйствующего субъекта для целей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вывод об отсутствии у юридического лица признаков субъекта естественной монополии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о статусе юридического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официальную информацию от ведомства, необходимую для принятия решения судьей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на межведомственный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полученной от ведомства информацией и принять окончательное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субъекта естественной монополии с учетом полученных от ведомства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статусе хозяйствующего субъекта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документ, указать получателя и причину передачи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внутренней передачи непроцессуального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причиной отказа в приеме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 или основания передачи и повторить отправку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ссылку на запись в реестре и проверить основания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приема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приеме или отказе в приеме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передачи и закрепить документ за ответственным лицом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наличие полномочий, соответствие актов и действий закону, а также анализ оспариваемых положений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подготовиться к установлению юридических фактов и формированию правовой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выводы, сформированные системой на основе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обоснованность дальнейших процессуальных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юридические факты: соответствие закону, наличие полномочий и наличие нарушений прав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суда для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правовой позиции по делу, включая основания для отказа или удовлетворения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подготовить основу для итогового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дополнять позицию по делу указаниями на признание актов недействительными, решений незаконными или действий (бездействия) незаконными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судебном акте квалификацию оспариваемых действий органов власти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обязанности государственных органов по устранению нарушений, совершению действий или принятию решений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конкретизировать меры судебной защиты, подлежащие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сроки для совершения действий и исполнения решения, а также необходимость уведомления об 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своевременным исполнением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сформированную позицию, выводы и результаты проверок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дела и обеспечить сохранность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 перед принятием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зафиксировать факт отсутствия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автоматического анализа кассационной жалобы и материалов дела, сформированными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выявленные системой нарушения норм материального и процессуального права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или отклонить выявленные основания для отмены или изменения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позицию по результатам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судебной практике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материального права при вынесении постановления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состава суда, соблюдение правил о языке судопроизводства и надлежащее извещение лиц, участвующих в деле, в нижестоящих инстанциях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безусловных оснований для отмены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К-ЭИЗ, К-КП,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и надлежащее оформление протокола судебного заседания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процессуальной формы нижестоящим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мировое соглашение на законность и отсутствие нарушения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утверждении мирового соглашения или отказе в этом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мировое соглашение и инициировать процедуру отмены предыдущих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лицами, участвующими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 в итоговом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К-КП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конкретные нарушения норм материального или процессуального права для указания в тексте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мотивировать принятое решение об отмене или изменении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на новое рассмотрение и указать необходимость коллегиального рассмотрения или рассмотрения иным составом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допущенные нижестоящим судом нарушения процессуального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постановление лицам, участвующим в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о результатах рассмотрения кассационной жалобы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 в электронной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принять решение о возможности дальнейшего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и время ознакомления с судебным актом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исчисление процессуальных сроков для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текущей ситуации по делу о банкротстве и проверку оснований для прекращения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юридических оснований для прекращения дела без необходимости ручного анализа всех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различные основания для прекращения производства по делу о банкротстве (отказ кредиторов, удовлетворение требований, восстановление платежеспособности, отсутствие средств и др.)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принять обоснованное решение о возможности прекращения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К-ПВ, К-ПСР,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или взыскивать судебные расходы, возникшие в ходе рассмотрения дела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расходов до вынесения определения о прекращении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обеспечительных мер, принятых в рамках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судьбу мер обеспечения судебного разбирательства в связи с прекращением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рассмотрения ходатайств и заявлений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наличие нерассмотренных обращений сторон перед вынесением итогового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судебный акт последствия прекращения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резолютивную часть определения с учетом всех правовых последствий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прекращении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завершение дела по установленным законом основаниям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К-МД,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прекращении производства по делу о банкротстве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в личном кабинете с определением о прекращении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результатах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жалобу на определение о прекращении производства в апелляционную инстанцию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если имеются основания для несогласия с решением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ситуации и выводы о наличии оснований для оставления заявления о банкротстве без рассмотрения, включая проверку требований кредитора, статуса должника и наличия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судебного решения и сократить время на анализ материалов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К-РТК,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сформированные на основе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правовую квалификацию обстоятельств дела перед вынесением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понесенных издержек в соответствии с нормами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ходатайств и заявлений перед вынесением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вынесения судебного акта без рассмотрения всех поступивших от сторон обращений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оставлении заявления о признании должника банкротом без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резолютивной части определения требованиям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о признании должника банкротом без рассмотрения на основе системного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вопросу и зафиксировать судебный акт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оставлении заявления без рассмотрения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и знакомиться с определением об оставлении заявления о признании должника банкротом без рассмотрения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содержание судебного акта и определить правовую позицию относительно его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апелляционной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правильности формирования и оформления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материалов дела перед их отправкой или архивацией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необходимых электронных подписей, описи документов и соответствия файлов дела данным в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системы и выявить возможные технические ошибки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изменения в случае обнаружения ошибок автоматической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о состоянии оформления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решение о корректности оформления дела на основании проведенной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с фиксацией статуса «Дело сформировано корректно» или «Дело сформировано некорректно»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проведенных проверках с сохранением информации о их результатах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выполненных процедур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документов дела для решения вопроса о признании и приведении в исполнение иностранного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требований заявителя и наличие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вступление иностранного решения в законную силу с учетом данных, автоматически определенных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1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2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относится ли рассмотрение дела к исключительной компетенции суда в РФ, и выявлять исключения согласно ч. 5 ст. 248.1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возможно ли признание решения, или имеются основания для отказа по п. 3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тождественности лиц, предмета и оснований спора с уже рассматриваемыми или рассмотренными делами в судах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оснований для отказа в признании в связи с существованием тождественного решения или приоритетом производства в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 в связи с истечением срока давности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7 ч. 1 ст. 244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дееспособности сторон арбитражного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соответствия арбитражного соглашения применимому праву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уведомления проигравшей стороны о третейском разбирательстве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соблюдение процедуры арбитража и прав стороны на представление объяснений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спора условиям арбитражного соглашения и возможность отделения части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подлежит ли решению быть признанным полностью, частично или в признании будет отказано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состава третейского суда и процедуры арбитража на соответствие соглашению сторон или закону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нарушения процедуры, являющиеся основаниями для отказа в признании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действительности решения иностранного государства (отсутствие отмены или приостановления)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обязательности решения для сторон международного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совокупность выявленных оснований для отказа и принимать решение об удовлетворении требования о признании или отказе в нем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принять судебный акт по существу заявленных требований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автоматизированной проверки наличия иного внесудебного порядка установления юридического факта и возможности получения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ч. 3 ст. 221 АПК РФ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анализировать, порождает ли факт юридически значимые последствия и затрагивает ли он права других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признании факта согласно ч. 3 ст. 221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спора о праве при рассмотрении заявления об установлении юридического факта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 в случае выявления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и просматривать отчет с рекомендациями по позиции суда на основе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взвешенное решение об удовлетворении требований или отказе в признании юридических фактов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основания для удовлетворения требований или отказа в признании юридических фактов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резолютивной части решения в соответствии со ст. 222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первичного документа с перечнем основных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формирования состава участников судебного разбирательства на основе данных инициатора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соистцов и вводить их реквизиты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точный состав сторон, участвующих в деле на стороне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соистцов из уже заведенных в системе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дублирования данных и ускорить процесс привлечения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соответчиков и вводить их реквизиты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делу всех потенциальных ответчиков согласно ст. 46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заявляющих самостоятельные требования относительно предмета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оформить процессуальное положение таких лиц для участия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не заявляющих самостоятельные требования, и определять сторону, на которой они участвуют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оформление их участия для содействия в разрешении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прокурора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системе участие прокурора в случаях, предусмотренных ст. 52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Уполномоченного по защите прав предпринимателей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участие данного органа в качестве лица, обладающего процессуальными правами истца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предупреждения о некорректном заполнении реквизитов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и исправить ошибки в данных до их сохранения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занесенных данных и вносить изменения в случае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сведений о лицах, участвующих в деле, перед сохранением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окончательно сформированный список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состав участников для корректного дальнейшего ведения судебного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категорию изменения состава лиц, участвующих в деле (привлечение, замена, правопреемство)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корректный процессуальный сценарий для корректировки состава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привлечения прокурора, омбудсмена или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привлечении новых участников к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прокурора, омбудсмена или третьего лица и фиксировать его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изменение состава лиц, участвующих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отдельное определение о привлечении участника или фиксировать привлечение в тексте другого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к оформлению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проверки стадии дела после изменения состава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решить вопрос о возвращении дела на этап подготовки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правопреемства (ст. 48 АПК РФ)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замены стороны ее правопреемником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замену стороны ее правопреемником с фиксацией связи предшественник-правопреемник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состав участников в карточке дела и обеспечить правопреемство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предъявления иска не к тому лицу и запрашивать согласие истца на замену ответчика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права истца при замене ненадлежащего 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согласие на замену ненадлежащего ответчика надлежащим или на привлечение надлежащего ответчика вторым ответчиком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состав лиц, участвующих в деле, и обеспечить полное разрешение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замену ненадлежащего ответчика надлежащим или привлекать его вторым ответчиком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состав ответчиков в карточке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соучастия (ст. 46 АПК РФ)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общих прав и обязанностей для привлечения соистца или соответчика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соистца или соответчика и вносить изменения в состав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всех заинтересованных лиц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 об изменении состава участников дела и знакомиться с ними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уведомленным о процессуальных изменениях и понимать свои права и обязанности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по результатам комплексного анализа материалов дела, включая проверку норм материального и процессуального права, сроков и соблюдения процедуры вынесения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кассационной жалобе и принять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К-УПС, К-ЭИЗ, К-УСС, К-ПП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выводы автоматизированной системы, включая данные о нарушениях норм права и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автоматических проверок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существу кассационной жалобы (оставить судебный приказ без изменения или отменить)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кассационное производство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арбитражного суда кассационной инстанции по результатам рассмотрения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К-МД, К-ПП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сведения о принятом судьей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данных в системе и дальнейшую работу с делом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К-КП, К-МД, К-ПП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постановления и иных документов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документов дела, протокол проверки и рекомендации по основаниям для прекращения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признаки примирения сторон или формальные несоответствия и принять обоснованное процессуальное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анализе документов с возможностью их подтверждения или ручной корректировки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принятия решений о подготовке дела, и сигнализировать об ошибках в алгоритмах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совокупность представленных документов и материалы электронного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существу спора и оценить доводы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оценки доказательств и аналитическую сводку по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достаточность доказательственной базы для принятия судебного акта без проведения устного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 достаточности представленных доказательств для принятия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завершения подготовки дела и перехода к рассмотрению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надлежащего уведомления лиц, участвующих в деле, на основе данных о доставке и вручении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гарантий и подтвердить возможность рассмотрения дела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переходе к рассмотрению дела по общим правилам в случае ненадлежащего извещения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процессуального законодательства при изменении порядка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готовность дела к рассмотрению в упрощенном или документарном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подготовки и передать дело в стадию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рассмотрении дела по общим правилам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смене порядка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в личном кабинете о новых документах и определениях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ознакомляться с изменениями по делу и материалами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фиксировала дату и время получения документов для запуска процессуальных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установленных законом процедур 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дальнейшим шагам на основе анализа материалов дела, отзывов сторон и дополнительных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обособленного спора с учетом автоматизированной оценки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К-ОС, К-МД,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выводов системы и ссылок на источники, сформированных искусственным интеллектом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надежности автоматизированной рекомендации и обеспечить качество принимаемого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продлении процессуального срока для предоставления возражений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лиц, участвующих в деле, на представление дополнительных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готовности заявления к рассмотрению в документарной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дела и перейти к стадии судебного разбирательства без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необходимость перехода к общему порядку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 при невозможности рассмотреть спор в документарной форме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об истребовании доказательств и проанализировать указанное в нем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обстоятельства, имеющие значение для дела, и подготовиться к проверке обоснованности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обстоятельств, причин, препятствующих получению доказательства, и его местонахождения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выводы системы и принять взвешенное решение об обоснованности заявления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обоснованности заявления об истребовании доказательств с учетом автоматической поддержки принятия решений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процессуальный путь: удовлетворить ходатайство или отказать в нем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данному ходатайству и обеспечить документальное обоснование отказа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отказе в удовлетворении ходатайства заявителю и заинтересованным лицам с использованием автоматической отправки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процесса о вынесенном судебном акте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об отказе в удовлетворении ходатайства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возможность обжалования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ходатайство об истребовании доказательств и проверить отношение истребуемого доказательства к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заявленных требований перед принятием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рекомендацию, содержащую анализ причин препятствия получению доказательства, указания на его местонахождение и данные об отказе во внесудебном обращении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сэкономить время на анализ материалов и сосредоточиться на оценке правовых аргументов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отправлять данные об ошибке в техническую поддержку или сохранять данные в системе для использования в шаблонах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автоматических рекомендаций и повысить точность дальнейшей автоматизации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установить наличие или отсутствие оснований для удовлетворения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отказа в удовлетворении ходатайства, используя системный анализ отсутствия обоснования, отсутствия связи с предметом доказывания или противоречий в реквизитах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разумный срок для предоставления доказательства и внести дату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контроль за представлением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конкретное лицо, которому должно быть выдано доказательство, или определять необходимость направления доказательства непосредственно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представления истребованных доказательств согласно АПК РФ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удовлетворения ходатайства и фиксировать их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определения об удовлетворении ходатайства об истребовании доказательств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карточки дела, включающего проверку законности нормативного акта, полномочий органа, досудебного порядка, процедуры наложения платежа, наличия доказательств, корректности расчетов и отсутствия добровольного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предварительное понимание обстоятельств дела о взыскании обязательных платежей и санкций перед принятием процессуального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 по анализу дела с возможностью внесения корректировок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выводов или исправить выявленные расхождения перед дальнейшим движением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оспариваемого акта, решений и действий (бездействия) органов на соответствие закону в рамках рассмотрения встречного административного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обстоятельства, связанные с встречным иском, при принятии решения по основному требованию о взыскании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и зафиксировать в системе отсутствие нарушения законных интересов заявителя при принятии оспариваемых актов или совершении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позицию по встречному административному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зафиксировать в системе конкретные основания для отказа в удовлетворении требования о взыскании (отсутствие доказанности задолженности, нарушение порядка начисления, нарушение сроков, факт добровольной уплаты, отсутствие полномочий органа)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юридически обоснованное решение об отказе в иске при наличии соответствующих обстоятельств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удовлетворения требований о взыскании обязательных платежей и санкций при частичном удовлетворении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К-ФЭК,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отчет с указанием общего размера взыскиваемой суммы, размера основной задолженности и размера санкции на основе проведенного анализа и валидации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подготовленные данные для вынесения итогового судебного акта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К-ИПП, К-ОА, К-ПДА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представленные доказательства и материалы дела для разрешения вопроса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для принятия решения об обеспечительных мерах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К-ОМ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актуальность обстоятельств, послуживших основанием для принятия обеспечительных мер, а также наличие чрезмерного ущерба и нарушение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обеспечительных мер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отмены обеспечительных мер или отказа в отмене с формированием заготовки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проверок и ускорить вынесение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доказанность реальности риска неисполнения решения или причинения ущерба, а также связь и соразмерность мер с предметом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принятие обеспечительных мер или отказ в их принятии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доказанности утраты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все обстоятельства при принятии решения об обеспечении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удовлетворения требования об обеспечении и выбрать конкретный вид обеспечительной меры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определения о принятии мер по обеспечению иска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одну обеспечительную меру другой с соблюдением требований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размер, форму и срок предоставления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баланс интересов и возмещение возможных убытков для ответчика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принятия обеспечения или отказа в удовлетворении с формированием позиции по вопросу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итоговую правовую позицию для вынесения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автоматическое определение необходимости извещения иностранного лица и проверку наличия представителя на территории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процесс извещения участников процесса, находящихся за границей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представителю иностранного лица на территории РФ через типовой процесс "Направить документ"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судебных извещений уполномоченному представителю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автоматически найденный международный договор об извещении и его официальное толкование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применимый порядок извещения в соответствии с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применимом международном договоре и корректировать их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юридическую точность выбора механизма извещения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необходимости перевода судебного акта и направлять его на перевод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международного договора к языку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перевода и доступ к переведенному судебному акту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дальнейшим действиям по извещению иностранного лица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судебного поручения и инициировать типовой процесс "Принять СА" для его оформления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запрос о вручении документов через компетентные органы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К-СУП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по Гаагской конвенции 1965 года на основе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запрос центральному органу иностранного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сформированное свидетельство о вручении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извещения иностранного лица или зафиксировать причины неудачи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"Сформировать и подписать документ" для создания сопроводительного письма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пакет документов для отправки в иностранный суд или компетентный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подготовленные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документам юридическую силу для отправки за границу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реестр формы Ф-103А на русском и иностранном языках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документов в соответствии с требованиями делопроизводства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напрямую иностранному лицу через типовой процесс "Направить документ"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участника процесса, если международный договор позволяет прямой порядок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через иностранный суд или компетентный орган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лица через посредничество органов запрашиваемого государства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К-СДМ,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присуждении при неисполнении в рамках дела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о проверках с предварительными выводами по анализу ходатайства о присуждении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автоматического анализа рисков неисполнения и разумности заявленной суммы перед принятием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 и подтвердить отсутствие извлечения выгоды арбитражным управляющим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удовлетворения ходатайства о присуждении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денежной суммы, порядок и срок исполнения, а также лицо, на которое возлагается обязанность уплаты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условия для последующего корректного оформления судебного акта о присуждении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К-УПС,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автоматизированные выводы о виде требования, наличии нарушений закона/устава, соблюдении процедур, сроков и наличии ущерба на основе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объективное мнение по существу корпоративного спора с учетом всех формальных проверок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К-ИПП, К-УПС, К-ИРК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а также устанавливать причинно-следственную связь между нарушениями и последствиями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квалификации отношений и юридическую обоснованность принимаемого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суммы ущерба, подлежащего взысканию, на основании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материальных требований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встречного иска, включая оценку возможности зачета требований и рекомендации по его удовлетворению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по встречному иску в рамках рассмотрения корпоративного спора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К-КИ, К-ИПП,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установленные основания для удовлетворения требований или отказа в их удовлетворении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сформировать резолютивную часть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и документ о назначении арбитражных заседателей на основе результатов случайного отбора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суда и подписать документы о назначении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документ о невозможности назначения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его и рассмотреть дело единолично в случае отводов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ознакомление участников с информацией о составе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заявления отвода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обоснованности заявления о признании должника банкротом и оценить совокупную задолженность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К-РТК-Т, К-ФЭК, К-ДЗ-О, К-ГИ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размере требований кредиторов и сроках неисполнения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установления признаков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неплатежеспособности, динамики просроченных платежей и соответствия критериям банкротства (сумма и срок)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заявления о признании должника банкротом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недостаточность имущества должника для покрытия долгов на основе автоматической оценки стоимости активов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одного из ключевых признаков несостоятельности (банкротства)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К-КМ-А, К-ФЭК,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причину неисполнения обязательств и характер задолженности (спорный или бесспорный)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правовую квалификацию финансового состояния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неплатежеспособности должника и динамике просроченных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принимаемого решения фактическому финансовому состоянию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и корректировать данные о требованиях кредиторов и сроках неисполнения обязательств на основе выводов автоматизированной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 для проверки обоснованности заявления о банкротстве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К-МД,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применимых нормативно-правовых актов и судебной практики, а также установленные права и обязанности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и проверить выводы системы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и наличие решения собрания кредиторов о введении финансового оздоровления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правовые основания для введения процедуры финансового оздоровления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введении финансового оздоровления и проверить наличие графика погашения задолженности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удовлетворении или отклонении ходатайства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К-ПВ, К-СК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 управляющего и указать срок финансового оздоровления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введения финансового оздоровления и обеспечить управление процедурой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К-ПДБ-О,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вынести определение о введении финансового оздоровления с указанием идентифицирующих реквизитов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ввести процедуру финансового оздоровления и обеспечить исполнение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определение о введении финансового оздоровления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судебного акта и возможность его публикации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норм перед вынесением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автоматически определенные системой законы и подлежащие применению НПА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права при рассмотрении вопроса о введении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об установленных правах и обязанностях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анализа данных и скорректировать их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 при несогласии с позицией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автоматизированного анализа платежеспособности должника и выводами системы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восстановления платежеспособности как основание для введения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внешнего управления при вынесении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закона о временном периоде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мораторий на удовлетворение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защиту должника и сохранение его имущества на стадии внешнего управления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К-ЕФРСБ,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внешнего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полномочия арбитражного управляющего для проведения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правах и обязанностях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или некорректного анализа данных на ход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делу и анализ платежеспособности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используемых судьей для принятия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совещания перед вынесением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перед принятием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о результатах финансового оздоровления и заключение о выполнении плана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процедуры и принять решение о ее завершении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качество работы арбитражного управляющего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 и НПА, а также правах и обязанностях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автоматизированного правового анализа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финансового оздоровления и переходе к следующей процедуре или прекращении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текущую стадию процесса в зависимости от погашения задолженности и наличия жалоб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К-РТК,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арбитражный суд заключение о выполнении графика погашения задолженности и плана финансового оздоровления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необходимой информацией для рассмотрения вопроса о завершении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административному управляющему отчет о результатах финансового оздоровления с приложением баланса и документов, подтверждающих погашение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обязательство по предоставлению отчетности для завершения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включения функции «тайна совещательной комнаты» и подтвердить её использование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при подготовке к вынесению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законах, содержании норм права и судебной практике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юридическую оценку материалов дела и подтвердить корректность предложенной правовой позиции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отклонении доводов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результатах конкурсного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погашения требований кредиторов и надлежащего исполнения обязанностей управляющим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К-УАУ,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завершению, и зафиксировать вывод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дальнейшей судьбе процедуры банкротства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обособленных споров и контролю полноты рассмотрения ходатайств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исчерпать все процессуальные вопросы перед вынесением итогового определения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с автоматически сформированными реквизитами (исключение из ЕГРЮЛ, реквизиты для оплаты АУ)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или прекращении дела с корректными обязательными данными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К-УФД, К-УАУ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конкурсного производства по существу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открыть основание для ликвидации должника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К-РТК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включении функции тайна совещательной и подтвердить её использование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тайны совещательной комнаты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автоматически сформированные системой выводы о применимых законах, содержании норм права и судебной практике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верно определить применимое право и обеспечить единообразие применения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несогласии с позицией сторон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полноту и надлежащее исполнение обязанностей арбитражным управляющим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К-Торги, К-КМ-А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завершения процедуры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завершении дела и сделать соответствующую отметку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реализации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указанными необходимыми идентифицирующими реквизитами и реквизитами для оплаты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определения о завершении реализации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обеспечительных мер или иных вопросов в ходе судебного разбирательства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все процессуальные вопросы перед вынесением итогового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К-ПДБ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и рассмотреть заявление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по итогам рассмотрения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судебного заседания с использованием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сторон в процессе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о проведении судебного заседания с использованием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формате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информацию о явке сторон и проверить обеспечена ли явка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проведения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ожидать завершения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автоматический звонок для установления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техническое соединение с судом, содействующим проведению СЗ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техническое состояние установленного соединения и исправность аппаратуры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суда первой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заседание не состоялось из-за технических неисправностей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судье о готовности к началу видеоконференц-связи и завершить звонок по окончании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и корректное завершение сеанса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открыть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обеспечена ли явка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правомочность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поручить секретарю судебного заседания ведение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процесса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из процесса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участие суда в обеспечении технической площадки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входящий звонок по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соединение с судом первой инстанции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входящего сигнала и исправность периферийного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содействующего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поручение не исполнено из-за технических неисправностей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запись процесса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аудиофиксацию судебного заседания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ход процесса видеоконференц-связи и доложить о явке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и информировать судью о присутствии участников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продолжать фиксировать ход процесса, выключить запись и перейти к оформлению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фиксацию судебного заседания и оформить необходимые документы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материалы дела и формировать правовую позицию по вопросу приостановления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с учетом норм права и судебной практики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встречного обеспечения и устанавливать невозможность или затруднительность поворота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законных оснований для применения обеспечительных мер в виде приостановления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 приостановлении или об отказе в приостановлении исполнения судебного акта с использованием автоматических шаблонов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и обеспечить надлежащее документирование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К-ОМ,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указывала срок приостановления исполнения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сроки, установленные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к исполнению в автоматическом режиме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определения суда судебными приставами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приостановлении или об отказе участникам процесса и иным заинтересованным лицам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заявления о приостановлении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о приостановлении или об отказе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прав, включая возможность обжалования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судом определения о приостановлении или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меры по исполнению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полученным определением и приостанавливать исполнительное производство на основании решения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действий по принудительному исполнению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времени, либо связано с истребованием у гос. органов, судов, иных ведомств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оснований для продления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 для продления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автоматизированную оценку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переходить к валидации выводов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обстоятельств, свидетельствующих о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принятии решения о продлении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продления срока рассмотрения дела в связи с его особой сложностью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 с возможностью внесения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провалидированный отчет о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оценке оснований для продления срока рассмотрения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сложности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скорректировать автоматизированную оценку для принятия решения о продлении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анализа, сделанного системой, и подтверждать их корректность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правильности выводов и зафиксировать их как верные для дальнейшего использования в деле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вручную для замены автоматически сгенерированных сведений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 в выводах системы и обеспечить актуальность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повторный автоматический анализ данных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обновленные выводы системы после изменения параметров или контекста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отчет об ошибке в техническую поддержку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некорректности в работе алгоритмов и инициировать их исправление разработчиками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соблюдение тайны совещательной комнаты в ответ на запрос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этапу вынесения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дела и правовой позицией, подготовленными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автоматического анализа при принятии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корректность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проверенные данные для формирования судебного акта и зафиксировать результат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мотивы неприменения нормативных правовых актов, на которые ссылались лица, участвующие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определить права и обязанности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фактическую и правовую основу для вынесения решения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иск или заявление удовлетворению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исход судебного разбирательства по основному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системы по встречному иску, включая расчет суммы зачета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встречный иск удовлетворению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требования по встречному иску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зачет встречных требований и зафиксировать окончательную сумму задолженности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взаимные обязательства сторон с учетом зачета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расчета денежной суммы после зачета, выполненного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арифметические ошибки в судебном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сторонами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дальнейшую судьбу вещественных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действий с материальными объектами после вынесения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и порядок исполнения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реализуемость вынесенного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процесс принятия решения в связи с необходимостью дополнительных исследований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вернуться к стадии исследования доказательств в судебном заседании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проводила анализ целостности и проверку размера файлов поступающих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необходимость ручной проверки технических характеристик файлов и выявить поврежденные или превышающие лимит документы на ранней стадии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К-АЖС,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автоматически распознавались с помощью OCR и проверялись на читаемость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структурированные данные для анализа и убедиться, что качество документа позволяет провести автоматическую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валидность электронной подписи на документах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силу и авторство поступивших документов без их ручного осмотра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формировала отчеты о соответствии или несоответствии документов техническим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результатов автоматической проверки для принятия решений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 личном кабинете отчеты о выявленных несоответствиях документов техническим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причин отклонения или задержки в принятии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возможности внести корректировки и повторно отправить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устранить выявленные технические ошибки и обеспечить принятие документов системой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документы и повторно отправлять их на проверку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ошибки и успешно завершить процесс подачи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активировать функцию «Сформировать позицию» для инициирования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процесс формирования правовой позиции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анализа дела с определением возможных направлений правовой позиции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варианты правовой позиции при принятии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«Оценить доказательства по делу» для формирования заключения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оценку доказательств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спора для выбора соответствующей ветки рассмотрения (административная ответственность, выдача ИЛ, третейское судопроизводство, банкротство и др.)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процедурному маршруту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«Проверить подсудность» для подтверждения компетенции или передачи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автоматизированную проверку оснований для оставления заявления без рассмотрения и прекращения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процессуальные препятствия для рассмотрения дела по существу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оснований, препятствующих рассмотрению по существу, на основе результатов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дела (прекращение/оставление или рассмотрение)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сформированный системой отчет по правовой позиции, содержащий выводы и рекомендации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структурированную аналитику при вынесении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автоматическое формирование статистического отчета по утвержденной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расчетный отчет на основе данных учетно-статистических карточек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перечень доступных форм статистической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форму для формирования отчета за нужный период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форматно-логического контроля (ФЛК) сформированного отчета в наглядном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понимать причины ошибок и места несоответствий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данные учетно-статистических карточек для исправления выявленных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отчет до состояния без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отчет на согласование ответственным лицам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прохождение отчета по установленному маршруту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на проверку и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статистических показателей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отчет на доработку с указанием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выявленных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итоговый отчет по суду после завершения согласований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отчет для утверждения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итоговый статистический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его полноту и корректность перед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направления в вышестоящий орган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отчет в вышестоящий орган (СД)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подтверждение (квитанцию) о приеме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успешной сдачи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приближении сроков сдачи отчетов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допустить нарушения установленных сроков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об обновлении требований к ведению судебной статистики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всегда использовать актуальные правила и не отслеживать изменения нормативов вручную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учетно-статистические карточки по первичным документам и делам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заполнять карточки вручную и снизить риск ошибок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изменения в учетно-статистические карточки и фиксировала их в журнале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обновлять данные вручную и иметь возможность проследить историю корректировок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аппарата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готовый отчет о деятельности судов и судимости, сформированный Системой на основании данных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готовить и представлять статистическую отчетность без ручной сводки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К-САС, 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утвержденные формы статистической отчетности на основе данных учетно-статистических карточек и проверять выполнение контрольных соотношений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достоверных статистических данных для оперативного управления работой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форму отчета вручную и дополнять отчет информацией, полученной через поиск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оперативный отчет по внутренней форме с учетом всех необходимых показателей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отчет на проверку и согласование ответственным лицам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согласования отчетности и обеспечить контроль за прохождением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согласованные отчеты от структурных подразделений и вносить изменения в сводный отчет по суду на основе полученных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сводный оперативный отчет, учитывающий корректуру от всех ответственных лиц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уведомления об истечении срока согласования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ответственных лиц о необходимости ускорить процедуру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сводный отчет и передавать его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отчетности и представить ее на окончательное утверждение руководству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показателей в отчете, вносить изменения вручную и подписывать согласованный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верность данных по своему структурному подразделению перед включением в сводный отчет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подписанный отчет (с исправлениями или без) в подразделение, ответственное за ведение судебной статистики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утвержденные данные для формирования сводного отчета по суду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сводном отчете и подписывать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итоговую оперативную отчетность о работе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выявленные ошибки сотруднику ответственному за ведение статистической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неточностей в отчете перед его окончательным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запрос о предоставлении статистических данных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запрос и инициировать процесс подготовки ответа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исходящее сопроводительное письмо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отправленной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и давать поручение на подготовку ответа на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сопроводительное письмо и отчет по запросу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итоговые документы для отправки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снимать поручение с контролем после подписания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отметить задачу как выполненную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данных в информационной системе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найти необходимую информацию для подготовки ответа на запрос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подписывать сопроводительное письмо на бланке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подготовленного отчета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данных учетно-статистических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сформировать обновленный отчет с учетом исправлений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статистическом отчете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рассчитанных показателей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неточности, повлиявшие на показатели отчета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статистический отчет после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подготовленный документ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судебной практики и заполнять форму ответа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аналитическую информацию по запросу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к передаче судебного или номенклатурного дела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завершение жизненного цикла дела и его передачу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передаваемого дела (судебное или номенклатурное) для выбора сценария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маршруту обработки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подготовку и передачу судебного дела в архив по истечении 6 месяцев со вступления в законную силу последнего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сроки и регламент завершения судебного производства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определение сроков хранения для номенклатурного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индексов и заголовков на обложке номенклатурного дела данным в сдаточной описи и сводной номенклатуре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оформление дела перед сдачей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подготовленное номенклатурное дело с внесением данных в реестр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и обеспечить учет сданных в архив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судебного/номенклатурного дела и вносить соответствующую информацию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систематизацию документов, переданных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дело в реестр передачи соответствующего года на основании анализа необходимости передачи в Госархив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документов, подлежащих передаче на государственное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задачу на руководителя архива для инициирования создания экспертной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формирование комиссии для оценки ценности документов при отсутствии таковой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пользователей, входящих в состав экспертной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для принятия решений о сроках хранения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научную и практическую ценность документов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продления сроков хранения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решение о продлении сроков хранения и подписывать документ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изменение статуса документов с ограниченным сроком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срок хранения документов в системе на основании решения экспертной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учете документов в архиве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оцифровку бумажных документов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создание электронных копий для долгосрочного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передачи в Госархив и списки документов для экспертной оценки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принимать решения по дальнейшему хранению или уничтожению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обеспечивала сохранность электронных документов до даты уничтожения или ликвидации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неизменность и доступность данных на протяжении установленного срока хранения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план-графика передачи дел в государственный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и объемы передачи документов с государственным архивом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документов на предмет рассекречивания сведений, составляющих государственную тайну, и снятия пометки "Для служебного пользования"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документов на постоянное хранение в соответствии с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четыре экземпляра описи дел и один экземпляр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документов на постоянное хранение в государственный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акт приема-передачи архивных документов в двух экземплярах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наличия всех единиц хранения, указанных в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дел перед передачей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описи причины отсутствия единиц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дела с неполным составом документов необходимыми пояснениями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восстанавливать утраченные документы постоянного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целостность архива перед передачей дел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и акт приема-передачи в государственный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передачу дел на постоянное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поступивший из государственного архива подписанный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передачи дел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подписанный акт приема-передачи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документа о передаче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и утверждать план-график приема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регламент передачи дел с судом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план-график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 о согласованных сроках передачи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всех передаваемых единиц хранения согласно акту и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принимаемых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архивных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юридическую процедуру передачи документов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подписанный акт приема-передачи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суду успешное принятие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приказ арбитражного суда об экспертной комиссии, определяя ее состав и полномочия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уничтожение документов с истекшим сроком хранения и легализовать деятельность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план-график уничтожения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и порядок проведения работ по уничтожению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наличия дел, выделяемых к уничтожению, и выделять из них документы постоянного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с постоянным сроком хранения и подготовить к уничтожению только те дела, срок хранения которых истек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экспертную комиссию о планируемых датах уничтожения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действия по уничтожению и обеспечить присутствие уполномоченных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акт об уничтожении дел и сверять наличие дел, передаваемых на уничтожение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процедуру уничтожения и подтвердить, что все перечисленные в акте дела подлежат утилизации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уничтожения дел (размельчение) и подписывать акт об уничтожении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уничтожение документов и завершить процедуру списания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информацию об уничтожении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учетные данные и исключить уничтоженные дела из реестра хранящейся документации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акт об уничтожении при обнаружении отсутствия единиц хранения и передавать информацию об отсутствующем деле руководителю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розыск отсутствующих документов до завершения процедуры уничтожения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информацию об отсутствующем деле и организовывать его розыск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архивного фонда или установить факт утраты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служебную проверку в случае, если розыск дела не увенчался успехом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официальную процедуру расследования факта утраты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данные, занесенные в сущность внепроцессуального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классификации и маршрутизации поступившего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нерегистрируемые документы (поздравительные письма, открытки) непосредственно адресату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перегрузки системы регистрацией документов, не требующих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фактический состав вложений поступившего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всех перечисленных заявителем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оцифровывать бумажные документы для вложения в созданную сущность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системе автоматически присваивался регистрационный номер и проставлялись регистрационные данные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трехдневного срока регистрации и исключить ошибки ручного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акт об отсутствии документов и направлять его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неполном пакете документов и необходимости их предоставления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порядка подачи электронного документа и формировать уведомление об отклонении при нарушениях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заявителю документы, не соответствующие формальным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и направляла заявителю уведомление о принятии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успешную регистрацию и доставку внепроцессуального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зарегистрированном обращении автоматически вносились в реестр внепроцессуальных обращений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согласно форме N 4.1 Приказа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создавала задачу на исполнителя и назначала ответственного согласно нагрузке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распределение внепроцессуальных обращений между сотрудниками аппарата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по типу поступившего документа и его адресату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дальнейшей маршрутизации обращения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или отклонении внепроцессуального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поданного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обработке поступившего обращения на основе анализа текста и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маршрутизации и корректно классифицировать обращение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данные, извлеченные из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для дальнейшей обработки и маршрутизации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уведомление о переадресации обращения в другой орган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 уведомлении заявителя в семидневный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уведомление о переадресации и само обращение по каналам СМЭВ или почты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в компетентный орган и зафиксировать факт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обращение на рассмотрение председателю судебной коллегии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вопросов, входящих в компетенцию судебной коллегии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ответа на обращение с использованием шаблонов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подготовить документ для согласования и направления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комплект документов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визирование руководителя перед направлением ответа заявителю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ответ на обращение заявителю через личный кабинет, почту или СМЭВ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результат рассмотрения до заявителя установленным способом в установленный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поступившее обращение и определять порядок его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рассмотрение вопросов компетентным органом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публикации обращения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и прозрачность судебной деятельности в соответствии с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обоснованность подготовленного ответа, вносить резолюцию и визировать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точность и корректность ответа перед его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обращение с резолюцией в приемную председателя судебной коллегии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на рассмотрение вопросы, требующие коллегиального обсуждения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 на обращение, если оно не требует передачи в коллегию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обращения в установленный законом срок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материалы обращения, переданного из приемной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позицию судебной коллегии по поднятым вопросам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проект ответа на обращение от имени судебной коллегии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ответ с учетом коллегиального мнения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ИС суда сведения об отправителе, адресатах и способе отправки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доставки документов и запустить процедуру подготовки отправления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ПК САД отправление и реестр почтового отправления по форме 103-Ф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пакет документов для отправки и обеспечить его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конверт с адресом из справочника адресатов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физический носитель для отправки корреспонденции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проанализировала справочник адресата и выбрала оптимальный канал отправки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доставки и применить приоритеты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документ в ЛК адресата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адресату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времени ознакомления адресата с документом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доставки и прочтения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том, что адресат не ознакомился с документом в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извещению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направлении документа в госорганы через спец. интеграцию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статус межведомственного взаимодействия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факса адресата при его отсутствии в справочнике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документа по факсимильной связи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телефона адресата при его отсутствии в справочнике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телефонограммы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текст телеграммы, сформированный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перед отправкой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электронного письма и вложения, сформированные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отправки по e-mail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о доставке электронного письма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прочтения адресатом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адрес, тариф и согласованность данных перед отправкой гибридной почтой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формировании почтового отправления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заказные почтовые отправления и реестры представителю Почты России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доставку корреспонденции адресатам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том, что адресат не ознакомился с документом в ЛК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информацию для принятия процессуальных решений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загружать в систему тексты измененных или вновь принятых нормативных правовых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нормативно-справочной информации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изменений законодательства от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обработки данных и выявить возможные ошибки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проекты локальных нормативных актов, соответствующие изменениям в законодательстве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актуализации локальных актов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работникам суда об изменениях в законодательстве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сотрудников о правовых изменениях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сбора информации о потребности в печатных изданиях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планирования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со ссылкой на сущность для формирования потребностей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сбор заявок у подчиненных судей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потребность в печатных изданиях с указанием количества и экземпляров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профессиональных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заявку на потребность в печатных изданиях на основе данных от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обобщенную заявку в отдел, ответственный за закупку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приобретение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сводный перечень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перечень печатных изданий на согласование в финансовый отдел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перечень печатных изданий на предмет финансовых ограничений и лимитов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замечания и предложения к перечню печатных изданий или согласовывать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финансового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перечень печатных изданий с учетом замечаний финансового отдела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финансовые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сводный список печатных изданий председателю суда для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окончательное утверждение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сводным списком печатных изданий и возвращать замечания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итоговый перечень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сводный список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проведение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список в финансовый отдел для приобретения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закупки через суд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процесс закупок и формировать пакет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оформление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пакет документов в отдел материально-технического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функционал взаимодействия с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подрядчику для осуществления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заказать печатные издания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печатные издания и подписывать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поставки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закупленные печатные издания и сравнивать их с актом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доставки заявке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акт приема-передачи на подпись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документального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перечень потребностей в Управление судебного департамента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закупку через вышестоящую организацию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итоги проверки от Управления судебного департамента и передавать замечания для устранения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заявку до утверждения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печатные издания и акт приема-передачи из Управления судебного департамента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потребность суда в литературе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ведения контроля и проверок оборудования и техники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мониторинг состояния технических средств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перечню техники, подходящей под дату регламентного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планировать и проводить необходимые профилактические работы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инвентаризацию оборудования и техники с формированием акта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наличие и состояние технических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сохранять график технического обслуживания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плановое проведение регламентных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запрос на техническое обслуживание подрядчику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выполнение работ внешним исполнителем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результаты технического обслуживания и изучать входящие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выполнения работ и их качество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о выполнении работ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акта выполненных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предстоящем техническом обслуживании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сотрудников о возможном перерыве в работе оборудования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результатах технического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сотрудников о готовности оборудования к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предстоящем техническом обслуживании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спланировать свою работу с учетом простоя техники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проведенного технического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доступности оборудования и техники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«Мероприятие» и загружать программу или сценарий мероприятия в информационную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технического сопровождения и обеспечить технических специалистов детальным планом проведения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поручение о техническом сопровождении мероприятия через информационную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уведомить отдел информатизации о необходимости оборудования и персонала для проведения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программу и сценарий мероприятия, поступившие через систему, и определять перечень необходимой техники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техническое задание на оснащение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сотрудников из отдела информатизации и направлять им поручение на сопровождение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исполнителей за конкретным мероприятием и обеспечить их готовность к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техники, указанной в перечне, и фиксировать результаты проверки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исправность оборудования до начала мероприятия и своевременно выявить неисправности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неисправности техники, определять сроки ремонта и возможность восстановления оборудования до начала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проведения мероприятия с имеющимся оборудованием или необходимости поиска замены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получения техники в другом суде и направлять соответствующий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мероприятие необходимым оборудованием при невозможности ремонта собственного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организатору мероприятия об отсутствии техники и невозможности обеспечить техническое сопровождение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предупредить организатора о рисках срыва мероприятия по техническим причинам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отсутствии техники и определять возможность проведения мероприятия с учетом технических ограничений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изменении формата мероприятия, его отмене или корректировке программы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программу или сценарий мероприятия с указанием нового технического сопровождения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мероприятия под доступное оборудование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настраивать технику, проверять форматы используемых файлов (презентаций, аудио, видео) в день начала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качественное воспроизведение контента и работу технических средств во время мероприятия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видео- и аудиозаписи, а также фотографии проведённого мероприятия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мероприятия для архива и обеспечить сохранность материалов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предоставлять организатору мероприятия доступ к сохраненным записям и уведомлять о месте их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возможность организатору использовать материалы мероприятия в дальнейшей работе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видео- и аудиозаписями, а также фотографиями проведённого мероприятия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фиксации мероприятия и использовать материалы при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внесении изменений в нормативные правовые акты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об изменениях в законодательстве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уведомления об изменениях в законах для сотрудников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коллег о произошедших изменениях в законодательстве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обязательность ознакомления с уведомлением и формировать список сотрудников, обязанных ознакомиться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сотрудники, на которых влияют изменения, ознакомятся с ними под роспись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измененные законы в файловом хранилище или на внутреннем портале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сотрудников к актуальным текстам нормативных правовых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законодательстве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НПА, влияющих на профессиональную деятельность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уведомлениями и проставлять электронную подпись о факте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прочтения и понимания обязательной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протокол собрания научно-консультативного совета и обеспечивать его подписание участниками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ход обсуждения и выработанные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документ, содержащий практику применения изменений, всем сотрудникам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до сотрудников единый подход к применению новых норм права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научно-консультативного совета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собрания научно-консультативного совета в электронной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участие и согласие с зафиксированными в протоколе решениями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и измерять параметры систем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диагностировать сбои и анализировать текущее состояние технических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выявленных проблемах и ошибках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диагностики и создать заявку на устранение сбоя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задание на устранение сбоя и перечень необходимых товаров, работ или услуг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документы для проведения закупочных процедур по привлечению подрядчика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мероприятия по устранению проблемы самостоятельно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систем без привлечения внешних подрядчиков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ошибки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задачу по обслуживанию внешнему исполнителю согласно заключенному договору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результатами работ по устранению сбоя и документами (акт приема-передачи)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выполненных подрядчиком работ и их соответствие заявке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профилактическое обслуживание систем и подписывать акт приемки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возникновение будущих сбоев и подтвердить выполнение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информацию об устранении проблемы и проверять корректность работы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на техническое обеспечение после успешного восстановления функциональности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отчет о проведенном обслуживании и менять статус сущности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выполнения работ и официальное закрытие задачи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сверить перечень закупаемых товаров с планом-графиком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планируемой закупки утвержденному плану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способ закупки (торги, аукцион или у единственного поставщика)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процедуру для приобретения товаров, работ или услуг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единственного поставщика для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контракта в случаях, предусмотренных законом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контракта и сопутствующие документы (обоснование цены и закупки у ЕП)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документации для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контракт с ЕП по замечаниям руководителя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соответствие документа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подписанный контракт и сопутствующие документы в Единой информационной системе (ЕИС)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законодательных требований по раскрытию информации о закупке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закупочную документацию и перечень товаров для проведения торгов/аукциона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конкурентной процедуры отбора поставщиков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закупочную документацию по замечаниям руководителя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документацию в соответствие с требованиями руководителя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закупочную документацию в Единой информационной системе (ЕИС)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извещение о проведении закупки и начать прием заявок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продолжении поиска поставщика или отмене закупки после отклонения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обеспечению суда необходимыми товарами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контракт с ЕП на корректность и соответствие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грамотность документа до его подписания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замечания по контракту сотруднику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изменения в проект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или отклонении контракта с ЕП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или вернуть на доработку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закупочную документацию на корректность и полноту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44-ФЗ при подготовке торгов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закупочную документацию на доработку сотруднику при наличии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описании объекта закупки или условий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согласовании закупочной документации или отказе в 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публикацию извещения о закупке или прекратить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документацию по закупке сотруднику в случае отказа в согласовании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исполнителя о необходимости прекращения или изменения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контрактом с ЕП и проверять его корректность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целесообразности заключения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ЕП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сделку с единственным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отклонять контракт с ЕП при наличии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заключение незаконной или невыгодной для суда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победителем торгов в ЕИС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закупки и заключить соглашение с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участие в закупке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анализ предложений участников торгов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признании конкурса/аукциона состоявшимся или несостоявшимся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статус процедуры закупки и следующие шаги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новой закупки при несостоявшихся торгах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закупку товаров другим способом или повторно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заявки и выбирать победителя торгов/аукциона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поставщика, предложившего лучшие условия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протокол подведения итогов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результаты выбора победителя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контракт, подписанный поставщиком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подписания со стороны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председателя суда о необходимости подписания контракт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финальный этап заключения сделки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 системе выявленную потребность в проведении оценки соответствия имеющихся компьютерно-информационных технологий требованиям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обновление материально-технической базы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анализа потребности в компьютерно-информационных технологиях, включая оценку возможности комплектования и определение бюджета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обоснование для планирования закупок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хранить детальный план внедрения компьютерно-информационных технологий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структурированный процесс внедрения новых технологий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результатах участия в госзакупках по обеспечению суда технологиями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информацию о заключенных контрактах при дальнейших шагах внедрения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фиксировать в системе акт приема-передачи компьютерно-информационных технологий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принятие оборудования и работ от подрядчика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функциям системы для фиксации факта установки и настройки компьютерно-информационных технологий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обязательств по договору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факты обучения сотрудников суда пользованию новыми компьютерно-информационными технологиями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сдачи-приемки работ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поступивших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передачу литературы инициатору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заказанных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доступности литературы для получения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 литературы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печатных изданий для своего подразделения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акт приема-передачи печатных изданий для сотрудников своего состава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дальнейшую выдачу литературы подчиненным работникам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печатного издания на руки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заявку на предоставление доступа к справочным правовым системам в системе ЕПЦП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оформления доступа к необходимым информационным ресурсам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системы о новых данных в заявке на доступ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своего запроса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и направить заявку в техническую поддержку при возникновении проблем в работе СПС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сбое и инициировать работы по восстановлению функциональности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от службы технической поддержки о завершении работ по заявке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устранении неполадок и возобновить работу с СПС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взять в работу обращение пользователя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обеспечения доступа к справочным правовым системам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выдавать учетные записи (логин, пароль) к ПК сотруднику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новый сотрудник необходимыми реквизитами для входа в систему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обучение пользователей работе с СПС и выдавать сертификат о прохождении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компетентное использование справочно-правовых систем сотрудниками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обрабатывать поступившие заявки на устранение неполадок в работе СПС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диагностику и восстановить работоспособность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обрабатывать заявку в случае, если проблема не была устранена с первого раза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полного решения проблемы, возникшей у пользователя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заявку после исполнения и направлять уведомление инициатору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работ и информировать пользователя о готовности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документ или судебный акт на возможность публикации в общем доступе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документ размещению на официальном сайте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запрет на публикацию документа или судебного акта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ограничений на распространение конфиденциальной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данные, подлежащие деперсонификации, и запустить процесс автоматического удаления персональных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публикации в соответствии с требованиями законодательства о персональных данных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деперсонифицированной версии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ошибок автоматического удаления данных перед публикацией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деперсонифицированный документ в подсистему для публикации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размещения судебного акта в открытом доступе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отчет о публикации и убедиться, что документ размещен корректно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и полноту информации, доступной общественности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своевременность и правильность размещения документа в общем доступе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за соблюдением регламента публикации судебных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К-РИО,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размещении документа для анализа сроков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нарушений регламента или задержек в размещении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выявленное нарушение сроков или порядка публикации и инициировать служебную проверку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мер по предотвращению подобных нарушений в будущем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результатах ежедневной проверки и мониторинга работоспособности каналов связи и сети «Интернет»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сбои и перебои в работе сети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 обрабатывать заявки от сотрудников судов о перебоях в каналах связи или сети «Интернет»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факты обращения пользователей и принимать меры по устранению проблем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выявленные сбои в работе сети «Интернет» без привлечения подрядчика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сети в кратчайшие сроки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сформированный системой драфт запроса на устранение сбоя, подготовленный на основе данных логов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и полноту информации перед направлением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сбоя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устранения неисправности силами внешнего исполнителя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работоспособности сети «Интернет» после устранения сбоя подрядчиком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восстановления работоспособности и закрыть заявку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формирования технического задания при наступлении даты заключения 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подготовку к закупке услуг по уборке помещений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объем работ на оказание услуг по уборке помещений в сущности «техническое задание»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технического задания для госконтракта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контроля соблюдения санитарных норм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состояния санитарно-эпидемиологического благополучия в помещениях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процесс с отметкой о том, что санитарные нормы соблюдены и работы по договору выполнены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исполнение обязательств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выявленные нарушения санитарных норм и формировать претензии к исполнителю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факты нарушений для последующего предъявления требований к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наступлении даты проведения плановой противопожарной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 начать проверку систем пожарной сигнализации и дымоудаления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и подписать акт проверки автоматической установки пожарной сигнализации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подтвердить результаты проверки работоспособности систем пожарной безопасности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К-АЖС,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дату следующей плановой проверки после завершения текущих мероприятий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планирование следующей проверки и соблюдение периодичности контроля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учений и инструктажей на основании локального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пожарной безопасности по обучению персонала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учения и обучение по программам противопожарного инструктажа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уровень готовности сотрудников суда к действиям в случае пожара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ответственное лицо за проведение инструктажа, сформировав локальный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работ по ознакомлению сотрудников с нормами безопасности и охраны 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локальным актом о назначении ответственного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полномочия и приступить к выполнению обязанностей по инструктажу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ознакомления сотрудников с санитарными нормами и правилами пожарной безопасности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 охране труда всеми сотрудниками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пройти инструктаж по охране труда и поставить подпись в электронном журнале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изучения правил пожарной безопасности и санитарных норм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правила эксплуатации помещений и техники безопасности, зафиксировав это в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требования охраны труда при исполнении служебных обязанностей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проверки и определять список участников для проведения осмотра здания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формализовать начало процедуры проверки и обеспечить участие ответственных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проведения проверки здания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проверку комиссионным способом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проверки и устанавливать факт нарушения эксплуатации здания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задокументировать выявленные недостатки и основания для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информацию о выявленных нарушениях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разработку мер по устранению выявленных недостатков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и утверждать меры по устранению нарушений эксплуатации здания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нормативных требований по содержанию 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результаты устранения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работ по восстановлению надлежащей эксплуатации здания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проверки для ведения в ней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по охране труда и технике безопасности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участников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лиц, ответственных за проведение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проверки в системе по процессу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проведение комиссионной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по охране труда и технике безопасности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фактическое состояние условий труда и выявить возможные нарушения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факты нарушения при осуществлении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основания для разработки мер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нарушении председателю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руководство о выявленных несоответствиях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локальный акт по устранению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план мероприятий по приведению условий труда в соответствие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мероприятия, предусмотренные локальным актом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устранение нарушений и фиксировать результат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завершение работ по устранению выявленных нарушений и закрыть проверку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проверку количества и качества товаров, работ или услуг, сверяя их с данными из первичного учетного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поставленных товаров или оказанных услуг условиям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при работе с подрядчиком вне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приемки товаров, работ или услуг для последующей передачи в бухгалтерию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формировать, подписывать и сканировать акт несоответствия при выявлении нарушений приемки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дефекты или нарушения условий контракта и направить их подрядчику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подписанный акт несоответствия в ЕИС при работе с подрядчиком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значимое уведомление подрядчика о выявленных нарушениях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подписании акта несоответствия или сообщениях об исправлении недостатков от подрядчика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взаимодействия с подрядчиком по устранению нарушений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выполнять приемку товаров, работ или услуг после получения сообщения об устранении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фактическое устранение нарушений, зафиксированных в акте несоответствия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переданные подписанные первичные учетные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осуществлять бухгалтерский учет операций по исполнению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из первичных учетных документов в информационную систему 1С:БГУ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бухгалтерский учет исполнения государственных контрактов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документы о приемке и документы по расторжению контракта из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документов для отражения операций в бухгалтерии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и документ о приемке в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приемку товаров, работ или услуг в единой информационной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претензию к подрядчику при неисполнении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требования об устранении нарушений до инициации процедуры расторжения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претензию в ЕИС или направлять её подрядчику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официальное направление претензии контрагенту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работу по подготовке и размещению в ЕИС документов по расторжению 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расторжение государственного контракта в связи с неисполнением обязательств подрядчиком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инвентаризации, определять состав комиссии и создавать объект инвентаризации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организационную основу для проведения проверки наличия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решения о проведении инвентаризации на основе системного шаблона и передать его на подписание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начало процедуры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инвентаризационной комиссии и санкционировать начало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инвентаризационную опись, указать дату начала инвентаризации и уведомить членов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комиссию необходимыми документами и информацией для своевременного начала сверки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инвентаризационных номеров из акта с фактическими номерами материальных ценностей и вносить данные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фактическое наличие и состояние имущества, подлежащего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акт о результатах инвентаризации и подписать его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официальные результаты проведенной сверки имущества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подписывать дефектный акт при выявлении расхождений в наличии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выявленные недостачи или излишки для принятия мер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и подписывать документы по итогам инвентаризации, фиксируя расхождения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документального оформления результатов инвентаризации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сохранение данных о результатах инвентаризации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учетных данных о материальных ценностях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регистрировать входящие запросы и заявления от СМИ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входящих обращений и их своевременную обработку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документы в пресс-службу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обращения ответственным подразделением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тип запроса, автоматически определенный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классификации и правильность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заявку на участие в судебном заседании или аккредитацию и принимать решение об одобрении или отклонении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порядок и безопасность при посещении судебных заседаний представителями СМИ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письменный отказ в удовлетворении заявки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уведомить СМИ о решении об отказе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пропуск для СМИ на судебные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легитимный доступ аккредитованных журналистов в здание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ответственных сотрудников для сопровождения СМИ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организацию посещения и соблюдение установленного порядка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СМИ о принятом решении и предоставлять всю необходимую информацию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и координацию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ответы на информационные запросы СМИ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полное предоставление запрашиваемой информации в соответствии с законодательством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сбор упоминаний суда из источников СМИ, отфильтрованных по ключевым словам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ежедневный обзор публикаций о деятельности суда для руководства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результатов автоматического мониторинга и при необходимости редактировать данные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высокое качество и достоверность информации в ежедневном обзоре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ежедневный обзор СМИ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руководства о публикациях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ежедневного обзора СМИ и 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всех публикаций о суде и принимать своевременные управленческие решения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публикации и принимать решение о необходимости реакции и форме реагирования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наиболее эффективный способ защиты репутации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управленческое решение о форме реакции и передавать поручение сотруднику пресс-службы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выполнение мер по работе с публикациями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руководства о форме реакции на публикацию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по защите репутации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связываться с редакциями СМИ для корректировки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недостоверные сведения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официальные опровержения и ответы на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позицию суда и опровергнуть неверные сведения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проводить внутренние проверки достоверности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достоверность информации в публикациях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новых заявках от сотрудников судов и результатах мониторинга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 и запросы пользователей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формируемый отчет об ошибках и обращениях в реальном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текущее состояние системы и выявлять повторяющиеся проблемы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результаты автоматического мониторинга работоспособности 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сбоя и определить необходимость устранения неполадок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выявленный сбой в работе информационной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запрос на устранение сбоя подрядной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специализированные ресурсы для решения сложных технических проблем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повторную проверку работоспособности ИС после устранения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полное восстановление функциональности системы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запросы на устранение сбоя от специалиста отдела информатизации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начинать работу по диагностике и исправлению неполадок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сбой в работе информационной системы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стабильную работу автоматизированных процессов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авторизоваться в системе Service Desk для доступа в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создания заявок на техническую поддержку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заявку и указать причину обращения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получения технической поддержки или обслуживания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поступившей задачей и внести в систему данные о типе инцидента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категорию заявки для дальнейшей маршрутизации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нового сотрудника во всех информационных системах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пользователю доступ к необходимым программным комплексам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новому сотруднику логин и временный пароль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первичной аутентификации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технику новому сотруднику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пользователя рабочим оборудованием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К-УВД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подпись в журнале выдачи техники при получении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приема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после выполнения работ по обслуживанию или обеспечению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обработки обращения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поступившую информацию и определять тип новости (внутренний процесс или внешняя)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сценарий подготовки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материалы из других арбитражных судов или подбирать материалы по внутренним процессам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информационную базу для создания новости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перерабатывать исходные материалы в авторский текст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уникальный новостной материал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автоматическое формирование проекта новости на основе предоставленных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черновика новости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после автоматического формирования проекта новости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и достоверность публикуемой информации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проект новости на согласование руководству через отдельную задачу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материал перед публикацией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проект новости на основе замечаний руководства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материал в соответствие с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утвержденную новость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общественность о деятельности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К-КТ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и целесообразность публикации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публикации в отсутствие председателя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необходимости принять локальный акт по кадровым вопросам с внесением записи в трудовую книжку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процесс оформления кадровых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подготовки и принятия локального акта (приказа) по кадровому вопросу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основание для внесения записи в трудовую книжку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формирования личного дела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актуализацию личного дела в связи с кадровым изменением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передачи данных в СФР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взаимодействия с Социальным фондом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для СФР по форме ЕФС-1 о новых или уволенных сотрудниках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передачу сведений в Социальный фонд России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сформированный отчет в ПФР (ЭДО)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по отчетности перед СФР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вид трудовой книжки сотрудника (бумажная или электронная)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алгоритм дальнейших действий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в трудовую книжку на основании локального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кадрового изменения или трудовой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 сотрудника с записями в трудовой книжке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процедуры оформления трудовой книжки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месте хранения трудовой книжки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в соответствии с требованиями Минтруда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трудовую книжку сотруднику на руки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сотрудника документом для обязательного социального страхования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хранение трудовой книжки в отделе кадров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сохранность документа и бланков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локального акта, определять необходимость его доработки и формировать или дорабатывать проект акта по замечаниям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качественного проекта документа для последующего согласования и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согласования акта и формировать лист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маршрутизацию проекта акта для получения виз от заинтересованных руководителей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локального акта, формировать замечания или ставить визу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документа интересам моего подразделения или одобрить его для дальнейшего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акта, формировать замечания или утверждать акт путем подписания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по введению акта в действие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утвержденный акт, присваивая ему номер и дату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введенного в действие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акта, публиковать его во внутренней системе и уведомлять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судей и сотрудников к содержанию нового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опубликованный акт автоматически сохранялся в номенклатурном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сохранность и правильное хранение в архиве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ознакомление сотрудников суда с содержанием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локальных нормативных актов всеми сотрудниками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акта и подписывать его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локальным актом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сотрудником акт автоматически сохранялся в его личное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ознакомления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обработки персональных данных при трудоустройстве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загружать в систему пакет документов для личного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отделу кадров необходимые документы для оформления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неполноте загруженного пакета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устранить недостатки и ускорить формирование личного дела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сотрудника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электронного личного дела работника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документы из электронного личного дела для формирования бумажного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личное дело на бумажном носителе в соответствии с регламентом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электронное личное дело сотрудника, включая загрузку новых отсканированных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в личном деле при изменении статуса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перемещать электронное личное дело в электронный архив после увольнения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ведение дела и передать его на долговременное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бумажного личного дела, поступившего из отдела кадров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дел нормативным требованиям перед принятием в архив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реестр передачи дел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подтвердить прием личного дела на хранение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бланков удостоверений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оформления служебных удостоверений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передавать запросы в УСД на получение бланков удостоверений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пополнять запас необходимых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К-СДМ, К-АЖС, К-РФД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бланки удостоверений в электронном журнале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строгий контроль и документооборот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карточку удостоверения, фиксируя данные суда, реквизиты сотрудника и срок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достоверную информацию в документе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оформленные бланки удостоверений на подпись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силу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записи в журнал учета удостоверений о выдаче и передавать удостоверение сотруднику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выданных документов и их сроков действия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бланки удостоверений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им юридическую силу и официальное подтверждение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удостоверения для вручения сотрудникам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оформления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служебное удостоверение и ставить подпись в журнале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документа и иметь официальное подтверждение полномочий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нормативно-правовые акты и определять факторы, влияющие на расходы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изменения законодательства при планировании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автоматизированную рекомендацию и анализ исполнения бюджета за предыдущий год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фактические данные как основу для планирования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обосновывать каждую статью расходов и определять объем бюджетных ассигнований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детализированную смету расходов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 расходы с результатами деятельности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и эффективность использования бюджетных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по итогам сопоставления расходов с результатами деятельности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запрашиваемых ассигнований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форму по ОКУД с указанием кодов бюджетных ассигнований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потребность в финансировании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форму по ОКУД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бюджетной заявки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обоснованием бюджетных ассигнований и проверять их обоснованность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необходимости и достаточности запрашиваемых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передавать замечания по форме по ОКУД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необходимость корректировки бюджетной заявки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форму по ОКУД после устранения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направления в Управление Судебного департамента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направлении утвержденной документации в УСД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процесса подготовки обоснования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К-АЖС,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полной бюджетной отчетности на основе актуальных данных бухгалтерского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пояснительную записку и сформировать пакет бюджетной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полный комплект документов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обеспечить соответствие отчетности установленным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ответ из УСД о принятии отчетности или замечаниях к 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завершению процесса или корректировке документов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коррективы по замечаниям УСД и сформировать новую бюджетную отчетность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повторное направление скорректированной отчетности в УСД для успешной сдачи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бюджетной отчетностью, поступившей на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представленных данных перед принятием решения о подписании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корректировки или подписании бюджетной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качества отчетности или разрешить ее отправку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бюджетную отчетность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документа для его представления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скорректированную бюджетную отчетность после замечаний УСД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исправленный вариант отчетности для повторной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обоснование расходов и организовать закупки необходимых для суда товаров и услуг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совершенных хозяйственных операций и их корректный бухгалтерский учет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расчет заработной платы, составлять отчет о ее выплате и осуществлять учет движения 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правильную оплату труда сотрудников и контроль за сохранностью имущества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сводный отчет списания движения 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данные для последующего составления бюджетной отчетности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первичных документов, контролировать полноту отражения операций и соблюдение бюджетной дисциплины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бухгалтерских данных и исключить нарушения финансового законодательства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остатков и формировать годовой отчет о финансово-хозяйственной деятельности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итоговую информацию о финансовом состоянии суда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корректировать годовой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и обеспечить соответствие отчета установленным требованиям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финансовый год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бухгалтерский цикл отчетного периода и подготовить систему к учету следующего года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годовым отчетом о финансово-хозяйственной деятельности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финансовой деятельности суда перед принятием решения об утверждении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по годовому отчету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бухгалтерии на необходимость исправления выявленных ошибок или неточностей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годовой отчет о финансово-хозяйственной деятельности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и обеспечить его юридическую значимость для направления в УСД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«запрос» и направлять его в отделы для сбора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сбора сведений, необходимых для расчета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сводный отчет, содержащий сведения о приеме/увольнении, больничных, отпусках и налоговых вычетах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полными данными для корректного расчета НДФЛ и страховых взносов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отчет, содержащий данные об имуществе суда и акты списания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бухгалтерию сведения для расчета имущественных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налоговые расчеты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корректности начислений перед согласованием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налоговый расчет при получении замечаний от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расхождения и обеспечить утверждение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налоговым расчетом и направлять замечания или согласовывать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корректность начисления налоговых обязательств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подготовленные системой платежные поручения с проверенными реквизитами и сроками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их в казначейство для уплаты налогов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заявку в казначейскую систему и фиксировать уведомления о кассовом 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проведения платежей и отразить удержание НДФЛ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налоговую отчетность (6-НДФЛ, 2-НДФЛ, РСВ, СЗВ-М, СЗВ-СТАЖ)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 в контролирующие органы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налоговой отчетностью и согласовывать её или возвращать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перед отправкой в ФНС/СФР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от ФНС/СФР в системе и повторно формировать отчетность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отчетности государственными органами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налоговых обязательств и платежей на конец месяца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полноту и своевременность исполнения налоговых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и корректность поступивших от поставщика первичных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принятия обязательств по контракту и соответствие требованиям нормативно-правовых актов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обязательства по контракту в учет и отражать их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реестр учетных данных для корректного планирования и исполнения выплат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суммы оплаты установленным лимитам бюджетных обязательств и присваивать статью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корректное распределение финансовых средств и избежать превышения лимитов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платежную заявку на основании принятых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оплаты за поставленные товары, работы или услуги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платежную заявку на основании замечаний руководства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успешное прохождение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ошибки в платежном поручении, указанные Казначейством или УСД, и направлять его повторно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списание средств и исполнение обязательств перед поставщиком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кассовом исполнении и отражать проводку по оплате в регистре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совершения финансовой операции и актуализировать состояние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списывать исполненные обязательства и осуществлять контроль расчетов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финансовый цикл по контракту и подтвердить отсутствие задолженности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платежа, обеспечить законность расходования средств и придать документу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 в отсутствие председателя суда, обеспечить законность расходования средств и придать документу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поставщика исправленные документы и передавать их в бухгалтерию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оплаты и устранение разрывов в документообороте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письмо о необходимости формирования графика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суда о начале процедуры планирования отпусков на следующий год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письмо о формировании графика отпусков было автоматически разослано всем сотрудникам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доставить уведомление до всех адресатов без ручной рассылки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письмом о формировании графика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указания желаемых дат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желаемую дату отпуска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личных предпочтений при составлении графика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таблицу с графиками отпусков в Excel на основе данных от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информацию для согласования руководством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таблицу с графиком отпусков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документа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таблицей графика отпусков и принять решение по его согласованию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распределения отпусков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предложения-коррективы в график отпусков при несогласии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ответственных о необходимости корректировки плана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предложениями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суть необходимых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запрос на желаемые изменения дат был автоматически разослан сотрудникам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обновленные данные для корректировки графика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желаемую дату отпуска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дату с учетом замечаний руководства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график, подписанный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перевести документ в статус утвержденного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об отпусках в СЕШР и зафиксировать информацию в журнале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кадровых данных в информационных системах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 отпусков сотрудникам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датах их отдыха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утвержденным графиком отпусков и подписать ознакомление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 дате начала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даты отпуска через ЭДО внутри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переноса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сотрудника об изменении даты и принять решение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просьбы с учетом производственной необходимости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изменении графика отпусков или согласовать изменения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резолюцию по заявлению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график отпусков и зафиксировать их в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кадровые данные и учетные записи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измененный график сотрудникам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о внесенных изменениях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измененным графиком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утвержденных изменений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сводной номенклатуры дел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сводную номенклатуру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её в действие с 1 января следующего года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анализ нормативно-правовых актов, подготовленный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формирования номенклатуры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сводной номенклатуры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документ перед направлением на утверждение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разделы номенклатуры, сформированные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структуры номенклатуры структуре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полноту поступления номенклатур от всех подразделений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формирование проекта сводной номенклатуры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подписывать, регистрировать и публиковать утвержденную сводную номенклатуру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довести его до сотрудников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К-УДП,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документов в сводной номенклатуре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Экспертная 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сводной номенклатуры и оформлять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утверждению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Экспертно-проверочная 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внешнее согласование сводной номенклатуры и направлять протокол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документа один раз в 5 лет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служебные запросы и письма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инициировать процесс рассмотрения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исходящие письма и определять способ их отправки (фельдъегерская связь, система ведомственного документооборота или электронная почта)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ответов адресатам доступными способами коммуникации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рассмотренные документы и исходящие письма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упорядоченное хранение в соответствии с номенклатурой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поступившими запросами и письмами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обработке документа и назначить ответственного исполнителя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лиц за подготовку ответа или исполнения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делегировать рассмотрение обращения компетентным сотрудникам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подготовленного документа внешним адресатам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запросом или использовать документ для внутреннего пользования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служебного документа (секретариат или подразделение)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хранения и доступ к документу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ознакомление с запросами и поручениями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исполнению поручений председателя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поручения (ознакомление, подготовка ответа или служебного документа)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дальнейшей обработки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 (рабочая группа, комиссия или единолично) для подготовки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коллективной или индивидуальной проработки вопроса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служебного документа во внутренней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сотрудников суда о принятых решениях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служебные документы и рекомендации во внутренней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информацию до сведения заинтересованных сотрудников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утвержденные документы в подразделения суда по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документа в соответствующих подразделениях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заседания, заслушивать доклады и принимать рекомендации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коллегиально проработать поставленный вопрос и подготовить решение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свой состав и принимать служебные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легитимность коллегиальных решений в рамках компетенции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служебных документах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ознакомление сотрудников подразделения и исполнение поручений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шаблон проекта локального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проекта приказа или распоряжения в соответствии с установленной формой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или доработать проект акта по поступившим замечаниям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процедуры согласования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порядок согласования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верный маршрут движения документа в зависимости от типа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 и согласовать его или передать замечания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мнение о проекте локального акта до его утверждения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листе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передать документ на дальнейшую процедуру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локальный акт, зарегистрировать его и организовать ознакомление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акт в силу в рамках компетенции руководителя подразделения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акта, рассмотреть его и согласовать или передать замечания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проект локального акта перед его утверждением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проекте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согласие с содержанием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(подписать) локальный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 придать ему юридическую силу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вопрос об утверждении акта в повестку заседания Президиума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коллективное обсуждение и утверждение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проект акта на бланке строгой отчетности и внести запись в журнал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к использованию специальной документационной бумаги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утвержденный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номер и зафиксировать факт его принятия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акт и обеспечить уведомление сотрудников суда о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информации о новом локальном акте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место хранения акта и передать его в подразделение суда по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использование документа в текущей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голосовании по вопросу утверждения акта и определении кворума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о судьбе локального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направить заявление на отпуск с указанием даты в свободной форме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согласования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согласования заявления и ознакомляться с результатом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решения председателя суда о предоставлении отпуска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подписанным приказом о предоставлении отпуска и ставить электронную подпись в графе "С приказом ознакомлен"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приказом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заявлением на отпуск и принимать решение о согласовании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даты отпуска или отказать в их предоставлении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приказа о предоставлении отпуска и возвращать его на доработку при наличии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содержания приказа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приказа о предоставлении отпуска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приказ и сделать его юридически значимым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согласованным заявлением и формировать проект приказа о предоставлении отпуска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председателем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к проекту приказа и дорабатывать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председателем суда неточности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поступивший из отдела кадров приказ о предоставлении отпуска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расчета и начисления отпускных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автоматического расчета среднего заработка и суммы отпускных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начислений перед выплатой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начислять отпускные, уплачивать НДФЛ и производить перечисления в фонды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своевременные выплаты сотруднику и выполнение налоговых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 выплатах в информационную систему и указывать сроки выплат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расчетов и соблюдение сроков выплаты отпускных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табеля учета рабочего времени с предзаполненными данными о явках, отпусках, больничных и отработанных часах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трудозатраты на ручное заполнение документа и исключить ошибки ввода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 корректировать данные о неявках сотрудников в табеле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информации об отсутствии работников на рабочих местах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табель учета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документа руководителем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табель учета на основании замечаний председателя суда или бухгалтерии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и подготовить документ к повторному согласованию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табель учета на корректность оформления и релевантность содержащихся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сведений об отработанном времени перед подписанием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в отдел кадров с описанием замечаний при выявлении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цикл исправления документа сотрудниками отдела кадров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после успешной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со стороны руководства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итоговую проверку табеля учета, подписанного председателем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нарушений перед финальным согласованием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с комментарием при выявлении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исправления документа отделом кадров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для завершения процесса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дальнейшего использования в расчетах заработной платы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входящих запросах от СД при ВС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поступившую корреспонденцию и передавать ее на рассмотрение руководству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от СД при ВС РФ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запроса руководителем и определение ответственных исполнителей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ответственным за рассмотрение входящего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поступивших задач и оперативно приступать к их обработке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запросом от СД при ВС РФ и определять ответственных лиц за формирование штатного расписания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документа между сотрудниками аппарата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штатного расписания на будущий год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основу для утверждения структуры и численности сотрудников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проект штатного расписания на подпись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согласования и утверждения документа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штатного расписания и возвращать его на доработку с замечаниями или подписывать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штатного расписания нормативным требованиям и потребностям суда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факт подписания и изменяла статус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перевести документ в статус готового к отправке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подписанное штатное расписание Лицу, ответственному за межведомственный документооборот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отправку утвержденного документа в Судебный департамент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подписанное штатное расписание для передачи фельдъегерской связью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бумажной версии документа адресату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системе ведомственного документооборота и получать квитанцию о доставке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получения документа Судебным департаментом в электронном виде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электронной почте и получать отчет о доставке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альтернативный способ доставки документа и зафиксировать факт отправки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и проверить наличие ТМЦ на складе при поступлении заявки на материально-техническое обеспечение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заявки за счет текущих запасов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или скорректировать сводную заявку на необходимые ТМЦ при их отсутствии на складе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товаров для последующей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потребность в закупке по видам ТМЦ и устанавливать достаточность количества товаров для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необходимость и целесообразность проведения процедуры закупки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рассчитанную сумму закупки на основе сформированной сводной заявки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финансовые параметры закупки с бухгалтерией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список ТМЦ для размещения закупки на основании согласованной суммы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участия в государственных закупках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сумму закупки, указанную в сводной заявке, с учетом выделенных ассигнований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планируемых расходов доступным лимитам бюджетных обязательств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«Приемка» для контроля поступивших товарно-материальных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поступления ТМЦ и инициировать процесс проверки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поступивших ТМЦ требованиям и данным сопроводительных документов (ТОРГ-12, счет-фактура, УПД)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и количество поставленных товаров перед их оприходованием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возврат ТМЦ с формированием акта возврата и указанием причин несоответствия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грамотно зафиксировать отказ от приемки товара и основания для возврата поставщику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возврате и сформированные акты были автоматически зафиксированы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о транзакции и целостность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сопроводительные документы (УПД, ТОРГ-12, счет-фактуру) после успешной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приемку товаров и утвердить их для дальнейшего бухгалтерского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принятые ТМЦ на складе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остатки материальных ценностей в системе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документы в бухгалтерию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отражение поступления ТМЦ в бухгалтерском учете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поступивших ТМЦ и документах в информационную систему 1С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бухгалтерские проводки и обеспечить ведение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локальный акт о нормах выдачи ТМЦ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поступившей заявки установленным нормативам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выдачу ТМЦ со склада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потребность сотрудника суда в материальных ценностях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выдаче запрошенного ТМЦ при превышении нормы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выдачу материальных ценностей сверх установленных лимитов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визу о выдаче ТМЦ на заявке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разрешение на выдачу сверхнормы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подпись в журнале выдачи ТМЦ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товарно-материальных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выдачу ТМЦ в таблице складского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движение материальных ценностей (списание или перемещение)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учетной политикой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порядки списания товарно-материальных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порядок и причину списания ТМЦ (расходование в деятельности, порча или утрата)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документальное обоснование списания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комиссию электронные журналы выдачи ТМЦ, подтверждающие расход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использования материальных ценностей в деятельности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причину списания в электронном акте о результатах инвентаризации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полное основание для принятия решения о списании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прекращении признания испорченных ТМЦ активами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выбытие пришедших в негодность объектов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выбытии активов и формировать акт о списании материальных запасов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списание товарно-материальных ценностей с учета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утилизации отходов и формировать акт об утилизации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уничтожение списанных материальных ценностей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бухгалтерские операции по списанию на основании решений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выбытие активов в бухгалтерском учете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списанные ТМЦ на забалансовых счетах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нахождением списанных объектов, не подлежащих утилизации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денежных средств на депозитный счет суда с указанием назначения платежа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совершать процессуальные действия, связанные с поступлением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действия, соответствующие назначению поступившего платежа, и выносить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разрешение вопросов, связанных с денежными средствами по делу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К-ФДС,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акты, вынесенные по итогам процессуальных действий, для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перечисление денежных средств на основании вступившего в законную силу судебного 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К-ВДД,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 депозитного счета на основании судебного акта или условий госконтракта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суда по выплате или возврату средств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справку о зачислении денежных средств для представления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зачисления средств для установления ошибки при перечислении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работы с лицевыми счетами по истечении сроков исковой давности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ошибочного перечисления денежных средств на основании справки главного бухгалтера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возврата средств плательщику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резолюцию о возврате ошибочно зачисленных средств на основании заявления и справки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юридическое основание бухгалтерии для проведения возврата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о списании невостребованных денежных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перечисление средств в доход федерального бюджета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К-ФДС, К-УФД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поступление денежных средств в качестве обеспечения заявки на участие в конкурсе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определения поставщика согласно регламенту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в бухгалтерию документы о заключенном госконтракте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денежных средств согласно условиям контракта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Положении о кадровом резерве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формирования кадрового резерва в суде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вести карточку кадрового резерва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кандидатов и планировать кадровый состав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конкурс на включение в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отбора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информация о вакансиях и конкурсе автоматически публиковалась на сайте суда и во внутренних каналах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потенциальных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 и заявление на участие в конкурсе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отборе на включение в кадровый резерв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заявление на имя председателя суда для включения в резерв без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возможность включения в кадровый резерв в упрощенном порядке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сотрудника и принимать решение о включении в резерв без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кадровый резерв на основе внутренних рекомендаций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дату, место и время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мероприятия по отбору кандидатов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дате, месте и времени конкурса автоматически публиковались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проинформировать кандидатов о деталях проведения конкурса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конкурс, оценивать кандидатов и принимать решение о включении в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квалифицированный отбор кандидатов в кадровый резерв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заседания комиссии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решения комиссии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конкурсной комиссии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итоги конкурса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кандидатам результаты конкурса и направлять выписки из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о принятом решении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список кандидатов на включение в резерв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приказа о кадровом резерве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издавать приказ о включении в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состав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копия приказа автоматически направлялась сотруднику и приказ добавлялся в личное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приказа и ведение личного дела сотрудника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включенных в резерв сотрудниках автоматически публиковались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формирования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сопровождение резервистов и пересматривать состав резерва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кадрового резерва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кандидатов, которым отказано во включении в резерв, автоматически передавались на хранение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Palati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suppressAutoHyphens w:val="true"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suppressAutoHyphens w:val="true"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481</Pages>
  <Words>68653</Words>
  <Characters>502093</Characters>
  <CharactersWithSpaces>556817</CharactersWithSpaces>
  <Paragraphs>13929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2026-04-27T09:23:11Z</dcterms:modified>
  <cp:revision>3</cp:revision>
  <dc:subject/>
  <dc:title>reestr_us.docx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