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4EF0" w14:textId="77777777" w:rsidR="00B5409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</w:t>
      </w:r>
      <w:r w:rsidR="00DE583C">
        <w:rPr>
          <w:rFonts w:eastAsia="Times New Roman"/>
        </w:rPr>
        <w:t>П</w:t>
      </w:r>
      <w:r w:rsidR="00DD013D">
        <w:rPr>
          <w:rFonts w:eastAsia="Times New Roman"/>
        </w:rPr>
        <w:t>45</w:t>
      </w:r>
      <w:r>
        <w:rPr>
          <w:rFonts w:eastAsia="Times New Roman"/>
        </w:rPr>
        <w:t xml:space="preserve">: </w:t>
      </w:r>
      <w:r w:rsidR="00DD013D" w:rsidRPr="00DD013D">
        <w:rPr>
          <w:rFonts w:eastAsia="Times New Roman"/>
        </w:rPr>
        <w:t>Контроль за составлением и соблюдением графиков очередных отпусков</w:t>
      </w:r>
    </w:p>
    <w:p w14:paraId="323E08D5" w14:textId="77777777" w:rsidR="00B5409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B54090" w14:paraId="53D1AA6F" w14:textId="77777777" w:rsidTr="000463DE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59D56" w14:textId="77777777" w:rsidR="00B54090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B54090" w14:paraId="43F2F2B5" w14:textId="77777777" w:rsidTr="000463DE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43506" w14:textId="77777777" w:rsidR="00B54090" w:rsidRDefault="00DD013D">
            <w:pPr>
              <w:pStyle w:val="p3"/>
            </w:pPr>
            <w:r w:rsidRPr="00DD013D">
              <w:t>Трудовой кодекс Российской Федерации</w:t>
            </w:r>
            <w:r>
              <w:t xml:space="preserve"> </w:t>
            </w:r>
            <w:r w:rsidRPr="00DD013D">
              <w:t>от 30.12.2001 N 197-ФЗ (ред. от 29.09.2025)</w:t>
            </w:r>
          </w:p>
        </w:tc>
      </w:tr>
      <w:tr w:rsidR="00B54090" w14:paraId="2C9309AF" w14:textId="77777777" w:rsidTr="000463DE">
        <w:trPr>
          <w:divId w:val="56247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5E730" w14:textId="77777777" w:rsidR="00B54090" w:rsidRDefault="000463DE">
            <w:r w:rsidRPr="000463DE">
              <w:t>Постановление Госкомстата РФ от 05.01.2004 N 1 "Об утверждении унифицированных форм первичной учетной документации по учету труда и его оплаты"</w:t>
            </w:r>
          </w:p>
        </w:tc>
      </w:tr>
    </w:tbl>
    <w:p w14:paraId="1FE751F9" w14:textId="77777777" w:rsidR="00B5409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0840774E" w14:textId="019DBB0B" w:rsidR="00B54090" w:rsidRPr="00E51220" w:rsidRDefault="00000000">
      <w:pPr>
        <w:pStyle w:val="p5"/>
      </w:pPr>
      <w:r>
        <w:rPr>
          <w:lang w:val="en-US"/>
        </w:rPr>
        <w:t>BPMN</w:t>
      </w:r>
      <w:r w:rsidRPr="00E51220">
        <w:t>-</w:t>
      </w:r>
      <w:r>
        <w:t>файл</w:t>
      </w:r>
      <w:r w:rsidRPr="00E51220">
        <w:t xml:space="preserve">: </w:t>
      </w:r>
      <w:r w:rsidR="00E51220" w:rsidRPr="00E51220">
        <w:rPr>
          <w:lang w:val="en-US"/>
        </w:rPr>
        <w:t>OBP</w:t>
      </w:r>
      <w:r w:rsidR="00E51220" w:rsidRPr="00E51220">
        <w:t>45_</w:t>
      </w:r>
      <w:proofErr w:type="spellStart"/>
      <w:r w:rsidR="00E51220" w:rsidRPr="00E51220">
        <w:rPr>
          <w:lang w:val="en-US"/>
        </w:rPr>
        <w:t>kontrol</w:t>
      </w:r>
      <w:proofErr w:type="spellEnd"/>
      <w:r w:rsidR="00E51220" w:rsidRPr="00E51220">
        <w:t>_</w:t>
      </w:r>
      <w:r w:rsidR="00E51220" w:rsidRPr="00E51220">
        <w:rPr>
          <w:lang w:val="en-US"/>
        </w:rPr>
        <w:t>za</w:t>
      </w:r>
      <w:r w:rsidR="00E51220" w:rsidRPr="00E51220">
        <w:t>_</w:t>
      </w:r>
      <w:proofErr w:type="spellStart"/>
      <w:r w:rsidR="00E51220" w:rsidRPr="00E51220">
        <w:rPr>
          <w:lang w:val="en-US"/>
        </w:rPr>
        <w:t>grafikom</w:t>
      </w:r>
      <w:proofErr w:type="spellEnd"/>
      <w:r w:rsidR="00E51220" w:rsidRPr="00E51220">
        <w:t>_</w:t>
      </w:r>
      <w:proofErr w:type="spellStart"/>
      <w:r w:rsidR="00E51220" w:rsidRPr="00E51220">
        <w:rPr>
          <w:lang w:val="en-US"/>
        </w:rPr>
        <w:t>otpuskov</w:t>
      </w:r>
      <w:proofErr w:type="spellEnd"/>
      <w:r w:rsidR="00E51220" w:rsidRPr="00E51220">
        <w:t>_</w:t>
      </w:r>
      <w:proofErr w:type="spellStart"/>
      <w:r w:rsidR="00E51220" w:rsidRPr="00E51220">
        <w:rPr>
          <w:lang w:val="en-US"/>
        </w:rPr>
        <w:t>bpmn</w:t>
      </w:r>
      <w:proofErr w:type="spellEnd"/>
      <w:r w:rsidR="00E51220" w:rsidRPr="00E51220">
        <w:t>_</w:t>
      </w:r>
      <w:proofErr w:type="spellStart"/>
      <w:proofErr w:type="gramStart"/>
      <w:r w:rsidR="007A0DE6">
        <w:rPr>
          <w:lang w:val="en-US"/>
        </w:rPr>
        <w:t>tobe</w:t>
      </w:r>
      <w:proofErr w:type="spellEnd"/>
      <w:r w:rsidR="00E51220" w:rsidRPr="00E51220">
        <w:t>.</w:t>
      </w:r>
      <w:proofErr w:type="spellStart"/>
      <w:r w:rsidR="00E51220" w:rsidRPr="00E51220">
        <w:rPr>
          <w:lang w:val="en-US"/>
        </w:rPr>
        <w:t>bpmn</w:t>
      </w:r>
      <w:proofErr w:type="spellEnd"/>
      <w:proofErr w:type="gramEnd"/>
    </w:p>
    <w:p w14:paraId="2C2DA781" w14:textId="77777777" w:rsidR="00B5409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1"/>
        <w:gridCol w:w="1416"/>
        <w:gridCol w:w="1259"/>
        <w:gridCol w:w="1565"/>
        <w:gridCol w:w="1614"/>
        <w:gridCol w:w="699"/>
        <w:gridCol w:w="1736"/>
      </w:tblGrid>
      <w:tr w:rsidR="00C31B62" w:rsidRPr="007A0DE6" w14:paraId="6D8988B0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D43B" w14:textId="77777777" w:rsidR="00581DBD" w:rsidRPr="007A0DE6" w:rsidRDefault="00000000">
            <w:pPr>
              <w:jc w:val="center"/>
            </w:pPr>
            <w:r w:rsidRPr="007A0DE6">
              <w:rPr>
                <w:b/>
              </w:rPr>
              <w:t>№ действия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C981" w14:textId="77777777" w:rsidR="00581DBD" w:rsidRPr="007A0DE6" w:rsidRDefault="00000000">
            <w:pPr>
              <w:jc w:val="center"/>
            </w:pPr>
            <w:r w:rsidRPr="007A0DE6">
              <w:rPr>
                <w:b/>
              </w:rPr>
              <w:t>Роль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2D41" w14:textId="77777777" w:rsidR="00581DBD" w:rsidRPr="007A0DE6" w:rsidRDefault="00000000">
            <w:pPr>
              <w:jc w:val="center"/>
            </w:pPr>
            <w:r w:rsidRPr="007A0DE6">
              <w:rPr>
                <w:b/>
              </w:rPr>
              <w:t>Входящие материалы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1D2F" w14:textId="77777777" w:rsidR="00581DBD" w:rsidRPr="007A0DE6" w:rsidRDefault="00000000">
            <w:pPr>
              <w:jc w:val="center"/>
            </w:pPr>
            <w:r w:rsidRPr="007A0DE6">
              <w:rPr>
                <w:b/>
              </w:rPr>
              <w:t>Исходящие материалы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5769B" w14:textId="77777777" w:rsidR="00581DBD" w:rsidRPr="007A0DE6" w:rsidRDefault="00000000">
            <w:pPr>
              <w:jc w:val="center"/>
            </w:pPr>
            <w:r w:rsidRPr="007A0DE6">
              <w:rPr>
                <w:b/>
              </w:rPr>
              <w:t>Наименование шага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ECAE" w14:textId="77777777" w:rsidR="00581DBD" w:rsidRPr="007A0DE6" w:rsidRDefault="00000000">
            <w:pPr>
              <w:jc w:val="center"/>
            </w:pPr>
            <w:r w:rsidRPr="007A0DE6">
              <w:rPr>
                <w:b/>
              </w:rPr>
              <w:t>Срок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96EB" w14:textId="77777777" w:rsidR="00581DBD" w:rsidRPr="007A0DE6" w:rsidRDefault="00000000">
            <w:pPr>
              <w:jc w:val="center"/>
            </w:pPr>
            <w:r w:rsidRPr="007A0DE6">
              <w:rPr>
                <w:b/>
              </w:rPr>
              <w:t>Описание</w:t>
            </w:r>
          </w:p>
        </w:tc>
      </w:tr>
      <w:tr w:rsidR="00C31B62" w:rsidRPr="007A0DE6" w14:paraId="69AC0D20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C78A" w14:textId="77777777" w:rsidR="00581DBD" w:rsidRPr="007A0DE6" w:rsidRDefault="00000000">
            <w:r w:rsidRPr="007A0DE6">
              <w:t>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DFDC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D5E2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2C93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C557" w14:textId="77777777" w:rsidR="00581DBD" w:rsidRPr="007A0DE6" w:rsidRDefault="00000000">
            <w:r w:rsidRPr="007A0DE6">
              <w:t>Наступил срок формирования графика отпусков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6E73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156E" w14:textId="77777777" w:rsidR="00581DBD" w:rsidRPr="007A0DE6" w:rsidRDefault="00000000">
            <w:r w:rsidRPr="007A0DE6">
              <w:t>Не позднее чем за две недели до наступления календарного года сотрудник отдела кадров приступает к формированию графиков отпусков на следующий год. Старт процесса.</w:t>
            </w:r>
          </w:p>
        </w:tc>
      </w:tr>
      <w:tr w:rsidR="00C31B62" w:rsidRPr="007A0DE6" w14:paraId="77D6731A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819C" w14:textId="77777777" w:rsidR="00581DBD" w:rsidRPr="007A0DE6" w:rsidRDefault="00000000">
            <w:r w:rsidRPr="007A0DE6">
              <w:t>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F040" w14:textId="77777777" w:rsidR="00581DBD" w:rsidRPr="007A0DE6" w:rsidRDefault="00000000">
            <w:r w:rsidRPr="007A0DE6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9208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FB06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DDEEA" w14:textId="77777777" w:rsidR="00581DBD" w:rsidRPr="007A0DE6" w:rsidRDefault="00000000">
            <w:r w:rsidRPr="007A0DE6">
              <w:t>Создать сущность для графиков отпусков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604C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FA4F" w14:textId="2E2240A4" w:rsidR="00581DBD" w:rsidRPr="007A0DE6" w:rsidRDefault="00000000">
            <w:r w:rsidRPr="007A0DE6">
              <w:t xml:space="preserve">Система </w:t>
            </w:r>
            <w:r w:rsidR="007A0DE6">
              <w:t>создает</w:t>
            </w:r>
            <w:r w:rsidRPr="007A0DE6">
              <w:t xml:space="preserve"> сущность для графиков отпусков</w:t>
            </w:r>
          </w:p>
        </w:tc>
      </w:tr>
      <w:tr w:rsidR="00C31B62" w:rsidRPr="007A0DE6" w14:paraId="7DFD0FA7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9471" w14:textId="77777777" w:rsidR="00581DBD" w:rsidRPr="007A0DE6" w:rsidRDefault="00000000">
            <w:r w:rsidRPr="007A0DE6">
              <w:t>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B7C0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0E9A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937" w14:textId="01010AEF" w:rsidR="00581DBD" w:rsidRPr="007A0DE6" w:rsidRDefault="00000000">
            <w:r w:rsidRPr="007A0DE6">
              <w:t>Письмо о необходимости формирования графика отпусков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B9ED" w14:textId="77777777" w:rsidR="00581DBD" w:rsidRPr="007A0DE6" w:rsidRDefault="00000000">
            <w:r w:rsidRPr="007A0DE6">
              <w:t>Сформировать письмо о формировании графика отпусков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982E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09CE" w14:textId="16771CF0" w:rsidR="00581DBD" w:rsidRPr="007A0DE6" w:rsidRDefault="00000000">
            <w:r w:rsidRPr="007A0DE6">
              <w:t xml:space="preserve">Сотрудник отдела кадров </w:t>
            </w:r>
            <w:r w:rsidR="007A0DE6">
              <w:t>формирует в системе</w:t>
            </w:r>
            <w:r w:rsidRPr="007A0DE6">
              <w:t xml:space="preserve"> письмо о формировании графика отпусков</w:t>
            </w:r>
          </w:p>
        </w:tc>
      </w:tr>
      <w:tr w:rsidR="00C31B62" w:rsidRPr="007A0DE6" w14:paraId="59FC78EB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887B" w14:textId="77777777" w:rsidR="00581DBD" w:rsidRPr="007A0DE6" w:rsidRDefault="00000000">
            <w:r w:rsidRPr="007A0DE6">
              <w:t>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6B89E" w14:textId="77777777" w:rsidR="00581DBD" w:rsidRPr="007A0DE6" w:rsidRDefault="00000000">
            <w:r w:rsidRPr="007A0DE6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4876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9A026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9E01" w14:textId="77777777" w:rsidR="00581DBD" w:rsidRPr="007A0DE6" w:rsidRDefault="00000000">
            <w:r w:rsidRPr="007A0DE6">
              <w:t>Разослать письмо о формировании графика всем сотрудникам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8227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DA53" w14:textId="5EC04983" w:rsidR="00581DBD" w:rsidRPr="007A0DE6" w:rsidRDefault="00000000">
            <w:r w:rsidRPr="007A0DE6">
              <w:t xml:space="preserve">Система </w:t>
            </w:r>
            <w:r w:rsidR="007A0DE6">
              <w:t>автоматически рассылает</w:t>
            </w:r>
            <w:r w:rsidRPr="007A0DE6">
              <w:t xml:space="preserve"> письмо о формировании графика всем сотрудникам</w:t>
            </w:r>
          </w:p>
        </w:tc>
      </w:tr>
      <w:tr w:rsidR="00C31B62" w:rsidRPr="007A0DE6" w14:paraId="79BF4BC0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B63F" w14:textId="77777777" w:rsidR="00581DBD" w:rsidRPr="007A0DE6" w:rsidRDefault="00000000">
            <w:r w:rsidRPr="007A0DE6">
              <w:t>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777CA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3F3F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3CEF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9024" w14:textId="77777777" w:rsidR="00581DBD" w:rsidRPr="007A0DE6" w:rsidRDefault="00000000">
            <w:r w:rsidRPr="007A0DE6">
              <w:t>Ознакомиться с письмом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7D89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BD0C" w14:textId="0211B912" w:rsidR="00581DBD" w:rsidRPr="007A0DE6" w:rsidRDefault="00000000">
            <w:r w:rsidRPr="007A0DE6">
              <w:t xml:space="preserve">Сотрудник суда </w:t>
            </w:r>
            <w:r w:rsidR="007A0DE6">
              <w:t>знакомится</w:t>
            </w:r>
            <w:r w:rsidRPr="007A0DE6">
              <w:t xml:space="preserve"> с письмом</w:t>
            </w:r>
          </w:p>
        </w:tc>
      </w:tr>
      <w:tr w:rsidR="00C31B62" w:rsidRPr="007A0DE6" w14:paraId="4C79FF89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EF26" w14:textId="77777777" w:rsidR="00581DBD" w:rsidRPr="007A0DE6" w:rsidRDefault="00000000">
            <w:r w:rsidRPr="007A0DE6">
              <w:t>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5BF2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3645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C983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7543" w14:textId="77777777" w:rsidR="00581DBD" w:rsidRPr="007A0DE6" w:rsidRDefault="00000000">
            <w:r w:rsidRPr="007A0DE6">
              <w:t>Сообщить желаемую дату отпуска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C80E8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9F789" w14:textId="2E251E99" w:rsidR="00581DBD" w:rsidRPr="007A0DE6" w:rsidRDefault="007A0DE6">
            <w:r w:rsidRPr="007A0DE6">
              <w:t>Сотрудник суда</w:t>
            </w:r>
            <w:r>
              <w:t xml:space="preserve"> указывает в системе желаемую дату отпуска</w:t>
            </w:r>
          </w:p>
        </w:tc>
      </w:tr>
      <w:tr w:rsidR="00C31B62" w:rsidRPr="007A0DE6" w14:paraId="40D05BF5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1085" w14:textId="77777777" w:rsidR="00581DBD" w:rsidRPr="007A0DE6" w:rsidRDefault="00000000">
            <w:r w:rsidRPr="007A0DE6">
              <w:t>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B1C8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1C0D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E2C2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C039F" w14:textId="161D5A3A" w:rsidR="00581DBD" w:rsidRPr="007A0DE6" w:rsidRDefault="00000000">
            <w:r w:rsidRPr="007A0DE6">
              <w:t>Переход из шага 17</w:t>
            </w:r>
            <w:r w:rsidR="007A0DE6">
              <w:t xml:space="preserve"> Событие-ссылка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A7C0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6B68" w14:textId="46D0AEE8" w:rsidR="00581DBD" w:rsidRPr="007A0DE6" w:rsidRDefault="00000000">
            <w:r w:rsidRPr="007A0DE6">
              <w:t xml:space="preserve">Переход из шага </w:t>
            </w:r>
            <w:r w:rsidR="007A0DE6">
              <w:t>17.</w:t>
            </w:r>
          </w:p>
        </w:tc>
      </w:tr>
      <w:tr w:rsidR="00C31B62" w:rsidRPr="007A0DE6" w14:paraId="09406121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A46B" w14:textId="77777777" w:rsidR="00581DBD" w:rsidRPr="007A0DE6" w:rsidRDefault="00000000">
            <w:r w:rsidRPr="007A0DE6">
              <w:t>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44B40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C0CC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3757" w14:textId="2CAC3CB0" w:rsidR="00581DBD" w:rsidRPr="007A0DE6" w:rsidRDefault="00581DBD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C74A" w14:textId="4ED2DBB0" w:rsidR="00581DBD" w:rsidRPr="007A0DE6" w:rsidRDefault="00000000">
            <w:r w:rsidRPr="007A0DE6">
              <w:t>Эксклюзивный закрывающий шлюз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550D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99C7" w14:textId="220DBEE0" w:rsidR="00581DBD" w:rsidRPr="007A0DE6" w:rsidRDefault="00000000">
            <w:r w:rsidRPr="007A0DE6">
              <w:t>Закрывающий шлюз, объединяющий потоки из 5-го, 6-го шага</w:t>
            </w:r>
          </w:p>
        </w:tc>
      </w:tr>
      <w:tr w:rsidR="00C31B62" w:rsidRPr="007A0DE6" w14:paraId="75BF889F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EFF4" w14:textId="77777777" w:rsidR="00581DBD" w:rsidRPr="007A0DE6" w:rsidRDefault="00000000">
            <w:r w:rsidRPr="007A0DE6">
              <w:t>8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29A0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ABA0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046D" w14:textId="1A4EFBD5" w:rsidR="00581DBD" w:rsidRPr="007A0DE6" w:rsidRDefault="00000000">
            <w:r w:rsidRPr="007A0DE6">
              <w:t xml:space="preserve">График отпусков в </w:t>
            </w:r>
            <w:proofErr w:type="spellStart"/>
            <w:r w:rsidRPr="007A0DE6">
              <w:t>xlsx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8145" w14:textId="77777777" w:rsidR="00581DBD" w:rsidRPr="007A0DE6" w:rsidRDefault="00000000">
            <w:r w:rsidRPr="007A0DE6">
              <w:t>Сформировать таблицу с графиками отпусков в Excel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0C56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08AD" w14:textId="54C0A719" w:rsidR="00581DBD" w:rsidRPr="007A0DE6" w:rsidRDefault="007A0DE6">
            <w:r w:rsidRPr="007A0DE6">
              <w:t xml:space="preserve">Сотрудник суда формирует таблицу с графиками отпусков в Excel, в которой указывает даты отпусков, предоставленные </w:t>
            </w:r>
            <w:r w:rsidRPr="007A0DE6">
              <w:t>сотрудниками</w:t>
            </w:r>
          </w:p>
        </w:tc>
      </w:tr>
      <w:tr w:rsidR="00C31B62" w:rsidRPr="007A0DE6" w14:paraId="60007FFE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294E" w14:textId="77777777" w:rsidR="00581DBD" w:rsidRPr="007A0DE6" w:rsidRDefault="00000000">
            <w:r w:rsidRPr="007A0DE6">
              <w:t>9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84C1" w14:textId="77777777" w:rsidR="00581DBD" w:rsidRPr="007A0DE6" w:rsidRDefault="00000000">
            <w:r w:rsidRPr="007A0DE6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BDC7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30B8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C9E0" w14:textId="77777777" w:rsidR="00581DBD" w:rsidRPr="007A0DE6" w:rsidRDefault="00000000">
            <w:r w:rsidRPr="007A0DE6">
              <w:t>Направить таблицу на согласование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77B5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32CB" w14:textId="249BEFE6" w:rsidR="00581DBD" w:rsidRPr="007A0DE6" w:rsidRDefault="007A0DE6">
            <w:r>
              <w:t>Система автоматически направляет график отпусков на согласование председателю суда</w:t>
            </w:r>
          </w:p>
        </w:tc>
      </w:tr>
      <w:tr w:rsidR="00C31B62" w:rsidRPr="007A0DE6" w14:paraId="7916177B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22D8" w14:textId="77777777" w:rsidR="00581DBD" w:rsidRPr="007A0DE6" w:rsidRDefault="00000000">
            <w:r w:rsidRPr="007A0DE6"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7DB5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35EF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FFF8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A761" w14:textId="77777777" w:rsidR="00581DBD" w:rsidRPr="007A0DE6" w:rsidRDefault="00000000">
            <w:r w:rsidRPr="007A0DE6">
              <w:t>Ознакомиться с таблицей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2FB9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8CDE" w14:textId="0767C10B" w:rsidR="00581DBD" w:rsidRPr="007A0DE6" w:rsidRDefault="00000000">
            <w:r w:rsidRPr="007A0DE6">
              <w:t xml:space="preserve">Председатель суда </w:t>
            </w:r>
            <w:r w:rsidR="007A0DE6">
              <w:t>знакомится</w:t>
            </w:r>
            <w:r w:rsidRPr="007A0DE6">
              <w:t xml:space="preserve"> с таблицей</w:t>
            </w:r>
          </w:p>
        </w:tc>
      </w:tr>
      <w:tr w:rsidR="00C31B62" w:rsidRPr="007A0DE6" w14:paraId="282FE8F4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CD08" w14:textId="77777777" w:rsidR="00581DBD" w:rsidRPr="007A0DE6" w:rsidRDefault="00000000">
            <w:r w:rsidRPr="007A0DE6"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95C8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E662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1772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1BBA" w14:textId="77777777" w:rsidR="00581DBD" w:rsidRPr="007A0DE6" w:rsidRDefault="00000000">
            <w:r w:rsidRPr="007A0DE6">
              <w:t>Принять решение по графику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6199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F8CF" w14:textId="4BC9F0FC" w:rsidR="00581DBD" w:rsidRPr="007A0DE6" w:rsidRDefault="00000000">
            <w:r w:rsidRPr="007A0DE6">
              <w:t xml:space="preserve">Председатель суда </w:t>
            </w:r>
            <w:r w:rsidR="007A0DE6">
              <w:t>принимает</w:t>
            </w:r>
            <w:r w:rsidRPr="007A0DE6">
              <w:t xml:space="preserve"> решение по графику</w:t>
            </w:r>
          </w:p>
        </w:tc>
      </w:tr>
      <w:tr w:rsidR="00C31B62" w:rsidRPr="007A0DE6" w14:paraId="60E6CFB8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49E" w14:textId="77777777" w:rsidR="00581DBD" w:rsidRPr="007A0DE6" w:rsidRDefault="00000000">
            <w:r w:rsidRPr="007A0DE6"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2248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F8AD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DA7E" w14:textId="397BFB53" w:rsidR="00581DBD" w:rsidRPr="007A0DE6" w:rsidRDefault="00581DBD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97D6" w14:textId="77777777" w:rsidR="007A0DE6" w:rsidRDefault="00000000">
            <w:r w:rsidRPr="007A0DE6">
              <w:t>График согласован?</w:t>
            </w:r>
          </w:p>
          <w:p w14:paraId="12E1DEDB" w14:textId="290D0507" w:rsidR="00581DBD" w:rsidRPr="007A0DE6" w:rsidRDefault="00000000">
            <w:r w:rsidRPr="007A0DE6">
              <w:t>Эксклюзивный открывающий шлюз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2B2E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5B06" w14:textId="77777777" w:rsidR="007A0DE6" w:rsidRDefault="007A0DE6" w:rsidP="007A0DE6">
            <w:r w:rsidRPr="007A0DE6">
              <w:t>График согласован?</w:t>
            </w:r>
          </w:p>
          <w:p w14:paraId="729889AE" w14:textId="61261263" w:rsidR="00581DBD" w:rsidRPr="007A0DE6" w:rsidRDefault="007A0DE6">
            <w:r w:rsidRPr="007A0DE6">
              <w:t>Если да, то переход к шагу 18</w:t>
            </w:r>
            <w:r>
              <w:br/>
            </w:r>
            <w:r w:rsidRPr="007A0DE6">
              <w:t>Если нет, то переход к шагу 13</w:t>
            </w:r>
          </w:p>
        </w:tc>
      </w:tr>
      <w:tr w:rsidR="00C31B62" w:rsidRPr="007A0DE6" w14:paraId="79A3DB76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BB42" w14:textId="77777777" w:rsidR="00581DBD" w:rsidRPr="007A0DE6" w:rsidRDefault="00000000">
            <w:r w:rsidRPr="007A0DE6"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9EA7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580A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5CA3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AD5C" w14:textId="77777777" w:rsidR="00581DBD" w:rsidRPr="007A0DE6" w:rsidRDefault="00000000">
            <w:r w:rsidRPr="007A0DE6">
              <w:t>Внести предложения-коррективы в график отпусков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7B97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092D" w14:textId="644AB880" w:rsidR="00581DBD" w:rsidRPr="007A0DE6" w:rsidRDefault="007A0DE6">
            <w:r w:rsidRPr="007A0DE6">
              <w:t>Председатель суда вносит предложения-коррективы в график отпусков и направляет таблицу сотруднику отдела кадров</w:t>
            </w:r>
          </w:p>
        </w:tc>
      </w:tr>
      <w:tr w:rsidR="00C31B62" w:rsidRPr="007A0DE6" w14:paraId="22B83483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2F16" w14:textId="77777777" w:rsidR="00581DBD" w:rsidRPr="007A0DE6" w:rsidRDefault="00000000">
            <w:r w:rsidRPr="007A0DE6"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2426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B8BE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D4349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47DF" w14:textId="77777777" w:rsidR="00581DBD" w:rsidRPr="007A0DE6" w:rsidRDefault="00000000">
            <w:r w:rsidRPr="007A0DE6">
              <w:t>Ознакомиться с предложениями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15B2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25C8" w14:textId="256F3118" w:rsidR="00581DBD" w:rsidRPr="007A0DE6" w:rsidRDefault="00000000">
            <w:r w:rsidRPr="007A0DE6">
              <w:t xml:space="preserve">Сотрудник отдела кадров </w:t>
            </w:r>
            <w:r w:rsidR="007A0DE6">
              <w:t>знакомится</w:t>
            </w:r>
            <w:r w:rsidRPr="007A0DE6">
              <w:t xml:space="preserve"> с предложениями</w:t>
            </w:r>
            <w:r w:rsidR="007A0DE6">
              <w:t xml:space="preserve"> председателя, внесенными в график отпусков</w:t>
            </w:r>
          </w:p>
        </w:tc>
      </w:tr>
      <w:tr w:rsidR="00C31B62" w:rsidRPr="007A0DE6" w14:paraId="0FC027F0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34AAD" w14:textId="77777777" w:rsidR="00581DBD" w:rsidRPr="007A0DE6" w:rsidRDefault="00000000">
            <w:r w:rsidRPr="007A0DE6">
              <w:t>15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9475" w14:textId="77777777" w:rsidR="00581DBD" w:rsidRPr="007A0DE6" w:rsidRDefault="00000000">
            <w:r w:rsidRPr="007A0DE6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1C86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4096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705D" w14:textId="77777777" w:rsidR="00581DBD" w:rsidRPr="007A0DE6" w:rsidRDefault="00000000">
            <w:r w:rsidRPr="007A0DE6">
              <w:t>Разослать запрос на желаемые изменения дат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90A0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3917" w14:textId="0F75EE5E" w:rsidR="00581DBD" w:rsidRPr="007A0DE6" w:rsidRDefault="00000000">
            <w:r w:rsidRPr="007A0DE6">
              <w:t xml:space="preserve">Система </w:t>
            </w:r>
            <w:r w:rsidR="007A0DE6">
              <w:t>автоматически рассылает</w:t>
            </w:r>
            <w:r w:rsidRPr="007A0DE6">
              <w:t xml:space="preserve"> запрос на желаемые изменения дат</w:t>
            </w:r>
          </w:p>
        </w:tc>
      </w:tr>
      <w:tr w:rsidR="00C31B62" w:rsidRPr="007A0DE6" w14:paraId="02CBCA5A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C9F9" w14:textId="77777777" w:rsidR="00581DBD" w:rsidRPr="007A0DE6" w:rsidRDefault="00000000">
            <w:r w:rsidRPr="007A0DE6">
              <w:t>16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409C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4A69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584B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E6ED" w14:textId="77777777" w:rsidR="00581DBD" w:rsidRPr="007A0DE6" w:rsidRDefault="00000000">
            <w:r w:rsidRPr="007A0DE6">
              <w:t>Изменить дату отпуска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DD5FC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EDC1" w14:textId="72BF08F8" w:rsidR="00581DBD" w:rsidRPr="007A0DE6" w:rsidRDefault="00000000">
            <w:r w:rsidRPr="007A0DE6">
              <w:t xml:space="preserve">Сотрудник суда </w:t>
            </w:r>
            <w:r w:rsidR="007A0DE6">
              <w:t>указывает желаемую</w:t>
            </w:r>
            <w:r w:rsidRPr="007A0DE6">
              <w:t xml:space="preserve"> дату отпуска</w:t>
            </w:r>
          </w:p>
        </w:tc>
      </w:tr>
      <w:tr w:rsidR="00C31B62" w:rsidRPr="007A0DE6" w14:paraId="6A0B3DC0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8BE0" w14:textId="77777777" w:rsidR="00581DBD" w:rsidRPr="007A0DE6" w:rsidRDefault="00000000">
            <w:r w:rsidRPr="007A0DE6">
              <w:t>17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FE86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259B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9DBA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3AA0F" w14:textId="29923B5A" w:rsidR="00581DBD" w:rsidRPr="007A0DE6" w:rsidRDefault="00000000">
            <w:r w:rsidRPr="007A0DE6">
              <w:t>Переход к шагу 6</w:t>
            </w:r>
            <w:r w:rsidR="007A0DE6">
              <w:t>. Событие ссылка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D1DA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47D9" w14:textId="523E16FA" w:rsidR="00581DBD" w:rsidRPr="007A0DE6" w:rsidRDefault="007A0DE6">
            <w:r>
              <w:t>Процесс продолжается с шага 6</w:t>
            </w:r>
          </w:p>
        </w:tc>
      </w:tr>
      <w:tr w:rsidR="00C31B62" w:rsidRPr="007A0DE6" w14:paraId="5F91FB9E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DA7F" w14:textId="77777777" w:rsidR="00581DBD" w:rsidRPr="007A0DE6" w:rsidRDefault="00000000">
            <w:r w:rsidRPr="007A0DE6">
              <w:t>18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1B9E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624C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FF03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E43E" w14:textId="77777777" w:rsidR="00581DBD" w:rsidRPr="007A0DE6" w:rsidRDefault="00000000">
            <w:r w:rsidRPr="007A0DE6">
              <w:t>Направить утвержденный график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E34F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1DCC" w14:textId="5992E826" w:rsidR="00581DBD" w:rsidRPr="007A0DE6" w:rsidRDefault="00000000">
            <w:r w:rsidRPr="007A0DE6">
              <w:t xml:space="preserve">Председатель суда </w:t>
            </w:r>
            <w:r w:rsidR="007A0DE6">
              <w:t>направляет</w:t>
            </w:r>
            <w:r w:rsidRPr="007A0DE6">
              <w:t xml:space="preserve"> утвержденный график</w:t>
            </w:r>
            <w:r w:rsidR="007A0DE6">
              <w:t>, подписанный УКЭП председателя суда</w:t>
            </w:r>
          </w:p>
        </w:tc>
      </w:tr>
      <w:tr w:rsidR="00C31B62" w:rsidRPr="007A0DE6" w14:paraId="54B71A70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B470" w14:textId="77777777" w:rsidR="00581DBD" w:rsidRPr="007A0DE6" w:rsidRDefault="00000000">
            <w:r w:rsidRPr="007A0DE6">
              <w:t>19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16EF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BE8B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ADBF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244C" w14:textId="77777777" w:rsidR="00581DBD" w:rsidRPr="007A0DE6" w:rsidRDefault="00000000">
            <w:r w:rsidRPr="007A0DE6">
              <w:t>Внести данные об отпусках в СЕШР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3C05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5F70" w14:textId="4ADE512E" w:rsidR="00581DBD" w:rsidRPr="007A0DE6" w:rsidRDefault="00000000">
            <w:r w:rsidRPr="007A0DE6">
              <w:t xml:space="preserve">Сотрудник отдела кадров </w:t>
            </w:r>
            <w:r w:rsidR="007A0DE6">
              <w:t>вносит</w:t>
            </w:r>
            <w:r w:rsidRPr="007A0DE6">
              <w:t xml:space="preserve"> данные об отпусках в СЕШР</w:t>
            </w:r>
          </w:p>
        </w:tc>
      </w:tr>
      <w:tr w:rsidR="00C31B62" w:rsidRPr="007A0DE6" w14:paraId="0F69BC74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10DC" w14:textId="77777777" w:rsidR="00581DBD" w:rsidRPr="007A0DE6" w:rsidRDefault="00000000">
            <w:r w:rsidRPr="007A0DE6">
              <w:t>20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770D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113A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C04D" w14:textId="44BFF528" w:rsidR="00581DBD" w:rsidRPr="007A0DE6" w:rsidRDefault="00000000">
            <w:r w:rsidRPr="007A0DE6">
              <w:t>Запись в журнале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28E8" w14:textId="77777777" w:rsidR="00581DBD" w:rsidRPr="007A0DE6" w:rsidRDefault="00000000">
            <w:r w:rsidRPr="007A0DE6">
              <w:t>Зафиксировать информацию в журнале отпусков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2B71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5BC0" w14:textId="5A4C9CA6" w:rsidR="00581DBD" w:rsidRPr="007A0DE6" w:rsidRDefault="00000000">
            <w:r w:rsidRPr="007A0DE6">
              <w:t xml:space="preserve">Сотрудник отдела кадров </w:t>
            </w:r>
            <w:r w:rsidR="00B46FD5">
              <w:t>фиксирует</w:t>
            </w:r>
            <w:r w:rsidRPr="007A0DE6">
              <w:t xml:space="preserve"> информацию в </w:t>
            </w:r>
            <w:r w:rsidR="00B46FD5">
              <w:t xml:space="preserve">электронном </w:t>
            </w:r>
            <w:r w:rsidRPr="007A0DE6">
              <w:t>журнале отпусков</w:t>
            </w:r>
          </w:p>
        </w:tc>
      </w:tr>
      <w:tr w:rsidR="00C31B62" w:rsidRPr="007A0DE6" w14:paraId="617209FC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709A" w14:textId="77777777" w:rsidR="00581DBD" w:rsidRPr="007A0DE6" w:rsidRDefault="00000000">
            <w:r w:rsidRPr="007A0DE6">
              <w:t>21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A234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9210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3C3D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D47E" w14:textId="77777777" w:rsidR="00581DBD" w:rsidRPr="007A0DE6" w:rsidRDefault="00000000">
            <w:r w:rsidRPr="007A0DE6">
              <w:t>Направить утвержденный график отпусков сотрудникам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A192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0F90" w14:textId="7C81EC74" w:rsidR="00581DBD" w:rsidRPr="007A0DE6" w:rsidRDefault="00000000">
            <w:r w:rsidRPr="007A0DE6">
              <w:t xml:space="preserve">Сотрудник отдела кадров </w:t>
            </w:r>
            <w:r w:rsidR="00B46FD5">
              <w:t>направляет</w:t>
            </w:r>
            <w:r w:rsidRPr="007A0DE6">
              <w:t xml:space="preserve"> утвержденный график отпусков сотрудникам</w:t>
            </w:r>
          </w:p>
        </w:tc>
      </w:tr>
      <w:tr w:rsidR="00C31B62" w:rsidRPr="007A0DE6" w14:paraId="1DF0AEBC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005B" w14:textId="77777777" w:rsidR="00581DBD" w:rsidRPr="007A0DE6" w:rsidRDefault="00000000">
            <w:r w:rsidRPr="007A0DE6">
              <w:t>22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8DE7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D806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1074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82DC6" w14:textId="77777777" w:rsidR="00581DBD" w:rsidRPr="007A0DE6" w:rsidRDefault="00000000">
            <w:r w:rsidRPr="007A0DE6">
              <w:t>Ознакомиться с утвержденным графиком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D3AE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59061" w14:textId="34707610" w:rsidR="00581DBD" w:rsidRPr="007A0DE6" w:rsidRDefault="00000000">
            <w:r w:rsidRPr="007A0DE6">
              <w:t xml:space="preserve">Сотрудник суда </w:t>
            </w:r>
            <w:r w:rsidR="00B46FD5">
              <w:t>знакомится</w:t>
            </w:r>
            <w:r w:rsidRPr="007A0DE6">
              <w:t xml:space="preserve"> с утвержденным графиком</w:t>
            </w:r>
          </w:p>
        </w:tc>
      </w:tr>
      <w:tr w:rsidR="00C31B62" w:rsidRPr="007A0DE6" w14:paraId="026C33BC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1F70" w14:textId="77777777" w:rsidR="00581DBD" w:rsidRPr="007A0DE6" w:rsidRDefault="00000000">
            <w:r w:rsidRPr="007A0DE6">
              <w:t>23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EDEC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2F3B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C2A0" w14:textId="26EE5414" w:rsidR="00581DBD" w:rsidRPr="00B46FD5" w:rsidRDefault="00B46FD5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45F2" w14:textId="48EB286D" w:rsidR="00581DBD" w:rsidRPr="007A0DE6" w:rsidRDefault="00000000">
            <w:r w:rsidRPr="007A0DE6">
              <w:t xml:space="preserve">Изменить дату </w:t>
            </w:r>
            <w:r w:rsidR="00B46FD5" w:rsidRPr="007A0DE6">
              <w:t>отпуска? Эксклюзивный</w:t>
            </w:r>
            <w:r w:rsidRPr="007A0DE6">
              <w:t xml:space="preserve"> открывающий шлюз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3C3E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A3AA" w14:textId="258BD4DF" w:rsidR="00B46FD5" w:rsidRDefault="00B46FD5">
            <w:r w:rsidRPr="007A0DE6">
              <w:t>Изменить дату отпуска?</w:t>
            </w:r>
          </w:p>
          <w:p w14:paraId="0017FE3C" w14:textId="77777777" w:rsidR="00B46FD5" w:rsidRDefault="00B46FD5">
            <w:r w:rsidRPr="007A0DE6">
              <w:t>Если да, то переход к шагу 26</w:t>
            </w:r>
          </w:p>
          <w:p w14:paraId="5264DC81" w14:textId="12E3B560" w:rsidR="00581DBD" w:rsidRPr="007A0DE6" w:rsidRDefault="00B46FD5">
            <w:r w:rsidRPr="007A0DE6">
              <w:t>Если нет, то переход к шагу 24</w:t>
            </w:r>
          </w:p>
        </w:tc>
      </w:tr>
      <w:tr w:rsidR="00C31B62" w:rsidRPr="007A0DE6" w14:paraId="0F7622FF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1DF" w14:textId="77777777" w:rsidR="00581DBD" w:rsidRPr="007A0DE6" w:rsidRDefault="00000000">
            <w:r w:rsidRPr="007A0DE6">
              <w:t>24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8FAF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31BD6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FA12E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43A3" w14:textId="77777777" w:rsidR="00581DBD" w:rsidRPr="007A0DE6" w:rsidRDefault="00000000">
            <w:r w:rsidRPr="007A0DE6">
              <w:t>Подписать ознакомление с утвержденным графиком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D3EE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13ED" w14:textId="34DCBA4C" w:rsidR="00581DBD" w:rsidRPr="007A0DE6" w:rsidRDefault="00B46FD5">
            <w:r w:rsidRPr="007A0DE6">
              <w:t xml:space="preserve">Сотрудник суда подписывает </w:t>
            </w:r>
            <w:r>
              <w:t xml:space="preserve">УКЭП </w:t>
            </w:r>
            <w:r w:rsidRPr="007A0DE6">
              <w:t>ознакомление с утвержденным графиком</w:t>
            </w:r>
          </w:p>
        </w:tc>
      </w:tr>
      <w:tr w:rsidR="00C31B62" w:rsidRPr="007A0DE6" w14:paraId="5CA3FCF2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5772" w14:textId="77777777" w:rsidR="00581DBD" w:rsidRPr="007A0DE6" w:rsidRDefault="00000000">
            <w:r w:rsidRPr="007A0DE6">
              <w:t>25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7CD7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286F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0C7B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A293" w14:textId="1ADFBFE7" w:rsidR="00581DBD" w:rsidRPr="007A0DE6" w:rsidRDefault="00000000">
            <w:r w:rsidRPr="007A0DE6">
              <w:t>Сотрудник пойдет в отпуск по утвержденному графику, информация зафиксирована в СЕШР и журнале</w:t>
            </w:r>
            <w:r w:rsidR="00B46FD5">
              <w:t>. Завершающее событие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BDB8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CE6EE" w14:textId="2A45441C" w:rsidR="00581DBD" w:rsidRPr="007A0DE6" w:rsidRDefault="00B46FD5">
            <w:r w:rsidRPr="007A0DE6">
              <w:t>Сотрудник пойдет в отпуск по утвержденному графику, информация зафиксирована в СЕШР и журнале</w:t>
            </w:r>
            <w:r>
              <w:t>.</w:t>
            </w:r>
            <w:r>
              <w:t xml:space="preserve"> Завершение процесса.</w:t>
            </w:r>
          </w:p>
        </w:tc>
      </w:tr>
      <w:tr w:rsidR="00C31B62" w:rsidRPr="007A0DE6" w14:paraId="31048179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AA81" w14:textId="77777777" w:rsidR="00581DBD" w:rsidRPr="007A0DE6" w:rsidRDefault="00000000">
            <w:r w:rsidRPr="007A0DE6">
              <w:t>26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8E17F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7550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7667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F5F5" w14:textId="77777777" w:rsidR="00581DBD" w:rsidRPr="007A0DE6" w:rsidRDefault="00000000">
            <w:r w:rsidRPr="007A0DE6">
              <w:t>Определить желаемую дату отпуска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75BE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7EDA5" w14:textId="375FA5D9" w:rsidR="00581DBD" w:rsidRPr="007A0DE6" w:rsidRDefault="00000000">
            <w:r w:rsidRPr="007A0DE6">
              <w:t xml:space="preserve">Сотрудник суда </w:t>
            </w:r>
            <w:r w:rsidR="00B46FD5">
              <w:t>определяет</w:t>
            </w:r>
            <w:r w:rsidRPr="007A0DE6">
              <w:t xml:space="preserve"> желаемую дату отпуска</w:t>
            </w:r>
          </w:p>
        </w:tc>
      </w:tr>
      <w:tr w:rsidR="00C31B62" w:rsidRPr="007A0DE6" w14:paraId="7C4DF32B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D115" w14:textId="77777777" w:rsidR="00581DBD" w:rsidRPr="007A0DE6" w:rsidRDefault="00000000">
            <w:r w:rsidRPr="007A0DE6">
              <w:t>27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D6BE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EEC5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DACD" w14:textId="6B6A59C9" w:rsidR="00581DBD" w:rsidRPr="007A0DE6" w:rsidRDefault="00000000">
            <w:r w:rsidRPr="007A0DE6">
              <w:t>Заявление об изменении даты отпуска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BF24" w14:textId="77777777" w:rsidR="00581DBD" w:rsidRPr="007A0DE6" w:rsidRDefault="00000000">
            <w:r w:rsidRPr="007A0DE6">
              <w:t>Подать заявление об изменении даты отпуска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ABA9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EE3D" w14:textId="59D1A855" w:rsidR="00B46FD5" w:rsidRDefault="00B46FD5">
            <w:r w:rsidRPr="007A0DE6">
              <w:t>Сотрудник суда</w:t>
            </w:r>
            <w:r w:rsidRPr="007A0DE6">
              <w:t xml:space="preserve"> </w:t>
            </w:r>
            <w:r>
              <w:t>п</w:t>
            </w:r>
            <w:r w:rsidRPr="007A0DE6">
              <w:t>одать заявление об изменении даты отпуска</w:t>
            </w:r>
            <w:r>
              <w:t xml:space="preserve"> через ЭДО внутри системы ЕПЦП</w:t>
            </w:r>
          </w:p>
          <w:p w14:paraId="70C58AD2" w14:textId="77777777" w:rsidR="00B46FD5" w:rsidRDefault="00B46FD5"/>
          <w:p w14:paraId="3BF3353B" w14:textId="43BA8A49" w:rsidR="00581DBD" w:rsidRPr="007A0DE6" w:rsidRDefault="00581DBD"/>
        </w:tc>
      </w:tr>
      <w:tr w:rsidR="00C31B62" w:rsidRPr="007A0DE6" w14:paraId="2E557855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B78C" w14:textId="77777777" w:rsidR="00581DBD" w:rsidRPr="007A0DE6" w:rsidRDefault="00000000">
            <w:r w:rsidRPr="007A0DE6">
              <w:t>28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6AAC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2924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300F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6B18" w14:textId="77777777" w:rsidR="00581DBD" w:rsidRPr="007A0DE6" w:rsidRDefault="00000000">
            <w:r w:rsidRPr="007A0DE6">
              <w:t>Ознакомиться с заявлением сотрудника об изменении даты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41AD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480B" w14:textId="5758287B" w:rsidR="00581DBD" w:rsidRPr="007A0DE6" w:rsidRDefault="00B46FD5">
            <w:r w:rsidRPr="007A0DE6">
              <w:t>Председатель суда знакомится с заявлением сотрудника об изменении даты отпуска и решает, возможно ли его удовлетворить.</w:t>
            </w:r>
          </w:p>
        </w:tc>
      </w:tr>
      <w:tr w:rsidR="00C31B62" w:rsidRPr="007A0DE6" w14:paraId="44DAC630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2069" w14:textId="77777777" w:rsidR="00581DBD" w:rsidRPr="007A0DE6" w:rsidRDefault="00000000">
            <w:r w:rsidRPr="007A0DE6">
              <w:t>29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1338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1239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40E76" w14:textId="5E8E2310" w:rsidR="00581DBD" w:rsidRPr="007A0DE6" w:rsidRDefault="00581DBD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CB70" w14:textId="78AF1892" w:rsidR="00581DBD" w:rsidRPr="007A0DE6" w:rsidRDefault="00000000">
            <w:r w:rsidRPr="007A0DE6">
              <w:t>Возможно изменить дату отпуска? Эксклюзивный открывающий шлюз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6A38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2050" w14:textId="60C8A20A" w:rsidR="00B46FD5" w:rsidRDefault="00B46FD5">
            <w:r w:rsidRPr="007A0DE6">
              <w:t>Возможно изменить дату отпуска?</w:t>
            </w:r>
          </w:p>
          <w:p w14:paraId="5E5C2BBB" w14:textId="77777777" w:rsidR="00B46FD5" w:rsidRDefault="00B46FD5">
            <w:r w:rsidRPr="007A0DE6">
              <w:t>Если да, то переход к шагу 32</w:t>
            </w:r>
          </w:p>
          <w:p w14:paraId="61EFBAB6" w14:textId="71FD7A17" w:rsidR="00581DBD" w:rsidRPr="007A0DE6" w:rsidRDefault="00B46FD5">
            <w:r w:rsidRPr="007A0DE6">
              <w:t>Если нет, то переход к шагу 30</w:t>
            </w:r>
          </w:p>
        </w:tc>
      </w:tr>
      <w:tr w:rsidR="00C31B62" w:rsidRPr="007A0DE6" w14:paraId="00553D39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F2C3" w14:textId="77777777" w:rsidR="00581DBD" w:rsidRPr="007A0DE6" w:rsidRDefault="00000000">
            <w:r w:rsidRPr="007A0DE6">
              <w:t>30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D5B8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B422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505A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3190" w14:textId="77777777" w:rsidR="00581DBD" w:rsidRPr="007A0DE6" w:rsidRDefault="00000000">
            <w:r w:rsidRPr="007A0DE6">
              <w:t>Отказать в изменении графика отпусков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22E1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D9BE" w14:textId="488002F0" w:rsidR="00581DBD" w:rsidRPr="007A0DE6" w:rsidRDefault="00B46FD5">
            <w:r w:rsidRPr="007A0DE6">
              <w:t>Председатель суда ставит визу об отказе в изменении графика отпусков на заявлении.</w:t>
            </w:r>
          </w:p>
        </w:tc>
      </w:tr>
      <w:tr w:rsidR="00C31B62" w:rsidRPr="007A0DE6" w14:paraId="082E50D6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5619" w14:textId="77777777" w:rsidR="00581DBD" w:rsidRPr="007A0DE6" w:rsidRDefault="00000000">
            <w:r w:rsidRPr="007A0DE6">
              <w:t>31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E53C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0317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7075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0FF2" w14:textId="482C84B9" w:rsidR="00581DBD" w:rsidRPr="007A0DE6" w:rsidRDefault="00000000">
            <w:r w:rsidRPr="007A0DE6">
              <w:t xml:space="preserve">График отпусков </w:t>
            </w:r>
            <w:r w:rsidR="00B46FD5" w:rsidRPr="007A0DE6">
              <w:t>неизменен</w:t>
            </w:r>
            <w:r w:rsidRPr="007A0DE6">
              <w:t>. Сотрудник пойдет в отпуск по утвержденному графику</w:t>
            </w:r>
            <w:r w:rsidR="00B46FD5">
              <w:t>. Завершающее событие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8FC8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AF78" w14:textId="102B8052" w:rsidR="00581DBD" w:rsidRPr="007A0DE6" w:rsidRDefault="00B46FD5">
            <w:r w:rsidRPr="007A0DE6">
              <w:t>График отпусков неизменен. Сотрудник пойдет в отпуск по утвержденному графику</w:t>
            </w:r>
            <w:r>
              <w:t>. Завер</w:t>
            </w:r>
            <w:r>
              <w:t>шение процесса</w:t>
            </w:r>
          </w:p>
        </w:tc>
      </w:tr>
      <w:tr w:rsidR="00C31B62" w:rsidRPr="007A0DE6" w14:paraId="064EC7FA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C4BB" w14:textId="77777777" w:rsidR="00581DBD" w:rsidRPr="007A0DE6" w:rsidRDefault="00000000">
            <w:r w:rsidRPr="007A0DE6">
              <w:t>32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3377" w14:textId="77777777" w:rsidR="00581DBD" w:rsidRPr="007A0DE6" w:rsidRDefault="00000000">
            <w:r w:rsidRPr="007A0DE6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4E0B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F8D3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A82A" w14:textId="77777777" w:rsidR="00581DBD" w:rsidRPr="007A0DE6" w:rsidRDefault="00000000">
            <w:r w:rsidRPr="007A0DE6">
              <w:t>Согласовать изменения в график отпусков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5AA6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9B32" w14:textId="504D156F" w:rsidR="00581DBD" w:rsidRPr="007A0DE6" w:rsidRDefault="00B46FD5">
            <w:r w:rsidRPr="007A0DE6">
              <w:t>Председатель суда согласовывает изменения в график отпусков, о чем ставит визу на заявлении и передает заявление сотруднику отдела кадров</w:t>
            </w:r>
          </w:p>
        </w:tc>
      </w:tr>
      <w:tr w:rsidR="00C31B62" w:rsidRPr="007A0DE6" w14:paraId="44F2C959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6A22" w14:textId="77777777" w:rsidR="00581DBD" w:rsidRPr="007A0DE6" w:rsidRDefault="00000000">
            <w:r w:rsidRPr="007A0DE6">
              <w:t>33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698E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1FD6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37E0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62C5" w14:textId="77777777" w:rsidR="00581DBD" w:rsidRPr="007A0DE6" w:rsidRDefault="00000000">
            <w:r w:rsidRPr="007A0DE6">
              <w:t>Внести изменения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E39A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F6217" w14:textId="0DED25CA" w:rsidR="00581DBD" w:rsidRPr="007A0DE6" w:rsidRDefault="00B46FD5">
            <w:r w:rsidRPr="007A0DE6">
              <w:t>Сотрудник отдела кадров</w:t>
            </w:r>
            <w:r>
              <w:t xml:space="preserve"> вносит изменения в график отпусков в системе.</w:t>
            </w:r>
          </w:p>
        </w:tc>
      </w:tr>
      <w:tr w:rsidR="00C31B62" w:rsidRPr="007A0DE6" w14:paraId="2EB421B5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32FA1" w14:textId="77777777" w:rsidR="00581DBD" w:rsidRPr="007A0DE6" w:rsidRDefault="00000000">
            <w:r w:rsidRPr="007A0DE6">
              <w:t>34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F43A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2C84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7675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2A50" w14:textId="77777777" w:rsidR="00581DBD" w:rsidRPr="007A0DE6" w:rsidRDefault="00000000">
            <w:r w:rsidRPr="007A0DE6">
              <w:t>Зафиксировать информацию в журнале отпусков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27AA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6E1D" w14:textId="247DBABE" w:rsidR="00581DBD" w:rsidRPr="007A0DE6" w:rsidRDefault="00B46FD5">
            <w:r w:rsidRPr="007A0DE6">
              <w:t xml:space="preserve">Сотрудник отдела кадров фиксирует информацию в </w:t>
            </w:r>
            <w:r>
              <w:t xml:space="preserve">электронном </w:t>
            </w:r>
            <w:r w:rsidRPr="007A0DE6">
              <w:t>журнале отпусков</w:t>
            </w:r>
          </w:p>
        </w:tc>
      </w:tr>
      <w:tr w:rsidR="00C31B62" w:rsidRPr="007A0DE6" w14:paraId="007D44CC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E80E" w14:textId="77777777" w:rsidR="00581DBD" w:rsidRPr="007A0DE6" w:rsidRDefault="00000000">
            <w:r w:rsidRPr="007A0DE6">
              <w:t>35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C4FFB" w14:textId="77777777" w:rsidR="00581DBD" w:rsidRPr="007A0DE6" w:rsidRDefault="00000000">
            <w:r w:rsidRPr="007A0DE6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5236E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053C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9336" w14:textId="77777777" w:rsidR="00581DBD" w:rsidRPr="007A0DE6" w:rsidRDefault="00000000">
            <w:r w:rsidRPr="007A0DE6">
              <w:t>Направить измененный график сотрудникам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2BE0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FF20" w14:textId="1AB8F703" w:rsidR="00581DBD" w:rsidRPr="007A0DE6" w:rsidRDefault="00000000">
            <w:r w:rsidRPr="007A0DE6">
              <w:t xml:space="preserve">Сотрудник отдела кадров </w:t>
            </w:r>
            <w:r w:rsidR="00B46FD5">
              <w:t>направляет</w:t>
            </w:r>
            <w:r w:rsidRPr="007A0DE6">
              <w:t xml:space="preserve"> измененный график сотрудникам</w:t>
            </w:r>
            <w:r w:rsidR="00B46FD5">
              <w:t xml:space="preserve"> через ЭДО внутри системы</w:t>
            </w:r>
          </w:p>
        </w:tc>
      </w:tr>
      <w:tr w:rsidR="00C31B62" w:rsidRPr="007A0DE6" w14:paraId="27AEBFDC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F53D" w14:textId="77777777" w:rsidR="00581DBD" w:rsidRPr="007A0DE6" w:rsidRDefault="00000000">
            <w:r w:rsidRPr="007A0DE6">
              <w:t>36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08AA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4F73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EBFC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EA07" w14:textId="77777777" w:rsidR="00581DBD" w:rsidRPr="007A0DE6" w:rsidRDefault="00000000">
            <w:r w:rsidRPr="007A0DE6">
              <w:t>Ознакомиться с измененным графиком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F352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7664" w14:textId="4312E3A3" w:rsidR="00581DBD" w:rsidRPr="007A0DE6" w:rsidRDefault="00000000">
            <w:r w:rsidRPr="007A0DE6">
              <w:t xml:space="preserve">Сотрудник суда </w:t>
            </w:r>
            <w:r w:rsidR="00C31B62">
              <w:t>знакомится</w:t>
            </w:r>
            <w:r w:rsidRPr="007A0DE6">
              <w:t xml:space="preserve"> с измененным графиком'.</w:t>
            </w:r>
          </w:p>
        </w:tc>
      </w:tr>
      <w:tr w:rsidR="00C31B62" w:rsidRPr="007A0DE6" w14:paraId="5FB23A3F" w14:textId="77777777" w:rsidTr="00C31B6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1331" w14:textId="77777777" w:rsidR="00581DBD" w:rsidRPr="007A0DE6" w:rsidRDefault="00000000">
            <w:r w:rsidRPr="007A0DE6">
              <w:t>37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2872" w14:textId="77777777" w:rsidR="00581DBD" w:rsidRPr="007A0DE6" w:rsidRDefault="00000000">
            <w:r w:rsidRPr="007A0DE6">
              <w:t>Сотрудник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A21E" w14:textId="77777777" w:rsidR="00581DBD" w:rsidRPr="007A0DE6" w:rsidRDefault="00000000">
            <w:r w:rsidRPr="007A0DE6">
              <w:t>—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0064" w14:textId="77777777" w:rsidR="00581DBD" w:rsidRPr="007A0DE6" w:rsidRDefault="00000000">
            <w:r w:rsidRPr="007A0DE6">
              <w:t>—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A53D" w14:textId="374B451C" w:rsidR="00581DBD" w:rsidRPr="007A0DE6" w:rsidRDefault="00000000">
            <w:r w:rsidRPr="007A0DE6">
              <w:t>График отпусков изменен.</w:t>
            </w:r>
            <w:r w:rsidR="00C31B62">
              <w:t xml:space="preserve"> Завершающее событие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F5BF" w14:textId="77777777" w:rsidR="00581DBD" w:rsidRPr="007A0DE6" w:rsidRDefault="00000000">
            <w:r w:rsidRPr="007A0DE6">
              <w:t>—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647F" w14:textId="228084E2" w:rsidR="00581DBD" w:rsidRPr="007A0DE6" w:rsidRDefault="00C31B62">
            <w:r w:rsidRPr="007A0DE6">
              <w:t>График отпусков изменен.</w:t>
            </w:r>
            <w:r>
              <w:t xml:space="preserve"> </w:t>
            </w:r>
            <w:r>
              <w:t>Завершение процесса</w:t>
            </w:r>
          </w:p>
        </w:tc>
      </w:tr>
    </w:tbl>
    <w:p w14:paraId="5371621F" w14:textId="77777777" w:rsidR="00B5409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489"/>
        <w:gridCol w:w="6855"/>
      </w:tblGrid>
      <w:tr w:rsidR="00DE583C" w14:paraId="1A99E9D6" w14:textId="77777777" w:rsidTr="000D7E7C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E13EE" w14:textId="77777777" w:rsidR="00B54090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F750A" w14:textId="77777777" w:rsidR="00B54090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DE583C" w14:paraId="6FB44187" w14:textId="77777777" w:rsidTr="000D7E7C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C6B1F" w14:textId="137C4007" w:rsidR="00B54090" w:rsidRPr="00DE583C" w:rsidRDefault="00C31B62">
            <w:pPr>
              <w:rPr>
                <w:rFonts w:eastAsia="Times New Roman"/>
              </w:rPr>
            </w:pPr>
            <w:r w:rsidRPr="00C31B62">
              <w:t>Сотрудник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63676" w14:textId="4947BA04" w:rsidR="00B54090" w:rsidRPr="00DE583C" w:rsidRDefault="00C31B62">
            <w:pPr>
              <w:pStyle w:val="p2"/>
            </w:pPr>
            <w:r w:rsidRPr="00C31B62">
              <w:t>- Запускает процесс при наступлении срока формирования графика</w:t>
            </w:r>
            <w:r w:rsidRPr="00C31B62">
              <w:br/>
              <w:t>- Формирует письмо о необходимости формирования графика отпусков</w:t>
            </w:r>
            <w:r w:rsidRPr="00C31B62">
              <w:br/>
              <w:t>- Обрабатывает возврат после корректировок (шаг 6)</w:t>
            </w:r>
            <w:r w:rsidRPr="00C31B62">
              <w:br/>
              <w:t>- Формирует таблицу графика отпусков в Excel</w:t>
            </w:r>
            <w:r w:rsidRPr="00C31B62">
              <w:br/>
              <w:t xml:space="preserve">- </w:t>
            </w:r>
            <w:proofErr w:type="spellStart"/>
            <w:r w:rsidRPr="00C31B62">
              <w:t>Ознакамливается</w:t>
            </w:r>
            <w:proofErr w:type="spellEnd"/>
            <w:r w:rsidRPr="00C31B62">
              <w:t xml:space="preserve"> с предложениями председателя</w:t>
            </w:r>
            <w:r w:rsidRPr="00C31B62">
              <w:br/>
              <w:t>- Вносит данные в СЕШР</w:t>
            </w:r>
            <w:r w:rsidRPr="00C31B62">
              <w:br/>
              <w:t>- Фиксирует данные в журнале отпусков</w:t>
            </w:r>
            <w:r w:rsidRPr="00C31B62">
              <w:br/>
              <w:t>- Рассылает утверждённый график сотрудникам</w:t>
            </w:r>
            <w:r w:rsidRPr="00C31B62">
              <w:br/>
              <w:t>- Вносит изменения в график при корректировках</w:t>
            </w:r>
            <w:r w:rsidRPr="00C31B62">
              <w:br/>
              <w:t>- Фиксирует изменения в журнале</w:t>
            </w:r>
            <w:r w:rsidRPr="00C31B62">
              <w:br/>
              <w:t>- Направляет измененный график сотрудникам</w:t>
            </w:r>
          </w:p>
        </w:tc>
      </w:tr>
      <w:tr w:rsidR="00DE583C" w14:paraId="311FD790" w14:textId="77777777" w:rsidTr="000D7E7C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2D133" w14:textId="1BF92140" w:rsidR="00B54090" w:rsidRPr="00DE583C" w:rsidRDefault="00C31B62">
            <w:r w:rsidRPr="00C31B62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086CB" w14:textId="740A248F" w:rsidR="00B54090" w:rsidRPr="00DE583C" w:rsidRDefault="00C31B62">
            <w:pPr>
              <w:rPr>
                <w:rFonts w:eastAsia="Times New Roman"/>
              </w:rPr>
            </w:pPr>
            <w:r w:rsidRPr="00C31B62">
              <w:rPr>
                <w:rFonts w:eastAsia="Times New Roman"/>
              </w:rPr>
              <w:t>- Создает сущность для графиков отпусков</w:t>
            </w:r>
            <w:r w:rsidRPr="00C31B62">
              <w:rPr>
                <w:rFonts w:eastAsia="Times New Roman"/>
              </w:rPr>
              <w:br/>
              <w:t>- Рассылает письмо о формировании графика</w:t>
            </w:r>
            <w:r w:rsidRPr="00C31B62">
              <w:rPr>
                <w:rFonts w:eastAsia="Times New Roman"/>
              </w:rPr>
              <w:br/>
              <w:t>- Направляет таблицу на согласование председателю</w:t>
            </w:r>
            <w:r w:rsidRPr="00C31B62">
              <w:rPr>
                <w:rFonts w:eastAsia="Times New Roman"/>
              </w:rPr>
              <w:br/>
              <w:t>- Рассылает запросы на изменение дат сотрудникам</w:t>
            </w:r>
          </w:p>
        </w:tc>
      </w:tr>
      <w:tr w:rsidR="00DE583C" w14:paraId="3D3F01B2" w14:textId="77777777" w:rsidTr="000D7E7C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D8389" w14:textId="2B1B54B1" w:rsidR="00B54090" w:rsidRPr="00DE583C" w:rsidRDefault="000D7E7C">
            <w:pPr>
              <w:rPr>
                <w:rFonts w:eastAsia="Times New Roman"/>
              </w:rPr>
            </w:pPr>
            <w:r w:rsidRPr="000D7E7C"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BD88B" w14:textId="19EF5382" w:rsidR="00B54090" w:rsidRPr="00DE583C" w:rsidRDefault="000D7E7C">
            <w:pPr>
              <w:rPr>
                <w:rFonts w:eastAsia="Times New Roman"/>
              </w:rPr>
            </w:pPr>
            <w:r w:rsidRPr="000D7E7C">
              <w:rPr>
                <w:rFonts w:eastAsia="Times New Roman"/>
              </w:rPr>
              <w:t xml:space="preserve">- </w:t>
            </w:r>
            <w:proofErr w:type="spellStart"/>
            <w:r w:rsidRPr="000D7E7C">
              <w:rPr>
                <w:rFonts w:eastAsia="Times New Roman"/>
              </w:rPr>
              <w:t>Ознакамливается</w:t>
            </w:r>
            <w:proofErr w:type="spellEnd"/>
            <w:r w:rsidRPr="000D7E7C">
              <w:rPr>
                <w:rFonts w:eastAsia="Times New Roman"/>
              </w:rPr>
              <w:t xml:space="preserve"> с письмом</w:t>
            </w:r>
            <w:r w:rsidRPr="000D7E7C">
              <w:rPr>
                <w:rFonts w:eastAsia="Times New Roman"/>
              </w:rPr>
              <w:br/>
              <w:t>- Указывает желаемую дату отпуска</w:t>
            </w:r>
            <w:r w:rsidRPr="000D7E7C">
              <w:rPr>
                <w:rFonts w:eastAsia="Times New Roman"/>
              </w:rPr>
              <w:br/>
              <w:t>- Указывает скорректированную дату при необходимости</w:t>
            </w:r>
            <w:r w:rsidRPr="000D7E7C">
              <w:rPr>
                <w:rFonts w:eastAsia="Times New Roman"/>
              </w:rPr>
              <w:br/>
              <w:t>- Подает заявление об изменении даты отпуска</w:t>
            </w:r>
            <w:r w:rsidRPr="000D7E7C">
              <w:rPr>
                <w:rFonts w:eastAsia="Times New Roman"/>
              </w:rPr>
              <w:br/>
              <w:t xml:space="preserve">- </w:t>
            </w:r>
            <w:proofErr w:type="spellStart"/>
            <w:r w:rsidRPr="000D7E7C">
              <w:rPr>
                <w:rFonts w:eastAsia="Times New Roman"/>
              </w:rPr>
              <w:t>Ознакамливается</w:t>
            </w:r>
            <w:proofErr w:type="spellEnd"/>
            <w:r w:rsidRPr="000D7E7C">
              <w:rPr>
                <w:rFonts w:eastAsia="Times New Roman"/>
              </w:rPr>
              <w:t xml:space="preserve"> с утвержденным графиком</w:t>
            </w:r>
            <w:r w:rsidRPr="000D7E7C">
              <w:rPr>
                <w:rFonts w:eastAsia="Times New Roman"/>
              </w:rPr>
              <w:br/>
              <w:t>- Подписывает ознакомление с графиком</w:t>
            </w:r>
            <w:r w:rsidRPr="000D7E7C">
              <w:rPr>
                <w:rFonts w:eastAsia="Times New Roman"/>
              </w:rPr>
              <w:br/>
              <w:t xml:space="preserve">- </w:t>
            </w:r>
            <w:proofErr w:type="spellStart"/>
            <w:r w:rsidRPr="000D7E7C">
              <w:rPr>
                <w:rFonts w:eastAsia="Times New Roman"/>
              </w:rPr>
              <w:t>Ознакамливается</w:t>
            </w:r>
            <w:proofErr w:type="spellEnd"/>
            <w:r w:rsidRPr="000D7E7C">
              <w:rPr>
                <w:rFonts w:eastAsia="Times New Roman"/>
              </w:rPr>
              <w:t xml:space="preserve"> с измененным графиком</w:t>
            </w:r>
          </w:p>
        </w:tc>
      </w:tr>
      <w:tr w:rsidR="000D7E7C" w14:paraId="287494CA" w14:textId="77777777" w:rsidTr="000D7E7C">
        <w:trPr>
          <w:divId w:val="13473209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5C1C7" w14:textId="399474D7" w:rsidR="000D7E7C" w:rsidRPr="000D7E7C" w:rsidRDefault="000D7E7C">
            <w:r w:rsidRPr="000D7E7C"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7B341" w14:textId="218F8837" w:rsidR="000D7E7C" w:rsidRPr="000D7E7C" w:rsidRDefault="000D7E7C">
            <w:pPr>
              <w:rPr>
                <w:rFonts w:eastAsia="Times New Roman"/>
              </w:rPr>
            </w:pPr>
            <w:r w:rsidRPr="000D7E7C">
              <w:rPr>
                <w:rFonts w:eastAsia="Times New Roman"/>
              </w:rPr>
              <w:t xml:space="preserve">- </w:t>
            </w:r>
            <w:proofErr w:type="spellStart"/>
            <w:r w:rsidRPr="000D7E7C">
              <w:rPr>
                <w:rFonts w:eastAsia="Times New Roman"/>
              </w:rPr>
              <w:t>Ознакамливается</w:t>
            </w:r>
            <w:proofErr w:type="spellEnd"/>
            <w:r w:rsidRPr="000D7E7C">
              <w:rPr>
                <w:rFonts w:eastAsia="Times New Roman"/>
              </w:rPr>
              <w:t xml:space="preserve"> с таблицей графика</w:t>
            </w:r>
            <w:r w:rsidRPr="000D7E7C">
              <w:rPr>
                <w:rFonts w:eastAsia="Times New Roman"/>
              </w:rPr>
              <w:br/>
              <w:t>- Принимает решение о согласовании</w:t>
            </w:r>
            <w:r w:rsidRPr="000D7E7C">
              <w:rPr>
                <w:rFonts w:eastAsia="Times New Roman"/>
              </w:rPr>
              <w:br/>
              <w:t>- Вносит корректировки при необходимости</w:t>
            </w:r>
            <w:r w:rsidRPr="000D7E7C">
              <w:rPr>
                <w:rFonts w:eastAsia="Times New Roman"/>
              </w:rPr>
              <w:br/>
              <w:t>- Направляет утвержденный график</w:t>
            </w:r>
            <w:r w:rsidRPr="000D7E7C">
              <w:rPr>
                <w:rFonts w:eastAsia="Times New Roman"/>
              </w:rPr>
              <w:br/>
              <w:t xml:space="preserve">- </w:t>
            </w:r>
            <w:proofErr w:type="spellStart"/>
            <w:r w:rsidRPr="000D7E7C">
              <w:rPr>
                <w:rFonts w:eastAsia="Times New Roman"/>
              </w:rPr>
              <w:t>Ознакамливается</w:t>
            </w:r>
            <w:proofErr w:type="spellEnd"/>
            <w:r w:rsidRPr="000D7E7C">
              <w:rPr>
                <w:rFonts w:eastAsia="Times New Roman"/>
              </w:rPr>
              <w:t xml:space="preserve"> с заявлением сотрудника об изменении даты</w:t>
            </w:r>
            <w:r w:rsidRPr="000D7E7C">
              <w:rPr>
                <w:rFonts w:eastAsia="Times New Roman"/>
              </w:rPr>
              <w:br/>
              <w:t>- Принимает решение о возможности изменения даты</w:t>
            </w:r>
            <w:r w:rsidRPr="000D7E7C">
              <w:rPr>
                <w:rFonts w:eastAsia="Times New Roman"/>
              </w:rPr>
              <w:br/>
              <w:t>- Отказывает в изменении графика или согласовывает изменения</w:t>
            </w:r>
            <w:r w:rsidRPr="000D7E7C">
              <w:rPr>
                <w:rFonts w:eastAsia="Times New Roman"/>
              </w:rPr>
              <w:br/>
              <w:t>- Передает заявление сотруднику отдела кадров после утверждения изменений</w:t>
            </w:r>
          </w:p>
        </w:tc>
      </w:tr>
    </w:tbl>
    <w:p w14:paraId="3530E228" w14:textId="77777777" w:rsidR="00B5409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2F60DFDD" w14:textId="77777777" w:rsidR="00B54090" w:rsidRDefault="00000000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3278F821" w14:textId="77777777" w:rsidR="00B5409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6. </w:t>
      </w:r>
      <w:proofErr w:type="spellStart"/>
      <w:r>
        <w:rPr>
          <w:rStyle w:val="s1"/>
          <w:rFonts w:eastAsia="Times New Roman"/>
        </w:rPr>
        <w:t>Непроцессуальные</w:t>
      </w:r>
      <w:proofErr w:type="spellEnd"/>
      <w:r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2"/>
        <w:gridCol w:w="1452"/>
        <w:gridCol w:w="2327"/>
        <w:gridCol w:w="2867"/>
        <w:gridCol w:w="2166"/>
      </w:tblGrid>
      <w:tr w:rsidR="00B54090" w14:paraId="220F8858" w14:textId="77777777" w:rsidTr="00C31B6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3D178" w14:textId="77777777" w:rsidR="00B54090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7CD60" w14:textId="77777777" w:rsidR="00B54090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E9B1D" w14:textId="77777777" w:rsidR="00B54090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18D10" w14:textId="77777777" w:rsidR="00B54090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D7D5F" w14:textId="77777777" w:rsidR="00B54090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B54090" w14:paraId="60F8575D" w14:textId="77777777" w:rsidTr="00C31B6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E61EC" w14:textId="77777777" w:rsidR="00B54090" w:rsidRDefault="00000000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F7F49" w14:textId="77777777" w:rsidR="00B54090" w:rsidRDefault="00D20742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30A95" w14:textId="77777777" w:rsidR="00B54090" w:rsidRDefault="00D20742">
            <w:pPr>
              <w:pStyle w:val="p3"/>
            </w:pPr>
            <w:r w:rsidRPr="00D20742">
              <w:rPr>
                <w:rFonts w:eastAsia="Times New Roman"/>
              </w:rPr>
              <w:t>Письмо о необходимости формирования графика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9C1BB" w14:textId="77777777" w:rsidR="00B54090" w:rsidRDefault="00D20742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A0757" w14:textId="77777777" w:rsidR="00B54090" w:rsidRDefault="00B54090"/>
        </w:tc>
      </w:tr>
      <w:tr w:rsidR="00B54090" w14:paraId="221541F5" w14:textId="77777777" w:rsidTr="00C31B6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C84EB" w14:textId="77777777" w:rsidR="00B54090" w:rsidRDefault="00000000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4080E" w14:textId="77777777" w:rsidR="00B54090" w:rsidRDefault="00D20742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5F560" w14:textId="77777777" w:rsidR="00B54090" w:rsidRDefault="00D20742">
            <w:pPr>
              <w:pStyle w:val="p3"/>
            </w:pPr>
            <w:r w:rsidRPr="00D20742">
              <w:rPr>
                <w:rFonts w:eastAsia="Times New Roman"/>
              </w:rPr>
              <w:t xml:space="preserve">График отпусков в </w:t>
            </w:r>
            <w:proofErr w:type="spellStart"/>
            <w:r w:rsidRPr="00D20742">
              <w:rPr>
                <w:rFonts w:eastAsia="Times New Roman"/>
              </w:rPr>
              <w:t>xlsx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33A1D" w14:textId="77777777" w:rsidR="00B54090" w:rsidRDefault="00D20742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96D5B" w14:textId="77777777" w:rsidR="00B54090" w:rsidRDefault="00B54090"/>
        </w:tc>
      </w:tr>
      <w:tr w:rsidR="00B54090" w14:paraId="463AA982" w14:textId="77777777" w:rsidTr="00C31B6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01E43" w14:textId="77777777" w:rsidR="00B54090" w:rsidRDefault="00000000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5A40A" w14:textId="77777777" w:rsidR="00B54090" w:rsidRDefault="00D20742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2FA36" w14:textId="77777777" w:rsidR="00B54090" w:rsidRDefault="00D20742">
            <w:pPr>
              <w:pStyle w:val="p3"/>
            </w:pPr>
            <w:r w:rsidRPr="00D20742">
              <w:rPr>
                <w:rFonts w:eastAsia="Times New Roman"/>
              </w:rPr>
              <w:t>Запись в журнале</w:t>
            </w:r>
            <w:r>
              <w:rPr>
                <w:rFonts w:eastAsia="Times New Roman"/>
              </w:rPr>
              <w:t xml:space="preserve"> отпусков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5B6A4" w14:textId="61F564DA" w:rsidR="00B54090" w:rsidRDefault="00C31B62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CA74B" w14:textId="77777777" w:rsidR="00B54090" w:rsidRDefault="00B54090"/>
        </w:tc>
      </w:tr>
      <w:tr w:rsidR="00D20742" w14:paraId="663A6130" w14:textId="77777777" w:rsidTr="00C31B62">
        <w:trPr>
          <w:divId w:val="769081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85C215" w14:textId="77777777" w:rsidR="00D20742" w:rsidRDefault="00D20742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38D79" w14:textId="77777777" w:rsidR="00D20742" w:rsidRDefault="00D20742">
            <w:pPr>
              <w:pStyle w:val="p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73FBC" w14:textId="77777777" w:rsidR="00D20742" w:rsidRPr="00D20742" w:rsidRDefault="00D20742">
            <w:pPr>
              <w:pStyle w:val="p3"/>
              <w:rPr>
                <w:rFonts w:eastAsia="Times New Roman"/>
              </w:rPr>
            </w:pPr>
            <w:r w:rsidRPr="00D20742">
              <w:rPr>
                <w:rFonts w:eastAsia="Times New Roman"/>
              </w:rPr>
              <w:t>Заявление об изменении даты отпуска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24F4E6" w14:textId="7194E93C" w:rsidR="00D20742" w:rsidRDefault="00C31B62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40115" w14:textId="77777777" w:rsidR="00D20742" w:rsidRDefault="00D20742"/>
        </w:tc>
      </w:tr>
    </w:tbl>
    <w:p w14:paraId="68AF511E" w14:textId="77777777" w:rsidR="00B5409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28C7CE35" w14:textId="77777777" w:rsidR="00B54090" w:rsidRDefault="00000000">
      <w:pPr>
        <w:pStyle w:val="p6"/>
      </w:pPr>
      <w:r>
        <w:t>Межведомственное взаимодействие в процессе не используется</w:t>
      </w:r>
    </w:p>
    <w:p w14:paraId="143E86B9" w14:textId="77777777" w:rsidR="00B54090" w:rsidRDefault="0000000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3DC314EA" w14:textId="77777777" w:rsidR="00177033" w:rsidRDefault="00000000">
      <w:pPr>
        <w:pStyle w:val="p10"/>
      </w:pPr>
      <w:r>
        <w:t>Сроки действий в процессе не регламентированы</w:t>
      </w:r>
    </w:p>
    <w:sectPr w:rsidR="0017703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82"/>
    <w:rsid w:val="000463DE"/>
    <w:rsid w:val="000560E9"/>
    <w:rsid w:val="000D7E7C"/>
    <w:rsid w:val="000F3A82"/>
    <w:rsid w:val="00177033"/>
    <w:rsid w:val="002450BC"/>
    <w:rsid w:val="003621F9"/>
    <w:rsid w:val="00572AB9"/>
    <w:rsid w:val="00581DBD"/>
    <w:rsid w:val="007A0DE6"/>
    <w:rsid w:val="007A284E"/>
    <w:rsid w:val="008922E2"/>
    <w:rsid w:val="00B46FD5"/>
    <w:rsid w:val="00B54090"/>
    <w:rsid w:val="00C31B62"/>
    <w:rsid w:val="00D20742"/>
    <w:rsid w:val="00DD013D"/>
    <w:rsid w:val="00DE583C"/>
    <w:rsid w:val="00E51220"/>
    <w:rsid w:val="00F2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58C6D0"/>
  <w15:chartTrackingRefBased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10</cp:revision>
  <dcterms:created xsi:type="dcterms:W3CDTF">2025-11-19T10:15:00Z</dcterms:created>
  <dcterms:modified xsi:type="dcterms:W3CDTF">2025-11-21T09:56:00Z</dcterms:modified>
</cp:coreProperties>
</file>