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D8D12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宋体"/>
          <w:kern w:val="36"/>
          <w:szCs w:val="22"/>
          <w14:ligatures w14:val="none"/>
        </w:rPr>
      </w:pPr>
    </w:p>
    <w:p w14:paraId="3D27BA9A" w14:textId="404529B3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0"/>
        <w:rPr>
          <w:rFonts w:ascii="Helvetica" w:eastAsia="宋体" w:hAnsi="Helvetica" w:cs="宋体"/>
          <w:b/>
          <w:bCs/>
          <w:kern w:val="36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36"/>
          <w:szCs w:val="22"/>
          <w14:ligatures w14:val="none"/>
        </w:rPr>
        <w:t>Yaohui (Tomie) Zhang</w:t>
      </w:r>
    </w:p>
    <w:p w14:paraId="382E8627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Senior Software Engineer (Frontend / Full-Stack leaning)</w:t>
      </w:r>
    </w:p>
    <w:p w14:paraId="6F05E65E" w14:textId="2FB18F7A" w:rsidR="003D4903" w:rsidRPr="003D4903" w:rsidRDefault="003D4903" w:rsidP="003D4903">
      <w:pPr>
        <w:pStyle w:val="ae"/>
        <w:rPr>
          <w:rFonts w:ascii="Helvetica" w:hAnsi="Helvetica"/>
          <w:sz w:val="22"/>
          <w:szCs w:val="22"/>
        </w:rPr>
      </w:pPr>
      <w:r w:rsidRPr="003D4903">
        <w:rPr>
          <w:rFonts w:ascii="Helvetica" w:hAnsi="Helvetica"/>
          <w:sz w:val="22"/>
          <w:szCs w:val="22"/>
        </w:rPr>
        <w:t>Auckland, New Zealand</w:t>
      </w:r>
      <w:r w:rsidRPr="003D4903">
        <w:rPr>
          <w:rFonts w:ascii="Helvetica" w:hAnsi="Helvetica"/>
          <w:sz w:val="22"/>
          <w:szCs w:val="22"/>
        </w:rPr>
        <w:br/>
      </w:r>
      <w:r w:rsidRPr="003D4903">
        <w:rPr>
          <w:rFonts w:ascii="Helvetica" w:hAnsi="Helvetica" w:cs="Cambria"/>
          <w:b/>
          <w:bCs/>
          <w:sz w:val="22"/>
          <w:szCs w:val="22"/>
        </w:rPr>
        <w:t>Tel</w:t>
      </w:r>
      <w:r w:rsidRPr="003D4903">
        <w:rPr>
          <w:rFonts w:ascii="Helvetica" w:hAnsi="Helvetica" w:cs="Cambria"/>
          <w:sz w:val="22"/>
          <w:szCs w:val="22"/>
        </w:rPr>
        <w:t>:</w:t>
      </w:r>
      <w:r w:rsidRPr="003D4903">
        <w:rPr>
          <w:rFonts w:ascii="Helvetica" w:hAnsi="Helvetica"/>
          <w:sz w:val="22"/>
          <w:szCs w:val="22"/>
        </w:rPr>
        <w:t xml:space="preserve"> +64 20 477 4618</w:t>
      </w:r>
      <w:r w:rsidRPr="003D4903">
        <w:rPr>
          <w:rFonts w:ascii="Helvetica" w:hAnsi="Helvetica"/>
          <w:sz w:val="22"/>
          <w:szCs w:val="22"/>
        </w:rPr>
        <w:br/>
      </w:r>
      <w:r w:rsidRPr="003D4903">
        <w:rPr>
          <w:rFonts w:ascii="Helvetica" w:hAnsi="Helvetica" w:cs="Apple Color Emoji"/>
          <w:b/>
          <w:bCs/>
          <w:sz w:val="22"/>
          <w:szCs w:val="22"/>
        </w:rPr>
        <w:t>Mail</w:t>
      </w:r>
      <w:r w:rsidRPr="003D4903">
        <w:rPr>
          <w:rFonts w:ascii="Helvetica" w:hAnsi="Helvetica" w:cs="Apple Color Emoji"/>
          <w:sz w:val="22"/>
          <w:szCs w:val="22"/>
        </w:rPr>
        <w:t xml:space="preserve">: </w:t>
      </w:r>
      <w:r w:rsidRPr="003D4903">
        <w:rPr>
          <w:rFonts w:ascii="Helvetica" w:hAnsi="Helvetica"/>
          <w:sz w:val="22"/>
          <w:szCs w:val="22"/>
        </w:rPr>
        <w:t>tomieweb@gmail.com</w:t>
      </w:r>
      <w:r w:rsidRPr="003D4903">
        <w:rPr>
          <w:rFonts w:ascii="Helvetica" w:hAnsi="Helvetica"/>
          <w:sz w:val="22"/>
          <w:szCs w:val="22"/>
        </w:rPr>
        <w:br/>
      </w:r>
      <w:r w:rsidRPr="003D4903">
        <w:rPr>
          <w:rFonts w:ascii="Helvetica" w:hAnsi="Helvetica"/>
          <w:b/>
          <w:bCs/>
          <w:sz w:val="22"/>
          <w:szCs w:val="22"/>
        </w:rPr>
        <w:t>LinkedIn</w:t>
      </w:r>
      <w:r w:rsidRPr="003D4903">
        <w:rPr>
          <w:rFonts w:ascii="Helvetica" w:hAnsi="Helvetica"/>
          <w:sz w:val="22"/>
          <w:szCs w:val="22"/>
        </w:rPr>
        <w:t xml:space="preserve">: </w:t>
      </w:r>
      <w:hyperlink r:id="rId5" w:tgtFrame="_new" w:history="1">
        <w:r w:rsidRPr="003D4903">
          <w:rPr>
            <w:rStyle w:val="af0"/>
            <w:rFonts w:ascii="Helvetica" w:hAnsi="Helvetica"/>
            <w:sz w:val="22"/>
            <w:szCs w:val="22"/>
          </w:rPr>
          <w:t>https://linkedin.com/in/tomiezhang</w:t>
        </w:r>
      </w:hyperlink>
      <w:r w:rsidRPr="003D4903">
        <w:rPr>
          <w:rFonts w:ascii="Helvetica" w:hAnsi="Helvetica"/>
          <w:sz w:val="22"/>
          <w:szCs w:val="22"/>
        </w:rPr>
        <w:br/>
      </w:r>
      <w:r w:rsidRPr="003D4903">
        <w:rPr>
          <w:rFonts w:ascii="Helvetica" w:hAnsi="Helvetica"/>
          <w:b/>
          <w:bCs/>
          <w:sz w:val="22"/>
          <w:szCs w:val="22"/>
        </w:rPr>
        <w:t>GitHub</w:t>
      </w:r>
      <w:r w:rsidRPr="003D4903">
        <w:rPr>
          <w:rFonts w:ascii="Helvetica" w:hAnsi="Helvetica"/>
          <w:sz w:val="22"/>
          <w:szCs w:val="22"/>
        </w:rPr>
        <w:t xml:space="preserve">: </w:t>
      </w:r>
      <w:hyperlink r:id="rId6" w:tgtFrame="_new" w:history="1">
        <w:r w:rsidRPr="003D4903">
          <w:rPr>
            <w:rStyle w:val="af0"/>
            <w:rFonts w:ascii="Helvetica" w:hAnsi="Helvetica"/>
            <w:sz w:val="22"/>
            <w:szCs w:val="22"/>
          </w:rPr>
          <w:t>https://github.com/neilzhangpro</w:t>
        </w:r>
      </w:hyperlink>
    </w:p>
    <w:p w14:paraId="50639271" w14:textId="77777777" w:rsidR="003D4903" w:rsidRDefault="003D4903" w:rsidP="003D4903">
      <w:pPr>
        <w:pStyle w:val="ae"/>
        <w:rPr>
          <w:rFonts w:ascii="Helvetica" w:hAnsi="Helvetica"/>
          <w:sz w:val="22"/>
          <w:szCs w:val="22"/>
        </w:rPr>
      </w:pPr>
      <w:r w:rsidRPr="003D4903">
        <w:rPr>
          <w:rStyle w:val="af"/>
          <w:rFonts w:ascii="Helvetica" w:hAnsi="Helvetica"/>
          <w:sz w:val="22"/>
          <w:szCs w:val="22"/>
        </w:rPr>
        <w:t>Visa Status</w:t>
      </w:r>
      <w:r w:rsidRPr="003D4903">
        <w:rPr>
          <w:rStyle w:val="af"/>
          <w:rFonts w:ascii="Helvetica" w:hAnsi="Helvetica"/>
          <w:b w:val="0"/>
          <w:bCs w:val="0"/>
          <w:sz w:val="22"/>
          <w:szCs w:val="22"/>
        </w:rPr>
        <w:t>:</w:t>
      </w:r>
      <w:r w:rsidRPr="003D4903">
        <w:rPr>
          <w:rFonts w:ascii="Helvetica" w:hAnsi="Helvetica"/>
          <w:sz w:val="22"/>
          <w:szCs w:val="22"/>
        </w:rPr>
        <w:t xml:space="preserve"> Student Visa – part-time work rights (up to 25 hours/week)</w:t>
      </w:r>
      <w:r w:rsidRPr="003D4903">
        <w:rPr>
          <w:rFonts w:ascii="Helvetica" w:hAnsi="Helvetica"/>
          <w:sz w:val="22"/>
          <w:szCs w:val="22"/>
        </w:rPr>
        <w:br/>
      </w:r>
      <w:r w:rsidRPr="003D4903">
        <w:rPr>
          <w:rStyle w:val="af"/>
          <w:rFonts w:ascii="Helvetica" w:hAnsi="Helvetica"/>
          <w:sz w:val="22"/>
          <w:szCs w:val="22"/>
        </w:rPr>
        <w:t>Availability</w:t>
      </w:r>
      <w:r w:rsidRPr="003D4903">
        <w:rPr>
          <w:rStyle w:val="af"/>
          <w:rFonts w:ascii="Helvetica" w:hAnsi="Helvetica"/>
          <w:b w:val="0"/>
          <w:bCs w:val="0"/>
          <w:sz w:val="22"/>
          <w:szCs w:val="22"/>
        </w:rPr>
        <w:t>:</w:t>
      </w:r>
      <w:r w:rsidRPr="003D4903">
        <w:rPr>
          <w:rFonts w:ascii="Helvetica" w:hAnsi="Helvetica"/>
          <w:sz w:val="22"/>
          <w:szCs w:val="22"/>
        </w:rPr>
        <w:t xml:space="preserve"> Immediately available for part-time or contract roles</w:t>
      </w:r>
    </w:p>
    <w:p w14:paraId="28012A6D" w14:textId="7A0A9E3B" w:rsidR="00D7558C" w:rsidRPr="003D4903" w:rsidRDefault="00D7558C" w:rsidP="003D4903">
      <w:pPr>
        <w:pStyle w:val="ae"/>
        <w:rPr>
          <w:rFonts w:ascii="Helvetica" w:hAnsi="Helvetica"/>
          <w:sz w:val="22"/>
          <w:szCs w:val="22"/>
        </w:rPr>
      </w:pPr>
    </w:p>
    <w:p w14:paraId="44121130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Professional Summary</w:t>
      </w:r>
    </w:p>
    <w:p w14:paraId="042A440B" w14:textId="68485A5A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Senior Software Engineer with a strong foundation in frontend engineering and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broad experience across full-stack development. I have extensive hands-on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experience with core web technologies (HTML, CSS, JavaScript) and have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recently focused on building modern web applications using React, TypeScript,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and Next.js.</w:t>
      </w:r>
    </w:p>
    <w:p w14:paraId="64811929" w14:textId="0C584DDE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 am a pragmatic, delivery-focused engineer who values clean code,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maintainable architecture, and clear communication. I work effectively in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small, agile teams and collaborate closely with designers, backend engineers,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and non-technical stakeholders to ship reliable software.</w:t>
      </w:r>
    </w:p>
    <w:p w14:paraId="47AF1874" w14:textId="3E3B7545" w:rsid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Currently based in Auckland and pursuing a Master of Software Engineering,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 am seeking a part-time or contract engineering role where I can contribute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immediately as a hands-on developer while continuing to deepen my experience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with modern frontend and full-stack technologies.</w:t>
      </w:r>
    </w:p>
    <w:p w14:paraId="39035E85" w14:textId="77777777" w:rsidR="00D7558C" w:rsidRPr="003D4903" w:rsidRDefault="00D7558C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</w:p>
    <w:p w14:paraId="2336460B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Technical Skills</w:t>
      </w:r>
    </w:p>
    <w:p w14:paraId="7429E571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Frontend Engineering</w:t>
      </w:r>
    </w:p>
    <w:p w14:paraId="06540AE7" w14:textId="77777777" w:rsidR="003D4903" w:rsidRPr="003D4903" w:rsidRDefault="003D4903" w:rsidP="003D490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JavaScript (ES6+), TypeScript</w:t>
      </w:r>
    </w:p>
    <w:p w14:paraId="6132F424" w14:textId="77777777" w:rsidR="003D4903" w:rsidRPr="003D4903" w:rsidRDefault="003D4903" w:rsidP="003D490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React (functional components, Hooks, component composition)</w:t>
      </w:r>
    </w:p>
    <w:p w14:paraId="7ACCFA11" w14:textId="77777777" w:rsidR="003D4903" w:rsidRPr="003D4903" w:rsidRDefault="003D4903" w:rsidP="003D490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Next.js (routing, server-side rendering)</w:t>
      </w:r>
    </w:p>
    <w:p w14:paraId="24A25B15" w14:textId="77777777" w:rsidR="003D4903" w:rsidRPr="003D4903" w:rsidRDefault="003D4903" w:rsidP="003D4903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HTML5, CSS3, responsive layout and cross-browser compatibility</w:t>
      </w:r>
    </w:p>
    <w:p w14:paraId="038D06AE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Engineering Practices</w:t>
      </w:r>
    </w:p>
    <w:p w14:paraId="5445F0B7" w14:textId="77777777" w:rsidR="003D4903" w:rsidRPr="003D4903" w:rsidRDefault="003D4903" w:rsidP="003D490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lastRenderedPageBreak/>
        <w:t>Component-based architecture and code reuse</w:t>
      </w:r>
    </w:p>
    <w:p w14:paraId="1A307C77" w14:textId="77777777" w:rsidR="003D4903" w:rsidRPr="003D4903" w:rsidRDefault="003D4903" w:rsidP="003D490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Performance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optimisation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(code splitting, lazy loading, asset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optimisation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)</w:t>
      </w:r>
    </w:p>
    <w:p w14:paraId="5123AEDB" w14:textId="77777777" w:rsidR="003D4903" w:rsidRPr="003D4903" w:rsidRDefault="003D4903" w:rsidP="003D490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Git-based workflows (branching, pull requests, code reviews)</w:t>
      </w:r>
    </w:p>
    <w:p w14:paraId="60F7E84A" w14:textId="77777777" w:rsidR="003D4903" w:rsidRPr="003D4903" w:rsidRDefault="003D4903" w:rsidP="003D4903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Agile / sprint-based development</w:t>
      </w:r>
    </w:p>
    <w:p w14:paraId="21974BD5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Backend &amp; Integration (Working Knowledge)</w:t>
      </w:r>
    </w:p>
    <w:p w14:paraId="4444E1E7" w14:textId="77777777" w:rsidR="003D4903" w:rsidRPr="003D4903" w:rsidRDefault="003D4903" w:rsidP="003D490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REST API integration</w:t>
      </w:r>
    </w:p>
    <w:p w14:paraId="219B2540" w14:textId="77777777" w:rsidR="003D4903" w:rsidRPr="003D4903" w:rsidRDefault="003D4903" w:rsidP="003D490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Python (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FastAPI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) for backend services</w:t>
      </w:r>
    </w:p>
    <w:p w14:paraId="57F0C2EB" w14:textId="77777777" w:rsidR="003D4903" w:rsidRPr="003D4903" w:rsidRDefault="003D4903" w:rsidP="003D490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Basic Node.js services</w:t>
      </w:r>
    </w:p>
    <w:p w14:paraId="4A7293D4" w14:textId="77777777" w:rsidR="003D4903" w:rsidRPr="003D4903" w:rsidRDefault="003D4903" w:rsidP="003D4903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WebSocket for real-time features</w:t>
      </w:r>
    </w:p>
    <w:p w14:paraId="289DF96B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DevOps &amp; Tooling</w:t>
      </w:r>
    </w:p>
    <w:p w14:paraId="4F7649B3" w14:textId="77777777" w:rsidR="003D4903" w:rsidRPr="003D4903" w:rsidRDefault="003D4903" w:rsidP="003D490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GitHub Actions (basic CI/CD pipelines)</w:t>
      </w:r>
    </w:p>
    <w:p w14:paraId="07F62AFA" w14:textId="77777777" w:rsidR="003D4903" w:rsidRPr="003D4903" w:rsidRDefault="003D4903" w:rsidP="003D490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Docker for local development and deployment</w:t>
      </w:r>
    </w:p>
    <w:p w14:paraId="09DB6F39" w14:textId="77777777" w:rsidR="003D4903" w:rsidRPr="003D4903" w:rsidRDefault="003D4903" w:rsidP="003D4903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Cloud deployment exposure (AWS EC2)</w:t>
      </w:r>
    </w:p>
    <w:p w14:paraId="42468C3D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Applied AI (Supporting Skill)</w:t>
      </w:r>
    </w:p>
    <w:p w14:paraId="277ED249" w14:textId="77777777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Integrating LLM APIs (OpenAI, Claude) into applications</w:t>
      </w:r>
    </w:p>
    <w:p w14:paraId="4755F0FE" w14:textId="77777777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Building simple RAG pipelines using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LangChain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and vector databases</w:t>
      </w:r>
    </w:p>
    <w:p w14:paraId="470B1C23" w14:textId="77777777" w:rsid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Developing AI-assisted product features (chat,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summarisation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, document search)</w:t>
      </w:r>
    </w:p>
    <w:p w14:paraId="347CF44D" w14:textId="77777777" w:rsidR="00D7558C" w:rsidRPr="003D4903" w:rsidRDefault="00D7558C" w:rsidP="00D7558C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</w:p>
    <w:p w14:paraId="6FEED8D8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Professional Experience</w:t>
      </w:r>
    </w:p>
    <w:p w14:paraId="3901BFD2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Software Engineer (Contract)</w:t>
      </w:r>
    </w:p>
    <w:p w14:paraId="13289D9B" w14:textId="2491E684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>
        <w:rPr>
          <w:rFonts w:ascii="Helvetica" w:eastAsia="宋体" w:hAnsi="Helvetica" w:cs="宋体" w:hint="eastAsia"/>
          <w:b/>
          <w:bCs/>
          <w:kern w:val="0"/>
          <w:szCs w:val="22"/>
          <w14:ligatures w14:val="none"/>
        </w:rPr>
        <w:t>Ir</w:t>
      </w:r>
      <w:r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onMind</w:t>
      </w: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.ai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| Remote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</w: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 xml:space="preserve">Oct 2024 – </w:t>
      </w:r>
      <w:r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Nov 2025</w:t>
      </w:r>
    </w:p>
    <w:p w14:paraId="20B4C5CB" w14:textId="5214D04A" w:rsidR="00150540" w:rsidRDefault="00150540" w:rsidP="0015054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Acted as the technical architect while remaining hands-on, designing the overall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system architecture across backend, AI workflows, and frontend integration.</w:t>
      </w:r>
    </w:p>
    <w:p w14:paraId="57F4E815" w14:textId="4CF2FBDA" w:rsidR="003D4903" w:rsidRPr="00150540" w:rsidRDefault="003D4903" w:rsidP="00150540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Designed and implemented backend APIs using Python (</w:t>
      </w:r>
      <w:proofErr w:type="spellStart"/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FastAPI</w:t>
      </w:r>
      <w:proofErr w:type="spellEnd"/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) to support</w:t>
      </w:r>
      <w:r w:rsidRPr="00150540"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150540">
        <w:rPr>
          <w:rFonts w:ascii="Helvetica" w:eastAsia="宋体" w:hAnsi="Helvetica" w:cs="宋体"/>
          <w:kern w:val="0"/>
          <w:szCs w:val="22"/>
          <w14:ligatures w14:val="none"/>
        </w:rPr>
        <w:t>core product features and data flows.</w:t>
      </w:r>
    </w:p>
    <w:p w14:paraId="4962B559" w14:textId="49776594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Built and maintained AI workflows using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LangChain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, including LLM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integration,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prompt design, and retrieval-based pipelines.</w:t>
      </w:r>
    </w:p>
    <w:p w14:paraId="5FC0F7B0" w14:textId="75D4040D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Collaborated closely with frontend engineers to define API contracts and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ensure smooth integration between frontend and backend systems.</w:t>
      </w:r>
    </w:p>
    <w:p w14:paraId="3D9CCFD6" w14:textId="597906A9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Supported frontend development by reviewing implementation approaches and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contributing to shared components where needed.</w:t>
      </w:r>
    </w:p>
    <w:p w14:paraId="0CA8D7F9" w14:textId="31AB0906" w:rsidR="003D4903" w:rsidRPr="003D4903" w:rsidRDefault="003D4903" w:rsidP="003D4903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lastRenderedPageBreak/>
        <w:t>Set up deployment pipelines and development environments using Docker and</w:t>
      </w:r>
      <w:r>
        <w:rPr>
          <w:rFonts w:ascii="Helvetica" w:eastAsia="宋体" w:hAnsi="Helvetica" w:cs="宋体" w:hint="eastAsia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GitHub Actions.</w:t>
      </w:r>
    </w:p>
    <w:p w14:paraId="44721E42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Independent Software Developer</w:t>
      </w:r>
    </w:p>
    <w:p w14:paraId="68FFA9A8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Self-Employed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| Remote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</w: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Jan 2023 – Oct 2024</w:t>
      </w:r>
    </w:p>
    <w:p w14:paraId="331C9083" w14:textId="7EADB562" w:rsidR="003D4903" w:rsidRPr="003D4903" w:rsidRDefault="003D4903" w:rsidP="003D490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Designed and built a full-stack educational platform using Next.js and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FastAPI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, serving over 1,000 users.</w:t>
      </w:r>
    </w:p>
    <w:p w14:paraId="69E0BC71" w14:textId="4D7DDFEF" w:rsidR="003D4903" w:rsidRPr="003D4903" w:rsidRDefault="003D4903" w:rsidP="003D490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Implemented core features including user authentication, payment integration,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and course content management.</w:t>
      </w:r>
    </w:p>
    <w:p w14:paraId="6DAA267F" w14:textId="5C0E3E5A" w:rsidR="003D4903" w:rsidRPr="003D4903" w:rsidRDefault="003D4903" w:rsidP="003D490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Developed internal tools and demos integrating AI-assisted features such as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chat interfaces and document-based Q&amp;A.</w:t>
      </w:r>
    </w:p>
    <w:p w14:paraId="468A7C45" w14:textId="6CE85856" w:rsidR="003D4903" w:rsidRPr="003D4903" w:rsidRDefault="003D4903" w:rsidP="003D4903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Maintained production codebases independently, handling feature development,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bug fixing, and deployment.</w:t>
      </w:r>
    </w:p>
    <w:p w14:paraId="49CE4393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2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Senior Frontend Engineer / Technical Lead</w:t>
      </w:r>
    </w:p>
    <w:p w14:paraId="09033672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Tencent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| China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</w: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Sep 2007 – Dec 2023</w:t>
      </w:r>
    </w:p>
    <w:p w14:paraId="5B4C774C" w14:textId="78A1FAC8" w:rsidR="003D4903" w:rsidRPr="003D4903" w:rsidRDefault="003D4903" w:rsidP="003D490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Worked as a hands-on frontend engineer on large-scale web platforms with high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traffic and performance requirements.</w:t>
      </w:r>
    </w:p>
    <w:p w14:paraId="1F898E2E" w14:textId="77777777" w:rsidR="003D4903" w:rsidRPr="003D4903" w:rsidRDefault="003D4903" w:rsidP="003D490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Contributed to frontend architecture improvements and adoption of modern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JavaScript and TypeScript practices across multiple projects.</w:t>
      </w:r>
    </w:p>
    <w:p w14:paraId="7B203FF1" w14:textId="77777777" w:rsidR="003D4903" w:rsidRPr="003D4903" w:rsidRDefault="003D4903" w:rsidP="003D490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Focused on performance </w:t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optimisation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, code quality, and long-term system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stability for user-facing products.</w:t>
      </w:r>
    </w:p>
    <w:p w14:paraId="413248B9" w14:textId="299ED69B" w:rsidR="003D4903" w:rsidRPr="003D4903" w:rsidRDefault="003D4903" w:rsidP="003D4903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Mentored junior engineers through code reviews and technical guidance, helping</w:t>
      </w:r>
      <w:r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improve overall team code quality.</w:t>
      </w:r>
    </w:p>
    <w:p w14:paraId="411CC277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Education</w:t>
      </w:r>
    </w:p>
    <w:p w14:paraId="075D203B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Master of Software Engineering (In Progress)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Yoobee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College of Creative Innovation, Auckland, New Zealand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2025 – 2026</w:t>
      </w:r>
    </w:p>
    <w:p w14:paraId="1AAA3879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Master of Software Engineering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</w:r>
      <w:proofErr w:type="spellStart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Beihang</w:t>
      </w:r>
      <w:proofErr w:type="spellEnd"/>
      <w:r w:rsidRPr="003D4903">
        <w:rPr>
          <w:rFonts w:ascii="Helvetica" w:eastAsia="宋体" w:hAnsi="Helvetica" w:cs="宋体"/>
          <w:kern w:val="0"/>
          <w:szCs w:val="22"/>
          <w14:ligatures w14:val="none"/>
        </w:rPr>
        <w:t xml:space="preserve"> University, Beijing, China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2017 – 2020</w:t>
      </w:r>
    </w:p>
    <w:p w14:paraId="6FBE2106" w14:textId="68A1DD2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Bachelor of Education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Baoji University of Arts and Sciences, China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2002 – 2006</w:t>
      </w:r>
    </w:p>
    <w:p w14:paraId="6C05CED9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lastRenderedPageBreak/>
        <w:t>Community Involvement</w:t>
      </w:r>
    </w:p>
    <w:p w14:paraId="35DD5BC9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Digital Literacy Volunteer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Digital Seniors, Auckland (North Shore)</w:t>
      </w:r>
    </w:p>
    <w:p w14:paraId="0816F8BA" w14:textId="7893F43C" w:rsidR="003D4903" w:rsidRPr="003D4903" w:rsidRDefault="003D4903" w:rsidP="003D4903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Supporting elderly community members with everyday technology use and basic</w:t>
      </w:r>
      <w:r w:rsidR="00D7558C"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digital skills.</w:t>
      </w:r>
    </w:p>
    <w:p w14:paraId="7450AEB7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Code Club Volunteer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br/>
        <w:t>Code Club Aotearoa</w:t>
      </w:r>
    </w:p>
    <w:p w14:paraId="2CE0FA04" w14:textId="256C3572" w:rsidR="003D4903" w:rsidRPr="003D4903" w:rsidRDefault="003D4903" w:rsidP="003D4903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Assisting children in learning basic programming concepts such as Scratch and</w:t>
      </w:r>
      <w:r w:rsidR="00D7558C">
        <w:rPr>
          <w:rFonts w:ascii="Helvetica" w:eastAsia="宋体" w:hAnsi="Helvetica" w:cs="宋体"/>
          <w:kern w:val="0"/>
          <w:szCs w:val="22"/>
          <w14:ligatures w14:val="none"/>
        </w:rPr>
        <w:t xml:space="preserve"> </w:t>
      </w: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HTML/CSS.</w:t>
      </w:r>
    </w:p>
    <w:p w14:paraId="4DE42CA4" w14:textId="77777777" w:rsidR="003D4903" w:rsidRPr="003D4903" w:rsidRDefault="003D4903" w:rsidP="003D4903">
      <w:pPr>
        <w:widowControl/>
        <w:spacing w:before="100" w:beforeAutospacing="1" w:after="100" w:afterAutospacing="1" w:line="240" w:lineRule="auto"/>
        <w:outlineLvl w:val="1"/>
        <w:rPr>
          <w:rFonts w:ascii="Helvetica" w:eastAsia="宋体" w:hAnsi="Helvetica" w:cs="宋体"/>
          <w:b/>
          <w:bCs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b/>
          <w:bCs/>
          <w:kern w:val="0"/>
          <w:szCs w:val="22"/>
          <w14:ligatures w14:val="none"/>
        </w:rPr>
        <w:t>Additional Information</w:t>
      </w:r>
    </w:p>
    <w:p w14:paraId="45916A77" w14:textId="77777777" w:rsidR="003D4903" w:rsidRPr="003D4903" w:rsidRDefault="003D4903" w:rsidP="003D490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Comfortable working in multicultural, non-native English environments</w:t>
      </w:r>
    </w:p>
    <w:p w14:paraId="76AE3DBB" w14:textId="77777777" w:rsidR="003D4903" w:rsidRPr="003D4903" w:rsidRDefault="003D4903" w:rsidP="003D490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Strong ability to learn new tools and frameworks quickly</w:t>
      </w:r>
    </w:p>
    <w:p w14:paraId="15831B5C" w14:textId="77777777" w:rsidR="003D4903" w:rsidRPr="003D4903" w:rsidRDefault="003D4903" w:rsidP="003D4903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Helvetica" w:eastAsia="宋体" w:hAnsi="Helvetica" w:cs="宋体"/>
          <w:kern w:val="0"/>
          <w:szCs w:val="22"/>
          <w14:ligatures w14:val="none"/>
        </w:rPr>
      </w:pPr>
      <w:r w:rsidRPr="003D4903">
        <w:rPr>
          <w:rFonts w:ascii="Helvetica" w:eastAsia="宋体" w:hAnsi="Helvetica" w:cs="宋体"/>
          <w:kern w:val="0"/>
          <w:szCs w:val="22"/>
          <w14:ligatures w14:val="none"/>
        </w:rPr>
        <w:t>Open to remote or hybrid work within Auckland</w:t>
      </w:r>
    </w:p>
    <w:p w14:paraId="2B86BC6D" w14:textId="77777777" w:rsidR="00912BD8" w:rsidRPr="003D4903" w:rsidRDefault="00912BD8">
      <w:pPr>
        <w:rPr>
          <w:rFonts w:ascii="Helvetica" w:hAnsi="Helvetica"/>
          <w:szCs w:val="22"/>
        </w:rPr>
      </w:pPr>
    </w:p>
    <w:sectPr w:rsidR="00912BD8" w:rsidRPr="003D49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45F40"/>
    <w:multiLevelType w:val="multilevel"/>
    <w:tmpl w:val="E2B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411B"/>
    <w:multiLevelType w:val="multilevel"/>
    <w:tmpl w:val="B1A6D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06F72"/>
    <w:multiLevelType w:val="multilevel"/>
    <w:tmpl w:val="82E2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312F5"/>
    <w:multiLevelType w:val="multilevel"/>
    <w:tmpl w:val="FD66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E2EFF"/>
    <w:multiLevelType w:val="multilevel"/>
    <w:tmpl w:val="49F6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521F3"/>
    <w:multiLevelType w:val="multilevel"/>
    <w:tmpl w:val="420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FE2721"/>
    <w:multiLevelType w:val="multilevel"/>
    <w:tmpl w:val="A04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B83AC8"/>
    <w:multiLevelType w:val="multilevel"/>
    <w:tmpl w:val="71B2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425DD"/>
    <w:multiLevelType w:val="multilevel"/>
    <w:tmpl w:val="8374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666B1"/>
    <w:multiLevelType w:val="multilevel"/>
    <w:tmpl w:val="A4D0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4734E4"/>
    <w:multiLevelType w:val="multilevel"/>
    <w:tmpl w:val="8214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4978552">
    <w:abstractNumId w:val="4"/>
  </w:num>
  <w:num w:numId="2" w16cid:durableId="287975999">
    <w:abstractNumId w:val="0"/>
  </w:num>
  <w:num w:numId="3" w16cid:durableId="1730227175">
    <w:abstractNumId w:val="8"/>
  </w:num>
  <w:num w:numId="4" w16cid:durableId="680165094">
    <w:abstractNumId w:val="10"/>
  </w:num>
  <w:num w:numId="5" w16cid:durableId="697127238">
    <w:abstractNumId w:val="3"/>
  </w:num>
  <w:num w:numId="6" w16cid:durableId="1420756420">
    <w:abstractNumId w:val="9"/>
  </w:num>
  <w:num w:numId="7" w16cid:durableId="1778452367">
    <w:abstractNumId w:val="7"/>
  </w:num>
  <w:num w:numId="8" w16cid:durableId="232815494">
    <w:abstractNumId w:val="2"/>
  </w:num>
  <w:num w:numId="9" w16cid:durableId="46228324">
    <w:abstractNumId w:val="1"/>
  </w:num>
  <w:num w:numId="10" w16cid:durableId="796022977">
    <w:abstractNumId w:val="5"/>
  </w:num>
  <w:num w:numId="11" w16cid:durableId="21383277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03"/>
    <w:rsid w:val="00002196"/>
    <w:rsid w:val="00150540"/>
    <w:rsid w:val="00345138"/>
    <w:rsid w:val="003D4903"/>
    <w:rsid w:val="007A27AA"/>
    <w:rsid w:val="00802C4B"/>
    <w:rsid w:val="008F0F98"/>
    <w:rsid w:val="00912BD8"/>
    <w:rsid w:val="00BA1349"/>
    <w:rsid w:val="00D7558C"/>
    <w:rsid w:val="00F13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92B34"/>
  <w15:chartTrackingRefBased/>
  <w15:docId w15:val="{5754D61B-17C6-A54B-91D0-39D4B618E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49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D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D490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490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490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490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490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490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490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49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D49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D49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490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490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490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490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490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490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49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49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49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49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49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49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49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49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490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D490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D4903"/>
    <w:rPr>
      <w:b/>
      <w:bCs/>
    </w:rPr>
  </w:style>
  <w:style w:type="character" w:styleId="af0">
    <w:name w:val="Hyperlink"/>
    <w:basedOn w:val="a0"/>
    <w:uiPriority w:val="99"/>
    <w:semiHidden/>
    <w:unhideWhenUsed/>
    <w:rsid w:val="003D490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eilzhangpro" TargetMode="External"/><Relationship Id="rId5" Type="http://schemas.openxmlformats.org/officeDocument/2006/relationships/hyperlink" Target="https://linkedin.com/in/tomiezha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755</Words>
  <Characters>4306</Characters>
  <Application>Microsoft Office Word</Application>
  <DocSecurity>0</DocSecurity>
  <Lines>35</Lines>
  <Paragraphs>10</Paragraphs>
  <ScaleCrop>false</ScaleCrop>
  <Company/>
  <LinksUpToDate>false</LinksUpToDate>
  <CharactersWithSpaces>5051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Yaohui Zhang</dc:creator>
  <cp:keywords/>
  <dc:description/>
  <cp:lastModifiedBy>Yaohui Zhang</cp:lastModifiedBy>
  <cp:revision>2</cp:revision>
  <dcterms:created xsi:type="dcterms:W3CDTF">2025-12-19T05:48:00Z</dcterms:created>
  <dcterms:modified xsi:type="dcterms:W3CDTF">2025-12-19T06:06:00Z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2025-12-19T06:01:19Z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1a0c391c-9287-40fe-bc8b-25096231216b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