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0B9F6" w14:textId="3BA3AD04" w:rsidR="00307633" w:rsidRDefault="002F5CF5" w:rsidP="00342ED8">
      <w:pPr>
        <w:pStyle w:val="Title"/>
      </w:pPr>
      <w:r w:rsidRPr="002F5CF5">
        <w:t>2D datorspēle “Drumstalotājs”</w:t>
      </w:r>
    </w:p>
    <w:p w14:paraId="2018ABD6" w14:textId="7F0AD8D4" w:rsidR="005210E4" w:rsidRDefault="00BF019D" w:rsidP="00342ED8">
      <w:pPr>
        <w:pStyle w:val="Subtitle"/>
      </w:pPr>
      <w:r w:rsidRPr="00BF019D">
        <w:t>Kvalifikācijas eksāmena praktiskās daļas dokumentācija</w:t>
      </w:r>
    </w:p>
    <w:p w14:paraId="60718BBE" w14:textId="0A438F24" w:rsidR="00BF019D" w:rsidRPr="005210E4" w:rsidRDefault="005210E4" w:rsidP="005210E4">
      <w:pPr>
        <w:spacing w:after="160" w:line="259" w:lineRule="auto"/>
        <w:ind w:firstLine="0"/>
        <w:jc w:val="left"/>
        <w:rPr>
          <w:rFonts w:eastAsiaTheme="majorEastAsia"/>
          <w:sz w:val="28"/>
          <w:szCs w:val="28"/>
        </w:rPr>
      </w:pPr>
      <w:r>
        <w:br w:type="page"/>
      </w:r>
    </w:p>
    <w:sdt>
      <w:sdtPr>
        <w:id w:val="-134824621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sz w:val="24"/>
          <w:szCs w:val="24"/>
          <w:lang w:eastAsia="en-US"/>
          <w14:ligatures w14:val="standardContextual"/>
        </w:rPr>
      </w:sdtEndPr>
      <w:sdtContent>
        <w:p w14:paraId="17FAEC1C" w14:textId="6C96807A" w:rsidR="005210E4" w:rsidRPr="005210E4" w:rsidRDefault="00C738A4" w:rsidP="005210E4">
          <w:pPr>
            <w:pStyle w:val="TOCHeading"/>
            <w:spacing w:before="0" w:after="24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Saturs</w:t>
          </w:r>
        </w:p>
        <w:p w14:paraId="2E18D25E" w14:textId="78828A4F" w:rsidR="005210E4" w:rsidRDefault="005210E4" w:rsidP="00FE1277">
          <w:pPr>
            <w:pStyle w:val="TOC1"/>
            <w:spacing w:after="240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28933" w:history="1">
            <w:r w:rsidRPr="00E7023E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Ggggg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B20AA" w14:textId="15E0F889" w:rsidR="005210E4" w:rsidRDefault="005210E4" w:rsidP="00FE127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28934" w:history="1">
            <w:r w:rsidRPr="00E7023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Fffffffffff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DC4C" w14:textId="31FE858D" w:rsidR="005210E4" w:rsidRDefault="005210E4" w:rsidP="00FE1277">
          <w:pPr>
            <w:pStyle w:val="TOC3"/>
            <w:spacing w:after="240"/>
            <w:rPr>
              <w:rFonts w:asciiTheme="minorHAnsi" w:eastAsiaTheme="minorEastAsia" w:hAnsiTheme="minorHAnsi" w:cstheme="minorBidi"/>
              <w:noProof/>
              <w:kern w:val="2"/>
              <w:lang w:eastAsia="lv-LV"/>
            </w:rPr>
          </w:pPr>
          <w:hyperlink w:anchor="_Toc225628935" w:history="1">
            <w:r w:rsidRPr="00E7023E">
              <w:rPr>
                <w:rStyle w:val="Hyperlink"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lv-LV"/>
              </w:rPr>
              <w:tab/>
            </w:r>
            <w:r w:rsidRPr="00E7023E">
              <w:rPr>
                <w:rStyle w:val="Hyperlink"/>
                <w:noProof/>
              </w:rPr>
              <w:t>Dsfsdfsd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0ABFE" w14:textId="0C563F07" w:rsidR="005210E4" w:rsidRDefault="005210E4" w:rsidP="00F70BD6">
          <w:pPr>
            <w:tabs>
              <w:tab w:val="left" w:pos="284"/>
            </w:tabs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4AD5B33" w14:textId="77777777" w:rsidR="00310AFD" w:rsidRPr="00310AFD" w:rsidRDefault="00310AFD" w:rsidP="00310AFD"/>
    <w:p w14:paraId="66892CA5" w14:textId="52D2A011" w:rsidR="00F5691A" w:rsidRPr="006058E7" w:rsidRDefault="00F669C4" w:rsidP="006058E7">
      <w:pPr>
        <w:pStyle w:val="Heading1"/>
      </w:pPr>
      <w:bookmarkStart w:id="0" w:name="_Toc225628933"/>
      <w:proofErr w:type="spellStart"/>
      <w:r w:rsidRPr="006058E7">
        <w:lastRenderedPageBreak/>
        <w:t>G</w:t>
      </w:r>
      <w:r w:rsidR="00F5691A" w:rsidRPr="006058E7">
        <w:t>gggg</w:t>
      </w:r>
      <w:bookmarkEnd w:id="0"/>
      <w:proofErr w:type="spellEnd"/>
    </w:p>
    <w:p w14:paraId="6DECB553" w14:textId="7F523768" w:rsidR="00F669C4" w:rsidRDefault="00247FA8" w:rsidP="00CB7321">
      <w:pPr>
        <w:pStyle w:val="Heading2"/>
      </w:pPr>
      <w:bookmarkStart w:id="1" w:name="_Toc225628934"/>
      <w:proofErr w:type="spellStart"/>
      <w:r w:rsidRPr="00CB7321">
        <w:t>F</w:t>
      </w:r>
      <w:r w:rsidR="000235FD" w:rsidRPr="00CB7321">
        <w:t>ffffffffff</w:t>
      </w:r>
      <w:bookmarkEnd w:id="1"/>
      <w:proofErr w:type="spellEnd"/>
    </w:p>
    <w:p w14:paraId="0F485191" w14:textId="7E9F2253" w:rsidR="00C175BF" w:rsidRDefault="00C175BF" w:rsidP="00C175BF">
      <w:pPr>
        <w:pStyle w:val="Heading3"/>
      </w:pPr>
      <w:bookmarkStart w:id="2" w:name="_Toc225628778"/>
      <w:bookmarkStart w:id="3" w:name="_Toc225628935"/>
      <w:proofErr w:type="spellStart"/>
      <w:r w:rsidRPr="00247FA8">
        <w:t>D</w:t>
      </w:r>
      <w:r w:rsidR="00247FA8" w:rsidRPr="00247FA8">
        <w:t>sfsdfsd</w:t>
      </w:r>
      <w:bookmarkEnd w:id="2"/>
      <w:bookmarkEnd w:id="3"/>
      <w:proofErr w:type="spellEnd"/>
    </w:p>
    <w:p w14:paraId="7BB99CC5" w14:textId="77777777" w:rsidR="00C175BF" w:rsidRPr="00C175BF" w:rsidRDefault="00C175BF" w:rsidP="00C175BF"/>
    <w:sectPr w:rsidR="00C175BF" w:rsidRPr="00C175BF" w:rsidSect="009D5324">
      <w:pgSz w:w="12240" w:h="15840"/>
      <w:pgMar w:top="1134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71B5"/>
    <w:multiLevelType w:val="multilevel"/>
    <w:tmpl w:val="4224D4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AC86BF6"/>
    <w:multiLevelType w:val="multilevel"/>
    <w:tmpl w:val="4A7E1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664A78A8"/>
    <w:multiLevelType w:val="multilevel"/>
    <w:tmpl w:val="347828A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87297369">
    <w:abstractNumId w:val="0"/>
  </w:num>
  <w:num w:numId="2" w16cid:durableId="2004043641">
    <w:abstractNumId w:val="1"/>
  </w:num>
  <w:num w:numId="3" w16cid:durableId="807213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CF5"/>
    <w:rsid w:val="000235FD"/>
    <w:rsid w:val="00160181"/>
    <w:rsid w:val="00221205"/>
    <w:rsid w:val="002462CC"/>
    <w:rsid w:val="00247FA8"/>
    <w:rsid w:val="00254E65"/>
    <w:rsid w:val="002B281C"/>
    <w:rsid w:val="002F5CF5"/>
    <w:rsid w:val="00307633"/>
    <w:rsid w:val="00310AFD"/>
    <w:rsid w:val="00342ED8"/>
    <w:rsid w:val="004D7CE3"/>
    <w:rsid w:val="005210E4"/>
    <w:rsid w:val="006058E7"/>
    <w:rsid w:val="006B2385"/>
    <w:rsid w:val="00702C1B"/>
    <w:rsid w:val="00715244"/>
    <w:rsid w:val="009D5324"/>
    <w:rsid w:val="00B2260F"/>
    <w:rsid w:val="00B964FF"/>
    <w:rsid w:val="00BF019D"/>
    <w:rsid w:val="00C175BF"/>
    <w:rsid w:val="00C738A4"/>
    <w:rsid w:val="00CB7321"/>
    <w:rsid w:val="00DF2C76"/>
    <w:rsid w:val="00F5691A"/>
    <w:rsid w:val="00F669C4"/>
    <w:rsid w:val="00F70BD6"/>
    <w:rsid w:val="00FC4560"/>
    <w:rsid w:val="00FE1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BAC9F"/>
  <w15:chartTrackingRefBased/>
  <w15:docId w15:val="{EC52B094-845B-401A-81A9-23B8F9436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D8"/>
    <w:pPr>
      <w:spacing w:after="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58E7"/>
    <w:pPr>
      <w:keepNext/>
      <w:keepLines/>
      <w:pageBreakBefore/>
      <w:numPr>
        <w:numId w:val="3"/>
      </w:numPr>
      <w:spacing w:after="240"/>
      <w:jc w:val="center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321"/>
    <w:pPr>
      <w:keepNext/>
      <w:keepLines/>
      <w:numPr>
        <w:ilvl w:val="1"/>
        <w:numId w:val="3"/>
      </w:numPr>
      <w:spacing w:before="240" w:after="240"/>
      <w:jc w:val="center"/>
      <w:outlineLvl w:val="1"/>
    </w:pPr>
    <w:rPr>
      <w:rFonts w:eastAsiaTheme="majorEastAsia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7FA8"/>
    <w:pPr>
      <w:keepNext/>
      <w:keepLines/>
      <w:numPr>
        <w:ilvl w:val="2"/>
        <w:numId w:val="3"/>
      </w:numPr>
      <w:spacing w:before="160" w:after="80"/>
      <w:ind w:left="567" w:hanging="567"/>
      <w:jc w:val="left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C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C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C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C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C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8E7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B7321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47FA8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C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C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CF5"/>
    <w:pPr>
      <w:spacing w:after="80" w:line="240" w:lineRule="auto"/>
      <w:contextualSpacing/>
      <w:jc w:val="center"/>
    </w:pPr>
    <w:rPr>
      <w:rFonts w:eastAsiaTheme="majorEastAsia"/>
      <w:b/>
      <w:bCs/>
      <w:spacing w:val="-10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F5CF5"/>
    <w:rPr>
      <w:rFonts w:ascii="Times New Roman" w:eastAsiaTheme="majorEastAsia" w:hAnsi="Times New Roman" w:cs="Times New Roman"/>
      <w:b/>
      <w:bCs/>
      <w:spacing w:val="-10"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19D"/>
    <w:pPr>
      <w:numPr>
        <w:ilvl w:val="1"/>
      </w:numPr>
      <w:jc w:val="center"/>
    </w:pPr>
    <w:rPr>
      <w:rFonts w:eastAsiaTheme="majorEastAsia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19D"/>
    <w:rPr>
      <w:rFonts w:ascii="Times New Roman" w:eastAsiaTheme="majorEastAsia" w:hAnsi="Times New Roman" w:cs="Times New Roman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C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C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C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CF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210E4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sz w:val="32"/>
      <w:szCs w:val="32"/>
      <w:lang w:eastAsia="lv-LV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70BD6"/>
    <w:pPr>
      <w:tabs>
        <w:tab w:val="left" w:pos="0"/>
        <w:tab w:val="left" w:pos="284"/>
        <w:tab w:val="right" w:leader="dot" w:pos="9678"/>
      </w:tabs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FE1277"/>
    <w:pPr>
      <w:tabs>
        <w:tab w:val="left" w:pos="284"/>
        <w:tab w:val="left" w:pos="426"/>
        <w:tab w:val="right" w:leader="dot" w:pos="9678"/>
      </w:tabs>
      <w:spacing w:after="240"/>
      <w:ind w:left="238" w:hanging="238"/>
    </w:pPr>
  </w:style>
  <w:style w:type="paragraph" w:styleId="TOC3">
    <w:name w:val="toc 3"/>
    <w:basedOn w:val="Normal"/>
    <w:next w:val="Normal"/>
    <w:autoRedefine/>
    <w:uiPriority w:val="39"/>
    <w:unhideWhenUsed/>
    <w:rsid w:val="00F70BD6"/>
    <w:pPr>
      <w:tabs>
        <w:tab w:val="left" w:pos="284"/>
        <w:tab w:val="left" w:pos="567"/>
        <w:tab w:val="right" w:leader="dot" w:pos="9678"/>
      </w:tabs>
      <w:spacing w:after="100"/>
      <w:ind w:left="480" w:hanging="480"/>
    </w:pPr>
  </w:style>
  <w:style w:type="character" w:styleId="Hyperlink">
    <w:name w:val="Hyperlink"/>
    <w:basedOn w:val="DefaultParagraphFont"/>
    <w:uiPriority w:val="99"/>
    <w:unhideWhenUsed/>
    <w:rsid w:val="005210E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9D8BF-AA9A-4744-AFCF-D1F3F1703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249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koishi</dc:creator>
  <cp:keywords/>
  <dc:description/>
  <cp:lastModifiedBy>koishi</cp:lastModifiedBy>
  <cp:revision>21</cp:revision>
  <dcterms:created xsi:type="dcterms:W3CDTF">2026-03-28T18:54:00Z</dcterms:created>
  <dcterms:modified xsi:type="dcterms:W3CDTF">2026-03-28T20:34:00Z</dcterms:modified>
</cp:coreProperties>
</file>