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5DCD93BB"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 xml:space="preserve">(Spring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3C731E">
        <w:rPr>
          <w:rFonts w:ascii="Times New Roman" w:hAnsi="Times New Roman" w:cs="Times New Roman"/>
          <w:b/>
          <w:sz w:val="24"/>
          <w:szCs w:val="28"/>
        </w:rPr>
        <w:t>1</w:t>
      </w:r>
      <w:r w:rsidR="00DB12E7" w:rsidRPr="003800A3">
        <w:rPr>
          <w:rFonts w:ascii="Times New Roman" w:hAnsi="Times New Roman" w:cs="Times New Roman"/>
          <w:b/>
          <w:sz w:val="24"/>
          <w:szCs w:val="28"/>
        </w:rPr>
        <w:t>/</w:t>
      </w:r>
      <w:r w:rsidR="003C731E">
        <w:rPr>
          <w:rFonts w:ascii="Times New Roman" w:hAnsi="Times New Roman" w:cs="Times New Roman"/>
          <w:b/>
          <w:sz w:val="24"/>
          <w:szCs w:val="28"/>
        </w:rPr>
        <w:t>21</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5E1F7D75"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7A3FA0">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as12738</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0EF679CF" w14:textId="5C2E200C" w:rsidR="00803091" w:rsidRPr="003800A3" w:rsidRDefault="00803091"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TBD</w:t>
      </w:r>
    </w:p>
    <w:p w14:paraId="55FEB3B5" w14:textId="77777777"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79DAC6EF"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685501">
        <w:rPr>
          <w:rStyle w:val="Hyperlink"/>
          <w:rFonts w:ascii="Times New Roman" w:hAnsi="Times New Roman" w:cs="Times New Roman"/>
          <w:color w:val="000000" w:themeColor="text1"/>
          <w:u w:val="none"/>
        </w:rPr>
        <w:t>Monday</w:t>
      </w:r>
      <w:r w:rsidR="007C609A">
        <w:rPr>
          <w:rStyle w:val="Hyperlink"/>
          <w:rFonts w:ascii="Times New Roman" w:hAnsi="Times New Roman" w:cs="Times New Roman"/>
          <w:color w:val="000000" w:themeColor="text1"/>
          <w:u w:val="none"/>
        </w:rPr>
        <w:t xml:space="preserve"> </w:t>
      </w:r>
      <w:r w:rsidR="00685501">
        <w:rPr>
          <w:rStyle w:val="Hyperlink"/>
          <w:rFonts w:ascii="Times New Roman" w:hAnsi="Times New Roman" w:cs="Times New Roman"/>
          <w:color w:val="000000" w:themeColor="text1"/>
          <w:u w:val="none"/>
        </w:rPr>
        <w:t xml:space="preserve">3PM-4PM </w:t>
      </w:r>
      <w:r w:rsidR="007C609A">
        <w:rPr>
          <w:rStyle w:val="Hyperlink"/>
          <w:rFonts w:ascii="Times New Roman" w:hAnsi="Times New Roman" w:cs="Times New Roman"/>
          <w:color w:val="000000" w:themeColor="text1"/>
          <w:u w:val="none"/>
        </w:rPr>
        <w:t>on Zoom</w:t>
      </w:r>
    </w:p>
    <w:p w14:paraId="76D08F2E" w14:textId="04119251" w:rsidR="00F513E0" w:rsidRPr="003800A3" w:rsidRDefault="007C609A" w:rsidP="00992D49">
      <w:pPr>
        <w:spacing w:line="240" w:lineRule="auto"/>
        <w:rPr>
          <w:rFonts w:ascii="Times New Roman" w:hAnsi="Times New Roman" w:cs="Times New Roman"/>
          <w:color w:val="000000" w:themeColor="text1"/>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685501">
        <w:rPr>
          <w:rStyle w:val="Hyperlink"/>
          <w:rFonts w:ascii="Times New Roman" w:hAnsi="Times New Roman" w:cs="Times New Roman"/>
          <w:color w:val="000000" w:themeColor="text1"/>
          <w:u w:val="none"/>
        </w:rPr>
        <w:t xml:space="preserve">, Wednesday 9AM-10AM and Thursday 9AM-10AM on Zoom </w:t>
      </w:r>
    </w:p>
    <w:p w14:paraId="1ED5A6D9" w14:textId="1FCF3D46" w:rsidR="00CC6F82" w:rsidRPr="003800A3" w:rsidRDefault="007C0073" w:rsidP="007529EB">
      <w:pPr>
        <w:spacing w:line="240" w:lineRule="auto"/>
        <w:rPr>
          <w:rFonts w:ascii="Times New Roman" w:hAnsi="Times New Roman" w:cs="Times New Roman"/>
        </w:rPr>
      </w:pPr>
      <w:r w:rsidRPr="003800A3">
        <w:rPr>
          <w:rFonts w:ascii="Times New Roman" w:hAnsi="Times New Roman" w:cs="Times New Roman"/>
          <w:b/>
        </w:rPr>
        <w:t>Lectures</w:t>
      </w:r>
      <w:r w:rsidR="007529EB" w:rsidRPr="003800A3">
        <w:rPr>
          <w:rFonts w:ascii="Times New Roman" w:hAnsi="Times New Roman" w:cs="Times New Roman"/>
          <w:b/>
        </w:rPr>
        <w:t>:</w:t>
      </w:r>
      <w:r w:rsidRPr="003800A3">
        <w:rPr>
          <w:rFonts w:ascii="Times New Roman" w:hAnsi="Times New Roman" w:cs="Times New Roman"/>
          <w:b/>
        </w:rPr>
        <w:t xml:space="preserve"> </w:t>
      </w:r>
      <w:r w:rsidR="00273FAC" w:rsidRPr="003800A3">
        <w:rPr>
          <w:rFonts w:ascii="Times New Roman" w:hAnsi="Times New Roman" w:cs="Times New Roman"/>
        </w:rPr>
        <w:t>Mon</w:t>
      </w:r>
      <w:r w:rsidR="00E91C90">
        <w:rPr>
          <w:rFonts w:ascii="Times New Roman" w:hAnsi="Times New Roman" w:cs="Times New Roman"/>
        </w:rPr>
        <w:t>day</w:t>
      </w:r>
      <w:r w:rsidR="00273FAC" w:rsidRPr="003800A3">
        <w:rPr>
          <w:rFonts w:ascii="Times New Roman" w:hAnsi="Times New Roman" w:cs="Times New Roman"/>
        </w:rPr>
        <w:t xml:space="preserve"> </w:t>
      </w:r>
      <w:r w:rsidR="00E91C90" w:rsidRPr="00E91C90">
        <w:rPr>
          <w:rFonts w:ascii="Times New Roman" w:hAnsi="Times New Roman" w:cs="Times New Roman"/>
        </w:rPr>
        <w:t>11:00 AM - 1:30 P</w:t>
      </w:r>
      <w:r w:rsidR="00E91C90">
        <w:rPr>
          <w:rFonts w:ascii="Times New Roman" w:hAnsi="Times New Roman" w:cs="Times New Roman"/>
        </w:rPr>
        <w:t>M</w:t>
      </w:r>
      <w:r w:rsidR="006B4212" w:rsidRPr="003800A3">
        <w:rPr>
          <w:rFonts w:ascii="Times New Roman" w:hAnsi="Times New Roman" w:cs="Times New Roman"/>
        </w:rPr>
        <w:t>.</w:t>
      </w:r>
    </w:p>
    <w:p w14:paraId="056E9C57" w14:textId="77777777"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612F4F" w:rsidRPr="003800A3">
        <w:rPr>
          <w:rFonts w:ascii="Times New Roman" w:hAnsi="Times New Roman" w:cs="Times New Roman"/>
          <w:b/>
        </w:rPr>
        <w:t>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br/>
      </w:r>
      <w:hyperlink r:id="rId5"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77777777"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“Python Machine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2015.  </w:t>
      </w:r>
      <w:hyperlink r:id="rId6" w:history="1">
        <w:r w:rsidRPr="003800A3">
          <w:rPr>
            <w:rStyle w:val="Hyperlink"/>
            <w:rFonts w:ascii="Times New Roman" w:hAnsi="Times New Roman" w:cs="Times New Roman"/>
          </w:rPr>
          <w:t>http://file.allitebooks.com/20151017/Python%20Machine%20Learning.pdf</w:t>
        </w:r>
      </w:hyperlink>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“An Introduction to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w:t>
      </w:r>
      <w:hyperlink r:id="rId7"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8"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9"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28422FC1" w:rsidR="007C0073" w:rsidRPr="003800A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7777777" w:rsidR="00612F4F" w:rsidRPr="003800A3"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and final exams are closed book with cheat sheets.  Students will need to be able to write simple python in the exams.</w:t>
      </w:r>
    </w:p>
    <w:p w14:paraId="10FD9042" w14:textId="6A041B47" w:rsidR="00DE21E4" w:rsidRPr="003800A3"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010652" w:rsidRPr="003800A3">
        <w:rPr>
          <w:rFonts w:ascii="Times New Roman" w:hAnsi="Times New Roman" w:cs="Times New Roman"/>
        </w:rPr>
        <w:t>NYUClasses</w:t>
      </w:r>
      <w:proofErr w:type="spellEnd"/>
      <w:r w:rsidR="00010652" w:rsidRPr="003800A3">
        <w:rPr>
          <w:rFonts w:ascii="Times New Roman" w:hAnsi="Times New Roman" w:cs="Times New Roman"/>
        </w:rPr>
        <w:t>.</w:t>
      </w:r>
      <w:r w:rsidR="003078C8" w:rsidRPr="003800A3">
        <w:rPr>
          <w:rFonts w:ascii="Times New Roman" w:hAnsi="Times New Roman" w:cs="Times New Roman"/>
        </w:rPr>
        <w:t xml:space="preserve"> Solutions will be posted on </w:t>
      </w:r>
      <w:proofErr w:type="spellStart"/>
      <w:r w:rsidR="003078C8" w:rsidRPr="003800A3">
        <w:rPr>
          <w:rFonts w:ascii="Times New Roman" w:hAnsi="Times New Roman" w:cs="Times New Roman"/>
        </w:rPr>
        <w:t>NYUClasses</w:t>
      </w:r>
      <w:proofErr w:type="spellEnd"/>
      <w:r w:rsidR="003078C8" w:rsidRPr="003800A3">
        <w:rPr>
          <w:rFonts w:ascii="Times New Roman" w:hAnsi="Times New Roman" w:cs="Times New Roman"/>
        </w:rPr>
        <w:t>.</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lastRenderedPageBreak/>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67CCAD7C" w14:textId="01B240EC" w:rsidR="00EA1BAE" w:rsidRDefault="00024E92" w:rsidP="00405925">
      <w:pPr>
        <w:spacing w:line="240" w:lineRule="auto"/>
      </w:pPr>
      <w:r w:rsidRPr="003800A3">
        <w:rPr>
          <w:rFonts w:ascii="Times New Roman" w:hAnsi="Times New Roman" w:cs="Times New Roman"/>
        </w:rPr>
        <w:t xml:space="preserve">Lecture notes, </w:t>
      </w:r>
      <w:proofErr w:type="gramStart"/>
      <w:r w:rsidRPr="003800A3">
        <w:rPr>
          <w:rFonts w:ascii="Times New Roman" w:hAnsi="Times New Roman" w:cs="Times New Roman"/>
        </w:rPr>
        <w:t>demos</w:t>
      </w:r>
      <w:proofErr w:type="gramEnd"/>
      <w:r w:rsidRPr="003800A3">
        <w:rPr>
          <w:rFonts w:ascii="Times New Roman" w:hAnsi="Times New Roman" w:cs="Times New Roman"/>
        </w:rPr>
        <w:t xml:space="preserve"> and labs</w:t>
      </w:r>
      <w:r w:rsidR="00992D49" w:rsidRPr="003800A3">
        <w:rPr>
          <w:rFonts w:ascii="Times New Roman" w:hAnsi="Times New Roman" w:cs="Times New Roman"/>
        </w:rPr>
        <w:t xml:space="preserve"> and HWs</w:t>
      </w:r>
      <w:r w:rsidRPr="003800A3">
        <w:rPr>
          <w:rFonts w:ascii="Times New Roman" w:hAnsi="Times New Roman" w:cs="Times New Roman"/>
        </w:rPr>
        <w:t xml:space="preserve"> </w:t>
      </w:r>
      <w:r w:rsidR="004D71C7" w:rsidRPr="003800A3">
        <w:rPr>
          <w:rFonts w:ascii="Times New Roman" w:hAnsi="Times New Roman" w:cs="Times New Roman"/>
        </w:rPr>
        <w:t xml:space="preserve">organized </w:t>
      </w:r>
      <w:r w:rsidR="00992D49" w:rsidRPr="003800A3">
        <w:rPr>
          <w:rFonts w:ascii="Times New Roman" w:hAnsi="Times New Roman" w:cs="Times New Roman"/>
        </w:rPr>
        <w:t xml:space="preserve">in course units </w:t>
      </w:r>
      <w:r w:rsidRPr="003800A3">
        <w:rPr>
          <w:rFonts w:ascii="Times New Roman" w:hAnsi="Times New Roman" w:cs="Times New Roman"/>
        </w:rPr>
        <w:t xml:space="preserve">are available at </w:t>
      </w:r>
      <w:hyperlink r:id="rId10" w:history="1">
        <w:r w:rsidR="00EA1BAE" w:rsidRPr="00274FF2">
          <w:rPr>
            <w:rStyle w:val="Hyperlink"/>
          </w:rPr>
          <w:t>https://github.com/pliugithub/MachineLearning/blob/master/sequence.md</w:t>
        </w:r>
      </w:hyperlink>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0A4C27C7"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537D6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37D6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w:t>
      </w:r>
      <w:proofErr w:type="gramStart"/>
      <w:r w:rsidR="004D71C7" w:rsidRPr="003800A3">
        <w:rPr>
          <w:rFonts w:ascii="Times New Roman" w:hAnsi="Times New Roman" w:cs="Times New Roman"/>
          <w:color w:val="000000" w:themeColor="text1"/>
        </w:rPr>
        <w:t>logistics</w:t>
      </w:r>
      <w:proofErr w:type="gramEnd"/>
      <w:r w:rsidR="004D71C7" w:rsidRPr="003800A3">
        <w:rPr>
          <w:rFonts w:ascii="Times New Roman" w:hAnsi="Times New Roman" w:cs="Times New Roman"/>
          <w:color w:val="000000" w:themeColor="text1"/>
        </w:rPr>
        <w:t xml:space="preserve">.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12D5B680"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B60CF">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FB60CF">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Linear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114F5874" w:rsidR="00551149" w:rsidRPr="002B375B" w:rsidRDefault="00551149" w:rsidP="00405925">
      <w:pPr>
        <w:spacing w:line="240" w:lineRule="auto"/>
        <w:rPr>
          <w:rFonts w:ascii="Times New Roman" w:eastAsia="Times New Roman" w:hAnsi="Times New Roman" w:cs="Times New Roman"/>
          <w:color w:val="000000" w:themeColor="text1"/>
        </w:rPr>
      </w:pPr>
      <w:r w:rsidRPr="003800A3">
        <w:rPr>
          <w:rFonts w:ascii="Times New Roman" w:eastAsia="Times New Roman" w:hAnsi="Times New Roman" w:cs="Times New Roman"/>
          <w:color w:val="000000" w:themeColor="text1"/>
        </w:rPr>
        <w:t>No class on 2/1</w:t>
      </w:r>
      <w:r>
        <w:rPr>
          <w:rFonts w:ascii="Times New Roman" w:eastAsia="Times New Roman" w:hAnsi="Times New Roman" w:cs="Times New Roman"/>
          <w:color w:val="000000" w:themeColor="text1"/>
        </w:rPr>
        <w:t>5.</w:t>
      </w:r>
    </w:p>
    <w:p w14:paraId="08DE9497" w14:textId="508D0D41" w:rsidR="000369FF" w:rsidRPr="003800A3" w:rsidRDefault="00E94DB7"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(2</w:t>
      </w:r>
      <w:r w:rsidR="005C4E3B">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8C6AB5" w:rsidRPr="003800A3">
        <w:rPr>
          <w:rFonts w:ascii="Times New Roman" w:hAnsi="Times New Roman" w:cs="Times New Roman"/>
          <w:color w:val="000000" w:themeColor="text1"/>
        </w:rPr>
        <w:t xml:space="preserve"> &amp; </w:t>
      </w:r>
      <w:r w:rsidR="00962223">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3)</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 Lasso and regularization</w:t>
      </w:r>
      <w:r w:rsidR="001414EB" w:rsidRPr="003800A3">
        <w:rPr>
          <w:rFonts w:ascii="Times New Roman" w:hAnsi="Times New Roman" w:cs="Times New Roman"/>
          <w:color w:val="000000" w:themeColor="text1"/>
        </w:rPr>
        <w:t xml:space="preserve"> </w:t>
      </w:r>
    </w:p>
    <w:p w14:paraId="3A800214" w14:textId="02166932"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4</w:t>
      </w:r>
      <w:proofErr w:type="gramStart"/>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w:t>
      </w:r>
      <w:proofErr w:type="gramEnd"/>
      <w:r w:rsidR="00E94DB7" w:rsidRPr="003800A3">
        <w:rPr>
          <w:rFonts w:ascii="Times New Roman" w:hAnsi="Times New Roman" w:cs="Times New Roman"/>
          <w:color w:val="000000" w:themeColor="text1"/>
        </w:rPr>
        <w:t xml:space="preserve"> </w:t>
      </w:r>
    </w:p>
    <w:p w14:paraId="73144BBB" w14:textId="30CE536B"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5)</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p>
    <w:p w14:paraId="0943730E" w14:textId="1E80A9E6"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7 (3/</w:t>
      </w:r>
      <w:r w:rsidR="00B12594">
        <w:rPr>
          <w:rFonts w:ascii="Times New Roman" w:hAnsi="Times New Roman" w:cs="Times New Roman"/>
          <w:color w:val="000000" w:themeColor="text1"/>
        </w:rPr>
        <w:t>22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Support vector machines (Unit 6</w:t>
      </w:r>
      <w:r w:rsidR="00E94DB7" w:rsidRPr="003800A3">
        <w:rPr>
          <w:rFonts w:ascii="Times New Roman" w:hAnsi="Times New Roman" w:cs="Times New Roman"/>
          <w:color w:val="000000" w:themeColor="text1"/>
        </w:rPr>
        <w:t>): Image classification</w:t>
      </w:r>
      <w:r w:rsidR="001E0D7D">
        <w:rPr>
          <w:rFonts w:ascii="Times New Roman" w:hAnsi="Times New Roman" w:cs="Times New Roman"/>
          <w:color w:val="000000" w:themeColor="text1"/>
        </w:rPr>
        <w:t xml:space="preserve">; </w:t>
      </w:r>
      <w:r w:rsidR="00E94DB7" w:rsidRPr="003800A3">
        <w:rPr>
          <w:rFonts w:ascii="Times New Roman" w:hAnsi="Times New Roman" w:cs="Times New Roman"/>
          <w:color w:val="000000" w:themeColor="text1"/>
        </w:rPr>
        <w:t>SVM formulation, support vectors; Duality, kernel methods</w:t>
      </w:r>
    </w:p>
    <w:p w14:paraId="7BA1A877" w14:textId="158D4750"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8 (3/2</w:t>
      </w:r>
      <w:r w:rsidR="00B12594">
        <w:rPr>
          <w:rFonts w:ascii="Times New Roman" w:hAnsi="Times New Roman" w:cs="Times New Roman"/>
          <w:color w:val="000000" w:themeColor="text1"/>
        </w:rPr>
        <w:t>9</w:t>
      </w:r>
      <w:r w:rsidRPr="003800A3">
        <w:rPr>
          <w:rFonts w:ascii="Times New Roman" w:hAnsi="Times New Roman" w:cs="Times New Roman"/>
          <w:color w:val="000000" w:themeColor="text1"/>
        </w:rPr>
        <w:t>): Midterm</w:t>
      </w:r>
    </w:p>
    <w:p w14:paraId="7AEC3133" w14:textId="010C5EE8"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9</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7)</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5176D78C" w:rsidR="00FF7512"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10-11</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 4/1</w:t>
      </w:r>
      <w:r w:rsidR="00896AEF">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8)</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5166E298" w14:textId="4E78606D"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w:t>
      </w:r>
      <w:r w:rsidR="007C68E1">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9)</w:t>
      </w:r>
      <w:r w:rsidR="000A62F7" w:rsidRPr="003800A3">
        <w:rPr>
          <w:rFonts w:ascii="Times New Roman" w:hAnsi="Times New Roman" w:cs="Times New Roman"/>
          <w:color w:val="000000" w:themeColor="text1"/>
        </w:rPr>
        <w:t xml:space="preserve">: </w:t>
      </w:r>
      <w:proofErr w:type="gramStart"/>
      <w:r w:rsidR="000A62F7" w:rsidRPr="003800A3">
        <w:rPr>
          <w:rFonts w:ascii="Times New Roman" w:hAnsi="Times New Roman" w:cs="Times New Roman"/>
          <w:color w:val="000000" w:themeColor="text1"/>
        </w:rPr>
        <w:t>Principle</w:t>
      </w:r>
      <w:proofErr w:type="gramEnd"/>
      <w:r w:rsidR="000A62F7" w:rsidRPr="003800A3">
        <w:rPr>
          <w:rFonts w:ascii="Times New Roman" w:hAnsi="Times New Roman" w:cs="Times New Roman"/>
          <w:color w:val="000000" w:themeColor="text1"/>
        </w:rPr>
        <w:t xml:space="preserv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2E8FCA68"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13</w:t>
      </w:r>
      <w:r w:rsidR="008A1EF2" w:rsidRPr="003800A3">
        <w:rPr>
          <w:rFonts w:ascii="Times New Roman" w:hAnsi="Times New Roman" w:cs="Times New Roman"/>
          <w:color w:val="000000" w:themeColor="text1"/>
        </w:rPr>
        <w:t xml:space="preserve"> (</w:t>
      </w:r>
      <w:r w:rsidR="007C68E1">
        <w:rPr>
          <w:rFonts w:ascii="Times New Roman" w:hAnsi="Times New Roman" w:cs="Times New Roman"/>
          <w:color w:val="000000" w:themeColor="text1"/>
        </w:rPr>
        <w:t>5</w:t>
      </w:r>
      <w:r w:rsidR="008A1EF2" w:rsidRPr="003800A3">
        <w:rPr>
          <w:rFonts w:ascii="Times New Roman" w:hAnsi="Times New Roman" w:cs="Times New Roman"/>
          <w:color w:val="000000" w:themeColor="text1"/>
        </w:rPr>
        <w:t>/3)</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10)</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400EE934"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w:t>
      </w:r>
      <w:r w:rsidR="0055050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Tree based methods</w:t>
      </w:r>
      <w:r w:rsidR="00DE21E4" w:rsidRPr="003800A3">
        <w:rPr>
          <w:rFonts w:ascii="Times New Roman" w:hAnsi="Times New Roman" w:cs="Times New Roman"/>
          <w:color w:val="000000" w:themeColor="text1"/>
        </w:rPr>
        <w:t>: Decision tree, Random Forest, Boosting. (Material to be uploaded)</w:t>
      </w:r>
    </w:p>
    <w:p w14:paraId="2BE1C8E4" w14:textId="2259ED9D" w:rsidR="00E94DB7"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Week 15</w:t>
      </w:r>
      <w:r w:rsidR="008A1EF2" w:rsidRPr="003800A3">
        <w:rPr>
          <w:rFonts w:ascii="Times New Roman" w:hAnsi="Times New Roman" w:cs="Times New Roman"/>
          <w:color w:val="000000" w:themeColor="text1"/>
        </w:rPr>
        <w:t xml:space="preserve"> (5/1</w:t>
      </w:r>
      <w:r w:rsidR="0055050B">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Final exam</w:t>
      </w:r>
    </w:p>
    <w:p w14:paraId="698E1B1B" w14:textId="77777777" w:rsidR="00DE0D91" w:rsidRPr="00DE0D91" w:rsidRDefault="00DE0D91" w:rsidP="00DE0D91">
      <w:pPr>
        <w:spacing w:line="240" w:lineRule="auto"/>
        <w:rPr>
          <w:rFonts w:ascii="Times New Roman" w:hAnsi="Times New Roman" w:cs="Times New Roman"/>
          <w:color w:val="000000" w:themeColor="text1"/>
        </w:rPr>
      </w:pPr>
    </w:p>
    <w:p w14:paraId="6601E559" w14:textId="4A63AF3B"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If you are experiencing an illness or any other situation that might affect your academic performance in a class,</w:t>
      </w:r>
      <w:r>
        <w:rPr>
          <w:rFonts w:ascii="Times New Roman" w:hAnsi="Times New Roman" w:cs="Times New Roman"/>
          <w:color w:val="000000" w:themeColor="text1"/>
        </w:rPr>
        <w:t xml:space="preserve"> </w:t>
      </w:r>
      <w:r w:rsidRPr="00DE0D91">
        <w:rPr>
          <w:rFonts w:ascii="Times New Roman" w:hAnsi="Times New Roman" w:cs="Times New Roman"/>
          <w:color w:val="000000" w:themeColor="text1"/>
        </w:rPr>
        <w:t>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685501"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10652"/>
    <w:rsid w:val="00024E92"/>
    <w:rsid w:val="000307BA"/>
    <w:rsid w:val="000309A0"/>
    <w:rsid w:val="000369FF"/>
    <w:rsid w:val="00037AF6"/>
    <w:rsid w:val="000440A4"/>
    <w:rsid w:val="0006141E"/>
    <w:rsid w:val="0006778F"/>
    <w:rsid w:val="000A43C8"/>
    <w:rsid w:val="000A62F7"/>
    <w:rsid w:val="000D0342"/>
    <w:rsid w:val="001235BA"/>
    <w:rsid w:val="001414EB"/>
    <w:rsid w:val="001617C3"/>
    <w:rsid w:val="001848A4"/>
    <w:rsid w:val="00197118"/>
    <w:rsid w:val="001E0D7D"/>
    <w:rsid w:val="001E66A5"/>
    <w:rsid w:val="001F4FDA"/>
    <w:rsid w:val="00227270"/>
    <w:rsid w:val="002368BE"/>
    <w:rsid w:val="002558B4"/>
    <w:rsid w:val="00273FAC"/>
    <w:rsid w:val="00274EAA"/>
    <w:rsid w:val="002821B2"/>
    <w:rsid w:val="002B375B"/>
    <w:rsid w:val="002B5FBA"/>
    <w:rsid w:val="002C60CC"/>
    <w:rsid w:val="002E3459"/>
    <w:rsid w:val="00305129"/>
    <w:rsid w:val="003078C8"/>
    <w:rsid w:val="0032749C"/>
    <w:rsid w:val="00332CBB"/>
    <w:rsid w:val="00332CBC"/>
    <w:rsid w:val="00364F9F"/>
    <w:rsid w:val="003800A3"/>
    <w:rsid w:val="003C731E"/>
    <w:rsid w:val="003D0758"/>
    <w:rsid w:val="003D5E0D"/>
    <w:rsid w:val="003F3D69"/>
    <w:rsid w:val="00405925"/>
    <w:rsid w:val="004845B7"/>
    <w:rsid w:val="004915E4"/>
    <w:rsid w:val="004972D5"/>
    <w:rsid w:val="004D71C7"/>
    <w:rsid w:val="004F7A2D"/>
    <w:rsid w:val="00504678"/>
    <w:rsid w:val="00527D39"/>
    <w:rsid w:val="00537D63"/>
    <w:rsid w:val="00550332"/>
    <w:rsid w:val="0055050B"/>
    <w:rsid w:val="00551149"/>
    <w:rsid w:val="00565E36"/>
    <w:rsid w:val="00573E8B"/>
    <w:rsid w:val="005A77B0"/>
    <w:rsid w:val="005C4E3B"/>
    <w:rsid w:val="00612F4F"/>
    <w:rsid w:val="00653001"/>
    <w:rsid w:val="00685501"/>
    <w:rsid w:val="006B4212"/>
    <w:rsid w:val="006E0D1A"/>
    <w:rsid w:val="00747E50"/>
    <w:rsid w:val="00751A50"/>
    <w:rsid w:val="007529EB"/>
    <w:rsid w:val="00757BE3"/>
    <w:rsid w:val="007A18E1"/>
    <w:rsid w:val="007A3FA0"/>
    <w:rsid w:val="007C0073"/>
    <w:rsid w:val="007C609A"/>
    <w:rsid w:val="007C68E1"/>
    <w:rsid w:val="007F0145"/>
    <w:rsid w:val="007F3075"/>
    <w:rsid w:val="007F6AB0"/>
    <w:rsid w:val="00800C61"/>
    <w:rsid w:val="008011B5"/>
    <w:rsid w:val="00803091"/>
    <w:rsid w:val="00806105"/>
    <w:rsid w:val="00810AF7"/>
    <w:rsid w:val="00830308"/>
    <w:rsid w:val="008332EC"/>
    <w:rsid w:val="008523BA"/>
    <w:rsid w:val="00896AEF"/>
    <w:rsid w:val="008A1EF2"/>
    <w:rsid w:val="008C59DC"/>
    <w:rsid w:val="008C5A6A"/>
    <w:rsid w:val="008C6AB5"/>
    <w:rsid w:val="008D4DB9"/>
    <w:rsid w:val="008E09C1"/>
    <w:rsid w:val="008F0173"/>
    <w:rsid w:val="00923F03"/>
    <w:rsid w:val="00943DEC"/>
    <w:rsid w:val="00962223"/>
    <w:rsid w:val="009873EA"/>
    <w:rsid w:val="00992D49"/>
    <w:rsid w:val="00993442"/>
    <w:rsid w:val="00A03D44"/>
    <w:rsid w:val="00AD0810"/>
    <w:rsid w:val="00AF37BC"/>
    <w:rsid w:val="00AF4F9A"/>
    <w:rsid w:val="00B12594"/>
    <w:rsid w:val="00B24150"/>
    <w:rsid w:val="00B32239"/>
    <w:rsid w:val="00B4622A"/>
    <w:rsid w:val="00B4730A"/>
    <w:rsid w:val="00B708C3"/>
    <w:rsid w:val="00B76176"/>
    <w:rsid w:val="00C23585"/>
    <w:rsid w:val="00C27386"/>
    <w:rsid w:val="00C72A68"/>
    <w:rsid w:val="00C81D0E"/>
    <w:rsid w:val="00C85F92"/>
    <w:rsid w:val="00C93B2F"/>
    <w:rsid w:val="00CB51ED"/>
    <w:rsid w:val="00CC6F82"/>
    <w:rsid w:val="00CE23B8"/>
    <w:rsid w:val="00D17DF3"/>
    <w:rsid w:val="00D505CD"/>
    <w:rsid w:val="00DB12E7"/>
    <w:rsid w:val="00DB7C55"/>
    <w:rsid w:val="00DE0D91"/>
    <w:rsid w:val="00DE21E4"/>
    <w:rsid w:val="00E5069C"/>
    <w:rsid w:val="00E561F9"/>
    <w:rsid w:val="00E91C90"/>
    <w:rsid w:val="00E94DB7"/>
    <w:rsid w:val="00EA1BAE"/>
    <w:rsid w:val="00EA52DE"/>
    <w:rsid w:val="00EE2F30"/>
    <w:rsid w:val="00EF4F16"/>
    <w:rsid w:val="00F003FD"/>
    <w:rsid w:val="00F03F57"/>
    <w:rsid w:val="00F26708"/>
    <w:rsid w:val="00F347F9"/>
    <w:rsid w:val="00F513E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notebook-beginner-guide.readthedocs.io/en/latest/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cf.usc.edu/~gareth/ISL/ISLR%20Seventh%20Print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allitebooks.com/20151017/Python%20Machine%20Learning.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tatweb.stanford.edu/~tibs/ElemStatLearn/printings/ESLII_print10.pdf" TargetMode="External"/><Relationship Id="rId10" Type="http://schemas.openxmlformats.org/officeDocument/2006/relationships/hyperlink" Target="https://github.com/pliugithub/MachineLearning/blob/master/sequence.md" TargetMode="External"/><Relationship Id="rId4" Type="http://schemas.openxmlformats.org/officeDocument/2006/relationships/webSettings" Target="webSettings.xml"/><Relationship Id="rId9" Type="http://schemas.openxmlformats.org/officeDocument/2006/relationships/hyperlink" Target="https://docs.python.org/3/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61</cp:revision>
  <cp:lastPrinted>2021-01-21T16:13:00Z</cp:lastPrinted>
  <dcterms:created xsi:type="dcterms:W3CDTF">2018-01-02T13:36:00Z</dcterms:created>
  <dcterms:modified xsi:type="dcterms:W3CDTF">2021-01-28T15:19:00Z</dcterms:modified>
</cp:coreProperties>
</file>