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复试英语自我介绍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——应届生和在职生模板各2套</w:t>
      </w:r>
    </w:p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主要内容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28625" cy="133350"/>
            <wp:effectExtent l="0" t="0" r="0" b="317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1、简单问候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向老师们致以简单的问候，调整状态。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2、个人信息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姓名、年龄、毕业院校、籍贯等基本信息。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3、你的优势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主要是大学的经历、工作的经历。在职考生一定要将自己公司、自己职位/职称的英文名称弄明白。可以在自我介绍中强调一下你的工作成绩，如：As the  assistant to the General Manger of XXX Company, I have helped to negotiate a  $200,000 deal for the corporation.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4、读研原因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选择读研的原因、选择这所院校的原因、选择这个专业的原因都可以放在这一部分。这部分就算在自我介绍中不说，后面也很有可能被老师提问到类似的问题，所以一定要提前准备。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对于在职人士来说，这里可以强调知识教育对工作的影响：In my work, I find it necessary to broaden my  horizons in communication. That’s why I long for entering your prestigious  university.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5、未来的规划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读研期间有什么规划，自己想要实现的目标是什么?这部分最好要展现自己的真诚，不要假大空。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00050" cy="409575"/>
            <wp:effectExtent l="0" t="0" r="11430" b="190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注意事项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9525" cy="9525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1、考生的自我介绍可能会被继续追问，比如你说自己喜欢看书，那老师可能会问你喜欢看什么书，聊一聊书的内容。建议对自己的自我介绍以及自我介绍的延伸内容都非常熟练。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2、准备充分，不要紧张！在考前，可以尝试站在一个提问者的角度，思考老师听完自己的自我介绍后，可能会问到哪些问题，针对这些问题又应该如何作答。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3、自我介绍的时间要控制在2~3分钟之间，最重要的内容可以放在前几十秒，避免面试老师因时间原因提前打断自我介绍。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4、发音标准，语速适中。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00050" cy="409575"/>
            <wp:effectExtent l="0" t="0" r="11430" b="190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常用短语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28625" cy="133350"/>
            <wp:effectExtent l="0" t="0" r="0" b="317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(1)  Mature, dynamic and honest.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思想成熟、有活力、为人诚实。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(2)  Excellent ability of systematical management.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有极强的系统管理能力。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(3)  Ability to work independently.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能够独立工作。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(4)  A person with ability plus flflexibility.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有能力及适应力强的人。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(5)  A stable personality and high sense of responsibility.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个性稳重、具有高度责任感。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(6)  Work well with a multicultural work force.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能够和不同文化的人一起出色地工作。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(7)  Willing to work under pressure with leadership  quality.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愿意在压力下工作，并具备领导素质。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(8)  Willing to assume responsibilities.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勇于挑重担。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(9)  Mature, self-motivated and strong interpersonal  skills.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思想成熟、上进心强，并具有丰富的人际关系技巧。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(10)  Energetic, fashion-minded.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精力旺盛、思想新潮。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(11)  Strong determination to succeed.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有获得成功的坚定决心。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(12)  Be highly organized and effificient.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工作很有条理，办事效率高。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(13)  Be elegant and with nice personality.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举止优雅、性格好。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(14)  With good managerial skills and organizational  capabilities.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16"/>
          <w:szCs w:val="16"/>
          <w:bdr w:val="none" w:color="auto" w:sz="0" w:space="0"/>
          <w:shd w:val="clear" w:fill="FFFFFF"/>
        </w:rPr>
        <w:t>有良好的管理艺术和组织能力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00050" cy="409575"/>
            <wp:effectExtent l="0" t="0" r="11430" b="1905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自我介绍模板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28625" cy="133350"/>
            <wp:effectExtent l="0" t="0" r="0" b="317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Style w:val="5"/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应届生</w:t>
      </w:r>
      <w:r>
        <w:rPr>
          <w:rStyle w:val="5"/>
          <w:rFonts w:hint="eastAsia"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模板一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  <w:bdr w:val="none" w:color="auto" w:sz="0" w:space="0"/>
          <w:shd w:val="clear" w:fill="FFFFFF"/>
        </w:rPr>
        <w:t>Distinguished professors, good morning/afternoon. It is my great honor to be here for this interview. My name is ______ ( 姓名 ), and I’m a recent ______ ( 专业 ) graduate from ______ ( 学校 ).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FFFF"/>
          <w:spacing w:val="12"/>
          <w:sz w:val="20"/>
          <w:szCs w:val="20"/>
          <w:bdr w:val="none" w:color="auto" w:sz="0" w:space="0"/>
          <w:shd w:val="clear" w:fill="2266E3"/>
        </w:rPr>
        <w:t>或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  <w:bdr w:val="none" w:color="auto" w:sz="0" w:space="0"/>
          <w:shd w:val="clear" w:fill="FFFFFF"/>
        </w:rPr>
        <w:t> ,and I am going to graduate from ______ ( 学校 ) as a/an ______ ( 专业 ) major.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  <w:bdr w:val="none" w:color="auto" w:sz="0" w:space="0"/>
          <w:shd w:val="clear" w:fill="FFFFFF"/>
        </w:rPr>
        <w:t>During college, I have acquired a wide span of professional knowledge about my major and have been well recognized by my tutor for my dedication and diligence. When I was a senior,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FFFF"/>
          <w:spacing w:val="12"/>
          <w:sz w:val="20"/>
          <w:szCs w:val="20"/>
          <w:bdr w:val="none" w:color="auto" w:sz="0" w:space="0"/>
          <w:shd w:val="clear" w:fill="2266E3"/>
        </w:rPr>
        <w:t>I published my first academic paper on CNKI and won a gold medal in ( 竞赛名 )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7F7F7F"/>
          <w:spacing w:val="12"/>
          <w:sz w:val="20"/>
          <w:szCs w:val="20"/>
          <w:bdr w:val="none" w:color="auto" w:sz="0" w:space="0"/>
          <w:shd w:val="clear" w:fill="FFFFFF"/>
        </w:rPr>
        <w:t>【此处建议根据个人情况如实填写，奖学金等都可以列入】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  <w:bdr w:val="none" w:color="auto" w:sz="0" w:space="0"/>
          <w:shd w:val="clear" w:fill="FFFFFF"/>
        </w:rPr>
        <w:t>, which proves my academic competence. Apart from that, I have been actively participating in various extracurricular activities to enrich my experiences and broaden my horizons.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  <w:bdr w:val="none" w:color="auto" w:sz="0" w:space="0"/>
          <w:shd w:val="clear" w:fill="FFFFFF"/>
        </w:rPr>
        <w:t>Also, I am a resilient man having good self confidence and I am eager to carry on my academic journey and enhance my understanding of ______( 考研专业 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420"/>
        <w:jc w:val="both"/>
        <w:rPr>
          <w:rStyle w:val="5"/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  <w:bdr w:val="none" w:color="auto" w:sz="0" w:space="0"/>
          <w:shd w:val="clear" w:fill="FFFFFF"/>
        </w:rPr>
        <w:t>According to my detailed research, ______ (目标院校 ) is one of the most prestigious universities in China and boasts the most competent faculty and substantial academic resources in ______( 专业 ). So I sincerely hope to be admitted into your university for my further study and I will spare no efforts to improve myself and grow into a highly competent ______( 你的目标职业 ).</w:t>
      </w:r>
    </w:p>
    <w:p>
      <w:pPr>
        <w:keepNext w:val="0"/>
        <w:keepLines w:val="0"/>
        <w:widowControl/>
        <w:suppressLineNumbers w:val="0"/>
        <w:jc w:val="center"/>
        <w:rPr>
          <w:rStyle w:val="5"/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Style w:val="5"/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Style w:val="5"/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Style w:val="5"/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应届生</w:t>
      </w:r>
      <w:r>
        <w:rPr>
          <w:rStyle w:val="5"/>
          <w:rFonts w:hint="eastAsia"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模板二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  <w:bdr w:val="none" w:color="auto" w:sz="0" w:space="0"/>
          <w:shd w:val="clear" w:fill="FFFFFF"/>
        </w:rPr>
        <w:t>Good morning/afternoon, distinguished professors! It is my great honor to be here for this interview. I’ve been looking forward to this day for a long time.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  <w:bdr w:val="none" w:color="auto" w:sz="0" w:space="0"/>
          <w:shd w:val="clear" w:fill="FFFFFF"/>
        </w:rPr>
        <w:t>My name is ______（名字）, and I grew up in ______（家乡）,______（省份）Province. I have graduated/am going to graduate from ______（本科学校）, as a/an ______（专业名称）major. During university, I've successively passed CET-4 and CET-6 and got ______（跟专业相关的证书）. Apart from academic study, I've also participated in various extracurricular activities, such as volunteering in ______（活动名称）, and I ______（结合自身专业，讲述在活动中做的具体工作）to gain more practical experience. Through these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FFFF"/>
          <w:spacing w:val="12"/>
          <w:sz w:val="20"/>
          <w:szCs w:val="20"/>
          <w:bdr w:val="none" w:color="auto" w:sz="0" w:space="0"/>
          <w:shd w:val="clear" w:fill="2266E3"/>
        </w:rPr>
        <w:t>experience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7F7F7F"/>
          <w:spacing w:val="12"/>
          <w:sz w:val="20"/>
          <w:szCs w:val="20"/>
          <w:bdr w:val="none" w:color="auto" w:sz="0" w:space="0"/>
          <w:shd w:val="clear" w:fill="FFFFFF"/>
        </w:rPr>
        <w:t>【根据权威词典的解释，此处单复数都可以，但含义不太一样不加s还有经验的意思，有s只有“经历；体验”的意思】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  <w:bdr w:val="none" w:color="auto" w:sz="0" w:space="0"/>
          <w:shd w:val="clear" w:fill="FFFFFF"/>
        </w:rPr>
        <w:t>, I've got deeper understanding of my major.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  <w:bdr w:val="none" w:color="auto" w:sz="0" w:space="0"/>
          <w:shd w:val="clear" w:fill="FFFFFF"/>
        </w:rPr>
        <w:t>Studying in ______(目标院校）has always been my dream since I was a high school student, because your university enjoys an established reputation in China and the world, and I love the large campus, clean environment and first-class facilities and faculty.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  <w:bdr w:val="none" w:color="auto" w:sz="0" w:space="0"/>
          <w:shd w:val="clear" w:fill="FFFFFF"/>
        </w:rPr>
        <w:t>I am an ambitious person who likes exploring new things and taking new challenges. If I’m lucky to have an opportunity to study here, I will spare no efforts to improve myself and make contributions to “our”university. Thank you.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sz w:val="32"/>
          <w:szCs w:val="32"/>
          <w:lang w:val="en-US"/>
        </w:rPr>
      </w:pPr>
      <w:r>
        <w:rPr>
          <w:rStyle w:val="5"/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在职生</w:t>
      </w:r>
      <w:r>
        <w:rPr>
          <w:rStyle w:val="5"/>
          <w:rFonts w:hint="eastAsia"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模板一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  <w:bdr w:val="none" w:color="auto" w:sz="0" w:space="0"/>
          <w:shd w:val="clear" w:fill="FFFFFF"/>
        </w:rPr>
        <w:t>Distinguished professors, good morning/afternoon. It is my great honor to be here for this interview. My name is ______ ( 姓名 ), and I graduated from ______ ( 毕业院校 ) as a/an ______ ( 专业 ) major ______ years ago, and now I am working in ______ ( 公司/单位名 ) as a/an ______(  职位  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  <w:bdr w:val="none" w:color="auto" w:sz="0" w:space="0"/>
          <w:shd w:val="clear" w:fill="FFFFFF"/>
        </w:rPr>
        <w:t>During college, I have gained a deep knowledge about my ______( 本科专业 ) and my academic competence has been well recognized by my tutor and other professors. When I was a freshman / sophomore / junior / senior, I (  描述你取得的专业成绩/奖项/证书等 ) and also I was an active participant of various extracurricular activities, such as volunteer services, lectures of different professions, etc. Because I believe that we have to know more to achieve more.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  <w:bdr w:val="none" w:color="auto" w:sz="0" w:space="0"/>
          <w:shd w:val="clear" w:fill="FFFFFF"/>
        </w:rPr>
        <w:t>After graduation, I received an offer from ______ ( 现任职公司 ) and worked for ______（工作年份） years. Everything’s fine until I found recently that I need more advanced and updated knowledge about ______( 你所在的行业 ) to do a better job. And also I am eager to improve myself and enhance my competitiveness by further study. So I really hope I can study at your university which is a world-renowned institution featuring a valuable asset of academic resources, and I would appreciate it if you give me this opportunity. Thanks.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both"/>
        <w:rPr>
          <w:rStyle w:val="5"/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center"/>
        <w:rPr>
          <w:rStyle w:val="5"/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Style w:val="5"/>
          <w:rFonts w:hint="eastAsia"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</w:pPr>
      <w:r>
        <w:rPr>
          <w:rStyle w:val="5"/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t>在职生</w:t>
      </w:r>
      <w:r>
        <w:rPr>
          <w:rStyle w:val="5"/>
          <w:rFonts w:hint="eastAsia"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t>模板二</w:t>
      </w:r>
    </w:p>
    <w:p>
      <w:pPr>
        <w:keepNext w:val="0"/>
        <w:keepLines w:val="0"/>
        <w:widowControl/>
        <w:suppressLineNumbers w:val="0"/>
        <w:jc w:val="center"/>
        <w:rPr>
          <w:rStyle w:val="5"/>
          <w:rFonts w:hint="default"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  <w:bdr w:val="none" w:color="auto" w:sz="0" w:space="0"/>
          <w:shd w:val="clear" w:fill="FFFFFF"/>
        </w:rPr>
        <w:t>Good morning / afternoon, dear professors. It is my great honor to be here for this interview.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  <w:bdr w:val="none" w:color="auto" w:sz="0" w:space="0"/>
          <w:shd w:val="clear" w:fill="FFFFFF"/>
        </w:rPr>
        <w:t>My name is ______（名字），born in ______（出生地） , a beautiful city of  ______（省份） Province. From ______（入学年份） to ______（毕业年份），I studied at________University（毕业院校）,majoring in ______（本科专业）. During college, I worked hard and I was active in various activities. I have won the top scholarship for four times and I joined the Communist Party of China. After graduation, I worked in______(公司名）and was responsible for______（具体工作）.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60" w:right="6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12"/>
          <w:sz w:val="20"/>
          <w:szCs w:val="20"/>
          <w:bdr w:val="none" w:color="auto" w:sz="0" w:space="0"/>
          <w:shd w:val="clear" w:fill="FFFFFF"/>
        </w:rPr>
        <w:t> However, （说明想要继续深造的原因） , so I want to carry on with my study here at this world-renowned university. By far, all my hard work has yielded good results since I have a chance to be here. As the proverb goes, “No pain, no gain”, so if I get the chance to study here, I will seize every opportunity to improve myself and make a solid foundation for my future job through three years of study. I really hope you consider my application. Thanks!</w:t>
      </w:r>
    </w:p>
    <w:p>
      <w:pPr>
        <w:rPr>
          <w:rFonts w:hint="default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9B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2022-03-17T01:45:30Z</dcterms:created>
  <dc:creator>张顺涛</dc:creator>
  <cp:lastModifiedBy>微雨双飞燕</cp:lastModifiedBy>
  <dcterms:modified xsi:type="dcterms:W3CDTF">2022-03-17T01:51:47Z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A8A8B281B5444A08BE984D5338576C86</vt:lpwstr>
  </property>
</Properties>
</file>