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AD852" w14:textId="4C278A3B" w:rsidR="008A2871" w:rsidRPr="002A75C7" w:rsidRDefault="008A2871" w:rsidP="00DB538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AI-Based Personal Finance Advisor</w:t>
      </w:r>
      <w:r w:rsidR="003F1E55">
        <w:rPr>
          <w:rFonts w:ascii="Times New Roman" w:hAnsi="Times New Roman" w:cs="Times New Roman"/>
          <w:b/>
          <w:bCs/>
          <w:sz w:val="28"/>
          <w:szCs w:val="28"/>
        </w:rPr>
        <w:t xml:space="preserve"> Research Project</w:t>
      </w:r>
    </w:p>
    <w:p w14:paraId="0A72CF11" w14:textId="77777777" w:rsidR="008A2871" w:rsidRDefault="008A2871" w:rsidP="008A2871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Sprint 1 </w:t>
      </w:r>
      <w:r w:rsidRPr="002A75C7">
        <w:rPr>
          <w:rFonts w:ascii="Times New Roman" w:hAnsi="Times New Roman" w:cs="Times New Roman"/>
          <w:b/>
          <w:bCs/>
          <w:sz w:val="28"/>
          <w:szCs w:val="28"/>
        </w:rPr>
        <w:t>Functional Document</w:t>
      </w:r>
    </w:p>
    <w:p w14:paraId="3FBD8F54" w14:textId="77777777" w:rsidR="002A75C7" w:rsidRPr="00DB538C" w:rsidRDefault="002A75C7" w:rsidP="00DB538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0FEE3" w14:textId="77777777" w:rsidR="00DB538C" w:rsidRPr="00DB538C" w:rsidRDefault="00DB538C" w:rsidP="003F1E55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49FD8" w14:textId="77777777" w:rsidR="006D05A8" w:rsidRDefault="00DB538C" w:rsidP="003F1E5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>Introduction</w:t>
      </w:r>
      <w:r w:rsidR="008A2871">
        <w:rPr>
          <w:rFonts w:ascii="Times New Roman" w:hAnsi="Times New Roman" w:cs="Times New Roman"/>
          <w:sz w:val="24"/>
          <w:szCs w:val="24"/>
        </w:rPr>
        <w:t>:</w:t>
      </w:r>
      <w:r w:rsidR="002F52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193865" w14:textId="2EC643B9" w:rsidR="008A2871" w:rsidRPr="008A2871" w:rsidRDefault="002F5217" w:rsidP="003F1E5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1 is focused on implementing the critical </w:t>
      </w:r>
      <w:r w:rsidRPr="002F5217">
        <w:rPr>
          <w:rFonts w:ascii="Times New Roman" w:hAnsi="Times New Roman" w:cs="Times New Roman"/>
          <w:b/>
          <w:sz w:val="24"/>
          <w:szCs w:val="24"/>
        </w:rPr>
        <w:t xml:space="preserve">layouts of the homepage </w:t>
      </w:r>
      <w:r>
        <w:rPr>
          <w:rFonts w:ascii="Times New Roman" w:hAnsi="Times New Roman" w:cs="Times New Roman"/>
          <w:sz w:val="24"/>
          <w:szCs w:val="24"/>
        </w:rPr>
        <w:t xml:space="preserve">system and creating a </w:t>
      </w:r>
      <w:r w:rsidRPr="002F5217">
        <w:rPr>
          <w:rFonts w:ascii="Times New Roman" w:hAnsi="Times New Roman" w:cs="Times New Roman"/>
          <w:b/>
          <w:sz w:val="24"/>
          <w:szCs w:val="24"/>
        </w:rPr>
        <w:t xml:space="preserve">navigation includes clearly </w:t>
      </w:r>
      <w:r w:rsidR="006D05A8" w:rsidRPr="002F5217">
        <w:rPr>
          <w:rFonts w:ascii="Times New Roman" w:hAnsi="Times New Roman" w:cs="Times New Roman"/>
          <w:b/>
          <w:sz w:val="24"/>
          <w:szCs w:val="24"/>
        </w:rPr>
        <w:t>labelled</w:t>
      </w:r>
      <w:r w:rsidRPr="002F5217">
        <w:rPr>
          <w:rFonts w:ascii="Times New Roman" w:hAnsi="Times New Roman" w:cs="Times New Roman"/>
          <w:b/>
          <w:sz w:val="24"/>
          <w:szCs w:val="24"/>
        </w:rPr>
        <w:t xml:space="preserve"> tabs for Income, </w:t>
      </w:r>
      <w:r w:rsidR="0015788A">
        <w:rPr>
          <w:rFonts w:ascii="Times New Roman" w:hAnsi="Times New Roman" w:cs="Times New Roman"/>
          <w:b/>
          <w:sz w:val="24"/>
          <w:szCs w:val="24"/>
        </w:rPr>
        <w:t>Stocks</w:t>
      </w:r>
      <w:r w:rsidR="0015788A" w:rsidRPr="002F52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F5217">
        <w:rPr>
          <w:rFonts w:ascii="Times New Roman" w:hAnsi="Times New Roman" w:cs="Times New Roman"/>
          <w:b/>
          <w:sz w:val="24"/>
          <w:szCs w:val="24"/>
        </w:rPr>
        <w:t xml:space="preserve">Budget, and </w:t>
      </w:r>
      <w:r w:rsidR="0015788A">
        <w:rPr>
          <w:rFonts w:ascii="Times New Roman" w:hAnsi="Times New Roman" w:cs="Times New Roman"/>
          <w:b/>
          <w:sz w:val="24"/>
          <w:szCs w:val="24"/>
        </w:rPr>
        <w:t>Stocks</w:t>
      </w:r>
      <w:r w:rsidRPr="002F52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65E1">
        <w:rPr>
          <w:rFonts w:ascii="Times New Roman" w:hAnsi="Times New Roman" w:cs="Times New Roman"/>
          <w:sz w:val="24"/>
          <w:szCs w:val="24"/>
        </w:rPr>
        <w:t>functionalities along with</w:t>
      </w:r>
      <w:r w:rsidR="0015788A">
        <w:rPr>
          <w:rFonts w:ascii="Times New Roman" w:hAnsi="Times New Roman" w:cs="Times New Roman"/>
          <w:sz w:val="24"/>
          <w:szCs w:val="24"/>
        </w:rPr>
        <w:t xml:space="preserve"> setting up the </w:t>
      </w:r>
      <w:r w:rsidR="008365E1" w:rsidRPr="008365E1">
        <w:rPr>
          <w:rFonts w:ascii="Times New Roman" w:hAnsi="Times New Roman" w:cs="Times New Roman"/>
          <w:b/>
          <w:sz w:val="24"/>
          <w:szCs w:val="24"/>
        </w:rPr>
        <w:t>Clerk user authentic</w:t>
      </w:r>
      <w:r w:rsidR="008365E1" w:rsidRPr="005E390F">
        <w:rPr>
          <w:rFonts w:ascii="Times New Roman" w:hAnsi="Times New Roman" w:cs="Times New Roman"/>
          <w:b/>
          <w:sz w:val="24"/>
          <w:szCs w:val="24"/>
        </w:rPr>
        <w:t xml:space="preserve">ation </w:t>
      </w:r>
      <w:r w:rsidR="008365E1">
        <w:rPr>
          <w:rFonts w:ascii="Times New Roman" w:hAnsi="Times New Roman" w:cs="Times New Roman"/>
          <w:sz w:val="24"/>
          <w:szCs w:val="24"/>
        </w:rPr>
        <w:t>system in place</w:t>
      </w:r>
      <w:r w:rsidR="0015788A">
        <w:rPr>
          <w:rFonts w:ascii="Times New Roman" w:hAnsi="Times New Roman" w:cs="Times New Roman"/>
          <w:sz w:val="24"/>
          <w:szCs w:val="24"/>
        </w:rPr>
        <w:t xml:space="preserve"> to authenticate user for sign-in</w:t>
      </w:r>
      <w:r w:rsidRPr="002F5217">
        <w:rPr>
          <w:rFonts w:ascii="Times New Roman" w:hAnsi="Times New Roman" w:cs="Times New Roman"/>
          <w:b/>
          <w:sz w:val="24"/>
          <w:szCs w:val="24"/>
        </w:rPr>
        <w:t>.</w:t>
      </w:r>
    </w:p>
    <w:p w14:paraId="76D55D01" w14:textId="77777777" w:rsidR="006D05A8" w:rsidRDefault="008365E1" w:rsidP="003F1E5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Goal: </w:t>
      </w:r>
    </w:p>
    <w:p w14:paraId="7E53A6C4" w14:textId="15858944" w:rsidR="00DB538C" w:rsidRPr="00DB538C" w:rsidRDefault="008365E1" w:rsidP="003F1E5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primary goal of this sprint was to </w:t>
      </w:r>
      <w:r w:rsidRPr="008365E1">
        <w:rPr>
          <w:rFonts w:ascii="Times New Roman" w:hAnsi="Times New Roman" w:cs="Times New Roman"/>
          <w:b/>
          <w:sz w:val="24"/>
          <w:szCs w:val="24"/>
        </w:rPr>
        <w:t>enhance the navigation of tools and streamline the process for data insertion from the users</w:t>
      </w:r>
      <w:r>
        <w:rPr>
          <w:rFonts w:ascii="Times New Roman" w:hAnsi="Times New Roman" w:cs="Times New Roman"/>
          <w:sz w:val="24"/>
          <w:szCs w:val="24"/>
        </w:rPr>
        <w:t xml:space="preserve"> for discovering their recommendations, contributing to overachieving the </w:t>
      </w:r>
      <w:r w:rsidRPr="008365E1">
        <w:rPr>
          <w:rFonts w:ascii="Times New Roman" w:hAnsi="Times New Roman" w:cs="Times New Roman"/>
          <w:b/>
          <w:sz w:val="24"/>
          <w:szCs w:val="24"/>
        </w:rPr>
        <w:t>objective of proving the users with personalized</w:t>
      </w:r>
      <w:r>
        <w:rPr>
          <w:rFonts w:ascii="Times New Roman" w:hAnsi="Times New Roman" w:cs="Times New Roman"/>
          <w:b/>
          <w:sz w:val="24"/>
          <w:szCs w:val="24"/>
        </w:rPr>
        <w:t xml:space="preserve"> financial</w:t>
      </w:r>
      <w:r w:rsidR="0015788A">
        <w:rPr>
          <w:rFonts w:ascii="Times New Roman" w:hAnsi="Times New Roman" w:cs="Times New Roman"/>
          <w:b/>
          <w:sz w:val="24"/>
          <w:szCs w:val="24"/>
        </w:rPr>
        <w:t xml:space="preserve"> stock</w:t>
      </w:r>
      <w:r w:rsidRPr="008365E1">
        <w:rPr>
          <w:rFonts w:ascii="Times New Roman" w:hAnsi="Times New Roman" w:cs="Times New Roman"/>
          <w:b/>
          <w:sz w:val="24"/>
          <w:szCs w:val="24"/>
        </w:rPr>
        <w:t xml:space="preserve"> recommendation and </w:t>
      </w: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r w:rsidRPr="008365E1">
        <w:rPr>
          <w:rFonts w:ascii="Times New Roman" w:hAnsi="Times New Roman" w:cs="Times New Roman"/>
          <w:b/>
          <w:sz w:val="24"/>
          <w:szCs w:val="24"/>
        </w:rPr>
        <w:t>visualization</w:t>
      </w:r>
      <w:r>
        <w:rPr>
          <w:rFonts w:ascii="Times New Roman" w:hAnsi="Times New Roman" w:cs="Times New Roman"/>
          <w:sz w:val="24"/>
          <w:szCs w:val="24"/>
        </w:rPr>
        <w:t xml:space="preserve"> through the personal finance advisor.</w:t>
      </w:r>
    </w:p>
    <w:p w14:paraId="6A319BB8" w14:textId="2F396B3E" w:rsidR="00DB538C" w:rsidRDefault="00DB538C" w:rsidP="003F1E5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>Demography (Users, Location)</w:t>
      </w:r>
      <w:r w:rsidR="008365E1">
        <w:rPr>
          <w:rFonts w:ascii="Times New Roman" w:hAnsi="Times New Roman" w:cs="Times New Roman"/>
          <w:sz w:val="24"/>
          <w:szCs w:val="24"/>
        </w:rPr>
        <w:t>:</w:t>
      </w:r>
    </w:p>
    <w:p w14:paraId="139F765D" w14:textId="076452B9" w:rsidR="008365E1" w:rsidRPr="008365E1" w:rsidRDefault="008365E1" w:rsidP="003F1E55">
      <w:pPr>
        <w:spacing w:line="360" w:lineRule="auto"/>
        <w:ind w:left="709"/>
        <w:jc w:val="both"/>
        <w:rPr>
          <w:sz w:val="24"/>
          <w:szCs w:val="24"/>
        </w:rPr>
      </w:pPr>
      <w:r w:rsidRPr="006D05A8">
        <w:rPr>
          <w:b/>
          <w:sz w:val="24"/>
          <w:szCs w:val="24"/>
        </w:rPr>
        <w:t>Target Users</w:t>
      </w:r>
      <w:proofErr w:type="gramStart"/>
      <w:r w:rsidRPr="006D05A8">
        <w:rPr>
          <w:b/>
          <w:sz w:val="24"/>
          <w:szCs w:val="24"/>
        </w:rPr>
        <w:t>:</w:t>
      </w:r>
      <w:r w:rsidR="0015788A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Retirees, F</w:t>
      </w:r>
      <w:r w:rsidRPr="008365E1">
        <w:rPr>
          <w:sz w:val="24"/>
          <w:szCs w:val="24"/>
        </w:rPr>
        <w:t>reelancers.</w:t>
      </w:r>
    </w:p>
    <w:p w14:paraId="4A5594C7" w14:textId="10D1A4A2" w:rsidR="006D05A8" w:rsidRDefault="008365E1" w:rsidP="003F1E55">
      <w:pPr>
        <w:spacing w:line="360" w:lineRule="auto"/>
        <w:ind w:left="709"/>
        <w:jc w:val="both"/>
        <w:rPr>
          <w:sz w:val="24"/>
          <w:szCs w:val="24"/>
        </w:rPr>
      </w:pPr>
      <w:r w:rsidRPr="006D05A8">
        <w:rPr>
          <w:b/>
          <w:sz w:val="24"/>
          <w:szCs w:val="24"/>
        </w:rPr>
        <w:t>User Characteristics:</w:t>
      </w:r>
      <w:r w:rsidRPr="008365E1">
        <w:rPr>
          <w:sz w:val="24"/>
          <w:szCs w:val="24"/>
        </w:rPr>
        <w:t xml:space="preserve"> Diverse age groups, Co</w:t>
      </w:r>
      <w:r>
        <w:rPr>
          <w:sz w:val="24"/>
          <w:szCs w:val="24"/>
        </w:rPr>
        <w:t xml:space="preserve">mfortable with web applications, </w:t>
      </w:r>
      <w:r w:rsidR="006D05A8" w:rsidRPr="008365E1">
        <w:rPr>
          <w:sz w:val="24"/>
          <w:szCs w:val="24"/>
        </w:rPr>
        <w:t>focused</w:t>
      </w:r>
      <w:r w:rsidRPr="008365E1">
        <w:rPr>
          <w:sz w:val="24"/>
          <w:szCs w:val="24"/>
        </w:rPr>
        <w:t xml:space="preserve"> on saving, budget</w:t>
      </w:r>
      <w:r w:rsidR="006D05A8">
        <w:rPr>
          <w:sz w:val="24"/>
          <w:szCs w:val="24"/>
        </w:rPr>
        <w:t xml:space="preserve">ing, debt management, investing, </w:t>
      </w:r>
      <w:r w:rsidR="006D05A8" w:rsidRPr="006D05A8">
        <w:rPr>
          <w:sz w:val="24"/>
          <w:szCs w:val="24"/>
        </w:rPr>
        <w:t>Middle-income to high-income individuals.</w:t>
      </w:r>
    </w:p>
    <w:p w14:paraId="7CCC3CC8" w14:textId="55A58FC0" w:rsidR="008365E1" w:rsidRPr="006D05A8" w:rsidRDefault="008365E1" w:rsidP="003F1E55">
      <w:pPr>
        <w:spacing w:line="360" w:lineRule="auto"/>
        <w:ind w:left="709"/>
        <w:jc w:val="both"/>
        <w:rPr>
          <w:sz w:val="24"/>
          <w:szCs w:val="24"/>
        </w:rPr>
      </w:pPr>
      <w:r w:rsidRPr="006D05A8">
        <w:rPr>
          <w:b/>
          <w:sz w:val="24"/>
          <w:szCs w:val="24"/>
        </w:rPr>
        <w:t>Target Location:</w:t>
      </w:r>
      <w:r w:rsidRPr="008365E1">
        <w:rPr>
          <w:sz w:val="24"/>
          <w:szCs w:val="24"/>
        </w:rPr>
        <w:t xml:space="preserve"> Worldwide</w:t>
      </w:r>
    </w:p>
    <w:p w14:paraId="4B889BBB" w14:textId="242FC6AF" w:rsidR="006D05A8" w:rsidRDefault="006D05A8" w:rsidP="003F1E5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Processes of the project:</w:t>
      </w:r>
    </w:p>
    <w:p w14:paraId="6EC64743" w14:textId="1EE0884D" w:rsidR="0015788A" w:rsidRDefault="0015788A" w:rsidP="0015788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Authentication</w:t>
      </w:r>
    </w:p>
    <w:p w14:paraId="594E7088" w14:textId="57B92388" w:rsidR="0015788A" w:rsidRDefault="0015788A" w:rsidP="0015788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 for data visualization</w:t>
      </w:r>
    </w:p>
    <w:p w14:paraId="313FF330" w14:textId="2517E8EE" w:rsidR="0015788A" w:rsidRDefault="0015788A" w:rsidP="0015788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of user data CRUD</w:t>
      </w:r>
    </w:p>
    <w:p w14:paraId="214FB3BA" w14:textId="0B8C2232" w:rsidR="0015788A" w:rsidRDefault="0015788A" w:rsidP="0015788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 System</w:t>
      </w:r>
    </w:p>
    <w:p w14:paraId="04F22406" w14:textId="585CAB08" w:rsidR="0015788A" w:rsidRDefault="0015788A" w:rsidP="0015788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Prediction System</w:t>
      </w:r>
    </w:p>
    <w:p w14:paraId="7494EAF9" w14:textId="1007591B" w:rsidR="0015788A" w:rsidRDefault="0015788A" w:rsidP="0015788A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and Notification</w:t>
      </w:r>
    </w:p>
    <w:p w14:paraId="1141A841" w14:textId="77777777" w:rsidR="0015788A" w:rsidRDefault="0015788A" w:rsidP="0015788A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E22CD75" w14:textId="7830F916" w:rsidR="0015788A" w:rsidRDefault="0015788A" w:rsidP="003F1E5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Features</w:t>
      </w:r>
    </w:p>
    <w:p w14:paraId="437F5661" w14:textId="77777777" w:rsidR="0015788A" w:rsidRDefault="0015788A" w:rsidP="0015788A">
      <w:pPr>
        <w:spacing w:line="360" w:lineRule="auto"/>
        <w:ind w:left="142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3F1E55">
        <w:rPr>
          <w:b/>
          <w:bCs/>
          <w:sz w:val="24"/>
          <w:szCs w:val="24"/>
        </w:rPr>
        <w:t>This sprint</w:t>
      </w:r>
      <w:r>
        <w:rPr>
          <w:b/>
          <w:bCs/>
          <w:sz w:val="24"/>
          <w:szCs w:val="24"/>
        </w:rPr>
        <w:t xml:space="preserve"> 1</w:t>
      </w:r>
      <w:r w:rsidRPr="003F1E55">
        <w:rPr>
          <w:b/>
          <w:bCs/>
          <w:sz w:val="24"/>
          <w:szCs w:val="24"/>
        </w:rPr>
        <w:t xml:space="preserve"> will focus on implementing the following key features:</w:t>
      </w:r>
    </w:p>
    <w:p w14:paraId="761A3C3A" w14:textId="14A13FDD" w:rsidR="0015788A" w:rsidRDefault="0015788A" w:rsidP="0015788A">
      <w:pPr>
        <w:spacing w:line="276" w:lineRule="auto"/>
        <w:ind w:left="142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Cs/>
          <w:sz w:val="24"/>
          <w:szCs w:val="24"/>
        </w:rPr>
        <w:t>Homepage and Navigation system creation</w:t>
      </w:r>
    </w:p>
    <w:p w14:paraId="091BBB95" w14:textId="4D9D7A2F" w:rsidR="0015788A" w:rsidRDefault="0015788A" w:rsidP="0015788A">
      <w:pPr>
        <w:spacing w:line="276" w:lineRule="auto"/>
        <w:ind w:left="142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Clerk Authentication login/signup</w:t>
      </w:r>
    </w:p>
    <w:p w14:paraId="2D654B12" w14:textId="08E3F179" w:rsidR="0015788A" w:rsidRPr="0015788A" w:rsidRDefault="0015788A" w:rsidP="0015788A">
      <w:pPr>
        <w:spacing w:line="360" w:lineRule="auto"/>
        <w:ind w:left="142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All routing pages setup</w:t>
      </w:r>
    </w:p>
    <w:p w14:paraId="20FC75FA" w14:textId="43641926" w:rsidR="00554229" w:rsidRPr="00FE44A8" w:rsidRDefault="00DB538C" w:rsidP="00A5211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FE44A8">
        <w:rPr>
          <w:rFonts w:ascii="Times New Roman" w:hAnsi="Times New Roman" w:cs="Times New Roman"/>
          <w:sz w:val="24"/>
          <w:szCs w:val="24"/>
        </w:rPr>
        <w:t xml:space="preserve">Assumptions </w:t>
      </w:r>
    </w:p>
    <w:p w14:paraId="2A56D72E" w14:textId="77777777" w:rsidR="00FE44A8" w:rsidRDefault="00FE44A8" w:rsidP="00FE44A8">
      <w:pPr>
        <w:pStyle w:val="ListParagraph"/>
        <w:spacing w:before="100" w:beforeAutospacing="1" w:after="100" w:afterAutospacing="1" w:line="360" w:lineRule="auto"/>
        <w:ind w:left="50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44A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development environment and infrastructure will remain stable during the sprint.</w:t>
      </w:r>
    </w:p>
    <w:p w14:paraId="71A55A3F" w14:textId="77777777" w:rsidR="00FE44A8" w:rsidRDefault="00FE44A8" w:rsidP="00FE44A8">
      <w:pPr>
        <w:spacing w:before="100" w:beforeAutospacing="1" w:after="100" w:afterAutospacing="1" w:line="360" w:lineRule="auto"/>
        <w:ind w:firstLine="50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06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Team members possess the necessary skills and resources to complete the assigned tasks.</w:t>
      </w:r>
    </w:p>
    <w:p w14:paraId="6F840CAF" w14:textId="37E781B2" w:rsidR="00FE44A8" w:rsidRPr="00490063" w:rsidRDefault="00FE44A8" w:rsidP="00FE44A8">
      <w:pPr>
        <w:spacing w:before="100" w:beforeAutospacing="1" w:after="100" w:afterAutospacing="1" w:line="360" w:lineRule="auto"/>
        <w:ind w:firstLine="50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CRUD operations will be user inputted in this sprint.</w:t>
      </w:r>
      <w:bookmarkStart w:id="0" w:name="_GoBack"/>
      <w:bookmarkEnd w:id="0"/>
    </w:p>
    <w:p w14:paraId="54F5B81F" w14:textId="77777777" w:rsidR="00FE44A8" w:rsidRPr="00FE44A8" w:rsidRDefault="00FE44A8" w:rsidP="00FE44A8">
      <w:pPr>
        <w:pStyle w:val="ListParagraph"/>
        <w:spacing w:before="100" w:beforeAutospacing="1" w:after="100" w:afterAutospacing="1" w:line="360" w:lineRule="auto"/>
        <w:ind w:left="50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25AC7B" w14:textId="77777777" w:rsidR="00FE44A8" w:rsidRPr="00FE44A8" w:rsidRDefault="00FE44A8" w:rsidP="00FE44A8">
      <w:pPr>
        <w:spacing w:line="360" w:lineRule="auto"/>
        <w:ind w:left="502"/>
        <w:jc w:val="both"/>
        <w:rPr>
          <w:sz w:val="24"/>
          <w:szCs w:val="24"/>
        </w:rPr>
      </w:pPr>
    </w:p>
    <w:p w14:paraId="24F4736B" w14:textId="77777777" w:rsidR="005B0938" w:rsidRDefault="005B0938">
      <w:pPr>
        <w:rPr>
          <w:sz w:val="24"/>
          <w:szCs w:val="24"/>
        </w:rPr>
      </w:pPr>
    </w:p>
    <w:p w14:paraId="36475A6D" w14:textId="77777777" w:rsidR="00B87AFD" w:rsidRDefault="00B87AFD" w:rsidP="0037184B">
      <w:pPr>
        <w:jc w:val="center"/>
        <w:rPr>
          <w:b/>
          <w:bCs/>
          <w:sz w:val="24"/>
          <w:szCs w:val="24"/>
        </w:rPr>
      </w:pPr>
    </w:p>
    <w:p w14:paraId="39A828B1" w14:textId="77777777" w:rsidR="00B87AFD" w:rsidRDefault="00B87AFD" w:rsidP="0037184B">
      <w:pPr>
        <w:jc w:val="center"/>
        <w:rPr>
          <w:b/>
          <w:bCs/>
          <w:sz w:val="24"/>
          <w:szCs w:val="24"/>
        </w:rPr>
      </w:pPr>
    </w:p>
    <w:p w14:paraId="0FA3279F" w14:textId="77777777" w:rsidR="00B87AFD" w:rsidRDefault="00B87AFD" w:rsidP="0037184B">
      <w:pPr>
        <w:jc w:val="center"/>
        <w:rPr>
          <w:b/>
          <w:bCs/>
          <w:sz w:val="24"/>
          <w:szCs w:val="24"/>
        </w:rPr>
      </w:pPr>
    </w:p>
    <w:p w14:paraId="1D76FD40" w14:textId="77777777" w:rsidR="005B0938" w:rsidRDefault="005B0938" w:rsidP="002A75C7">
      <w:pPr>
        <w:spacing w:line="480" w:lineRule="auto"/>
        <w:rPr>
          <w:sz w:val="24"/>
          <w:szCs w:val="24"/>
        </w:rPr>
      </w:pPr>
    </w:p>
    <w:sectPr w:rsidR="005B0938" w:rsidSect="00E553B7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1438"/>
    <w:multiLevelType w:val="hybridMultilevel"/>
    <w:tmpl w:val="C408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86C99"/>
    <w:multiLevelType w:val="multilevel"/>
    <w:tmpl w:val="D1A6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910006"/>
    <w:multiLevelType w:val="multilevel"/>
    <w:tmpl w:val="4360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0F6F3E"/>
    <w:multiLevelType w:val="multilevel"/>
    <w:tmpl w:val="DA20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3A27D6"/>
    <w:multiLevelType w:val="multilevel"/>
    <w:tmpl w:val="07F4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A64616"/>
    <w:multiLevelType w:val="multilevel"/>
    <w:tmpl w:val="FE8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A7305C4"/>
    <w:multiLevelType w:val="multilevel"/>
    <w:tmpl w:val="D27C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B735D14"/>
    <w:multiLevelType w:val="multilevel"/>
    <w:tmpl w:val="24B6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5F3EDD"/>
    <w:multiLevelType w:val="multilevel"/>
    <w:tmpl w:val="AD06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25156A3"/>
    <w:multiLevelType w:val="multilevel"/>
    <w:tmpl w:val="0D08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BFA52EA"/>
    <w:multiLevelType w:val="multilevel"/>
    <w:tmpl w:val="2ED2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0387D9E"/>
    <w:multiLevelType w:val="multilevel"/>
    <w:tmpl w:val="B49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4E31AC1"/>
    <w:multiLevelType w:val="multilevel"/>
    <w:tmpl w:val="16BA63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65C16E3C"/>
    <w:multiLevelType w:val="multilevel"/>
    <w:tmpl w:val="9FF4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EB31AF0"/>
    <w:multiLevelType w:val="multilevel"/>
    <w:tmpl w:val="648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EB56322"/>
    <w:multiLevelType w:val="hybridMultilevel"/>
    <w:tmpl w:val="DCDC6338"/>
    <w:lvl w:ilvl="0" w:tplc="CB9475C2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1F44F6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09C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308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D88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50C2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B0CE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8BC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84A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7F3C47"/>
    <w:multiLevelType w:val="multilevel"/>
    <w:tmpl w:val="3F86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B134EBE"/>
    <w:multiLevelType w:val="multilevel"/>
    <w:tmpl w:val="4ED8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3"/>
  </w:num>
  <w:num w:numId="3">
    <w:abstractNumId w:val="3"/>
  </w:num>
  <w:num w:numId="4">
    <w:abstractNumId w:val="14"/>
  </w:num>
  <w:num w:numId="5">
    <w:abstractNumId w:val="7"/>
  </w:num>
  <w:num w:numId="6">
    <w:abstractNumId w:val="16"/>
  </w:num>
  <w:num w:numId="7">
    <w:abstractNumId w:val="8"/>
  </w:num>
  <w:num w:numId="8">
    <w:abstractNumId w:val="6"/>
  </w:num>
  <w:num w:numId="9">
    <w:abstractNumId w:val="2"/>
  </w:num>
  <w:num w:numId="10">
    <w:abstractNumId w:val="1"/>
  </w:num>
  <w:num w:numId="11">
    <w:abstractNumId w:val="17"/>
  </w:num>
  <w:num w:numId="12">
    <w:abstractNumId w:val="10"/>
  </w:num>
  <w:num w:numId="13">
    <w:abstractNumId w:val="9"/>
  </w:num>
  <w:num w:numId="14">
    <w:abstractNumId w:val="11"/>
  </w:num>
  <w:num w:numId="15">
    <w:abstractNumId w:val="4"/>
  </w:num>
  <w:num w:numId="16">
    <w:abstractNumId w:val="5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8C"/>
    <w:rsid w:val="0002621C"/>
    <w:rsid w:val="00117F53"/>
    <w:rsid w:val="0015788A"/>
    <w:rsid w:val="001E045A"/>
    <w:rsid w:val="001F2C8E"/>
    <w:rsid w:val="002A75C7"/>
    <w:rsid w:val="002F5217"/>
    <w:rsid w:val="0037184B"/>
    <w:rsid w:val="003F1E55"/>
    <w:rsid w:val="004C5B59"/>
    <w:rsid w:val="00554229"/>
    <w:rsid w:val="005562B6"/>
    <w:rsid w:val="005B0938"/>
    <w:rsid w:val="005E390F"/>
    <w:rsid w:val="0067441B"/>
    <w:rsid w:val="00677C4B"/>
    <w:rsid w:val="006864B3"/>
    <w:rsid w:val="006D05A8"/>
    <w:rsid w:val="00760F32"/>
    <w:rsid w:val="007A0B30"/>
    <w:rsid w:val="008365E1"/>
    <w:rsid w:val="008A2871"/>
    <w:rsid w:val="008C19E3"/>
    <w:rsid w:val="008D1CD1"/>
    <w:rsid w:val="00B87AFD"/>
    <w:rsid w:val="00DB538C"/>
    <w:rsid w:val="00E3531F"/>
    <w:rsid w:val="00E534B5"/>
    <w:rsid w:val="00E553B7"/>
    <w:rsid w:val="00FE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722CF"/>
  <w15:chartTrackingRefBased/>
  <w15:docId w15:val="{08FF996C-02B1-4614-84C0-0D83DF90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9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B09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B09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93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B093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B093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0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B0938"/>
    <w:rPr>
      <w:b/>
      <w:bCs/>
    </w:rPr>
  </w:style>
  <w:style w:type="paragraph" w:styleId="ListParagraph">
    <w:name w:val="List Paragraph"/>
    <w:basedOn w:val="Normal"/>
    <w:uiPriority w:val="34"/>
    <w:qFormat/>
    <w:rsid w:val="002A7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6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0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3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39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81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877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Papai Mondal</cp:lastModifiedBy>
  <cp:revision>7</cp:revision>
  <cp:lastPrinted>2024-08-30T22:47:00Z</cp:lastPrinted>
  <dcterms:created xsi:type="dcterms:W3CDTF">2024-08-22T09:14:00Z</dcterms:created>
  <dcterms:modified xsi:type="dcterms:W3CDTF">2024-08-30T22:47:00Z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03356892-bcfe-4fbe-9148-363343945a84</vt:lpwstr>
  </property>
</Properties>
</file>