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F0A2E" w14:textId="77777777" w:rsidR="00D34B33" w:rsidRPr="00C854E8" w:rsidRDefault="00D34B33" w:rsidP="00ED4053">
      <w:pPr>
        <w:pStyle w:val="Ttulo1"/>
      </w:pPr>
      <w:r w:rsidRPr="00C854E8">
        <w:t>NOMBRE DEL PROYECTO</w:t>
      </w:r>
    </w:p>
    <w:p w14:paraId="23765157" w14:textId="77777777" w:rsidR="00D34B33" w:rsidRPr="00C854E8" w:rsidRDefault="00D34B33" w:rsidP="00ED4053">
      <w:pPr>
        <w:pStyle w:val="Subttulo"/>
      </w:pPr>
      <w:r w:rsidRPr="00C854E8">
        <w:t>Nombre de los integrantes</w:t>
      </w:r>
    </w:p>
    <w:p w14:paraId="0D1B4D27" w14:textId="77777777" w:rsidR="00D34B33" w:rsidRPr="00C854E8" w:rsidRDefault="00D34B33" w:rsidP="00ED4053">
      <w:pPr>
        <w:pStyle w:val="Subttulo"/>
      </w:pPr>
      <w:r w:rsidRPr="00C854E8">
        <w:t>Fecha:</w:t>
      </w:r>
    </w:p>
    <w:p w14:paraId="6B6B7CC6" w14:textId="77777777" w:rsidR="00D34B33" w:rsidRPr="00C854E8" w:rsidRDefault="00D34B33" w:rsidP="00D34B33">
      <w:pPr>
        <w:rPr>
          <w:rFonts w:ascii="Times New Roman" w:hAnsi="Times New Roman" w:cs="Times New Roman"/>
          <w:sz w:val="24"/>
          <w:szCs w:val="24"/>
        </w:rPr>
      </w:pPr>
    </w:p>
    <w:p w14:paraId="159EAD32" w14:textId="56096ECF" w:rsidR="00D34B33" w:rsidRPr="00C854E8" w:rsidRDefault="00D34B33" w:rsidP="00ED4053">
      <w:pPr>
        <w:pStyle w:val="Ttulo2"/>
        <w:numPr>
          <w:ilvl w:val="0"/>
          <w:numId w:val="2"/>
        </w:numPr>
        <w:rPr>
          <w:rFonts w:eastAsia="Times New Roman"/>
        </w:rPr>
      </w:pPr>
      <w:r w:rsidRPr="00C854E8">
        <w:rPr>
          <w:rFonts w:eastAsia="Times New Roman"/>
        </w:rPr>
        <w:t xml:space="preserve">Análisis del </w:t>
      </w:r>
      <w:r w:rsidR="00FB73E5" w:rsidRPr="00C854E8">
        <w:rPr>
          <w:rFonts w:eastAsia="Times New Roman"/>
        </w:rPr>
        <w:t>diseño detallado</w:t>
      </w:r>
    </w:p>
    <w:p w14:paraId="26DAEB2D" w14:textId="524A8CFD" w:rsidR="00FB73E5" w:rsidRPr="00C854E8" w:rsidRDefault="00FB73E5" w:rsidP="00ED4053">
      <w:r w:rsidRPr="00C854E8">
        <w:t xml:space="preserve">Describa el problema identificado en el curso de Proyecto CDIO II y un breve resumen de la solución planteada (descripción funcional y conceptual de la solución), y los logros obtenidos el semestre pasado. </w:t>
      </w:r>
    </w:p>
    <w:p w14:paraId="44216A1B" w14:textId="65922AAD" w:rsidR="00FB73E5" w:rsidRPr="00C854E8" w:rsidRDefault="00FB73E5" w:rsidP="00ED4053">
      <w:r w:rsidRPr="00C854E8">
        <w:t xml:space="preserve">Con base en la reflexión que hizo con su equipo de trabajo al inicio de este curso, describa los cambios que se realizaron en el proyecto (metas, alcance, objetivos, decisiones de diseño, ajuste a la EDT, etc.). Tenga en cuenta que decir que todo está bien y no hay nada que corregir no es una respuesta aceptable, pues debe realizar un análisis profundo que permita alcanzar las metas del proyecto al final del semestre. </w:t>
      </w:r>
    </w:p>
    <w:p w14:paraId="33EAB5AB" w14:textId="435EFB43" w:rsidR="00D34B33" w:rsidRPr="00C854E8" w:rsidRDefault="00FB73E5" w:rsidP="00ED4053">
      <w:r w:rsidRPr="00C854E8">
        <w:t xml:space="preserve">Puede incluir subsecciones </w:t>
      </w:r>
      <w:r w:rsidR="00C854E8">
        <w:t xml:space="preserve">(Estilos: Título 3) </w:t>
      </w:r>
      <w:r w:rsidRPr="00C854E8">
        <w:t>en esta sección para resaltar cada uno de los ajustes que fueron necesarios al enfoque del proyecto</w:t>
      </w:r>
      <w:r w:rsidR="002D1995">
        <w:t xml:space="preserve"> </w:t>
      </w:r>
      <w:r w:rsidR="002D1995" w:rsidRPr="002D1995">
        <w:rPr>
          <w:i/>
          <w:iCs/>
        </w:rPr>
        <w:t>(evidencias de cambios realizados)</w:t>
      </w:r>
      <w:r w:rsidRPr="00C854E8">
        <w:t>.</w:t>
      </w:r>
    </w:p>
    <w:p w14:paraId="21E8BDF9" w14:textId="77777777" w:rsidR="00FB73E5" w:rsidRPr="00C854E8" w:rsidRDefault="00FB73E5" w:rsidP="00D34B33">
      <w:pPr>
        <w:rPr>
          <w:rFonts w:ascii="Times New Roman" w:hAnsi="Times New Roman" w:cs="Times New Roman"/>
          <w:sz w:val="24"/>
          <w:szCs w:val="24"/>
        </w:rPr>
      </w:pPr>
    </w:p>
    <w:p w14:paraId="4E48206F" w14:textId="203EEB34" w:rsidR="00D34B33" w:rsidRPr="00C854E8" w:rsidRDefault="00C854E8" w:rsidP="00ED4053">
      <w:pPr>
        <w:pStyle w:val="Ttulo2"/>
        <w:numPr>
          <w:ilvl w:val="0"/>
          <w:numId w:val="2"/>
        </w:numPr>
      </w:pPr>
      <w:r>
        <w:t>M</w:t>
      </w:r>
      <w:r w:rsidR="00D34B33" w:rsidRPr="00C854E8">
        <w:t>etas cumplidas</w:t>
      </w:r>
    </w:p>
    <w:p w14:paraId="6E3E08BA" w14:textId="498754DE" w:rsidR="00D34B33" w:rsidRPr="00C854E8" w:rsidRDefault="00D34B33" w:rsidP="00C854E8">
      <w:r w:rsidRPr="00C854E8">
        <w:t>Con base en los hitos planteados en su EDT</w:t>
      </w:r>
      <w:r w:rsidR="00C854E8">
        <w:t xml:space="preserve"> (agregar EDT)</w:t>
      </w:r>
      <w:r w:rsidRPr="00C854E8">
        <w:t>, haga un resumen del balance de las metas cumplidas, resaltando los resultados más relevantes que han sido obtenidos</w:t>
      </w:r>
      <w:r w:rsidR="002D1995">
        <w:t xml:space="preserve"> </w:t>
      </w:r>
      <w:r w:rsidR="002D1995" w:rsidRPr="002D1995">
        <w:rPr>
          <w:i/>
          <w:iCs/>
        </w:rPr>
        <w:t>(poner evidencias)</w:t>
      </w:r>
      <w:r w:rsidRPr="00C854E8">
        <w:t>.</w:t>
      </w:r>
    </w:p>
    <w:p w14:paraId="5CE1AAA0" w14:textId="77777777" w:rsidR="00D34B33" w:rsidRPr="00C854E8" w:rsidRDefault="00D34B33" w:rsidP="00D34B33">
      <w:pPr>
        <w:rPr>
          <w:rFonts w:ascii="Times New Roman" w:hAnsi="Times New Roman" w:cs="Times New Roman"/>
          <w:sz w:val="24"/>
          <w:szCs w:val="24"/>
        </w:rPr>
      </w:pPr>
    </w:p>
    <w:p w14:paraId="585B9B0F" w14:textId="19E085E3" w:rsidR="00D34B33" w:rsidRPr="00C854E8" w:rsidRDefault="00C854E8" w:rsidP="00ED4053">
      <w:pPr>
        <w:pStyle w:val="Ttulo2"/>
        <w:numPr>
          <w:ilvl w:val="0"/>
          <w:numId w:val="2"/>
        </w:numPr>
      </w:pPr>
      <w:r>
        <w:t>M</w:t>
      </w:r>
      <w:r w:rsidR="00D34B33" w:rsidRPr="00C854E8">
        <w:t>etas pendientes y control de cambios</w:t>
      </w:r>
    </w:p>
    <w:p w14:paraId="5471C75F" w14:textId="77777777" w:rsidR="00D34B33" w:rsidRPr="00C854E8" w:rsidRDefault="00D34B33" w:rsidP="00C854E8">
      <w:r w:rsidRPr="00C854E8">
        <w:t xml:space="preserve">Incluya un resumen de las metas que quedan pendientes, y haga un análisis de cómo estas metas se pueden alcanzar en el tiempo restante. </w:t>
      </w:r>
    </w:p>
    <w:p w14:paraId="2BFA6F37" w14:textId="77777777" w:rsidR="00D34B33" w:rsidRPr="00C854E8" w:rsidRDefault="00D34B33" w:rsidP="00C854E8">
      <w:r w:rsidRPr="00C854E8">
        <w:t>Si el proyecto requiere modificación de metas o cronograma, es necesario detallar en esta sección los cambios que se hace necesario incluir para culminar el proyecto satisfactoriamente.</w:t>
      </w:r>
    </w:p>
    <w:p w14:paraId="41895371" w14:textId="77777777" w:rsidR="00D34B33" w:rsidRPr="00C854E8" w:rsidRDefault="00D34B33" w:rsidP="00D34B33">
      <w:pPr>
        <w:rPr>
          <w:rFonts w:ascii="Times New Roman" w:hAnsi="Times New Roman" w:cs="Times New Roman"/>
          <w:sz w:val="24"/>
          <w:szCs w:val="24"/>
        </w:rPr>
      </w:pPr>
    </w:p>
    <w:p w14:paraId="4C52F44F" w14:textId="77777777" w:rsidR="00D34B33" w:rsidRPr="00C854E8" w:rsidRDefault="00D34B33" w:rsidP="00ED4053">
      <w:pPr>
        <w:pStyle w:val="Ttulo2"/>
        <w:numPr>
          <w:ilvl w:val="0"/>
          <w:numId w:val="2"/>
        </w:numPr>
      </w:pPr>
      <w:r w:rsidRPr="00C854E8">
        <w:lastRenderedPageBreak/>
        <w:t>Lecciones aprendidas</w:t>
      </w:r>
    </w:p>
    <w:p w14:paraId="5764A270" w14:textId="79AA6CA3" w:rsidR="00D34B33" w:rsidRPr="00C854E8" w:rsidRDefault="00E14262" w:rsidP="00C854E8">
      <w:r w:rsidRPr="00C854E8">
        <w:t xml:space="preserve">Resumen de las lecciones aprendidas con el desarrollo del </w:t>
      </w:r>
      <w:r w:rsidR="00623567" w:rsidRPr="00C854E8">
        <w:t>proyecto, es decir,</w:t>
      </w:r>
      <w:r w:rsidRPr="00C854E8">
        <w:t xml:space="preserve"> </w:t>
      </w:r>
      <w:r w:rsidR="00623567" w:rsidRPr="00C854E8">
        <w:t>qu</w:t>
      </w:r>
      <w:r w:rsidR="00EF7CBA" w:rsidRPr="00C854E8">
        <w:t>é</w:t>
      </w:r>
      <w:r w:rsidR="00623567" w:rsidRPr="00C854E8">
        <w:t xml:space="preserve"> </w:t>
      </w:r>
      <w:r w:rsidRPr="00C854E8">
        <w:t>hacer y qué no, experiencias</w:t>
      </w:r>
      <w:r w:rsidR="00D672D5" w:rsidRPr="00C854E8">
        <w:t xml:space="preserve"> significativas</w:t>
      </w:r>
      <w:r w:rsidRPr="00C854E8">
        <w:t xml:space="preserve">, etc. </w:t>
      </w:r>
    </w:p>
    <w:p w14:paraId="4AB88704" w14:textId="77777777" w:rsidR="00E14262" w:rsidRDefault="00E14262" w:rsidP="00C854E8">
      <w:r w:rsidRPr="00C854E8">
        <w:t>Se sugiere incluir también recomendaciones generales del proyecto.</w:t>
      </w:r>
    </w:p>
    <w:p w14:paraId="2587D0D7" w14:textId="19F8C3AF" w:rsidR="00976447" w:rsidRPr="00C854E8" w:rsidRDefault="00976447" w:rsidP="00C854E8">
      <w:r>
        <w:t>Reflexione sobre cómo</w:t>
      </w:r>
      <w:r>
        <w:rPr>
          <w:rFonts w:ascii="Roboto" w:hAnsi="Roboto"/>
          <w:color w:val="111111"/>
          <w:shd w:val="clear" w:color="auto" w:fill="F7F7F7"/>
        </w:rPr>
        <w:t xml:space="preserve"> </w:t>
      </w:r>
      <w:r>
        <w:rPr>
          <w:rFonts w:ascii="Roboto" w:hAnsi="Roboto"/>
          <w:color w:val="111111"/>
          <w:shd w:val="clear" w:color="auto" w:fill="F7F7F7"/>
        </w:rPr>
        <w:t>podría aplicar</w:t>
      </w:r>
      <w:r>
        <w:rPr>
          <w:rFonts w:ascii="Roboto" w:hAnsi="Roboto"/>
          <w:color w:val="111111"/>
          <w:shd w:val="clear" w:color="auto" w:fill="F7F7F7"/>
        </w:rPr>
        <w:t xml:space="preserve"> estas lecciones en futuros proyectos.</w:t>
      </w:r>
    </w:p>
    <w:p w14:paraId="2420869C" w14:textId="77777777" w:rsidR="00E14262" w:rsidRPr="00C854E8" w:rsidRDefault="00E14262" w:rsidP="00E14262">
      <w:pPr>
        <w:rPr>
          <w:rFonts w:ascii="Times New Roman" w:hAnsi="Times New Roman" w:cs="Times New Roman"/>
          <w:sz w:val="24"/>
          <w:szCs w:val="24"/>
        </w:rPr>
      </w:pPr>
    </w:p>
    <w:p w14:paraId="0ED8E691" w14:textId="77777777" w:rsidR="00623567" w:rsidRPr="00C854E8" w:rsidRDefault="00623567" w:rsidP="00ED4053">
      <w:pPr>
        <w:pStyle w:val="Ttulo2"/>
        <w:numPr>
          <w:ilvl w:val="0"/>
          <w:numId w:val="2"/>
        </w:numPr>
      </w:pPr>
      <w:r w:rsidRPr="00C854E8">
        <w:t>Referencias</w:t>
      </w:r>
    </w:p>
    <w:p w14:paraId="77621192" w14:textId="5CF2A3DB" w:rsidR="00623567" w:rsidRPr="00C854E8" w:rsidRDefault="00623567" w:rsidP="00C854E8">
      <w:r w:rsidRPr="00C854E8">
        <w:t>Incluya las referencias empleadas en el documento. Puede usar normas IEEE o APA para referenciar, pero no la combinación de éstas.</w:t>
      </w:r>
    </w:p>
    <w:p w14:paraId="6384E95D" w14:textId="7CF988B2" w:rsidR="005608EB" w:rsidRPr="00C854E8" w:rsidRDefault="005608EB" w:rsidP="00623567">
      <w:pPr>
        <w:rPr>
          <w:rFonts w:ascii="Times New Roman" w:hAnsi="Times New Roman" w:cs="Times New Roman"/>
          <w:sz w:val="24"/>
          <w:szCs w:val="24"/>
        </w:rPr>
      </w:pPr>
    </w:p>
    <w:p w14:paraId="0BFE14CC" w14:textId="0C2D97B8" w:rsidR="005608EB" w:rsidRPr="00C854E8" w:rsidRDefault="005608EB" w:rsidP="00ED4053">
      <w:pPr>
        <w:pStyle w:val="Ttulo2"/>
        <w:ind w:left="720"/>
      </w:pPr>
      <w:r w:rsidRPr="00C854E8">
        <w:t>Anexo</w:t>
      </w:r>
    </w:p>
    <w:p w14:paraId="4C222F1B" w14:textId="113E2304" w:rsidR="005608EB" w:rsidRPr="00C854E8" w:rsidRDefault="005608EB" w:rsidP="00C854E8">
      <w:pPr>
        <w:pStyle w:val="Ttulo3"/>
        <w:numPr>
          <w:ilvl w:val="0"/>
          <w:numId w:val="3"/>
        </w:numPr>
      </w:pPr>
      <w:r w:rsidRPr="00C854E8">
        <w:t>Presupuesto</w:t>
      </w:r>
    </w:p>
    <w:p w14:paraId="17D21743" w14:textId="1DC038C2" w:rsidR="005608EB" w:rsidRPr="005608EB" w:rsidRDefault="00976447" w:rsidP="005608EB">
      <w:r>
        <w:t>P</w:t>
      </w:r>
      <w:r w:rsidRPr="00976447">
        <w:t>roporcionen un desglose de los costos del proyecto</w:t>
      </w:r>
    </w:p>
    <w:sectPr w:rsidR="005608EB" w:rsidRPr="005608EB" w:rsidSect="00B10170">
      <w:footerReference w:type="default" r:id="rId7"/>
      <w:headerReference w:type="first" r:id="rId8"/>
      <w:footerReference w:type="first" r:id="rId9"/>
      <w:pgSz w:w="12240" w:h="15840"/>
      <w:pgMar w:top="1985"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6C380" w14:textId="77777777" w:rsidR="00B10170" w:rsidRDefault="00B10170" w:rsidP="00E14262">
      <w:pPr>
        <w:spacing w:after="0" w:line="240" w:lineRule="auto"/>
      </w:pPr>
      <w:r>
        <w:separator/>
      </w:r>
    </w:p>
  </w:endnote>
  <w:endnote w:type="continuationSeparator" w:id="0">
    <w:p w14:paraId="19D3C23C" w14:textId="77777777" w:rsidR="00B10170" w:rsidRDefault="00B10170" w:rsidP="00E1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Black">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70808"/>
      <w:docPartObj>
        <w:docPartGallery w:val="Page Numbers (Bottom of Page)"/>
        <w:docPartUnique/>
      </w:docPartObj>
    </w:sdtPr>
    <w:sdtContent>
      <w:p w14:paraId="450F14B2" w14:textId="77777777" w:rsidR="00E14262" w:rsidRDefault="00E14262">
        <w:pPr>
          <w:pStyle w:val="Piedepgina"/>
          <w:jc w:val="center"/>
        </w:pPr>
        <w:r>
          <w:fldChar w:fldCharType="begin"/>
        </w:r>
        <w:r>
          <w:instrText>PAGE   \* MERGEFORMAT</w:instrText>
        </w:r>
        <w:r>
          <w:fldChar w:fldCharType="separate"/>
        </w:r>
        <w:r w:rsidR="00F94F50" w:rsidRPr="00F94F50">
          <w:rPr>
            <w:noProof/>
            <w:lang w:val="es-ES"/>
          </w:rPr>
          <w:t>2</w:t>
        </w:r>
        <w:r>
          <w:fldChar w:fldCharType="end"/>
        </w:r>
      </w:p>
    </w:sdtContent>
  </w:sdt>
  <w:p w14:paraId="6E99C15C" w14:textId="77777777" w:rsidR="00E14262" w:rsidRDefault="00E1426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724519"/>
      <w:docPartObj>
        <w:docPartGallery w:val="Page Numbers (Bottom of Page)"/>
        <w:docPartUnique/>
      </w:docPartObj>
    </w:sdtPr>
    <w:sdtContent>
      <w:p w14:paraId="4C55E5FF" w14:textId="77777777" w:rsidR="00F94F50" w:rsidRDefault="00F94F50">
        <w:pPr>
          <w:pStyle w:val="Piedepgina"/>
          <w:jc w:val="center"/>
        </w:pPr>
        <w:r>
          <w:fldChar w:fldCharType="begin"/>
        </w:r>
        <w:r>
          <w:instrText>PAGE   \* MERGEFORMAT</w:instrText>
        </w:r>
        <w:r>
          <w:fldChar w:fldCharType="separate"/>
        </w:r>
        <w:r w:rsidRPr="00F94F50">
          <w:rPr>
            <w:noProof/>
            <w:lang w:val="es-ES"/>
          </w:rPr>
          <w:t>1</w:t>
        </w:r>
        <w:r>
          <w:fldChar w:fldCharType="end"/>
        </w:r>
      </w:p>
    </w:sdtContent>
  </w:sdt>
  <w:p w14:paraId="166547D9" w14:textId="77777777" w:rsidR="00F94F50" w:rsidRDefault="00F94F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41F2A" w14:textId="77777777" w:rsidR="00B10170" w:rsidRDefault="00B10170" w:rsidP="00E14262">
      <w:pPr>
        <w:spacing w:after="0" w:line="240" w:lineRule="auto"/>
      </w:pPr>
      <w:r>
        <w:separator/>
      </w:r>
    </w:p>
  </w:footnote>
  <w:footnote w:type="continuationSeparator" w:id="0">
    <w:p w14:paraId="2A4259D1" w14:textId="77777777" w:rsidR="00B10170" w:rsidRDefault="00B10170" w:rsidP="00E14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5280" w14:textId="4FA4331B" w:rsidR="00F94F50" w:rsidRPr="00F94F50" w:rsidRDefault="00ED4053" w:rsidP="00F94F50">
    <w:pPr>
      <w:jc w:val="center"/>
      <w:rPr>
        <w:rFonts w:ascii="Times New Roman" w:hAnsi="Times New Roman" w:cs="Times New Roman"/>
        <w:b/>
        <w:sz w:val="24"/>
        <w:szCs w:val="24"/>
      </w:rPr>
    </w:pPr>
    <w:r>
      <w:rPr>
        <w:noProof/>
        <w:lang w:val="en-US"/>
      </w:rPr>
      <w:drawing>
        <wp:anchor distT="0" distB="0" distL="114300" distR="114300" simplePos="0" relativeHeight="251662336" behindDoc="0" locked="0" layoutInCell="1" allowOverlap="1" wp14:anchorId="694973C4" wp14:editId="1BA8BA6B">
          <wp:simplePos x="0" y="0"/>
          <wp:positionH relativeFrom="column">
            <wp:posOffset>-548640</wp:posOffset>
          </wp:positionH>
          <wp:positionV relativeFrom="paragraph">
            <wp:posOffset>48733</wp:posOffset>
          </wp:positionV>
          <wp:extent cx="2004839" cy="720000"/>
          <wp:effectExtent l="0" t="0" r="0" b="4445"/>
          <wp:wrapNone/>
          <wp:docPr id="147264567"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4567" name="Gráfico 14726456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04839" cy="720000"/>
                  </a:xfrm>
                  <a:prstGeom prst="rect">
                    <a:avLst/>
                  </a:prstGeom>
                </pic:spPr>
              </pic:pic>
            </a:graphicData>
          </a:graphic>
          <wp14:sizeRelH relativeFrom="page">
            <wp14:pctWidth>0</wp14:pctWidth>
          </wp14:sizeRelH>
          <wp14:sizeRelV relativeFrom="page">
            <wp14:pctHeight>0</wp14:pctHeight>
          </wp14:sizeRelV>
        </wp:anchor>
      </w:drawing>
    </w:r>
    <w:r w:rsidR="00F94F50">
      <w:rPr>
        <w:noProof/>
        <w:lang w:val="en-US"/>
      </w:rPr>
      <mc:AlternateContent>
        <mc:Choice Requires="wps">
          <w:drawing>
            <wp:anchor distT="0" distB="0" distL="114300" distR="114300" simplePos="0" relativeHeight="251661312" behindDoc="0" locked="0" layoutInCell="1" allowOverlap="1" wp14:anchorId="7A0F61FF" wp14:editId="109A1B5B">
              <wp:simplePos x="0" y="0"/>
              <wp:positionH relativeFrom="column">
                <wp:posOffset>1358265</wp:posOffset>
              </wp:positionH>
              <wp:positionV relativeFrom="paragraph">
                <wp:posOffset>293370</wp:posOffset>
              </wp:positionV>
              <wp:extent cx="3667125" cy="29527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6671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57571" w14:textId="77777777" w:rsidR="00F94F50" w:rsidRPr="00C854E8" w:rsidRDefault="00F94F50" w:rsidP="00F94F50">
                          <w:pPr>
                            <w:jc w:val="center"/>
                            <w:rPr>
                              <w:rFonts w:asciiTheme="majorHAnsi" w:hAnsiTheme="majorHAnsi"/>
                              <w:sz w:val="24"/>
                            </w:rPr>
                          </w:pPr>
                          <w:r w:rsidRPr="00C854E8">
                            <w:rPr>
                              <w:rFonts w:asciiTheme="majorHAnsi" w:hAnsiTheme="majorHAnsi" w:cs="Times New Roman"/>
                              <w:b/>
                              <w:sz w:val="28"/>
                              <w:szCs w:val="24"/>
                            </w:rPr>
                            <w:t>INFORME DE AVANCE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F61FF" id="_x0000_t202" coordsize="21600,21600" o:spt="202" path="m,l,21600r21600,l21600,xe">
              <v:stroke joinstyle="miter"/>
              <v:path gradientshapeok="t" o:connecttype="rect"/>
            </v:shapetype>
            <v:shape id="Cuadro de texto 8" o:spid="_x0000_s1026" type="#_x0000_t202" style="position:absolute;left:0;text-align:left;margin-left:106.95pt;margin-top:23.1pt;width:288.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" fillcolor="white [3201]" stroked="f" strokeweight=".5pt">
              <v:textbox>
                <w:txbxContent>
                  <w:p w14:paraId="16B57571" w14:textId="77777777" w:rsidR="00F94F50" w:rsidRPr="00C854E8" w:rsidRDefault="00F94F50" w:rsidP="00F94F50">
                    <w:pPr>
                      <w:jc w:val="center"/>
                      <w:rPr>
                        <w:rFonts w:asciiTheme="majorHAnsi" w:hAnsiTheme="majorHAnsi"/>
                        <w:sz w:val="24"/>
                      </w:rPr>
                    </w:pPr>
                    <w:r w:rsidRPr="00C854E8">
                      <w:rPr>
                        <w:rFonts w:asciiTheme="majorHAnsi" w:hAnsiTheme="majorHAnsi" w:cs="Times New Roman"/>
                        <w:b/>
                        <w:sz w:val="28"/>
                        <w:szCs w:val="24"/>
                      </w:rPr>
                      <w:t>INFORME DE AVANCE DEL PROYECTO</w:t>
                    </w:r>
                  </w:p>
                </w:txbxContent>
              </v:textbox>
            </v:shape>
          </w:pict>
        </mc:Fallback>
      </mc:AlternateContent>
    </w:r>
    <w:r w:rsidR="00F94F5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73920"/>
    <w:multiLevelType w:val="hybridMultilevel"/>
    <w:tmpl w:val="EB70A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64513"/>
    <w:multiLevelType w:val="hybridMultilevel"/>
    <w:tmpl w:val="F66414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262211"/>
    <w:multiLevelType w:val="hybridMultilevel"/>
    <w:tmpl w:val="1876C7F4"/>
    <w:lvl w:ilvl="0" w:tplc="39CE25A8">
      <w:start w:val="1"/>
      <w:numFmt w:val="decimal"/>
      <w:lvlText w:val="A.%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8524305">
    <w:abstractNumId w:val="0"/>
  </w:num>
  <w:num w:numId="2" w16cid:durableId="490605312">
    <w:abstractNumId w:val="1"/>
  </w:num>
  <w:num w:numId="3" w16cid:durableId="261686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B33"/>
    <w:rsid w:val="000537BA"/>
    <w:rsid w:val="0012328F"/>
    <w:rsid w:val="002D1995"/>
    <w:rsid w:val="004C377D"/>
    <w:rsid w:val="004C780C"/>
    <w:rsid w:val="005608EB"/>
    <w:rsid w:val="00623567"/>
    <w:rsid w:val="0069517D"/>
    <w:rsid w:val="007527B0"/>
    <w:rsid w:val="00976447"/>
    <w:rsid w:val="00B10170"/>
    <w:rsid w:val="00B84432"/>
    <w:rsid w:val="00C24745"/>
    <w:rsid w:val="00C272E0"/>
    <w:rsid w:val="00C854E8"/>
    <w:rsid w:val="00D34B33"/>
    <w:rsid w:val="00D672D5"/>
    <w:rsid w:val="00E14262"/>
    <w:rsid w:val="00E740FD"/>
    <w:rsid w:val="00ED4053"/>
    <w:rsid w:val="00EF7CBA"/>
    <w:rsid w:val="00F94F50"/>
    <w:rsid w:val="00FB73E5"/>
    <w:rsid w:val="00FC0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C30B9"/>
  <w15:chartTrackingRefBased/>
  <w15:docId w15:val="{67AB05F3-BCB1-452E-98E1-67819CCD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4E8"/>
    <w:rPr>
      <w:lang w:val="es-ES_tradnl"/>
    </w:rPr>
  </w:style>
  <w:style w:type="paragraph" w:styleId="Ttulo1">
    <w:name w:val="heading 1"/>
    <w:basedOn w:val="Normal"/>
    <w:next w:val="Normal"/>
    <w:link w:val="Ttulo1Car"/>
    <w:uiPriority w:val="9"/>
    <w:qFormat/>
    <w:rsid w:val="00C854E8"/>
    <w:pPr>
      <w:keepNext/>
      <w:keepLines/>
      <w:spacing w:before="720" w:after="40"/>
      <w:jc w:val="center"/>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C854E8"/>
    <w:pPr>
      <w:keepNext/>
      <w:keepLines/>
      <w:spacing w:before="120" w:after="48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ED4053"/>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ED4053"/>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ED4053"/>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ED4053"/>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ED4053"/>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ED4053"/>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ED4053"/>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4B33"/>
    <w:pPr>
      <w:ind w:left="720"/>
      <w:contextualSpacing/>
    </w:pPr>
  </w:style>
  <w:style w:type="paragraph" w:styleId="Encabezado">
    <w:name w:val="header"/>
    <w:basedOn w:val="Normal"/>
    <w:link w:val="EncabezadoCar"/>
    <w:uiPriority w:val="99"/>
    <w:unhideWhenUsed/>
    <w:rsid w:val="00E142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262"/>
    <w:rPr>
      <w:lang w:val="es-CO"/>
    </w:rPr>
  </w:style>
  <w:style w:type="paragraph" w:styleId="Piedepgina">
    <w:name w:val="footer"/>
    <w:basedOn w:val="Normal"/>
    <w:link w:val="PiedepginaCar"/>
    <w:uiPriority w:val="99"/>
    <w:unhideWhenUsed/>
    <w:rsid w:val="00E142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262"/>
    <w:rPr>
      <w:lang w:val="es-CO"/>
    </w:rPr>
  </w:style>
  <w:style w:type="character" w:customStyle="1" w:styleId="Ttulo1Car">
    <w:name w:val="Título 1 Car"/>
    <w:basedOn w:val="Fuentedeprrafopredeter"/>
    <w:link w:val="Ttulo1"/>
    <w:uiPriority w:val="9"/>
    <w:rsid w:val="00C854E8"/>
    <w:rPr>
      <w:rFonts w:asciiTheme="majorHAnsi" w:eastAsiaTheme="majorEastAsia" w:hAnsiTheme="majorHAnsi" w:cstheme="majorBidi"/>
      <w:b/>
      <w:bCs/>
      <w:caps/>
      <w:spacing w:val="4"/>
      <w:sz w:val="28"/>
      <w:szCs w:val="28"/>
      <w:lang w:val="es-ES_tradnl"/>
    </w:rPr>
  </w:style>
  <w:style w:type="character" w:customStyle="1" w:styleId="Ttulo2Car">
    <w:name w:val="Título 2 Car"/>
    <w:basedOn w:val="Fuentedeprrafopredeter"/>
    <w:link w:val="Ttulo2"/>
    <w:uiPriority w:val="9"/>
    <w:rsid w:val="00C854E8"/>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ED4053"/>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ED4053"/>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ED4053"/>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ED4053"/>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ED4053"/>
    <w:rPr>
      <w:i/>
      <w:iCs/>
    </w:rPr>
  </w:style>
  <w:style w:type="character" w:customStyle="1" w:styleId="Ttulo8Car">
    <w:name w:val="Título 8 Car"/>
    <w:basedOn w:val="Fuentedeprrafopredeter"/>
    <w:link w:val="Ttulo8"/>
    <w:uiPriority w:val="9"/>
    <w:semiHidden/>
    <w:rsid w:val="00ED4053"/>
    <w:rPr>
      <w:b/>
      <w:bCs/>
    </w:rPr>
  </w:style>
  <w:style w:type="character" w:customStyle="1" w:styleId="Ttulo9Car">
    <w:name w:val="Título 9 Car"/>
    <w:basedOn w:val="Fuentedeprrafopredeter"/>
    <w:link w:val="Ttulo9"/>
    <w:uiPriority w:val="9"/>
    <w:semiHidden/>
    <w:rsid w:val="00ED4053"/>
    <w:rPr>
      <w:i/>
      <w:iCs/>
    </w:rPr>
  </w:style>
  <w:style w:type="paragraph" w:styleId="Descripcin">
    <w:name w:val="caption"/>
    <w:basedOn w:val="Normal"/>
    <w:next w:val="Normal"/>
    <w:uiPriority w:val="35"/>
    <w:semiHidden/>
    <w:unhideWhenUsed/>
    <w:qFormat/>
    <w:rsid w:val="00ED4053"/>
    <w:rPr>
      <w:b/>
      <w:bCs/>
      <w:sz w:val="18"/>
      <w:szCs w:val="18"/>
    </w:rPr>
  </w:style>
  <w:style w:type="paragraph" w:styleId="Ttulo">
    <w:name w:val="Title"/>
    <w:basedOn w:val="Normal"/>
    <w:next w:val="Normal"/>
    <w:link w:val="TtuloCar"/>
    <w:uiPriority w:val="10"/>
    <w:qFormat/>
    <w:rsid w:val="00ED405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ED4053"/>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ED4053"/>
    <w:pPr>
      <w:numPr>
        <w:ilvl w:val="1"/>
      </w:numPr>
      <w:spacing w:before="120" w:after="240"/>
      <w:jc w:val="center"/>
    </w:pPr>
    <w:rPr>
      <w:rFonts w:ascii="Roboto" w:eastAsiaTheme="majorEastAsia" w:hAnsi="Roboto" w:cstheme="majorBidi"/>
      <w:sz w:val="24"/>
      <w:szCs w:val="24"/>
    </w:rPr>
  </w:style>
  <w:style w:type="character" w:customStyle="1" w:styleId="SubttuloCar">
    <w:name w:val="Subtítulo Car"/>
    <w:basedOn w:val="Fuentedeprrafopredeter"/>
    <w:link w:val="Subttulo"/>
    <w:uiPriority w:val="11"/>
    <w:rsid w:val="00ED4053"/>
    <w:rPr>
      <w:rFonts w:ascii="Roboto" w:eastAsiaTheme="majorEastAsia" w:hAnsi="Roboto" w:cstheme="majorBidi"/>
      <w:sz w:val="24"/>
      <w:szCs w:val="24"/>
    </w:rPr>
  </w:style>
  <w:style w:type="character" w:styleId="Textoennegrita">
    <w:name w:val="Strong"/>
    <w:basedOn w:val="Fuentedeprrafopredeter"/>
    <w:uiPriority w:val="22"/>
    <w:qFormat/>
    <w:rsid w:val="00ED4053"/>
    <w:rPr>
      <w:b/>
      <w:bCs/>
      <w:color w:val="auto"/>
    </w:rPr>
  </w:style>
  <w:style w:type="character" w:styleId="nfasis">
    <w:name w:val="Emphasis"/>
    <w:basedOn w:val="Fuentedeprrafopredeter"/>
    <w:uiPriority w:val="20"/>
    <w:qFormat/>
    <w:rsid w:val="00ED4053"/>
    <w:rPr>
      <w:i/>
      <w:iCs/>
      <w:color w:val="auto"/>
    </w:rPr>
  </w:style>
  <w:style w:type="paragraph" w:styleId="Sinespaciado">
    <w:name w:val="No Spacing"/>
    <w:uiPriority w:val="1"/>
    <w:qFormat/>
    <w:rsid w:val="00ED4053"/>
    <w:pPr>
      <w:spacing w:after="0" w:line="240" w:lineRule="auto"/>
    </w:pPr>
  </w:style>
  <w:style w:type="paragraph" w:styleId="Cita">
    <w:name w:val="Quote"/>
    <w:basedOn w:val="Normal"/>
    <w:next w:val="Normal"/>
    <w:link w:val="CitaCar"/>
    <w:uiPriority w:val="29"/>
    <w:qFormat/>
    <w:rsid w:val="00ED405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ED4053"/>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ED405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ED4053"/>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ED4053"/>
    <w:rPr>
      <w:i/>
      <w:iCs/>
      <w:color w:val="auto"/>
    </w:rPr>
  </w:style>
  <w:style w:type="character" w:styleId="nfasisintenso">
    <w:name w:val="Intense Emphasis"/>
    <w:basedOn w:val="Fuentedeprrafopredeter"/>
    <w:uiPriority w:val="21"/>
    <w:qFormat/>
    <w:rsid w:val="00ED4053"/>
    <w:rPr>
      <w:b/>
      <w:bCs/>
      <w:i/>
      <w:iCs/>
      <w:color w:val="auto"/>
    </w:rPr>
  </w:style>
  <w:style w:type="character" w:styleId="Referenciasutil">
    <w:name w:val="Subtle Reference"/>
    <w:basedOn w:val="Fuentedeprrafopredeter"/>
    <w:uiPriority w:val="31"/>
    <w:qFormat/>
    <w:rsid w:val="00ED4053"/>
    <w:rPr>
      <w:smallCaps/>
      <w:color w:val="auto"/>
      <w:u w:val="single" w:color="7F7F7F" w:themeColor="text1" w:themeTint="80"/>
    </w:rPr>
  </w:style>
  <w:style w:type="character" w:styleId="Referenciaintensa">
    <w:name w:val="Intense Reference"/>
    <w:basedOn w:val="Fuentedeprrafopredeter"/>
    <w:uiPriority w:val="32"/>
    <w:qFormat/>
    <w:rsid w:val="00ED4053"/>
    <w:rPr>
      <w:b/>
      <w:bCs/>
      <w:smallCaps/>
      <w:color w:val="auto"/>
      <w:u w:val="single"/>
    </w:rPr>
  </w:style>
  <w:style w:type="character" w:styleId="Ttulodellibro">
    <w:name w:val="Book Title"/>
    <w:basedOn w:val="Fuentedeprrafopredeter"/>
    <w:uiPriority w:val="33"/>
    <w:qFormat/>
    <w:rsid w:val="00ED4053"/>
    <w:rPr>
      <w:b/>
      <w:bCs/>
      <w:smallCaps/>
      <w:color w:val="auto"/>
    </w:rPr>
  </w:style>
  <w:style w:type="paragraph" w:styleId="TtuloTDC">
    <w:name w:val="TOC Heading"/>
    <w:basedOn w:val="Ttulo1"/>
    <w:next w:val="Normal"/>
    <w:uiPriority w:val="39"/>
    <w:semiHidden/>
    <w:unhideWhenUsed/>
    <w:qFormat/>
    <w:rsid w:val="00ED40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81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niquindio">
      <a:majorFont>
        <a:latin typeface="Roboto Black"/>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304</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Jose Luis Chavez</cp:lastModifiedBy>
  <cp:revision>4</cp:revision>
  <dcterms:created xsi:type="dcterms:W3CDTF">2024-03-31T22:22:00Z</dcterms:created>
  <dcterms:modified xsi:type="dcterms:W3CDTF">2024-03-31T22:59:00Z</dcterms:modified>
</cp:coreProperties>
</file>