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B1" w:rsidRDefault="001664B1" w:rsidP="00166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Dolgozatom témája az Amerikai Egyesült Államok történelme. Amiatt választottam ezt a témát mivel érdekesnek tartom egy olyan ország történelmét akinek elég sok belszolása volt a vilag történésibe az idők során. A történelme úgy Kr. e. 13</w:t>
      </w:r>
      <w:r>
        <w:rPr>
          <w:rFonts w:ascii="Times New Roman" w:hAnsi="Times New Roman" w:cs="Times New Roman"/>
          <w:sz w:val="24"/>
          <w:szCs w:val="24"/>
        </w:rPr>
        <w:t>000 évvel kezdődött mikor a Bering szoroson keresztül érkeztek az elso emberek ami utan külömböző indián közösségek alakultak ki észak és dél Amerika szerte . Az első európaiak a 11. század körül érkeztek és minden valószínüséggel Grönlandról érkező vikingek voltak. A nagy méretű kolonizáció a 16.  században kezdődött Kalumbusz Kristóf 1492-es felfedez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ése után. </w:t>
      </w:r>
    </w:p>
    <w:p w:rsidR="001664B1" w:rsidRDefault="001664B1" w:rsidP="001664B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weboldal készítésekor megkíséreltem az ország történelmet bemutatni a főbb történések köré igazodva, hogy a minnél lenyegesebb inform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ációkat tudjam bemutatni. </w:t>
      </w:r>
    </w:p>
    <w:p w:rsidR="001664B1" w:rsidRDefault="001664B1" w:rsidP="001664B1">
      <w:pPr>
        <w:rPr>
          <w:rFonts w:ascii="Times New Roman" w:hAnsi="Times New Roman" w:cs="Times New Roman"/>
          <w:spacing w:val="2"/>
          <w:sz w:val="24"/>
          <w:szCs w:val="24"/>
          <w:shd w:val="clear" w:color="auto" w:fill="E8EAF6"/>
        </w:rPr>
      </w:pPr>
      <w:r w:rsidRPr="00290415">
        <w:rPr>
          <w:rFonts w:ascii="Times New Roman" w:hAnsi="Times New Roman" w:cs="Times New Roman"/>
          <w:spacing w:val="2"/>
          <w:sz w:val="24"/>
          <w:szCs w:val="24"/>
          <w:shd w:val="clear" w:color="auto" w:fill="E8EAF6"/>
        </w:rPr>
        <w:t xml:space="preserve">Az alábbiakban röviden összefoglaljuk a HTML leírót nyelv jelentőségeit, amely lehetővé teszi a webhely szerkesztését és a 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E8EAF6"/>
        </w:rPr>
        <w:t xml:space="preserve"> Wix.com platform</w:t>
      </w:r>
      <w:r w:rsidRPr="00290415">
        <w:rPr>
          <w:rFonts w:ascii="Times New Roman" w:hAnsi="Times New Roman" w:cs="Times New Roman"/>
          <w:spacing w:val="2"/>
          <w:sz w:val="24"/>
          <w:szCs w:val="24"/>
          <w:shd w:val="clear" w:color="auto" w:fill="E8EAF6"/>
        </w:rPr>
        <w:t xml:space="preserve"> ny</w:t>
      </w:r>
      <w:r w:rsidRPr="00290415">
        <w:rPr>
          <w:rFonts w:ascii="Times New Roman" w:hAnsi="Times New Roman" w:cs="Times New Roman"/>
          <w:spacing w:val="2"/>
          <w:sz w:val="24"/>
          <w:szCs w:val="24"/>
          <w:shd w:val="clear" w:color="auto" w:fill="E8EAF6"/>
          <w:lang w:val="hu-HU"/>
        </w:rPr>
        <w:t xml:space="preserve">újtotta </w:t>
      </w:r>
      <w:r w:rsidRPr="00290415">
        <w:rPr>
          <w:rFonts w:ascii="Times New Roman" w:hAnsi="Times New Roman" w:cs="Times New Roman"/>
          <w:spacing w:val="2"/>
          <w:sz w:val="24"/>
          <w:szCs w:val="24"/>
          <w:shd w:val="clear" w:color="auto" w:fill="E8EAF6"/>
        </w:rPr>
        <w:t>szolgáltatásokat.</w:t>
      </w:r>
    </w:p>
    <w:p w:rsidR="001664B1" w:rsidRDefault="001664B1" w:rsidP="001664B1">
      <w:pPr>
        <w:rPr>
          <w:rFonts w:ascii="Times New Roman" w:hAnsi="Times New Roman" w:cs="Times New Roman"/>
          <w:spacing w:val="2"/>
          <w:sz w:val="24"/>
          <w:szCs w:val="24"/>
          <w:shd w:val="clear" w:color="auto" w:fill="E8EAF6"/>
        </w:rPr>
      </w:pPr>
      <w:r w:rsidRPr="00993B3F">
        <w:rPr>
          <w:rFonts w:ascii="Times New Roman" w:hAnsi="Times New Roman" w:cs="Times New Roman"/>
          <w:spacing w:val="2"/>
          <w:sz w:val="24"/>
          <w:szCs w:val="24"/>
          <w:shd w:val="clear" w:color="auto" w:fill="E8EAF6"/>
        </w:rPr>
        <w:t>A HTML (Hypertext Markup Language) egy jelölőnyelv, amelyet weboldalak készítésére használnak. 1980-ban Tim Berners-Lee brit fizikus a CERN-ben egy olyan rendszer létrehozását javasolta, ahol a kutatók megoszthatják egymással kutatási eredményeiket. 1990-ben Berners-Lee elkezdte tanulmányozni a HTML-t, megírta a keresőprogramot és a szerver software-jét, de a CERN ezt a projektet nem tartotta túl fontosnak. A HTML első nyilvános leírása 1991-ből származik, amikor Tim Berners-Lee összefoglalta az oldalon megjelölt 18 kezdeti elemet. Az internet sikerével a HTML egyre elterjedtebbé vált. 1994 májusában a CERN megszervezte az első World Wide Web konferenciát, amelyen Dave Raggett is részt vett, egyike volt annak a 380 résztvevőnek, akik hozzájárultak Berners-Lee-nek a HTML létrehozásához. A konferencián javasolta a HTML+ létrehozását, majd később a HTML 3 szabvány kidolgozását, amelyet elfogadtak és támogattak. A HTML nemzetközi terjesztése 1995-ben kezdődött, és mára nem csak a latin, hanem más ábécék is használják. A HTML egy kódolási nyelv, amelyet weboldalak létrehozására használnak. A hipertext olyan oldalakat jelent az interneten, amelyek szöveget, képeket, videót, hangot vagy valamilyen animációt tartalmaznak. A HTML tartalmazza ezeknek a dokumentumoknak az elrendezését és formázását.</w:t>
      </w:r>
    </w:p>
    <w:p w:rsidR="001664B1" w:rsidRPr="00993B3F" w:rsidRDefault="001664B1" w:rsidP="001664B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Helvetica" w:hAnsi="Helvetica"/>
          <w:spacing w:val="2"/>
          <w:sz w:val="21"/>
          <w:szCs w:val="21"/>
          <w:shd w:val="clear" w:color="auto" w:fill="E8EAF6"/>
        </w:rPr>
        <w:t xml:space="preserve">A Wix.com egy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weboldal készítő platform</w:t>
      </w:r>
      <w:r>
        <w:rPr>
          <w:rFonts w:ascii="Helvetica" w:hAnsi="Helvetica"/>
          <w:spacing w:val="2"/>
          <w:sz w:val="21"/>
          <w:szCs w:val="21"/>
          <w:shd w:val="clear" w:color="auto" w:fill="E8EAF6"/>
        </w:rPr>
        <w:t xml:space="preserve"> HTML5 alapú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weboldalakat</w:t>
      </w:r>
      <w:r>
        <w:rPr>
          <w:rFonts w:ascii="Helvetica" w:hAnsi="Helvetica"/>
          <w:spacing w:val="2"/>
          <w:sz w:val="21"/>
          <w:szCs w:val="21"/>
          <w:shd w:val="clear" w:color="auto" w:fill="E8EAF6"/>
        </w:rPr>
        <w:t xml:space="preserve"> létrehozására. Az oldal felhasználói ingyenesen készíthetnek weboldalakat, de fizetniük kell, ha például saját domaint vagy több tárhelyet szeretnének. A Wixetet 2006-ban alapította az izraeli Avishai Abrahami, Nadav Abrahami és Giora Kaplan. A cég központja Tel-Avivban van. 2012 márciusában a Wix az Adobe Flash technológiát HTML5-re cserélte, ami sikeresnek bizonyult. 2014-ben a Wixnek 50 millió regisztrált felhasználója volt. A Wix lehetővé teszi a felhasználók számára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drag and drop módszerrel</w:t>
      </w:r>
      <w:r>
        <w:rPr>
          <w:rFonts w:ascii="Helvetica" w:hAnsi="Helvetica"/>
          <w:spacing w:val="2"/>
          <w:sz w:val="21"/>
          <w:szCs w:val="21"/>
          <w:shd w:val="clear" w:color="auto" w:fill="E8EAF6"/>
        </w:rPr>
        <w:t>, így alkalmazásokat, betűtípusokat, képgalériákat és grafikákat biztosít. A felhasználók dönthetnek úgy is, hogy egy teljesen üres weboldallal kezdenek. 2013-ban a Wix elindított egy mobiltelefon-szerkesztőt, amely lehetővé tette számukra, hogy a mobilnézet alapján személyre szabják az oldalt.</w:t>
      </w:r>
    </w:p>
    <w:p w:rsidR="00AE7AA0" w:rsidRDefault="00AE7AA0"/>
    <w:sectPr w:rsidR="00AE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64B1"/>
    <w:rsid w:val="001664B1"/>
    <w:rsid w:val="00AE7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2</cp:revision>
  <dcterms:created xsi:type="dcterms:W3CDTF">2022-01-10T05:45:00Z</dcterms:created>
  <dcterms:modified xsi:type="dcterms:W3CDTF">2022-01-10T05:45:00Z</dcterms:modified>
</cp:coreProperties>
</file>