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CD047" w14:textId="77777777" w:rsidR="00CB466D" w:rsidRDefault="00CB466D" w:rsidP="00CB466D">
      <w:pPr>
        <w:rPr>
          <w:noProof/>
        </w:rPr>
      </w:pPr>
    </w:p>
    <w:p w14:paraId="35C5C413" w14:textId="08929689" w:rsidR="00CB466D" w:rsidRDefault="00554DCC" w:rsidP="00CB466D">
      <w:pPr>
        <w:rPr>
          <w:noProof/>
        </w:rPr>
      </w:pPr>
      <w:r>
        <w:rPr>
          <w:noProof/>
        </w:rPr>
        <w:t>Output of Q1</w:t>
      </w:r>
    </w:p>
    <w:p w14:paraId="08E9FD3A" w14:textId="7EFFDFB2" w:rsidR="00BE3302" w:rsidRDefault="00CB466D" w:rsidP="00CB466D">
      <w:r>
        <w:rPr>
          <w:noProof/>
        </w:rPr>
        <w:drawing>
          <wp:inline distT="0" distB="0" distL="0" distR="0" wp14:anchorId="1A6828DD" wp14:editId="6FC42413">
            <wp:extent cx="5669280" cy="990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A4DA" w14:textId="7AA5C8AD" w:rsidR="00CB466D" w:rsidRDefault="00CB466D" w:rsidP="00CB466D"/>
    <w:p w14:paraId="45109CEB" w14:textId="7BEE226F" w:rsidR="00554DCC" w:rsidRDefault="00554DCC" w:rsidP="00CB466D">
      <w:r>
        <w:t>Output of Q2</w:t>
      </w:r>
    </w:p>
    <w:p w14:paraId="1E05BA41" w14:textId="0657AE30" w:rsidR="00CB466D" w:rsidRPr="00CB466D" w:rsidRDefault="00CB466D" w:rsidP="00CB466D">
      <w:r>
        <w:rPr>
          <w:noProof/>
        </w:rPr>
        <w:drawing>
          <wp:inline distT="0" distB="0" distL="0" distR="0" wp14:anchorId="7A613E38" wp14:editId="400120E4">
            <wp:extent cx="5707380" cy="701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66D" w:rsidRPr="00CB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6D"/>
    <w:rsid w:val="00554DCC"/>
    <w:rsid w:val="00BE3302"/>
    <w:rsid w:val="00CB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4B48"/>
  <w15:chartTrackingRefBased/>
  <w15:docId w15:val="{0DC36B0A-E2BA-4270-8DA5-B418E7A2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B4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CB466D"/>
  </w:style>
  <w:style w:type="character" w:customStyle="1" w:styleId="pl-en">
    <w:name w:val="pl-en"/>
    <w:basedOn w:val="DefaultParagraphFont"/>
    <w:rsid w:val="00CB466D"/>
  </w:style>
  <w:style w:type="character" w:customStyle="1" w:styleId="pl-token">
    <w:name w:val="pl-token"/>
    <w:basedOn w:val="DefaultParagraphFont"/>
    <w:rsid w:val="00CB466D"/>
  </w:style>
  <w:style w:type="character" w:customStyle="1" w:styleId="pl-smi">
    <w:name w:val="pl-smi"/>
    <w:basedOn w:val="DefaultParagraphFont"/>
    <w:rsid w:val="00CB466D"/>
  </w:style>
  <w:style w:type="character" w:customStyle="1" w:styleId="pl-c">
    <w:name w:val="pl-c"/>
    <w:basedOn w:val="DefaultParagraphFont"/>
    <w:rsid w:val="00CB466D"/>
  </w:style>
  <w:style w:type="character" w:customStyle="1" w:styleId="pl-c1">
    <w:name w:val="pl-c1"/>
    <w:basedOn w:val="DefaultParagraphFont"/>
    <w:rsid w:val="00CB466D"/>
  </w:style>
  <w:style w:type="character" w:customStyle="1" w:styleId="pl-s">
    <w:name w:val="pl-s"/>
    <w:basedOn w:val="DefaultParagraphFont"/>
    <w:rsid w:val="00CB466D"/>
  </w:style>
  <w:style w:type="character" w:customStyle="1" w:styleId="pl-pds">
    <w:name w:val="pl-pds"/>
    <w:basedOn w:val="DefaultParagraphFont"/>
    <w:rsid w:val="00CB4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7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Sharma</dc:creator>
  <cp:keywords/>
  <dc:description/>
  <cp:lastModifiedBy>Sidharth Sharma</cp:lastModifiedBy>
  <cp:revision>1</cp:revision>
  <dcterms:created xsi:type="dcterms:W3CDTF">2020-12-18T07:39:00Z</dcterms:created>
  <dcterms:modified xsi:type="dcterms:W3CDTF">2020-12-18T07:54:00Z</dcterms:modified>
</cp:coreProperties>
</file>