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E55308">
      <w:hyperlink r:id="rId5" w:history="1">
        <w:r>
          <w:rPr>
            <w:rStyle w:val="Hyperlink"/>
          </w:rPr>
          <w:t>https://developer.wordpress.org/reference/functions/add_meta_box/</w:t>
        </w:r>
      </w:hyperlink>
    </w:p>
    <w:p w:rsidR="00E55308" w:rsidRDefault="00E55308" w:rsidP="00E55308">
      <w:pPr>
        <w:jc w:val="center"/>
      </w:pPr>
      <w:bookmarkStart w:id="0" w:name="_GoBack"/>
      <w:bookmarkEnd w:id="0"/>
      <w:r>
        <w:t>META BOX</w:t>
      </w:r>
    </w:p>
    <w:p w:rsidR="00E55308" w:rsidRDefault="00E55308"/>
    <w:sectPr w:rsidR="00E5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66"/>
    <w:rsid w:val="00307D64"/>
    <w:rsid w:val="00780045"/>
    <w:rsid w:val="00E55308"/>
    <w:rsid w:val="00F2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553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55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wordpress.org/reference/functions/add_meta_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2020-07-06T21:15:00Z</dcterms:created>
  <dcterms:modified xsi:type="dcterms:W3CDTF">2020-07-06T21:17:00Z</dcterms:modified>
</cp:coreProperties>
</file>