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A25965">
              <w:rPr>
                <w:rFonts w:ascii="맑은 고딕" w:eastAsia="맑은 고딕" w:hAnsi="맑은 고딕" w:cs="바탕체"/>
              </w:rPr>
              <w:t>8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7C5680" w:rsidRDefault="007C5680" w:rsidP="007C5680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버전관리</w:t>
            </w:r>
          </w:p>
          <w:p w:rsidR="00A34785" w:rsidRDefault="00A34785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계획서 작성</w:t>
            </w:r>
          </w:p>
          <w:p w:rsidR="00C3322F" w:rsidRDefault="00C3322F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코딩표준</w:t>
            </w:r>
          </w:p>
          <w:p w:rsidR="00A34785" w:rsidRPr="00A34785" w:rsidRDefault="00E75364" w:rsidP="00A34785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 w:rsidRPr="00A34785"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C3322F" w:rsidRPr="00C3322F" w:rsidRDefault="00C3322F" w:rsidP="00C3322F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7C5680" w:rsidRPr="007C5680" w:rsidRDefault="007C5680" w:rsidP="007C5680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버전 관리</w:t>
            </w:r>
          </w:p>
          <w:p w:rsidR="007C5680" w:rsidRPr="00404965" w:rsidRDefault="007C5680" w:rsidP="007C5680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V1.0.0 (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초안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  <w:p w:rsidR="00A34785" w:rsidRPr="00A34785" w:rsidRDefault="007C5680" w:rsidP="00A34785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V</w:t>
            </w:r>
            <w:r w:rsidR="00BA624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초안부터1</w:t>
            </w:r>
            <w:r w:rsidR="009705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(</w:t>
            </w:r>
            <w:r w:rsidR="009705B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초안전엔 </w:t>
            </w:r>
            <w:r w:rsidR="009705B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0)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추가_및_삭제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교정</w:t>
            </w:r>
          </w:p>
          <w:p w:rsidR="00A34785" w:rsidRPr="00A34785" w:rsidRDefault="00A34785" w:rsidP="00A34785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:rsidR="00A34785" w:rsidRPr="00A34785" w:rsidRDefault="00A34785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계획서 작성</w:t>
            </w:r>
          </w:p>
          <w:p w:rsidR="00A34785" w:rsidRPr="00A34785" w:rsidRDefault="00A34785" w:rsidP="00A34785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C3322F" w:rsidRDefault="00C3322F" w:rsidP="00C3322F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코딩 표준</w:t>
            </w:r>
          </w:p>
          <w:p w:rsidR="00C3322F" w:rsidRPr="00C3322F" w:rsidRDefault="00C3322F" w:rsidP="00C3322F">
            <w:pPr>
              <w:pStyle w:val="a5"/>
              <w:ind w:leftChars="0" w:left="760"/>
              <w:rPr>
                <w:rFonts w:ascii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큰 틀만 정하여 개발자가 코딩표준에 얽매이지 않도록 한다.</w:t>
            </w:r>
          </w:p>
          <w:p w:rsidR="00C3322F" w:rsidRDefault="00C3322F" w:rsidP="00C3322F">
            <w:pPr>
              <w:pStyle w:val="a5"/>
              <w:ind w:leftChars="0" w:left="760"/>
              <w:rPr>
                <w:rFonts w:ascii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모든 함수에 주석</w:t>
            </w:r>
            <w:r>
              <w:rPr>
                <w:rFonts w:ascii="맑은 고딕" w:hAnsi="맑은 고딕" w:cs="맑은 고딕"/>
                <w:spacing w:val="-4"/>
                <w:sz w:val="18"/>
                <w:szCs w:val="18"/>
              </w:rPr>
              <w:t>(</w:t>
            </w: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작성자,</w:t>
            </w:r>
            <w:r>
              <w:rPr>
                <w:rFonts w:ascii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목적</w:t>
            </w:r>
            <w:r>
              <w:rPr>
                <w:rFonts w:ascii="맑은 고딕" w:hAnsi="맑은 고딕" w:cs="맑은 고딕"/>
                <w:spacing w:val="-4"/>
                <w:sz w:val="18"/>
                <w:szCs w:val="18"/>
              </w:rPr>
              <w:t>)</w:t>
            </w:r>
            <w:r>
              <w:rPr>
                <w:rFonts w:ascii="맑은 고딕" w:hAnsi="맑은 고딕" w:cs="맑은 고딕" w:hint="eastAsia"/>
                <w:spacing w:val="-4"/>
                <w:sz w:val="18"/>
                <w:szCs w:val="18"/>
              </w:rPr>
              <w:t>을 달아 설명을 기재한다.</w:t>
            </w:r>
            <w:r>
              <w:rPr>
                <w:rFonts w:ascii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:rsidR="00C3322F" w:rsidRPr="00C3322F" w:rsidRDefault="00C3322F" w:rsidP="00C3322F">
            <w:pPr>
              <w:pStyle w:val="a5"/>
              <w:ind w:leftChars="0" w:left="760"/>
              <w:rPr>
                <w:rFonts w:ascii="맑은 고딕" w:hAnsi="맑은 고딕" w:cs="맑은 고딕"/>
                <w:color w:val="0D0D0D" w:themeColor="text1" w:themeTint="F2"/>
                <w:spacing w:val="-4"/>
                <w:sz w:val="18"/>
                <w:szCs w:val="18"/>
              </w:rPr>
            </w:pPr>
            <w:r w:rsidRPr="00C3322F">
              <w:rPr>
                <w:rFonts w:ascii="맑은 고딕" w:hAnsi="맑은 고딕" w:cs="맑은 고딕" w:hint="eastAsia"/>
                <w:color w:val="0D0D0D" w:themeColor="text1" w:themeTint="F2"/>
                <w:spacing w:val="-4"/>
                <w:sz w:val="18"/>
                <w:szCs w:val="18"/>
              </w:rPr>
              <w:t>파일명을 클래스명과 동일하게 작성한다.</w:t>
            </w:r>
          </w:p>
          <w:p w:rsidR="00C3322F" w:rsidRDefault="00C3322F" w:rsidP="00C3322F">
            <w:pPr>
              <w:pStyle w:val="a5"/>
              <w:ind w:leftChars="0" w:left="760"/>
              <w:rPr>
                <w:rFonts w:ascii="맑은 고딕" w:hAnsi="맑은 고딕" w:cs="맑은 고딕"/>
                <w:spacing w:val="-4"/>
                <w:sz w:val="18"/>
                <w:szCs w:val="18"/>
              </w:rPr>
            </w:pPr>
            <w:bookmarkStart w:id="0" w:name="_GoBack"/>
            <w:bookmarkEnd w:id="0"/>
          </w:p>
          <w:p w:rsidR="00713066" w:rsidRPr="00E12A5B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1E38CE" w:rsidRDefault="00A34785" w:rsidP="00391DC4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5월 10일 </w:t>
            </w:r>
            <w:r w:rsidR="009705B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수요일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9705B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6시</w:t>
            </w:r>
          </w:p>
          <w:p w:rsidR="009705B9" w:rsidRPr="00C3322F" w:rsidRDefault="009705B9" w:rsidP="00C3322F">
            <w:pPr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hAnsi="맑은 고딕" w:cs="맑은 고딕"/>
                <w:spacing w:val="-4"/>
                <w:sz w:val="18"/>
                <w:szCs w:val="18"/>
              </w:rPr>
              <w:tab/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800" w:rsidRDefault="00BC2800" w:rsidP="00E83FF5">
      <w:r>
        <w:separator/>
      </w:r>
    </w:p>
  </w:endnote>
  <w:endnote w:type="continuationSeparator" w:id="0">
    <w:p w:rsidR="00BC2800" w:rsidRDefault="00BC280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4AAED8C-C983-4B19-A236-0DC7F6333743}"/>
    <w:embedBold r:id="rId2" w:subsetted="1" w:fontKey="{76455BFE-A0BE-49FA-A355-02F707932CA9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800" w:rsidRDefault="00BC2800" w:rsidP="00E83FF5">
      <w:r>
        <w:separator/>
      </w:r>
    </w:p>
  </w:footnote>
  <w:footnote w:type="continuationSeparator" w:id="0">
    <w:p w:rsidR="00BC2800" w:rsidRDefault="00BC280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1E38CE"/>
    <w:rsid w:val="002449AE"/>
    <w:rsid w:val="00287133"/>
    <w:rsid w:val="002B43FF"/>
    <w:rsid w:val="002F1B15"/>
    <w:rsid w:val="002F5EC2"/>
    <w:rsid w:val="00391DC4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A1656"/>
    <w:rsid w:val="004C12F5"/>
    <w:rsid w:val="004D2817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C5680"/>
    <w:rsid w:val="007E4E96"/>
    <w:rsid w:val="00807578"/>
    <w:rsid w:val="00815DF6"/>
    <w:rsid w:val="00826AD0"/>
    <w:rsid w:val="008E39C6"/>
    <w:rsid w:val="008F735C"/>
    <w:rsid w:val="00910356"/>
    <w:rsid w:val="00923918"/>
    <w:rsid w:val="00924417"/>
    <w:rsid w:val="00963A48"/>
    <w:rsid w:val="009705B9"/>
    <w:rsid w:val="00972BEA"/>
    <w:rsid w:val="00980CD0"/>
    <w:rsid w:val="009A76D6"/>
    <w:rsid w:val="009E100A"/>
    <w:rsid w:val="009E610C"/>
    <w:rsid w:val="00A17B1A"/>
    <w:rsid w:val="00A25965"/>
    <w:rsid w:val="00A34785"/>
    <w:rsid w:val="00AB5E01"/>
    <w:rsid w:val="00AF5F56"/>
    <w:rsid w:val="00B14E8E"/>
    <w:rsid w:val="00B27E7E"/>
    <w:rsid w:val="00B6497B"/>
    <w:rsid w:val="00B92A7E"/>
    <w:rsid w:val="00B950F7"/>
    <w:rsid w:val="00B979BD"/>
    <w:rsid w:val="00BA624C"/>
    <w:rsid w:val="00BB495E"/>
    <w:rsid w:val="00BC2800"/>
    <w:rsid w:val="00BD7F80"/>
    <w:rsid w:val="00BF64BB"/>
    <w:rsid w:val="00C24CE6"/>
    <w:rsid w:val="00C3322F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9D0B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qFormat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F0C4-F791-43C2-AE9C-7CD02F1F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4</cp:revision>
  <cp:lastPrinted>2011-09-21T14:42:00Z</cp:lastPrinted>
  <dcterms:created xsi:type="dcterms:W3CDTF">2017-05-09T15:50:00Z</dcterms:created>
  <dcterms:modified xsi:type="dcterms:W3CDTF">2017-05-10T09:34:00Z</dcterms:modified>
</cp:coreProperties>
</file>