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  <w:bookmarkStart w:id="0" w:name="OLE_LINK1"/>
      <w:r>
        <w:rPr>
          <w:rFonts w:hint="eastAsia"/>
          <w:lang w:val="en-US" w:eastAsia="zh-CN"/>
        </w:rPr>
        <w:t>版本回退、管理修改、撤销修改和删除文件</w:t>
      </w:r>
    </w:p>
    <w:bookmarkEnd w:id="0"/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在工作区和暂存区中管理文件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版本回退、管理修改、撤销修改、删除文件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先创建一个名为test的仓库，新建一个内容the first write 的readme.txt。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可以用cat readme.txt命令查看文本内容。</w:t>
      </w:r>
      <w:r>
        <w:rPr>
          <w:rFonts w:hint="eastAsia"/>
          <w:lang w:val="en-US" w:eastAsia="zh-CN"/>
        </w:rPr>
        <w:drawing>
          <wp:inline distT="0" distB="0" distL="114300" distR="114300">
            <wp:extent cx="4085590" cy="390525"/>
            <wp:effectExtent l="0" t="0" r="10160" b="9525"/>
            <wp:docPr id="1" name="图片 1" descr="QQ截图20170311134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3111340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然后提交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readme.txt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the first commit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这时再对readme.txt的内容进行修改 如：在下一行加上“the second write”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94990" cy="476250"/>
            <wp:effectExtent l="0" t="0" r="10160" b="0"/>
            <wp:docPr id="2" name="图片 2" descr="QQ截图20170311134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03111349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再次提交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readme.txt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the second commit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再对readme.txt的内容进行修改 如：在下一行加上“the third write”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99765" cy="647700"/>
            <wp:effectExtent l="0" t="0" r="635" b="0"/>
            <wp:docPr id="3" name="图片 3" descr="QQ截图2017031113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03111354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再次提交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readme.txt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the third commit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现在有3个版本在git的仓库里了，我们可以用git log命令查看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14115" cy="2637790"/>
            <wp:effectExtent l="0" t="0" r="63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而现在我们需要回退版本，可以用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HEAD^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HEAD表示当前版本 既d7905····    HEAD^表示上一版本 86744····  HEAD^^就是上上个版本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85540" cy="31432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现在就已经回到上一版本了，我们可以用git log 和cat readme.txt看一下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52215" cy="2295525"/>
            <wp:effectExtent l="0" t="0" r="63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第三次提交的内容不见了。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还可以回到未来的版本，只需知道版本号git reset --hard 版本号就好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90315" cy="314325"/>
            <wp:effectExtent l="0" t="0" r="63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管理修改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git会把add到暂存区的修改内容存放起来，然后从暂存区commit到版本库。若没有add过commit是不生效的。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撤销修改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当在工作区操作时发现修改内容有误，可用git checkout --file命令撤销内容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若已经加到暂存区中了，可用git checkout HEAD file命令再丢弃工作区的修改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一般情况下可直接rm file命令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若要删除版本库的文件则 git rm file 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36BC4"/>
    <w:multiLevelType w:val="singleLevel"/>
    <w:tmpl w:val="58C36BC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C38D50"/>
    <w:multiLevelType w:val="singleLevel"/>
    <w:tmpl w:val="58C38D5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C40F0C"/>
    <w:multiLevelType w:val="singleLevel"/>
    <w:tmpl w:val="58C40F0C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B68A6"/>
    <w:rsid w:val="0BEF1ACE"/>
    <w:rsid w:val="754B68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2017-03-11T03:07:00Z</dcterms:created>
  <dc:creator>vcc</dc:creator>
  <cp:lastModifiedBy>vcc</cp:lastModifiedBy>
  <dcterms:modified xsi:type="dcterms:W3CDTF">2017-03-11T15:00:23Z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