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0A81F">
      <w:p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联邦党</w:t>
      </w:r>
    </w:p>
    <w:p w14:paraId="7AB6C0D9">
      <w:pPr>
        <w:rPr>
          <w:rFonts w:hint="eastAsia" w:ascii="楷体" w:hAnsi="楷体" w:eastAsia="楷体" w:cs="楷体"/>
          <w:lang w:val="en-US" w:eastAsia="zh-CN"/>
        </w:rPr>
      </w:pPr>
    </w:p>
    <w:p w14:paraId="6793D6EA">
      <w:p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主席：克莱雅·波扬西亚</w:t>
      </w:r>
    </w:p>
    <w:p w14:paraId="7B459B19">
      <w:p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副主席：百地希留耶</w:t>
      </w:r>
    </w:p>
    <w:p w14:paraId="74839B61">
      <w:p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秘书长：枣可萝</w:t>
      </w:r>
    </w:p>
    <w:p w14:paraId="555F0815">
      <w:pPr>
        <w:rPr>
          <w:rFonts w:hint="eastAsia" w:ascii="楷体" w:hAnsi="楷体" w:eastAsia="楷体" w:cs="楷体"/>
          <w:lang w:val="en-US" w:eastAsia="zh-CN"/>
        </w:rPr>
      </w:pPr>
    </w:p>
    <w:p w14:paraId="4899AF2F"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七人委员会</w:t>
      </w:r>
    </w:p>
    <w:p w14:paraId="4995CCA6"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克莱雅·波扬西亚  温和联邦党人（联邦党·波扬西亚商会）</w:t>
      </w:r>
    </w:p>
    <w:p w14:paraId="0425AAA0">
      <w:p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草野优衣  温和联邦党人（联邦党·破晓之星）</w:t>
      </w:r>
    </w:p>
    <w:p w14:paraId="2CA31B1E">
      <w:p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佐佐木咲恋  激进联邦党人（联邦党·咲恋救济院）</w:t>
      </w:r>
    </w:p>
    <w:p w14:paraId="1FB80F6B"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姬宫真步  激进联邦党人（联邦党·自卫团）</w:t>
      </w:r>
    </w:p>
    <w:p w14:paraId="2B41C93F">
      <w:p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百地希留耶  保守联邦党人（联邦党·美食殿堂）</w:t>
      </w:r>
    </w:p>
    <w:p w14:paraId="285D6F13"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克里斯蒂娜·摩根  温和军方代表</w:t>
      </w:r>
    </w:p>
    <w:p w14:paraId="67A1474A"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千里真那  激进军方代表</w:t>
      </w:r>
    </w:p>
    <w:p w14:paraId="5E47F0BD">
      <w:pPr>
        <w:rPr>
          <w:rFonts w:hint="eastAsia" w:ascii="楷体" w:hAnsi="楷体" w:eastAsia="楷体" w:cs="楷体"/>
          <w:lang w:val="en-US" w:eastAsia="zh-CN"/>
        </w:rPr>
      </w:pPr>
    </w:p>
    <w:p w14:paraId="22951C05">
      <w:pPr>
        <w:rPr>
          <w:rFonts w:hint="eastAsia" w:ascii="楷体" w:hAnsi="楷体" w:eastAsia="楷体" w:cs="楷体"/>
          <w:lang w:val="en-US" w:eastAsia="zh-CN"/>
        </w:rPr>
      </w:pPr>
    </w:p>
    <w:p w14:paraId="47D9FC3F">
      <w:p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卡美洛王国</w:t>
      </w:r>
    </w:p>
    <w:p w14:paraId="45A21A04">
      <w:p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王国南方自治领</w:t>
      </w:r>
    </w:p>
    <w:p w14:paraId="6FF4F3A5">
      <w:p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王国西方自治领</w:t>
      </w:r>
    </w:p>
    <w:p w14:paraId="17E7C33C">
      <w:p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王国东方自治领</w:t>
      </w:r>
    </w:p>
    <w:p w14:paraId="12F41FD8">
      <w:p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王国北方自治领</w:t>
      </w:r>
    </w:p>
    <w:p w14:paraId="73921FF6">
      <w:r>
        <w:rPr>
          <w:rFonts w:hint="eastAsia" w:ascii="楷体" w:hAnsi="楷体" w:eastAsia="楷体" w:cs="楷体"/>
          <w:lang w:val="en-US" w:eastAsia="zh-CN"/>
        </w:rPr>
        <w:t>拉特兰教国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4F8C"/>
    <w:rsid w:val="00DA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2026-08-16T18:29:00Z</dcterms:created>
  <dc:creator>？？？</dc:creator>
  <cp:lastModifiedBy>？？？</cp:lastModifiedBy>
  <dcterms:modified xsi:type="dcterms:W3CDTF">2026-08-16T18:30:21Z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71824861447E43B2A5A5CDC11443F91E_11</vt:lpwstr>
  </property>
  <property fmtid="{D5CDD505-2E9C-101B-9397-08002B2CF9AE}" pid="4" name="KSOTemplateDocerSaveRecord">
    <vt:lpwstr>eyJoZGlkIjoiMDAxMjgyOGEwNmRkNWNkYmU3ODk5ODJlNjdkMTc5ZTAiLCJ1c2VySWQiOiIxMjQ0NjM2NyJ9</vt:lpwstr>
  </property>
</Properties>
</file>