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Slide2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현황 입니다.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이식 전 Imgur(이머저) API 테스트 및 확인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디자인 간단 WireFrame(와이어프레임) 구현 및 피드백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StarGAN(스타갠)과 FaceAPP(페이스앱) PHP API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Slide3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다음과 같이 Imgur API Key를 발급 받았습니다.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Slide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안드로이드 이식 전에 imgur api를 html, javascript를 이용하여 테스트 하였습니다.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소스코드와 구현 화면입니다.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Slide 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 동작 화면입니다.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(gif 보여줌 or 직접 크롬 이나 internet browser 열어서 시연)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(슬라이드 쇼 할 경우 gif가 보임)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Slide 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imgur api의 json response(제이슨 리스폰스)로 정상작동함을 알 수 있습니다.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이로써 다른 이미지 저장 서버가 필요 없는 편리함이 입증되었습니다.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안드로이드에 기능 이식 할 예정입니다.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Slide 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design의 단계입니다. 저희 조는 현재 wireframe(와이어프레임)을 구성하고 있는 단계입니다.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Slide 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디자인을 위해서 카카오에서 제공하는 디자인 프로토타이핑 툴인 Oven(오븐)을 이용하였습니다.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Slide 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 design 초기에 다음과 같이 러프한 디자인 스케치를 하였습니다.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Slide 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현재까지의 wireframe design(와이어프레임 디자인)은 이렇습니다.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Slide 11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backend(백엔드)에서 가장 문제이고 핵심인 이미지변환 api를 시도 중이며 starGAN(스타갠)을 해보고 있으나 잘안될 경우 php(피에이치피)를 사용하는 faceapp(페이스앱) php를 사용할 예정입니다. 만약 faceapp api를 이용할 경우에는 php로 구현 및 서버 구축이 필요합니다.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