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Times New Roman" w:eastAsia="Microsoft YaHei" w:hAnsi="Times New Roman"/>
          <w:b/>
          <w:bCs/>
          <w:sz w:val="32"/>
          <w:szCs w:val="32"/>
        </w:rPr>
        <w:t xml:space="preserve">小升初英语课堂讲义（二）· 教师版</w:t>
      </w:r>
    </w:p>
    <w:p>
      <w:pPr>
        <w:spacing w:after="120"/>
        <w:jc w:val="center"/>
      </w:pPr>
      <w:r>
        <w:rPr>
          <w:rFonts w:ascii="Times New Roman" w:eastAsia="Microsoft YaHei" w:hAnsi="Times New Roman"/>
          <w:sz w:val="21"/>
          <w:szCs w:val="21"/>
        </w:rPr>
        <w:t xml:space="preserve">第一部分：名词复习与检测 → 第二部分：人称代词与冠词</w:t>
      </w:r>
    </w:p>
    <w:p>
      <w:pPr>
        <w:spacing w:after="120"/>
        <w:jc w:val="center"/>
      </w:pPr>
      <w:r>
        <w:rPr>
          <w:rFonts w:ascii="Times New Roman" w:eastAsia="Microsoft YaHei" w:hAnsi="Times New Roman"/>
          <w:sz w:val="21"/>
          <w:szCs w:val="21"/>
        </w:rPr>
        <w:t xml:space="preserve">学生：王程　2026-08-17</w:t>
      </w:r>
    </w:p>
    <w:p>
      <w:pPr>
        <w:spacing w:after="12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＿＿＿＿＿＿＿＿＿＿＿＿＿＿＿＿＿＿＿＿＿＿＿＿＿＿＿＿＿＿＿＿＿＿＿＿＿＿＿＿＿＿＿＿＿＿＿＿＿＿＿＿＿＿＿</w:t>
      </w:r>
    </w:p>
    <w:p>
      <w:pPr>
        <w:spacing w:after="80" w:before="16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教学流程建议（60 分钟）</w:t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★ 流程铁律：先复习巩固 → 30 题检测 → 全部讲评完成 → 才开始新知识。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① 名词复习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12'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过 4 个知识点（可数/不可数、复数变化、所有格、量的描述）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② 名词检测 30 题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15'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6 种题型：复数变化5 + 单选10 + 量词5 + 所有格5 + 判断3 + 短文2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③ 检测讲评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10'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逐题对答案，错题讲透原因；统计薄弱点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④ 人称代词新授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10'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背人称代词表 → 讲用法 → 即时练习 8 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⑤ 冠词新授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8'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a/an 读音规则 + the 四种用法 → 即时练习 8 题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⑥ 总结+作业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5'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Microsoft YaHei" w:hAnsi="Times New Roman"/>
                <w:b w:val="false"/>
                <w:bCs w:val="false"/>
                <w:sz w:val="20"/>
                <w:szCs w:val="20"/>
              </w:rPr>
              <w:t xml:space="preserve">背人称代词表（抄3遍）+ 订正错题</w:t>
            </w:r>
          </w:p>
        </w:tc>
      </w:tr>
    </w:tbl>
    <w:p>
      <w:pPr>
        <w:spacing w:after="6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80" w:before="16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第二部分 · 名词检测 30 题 答案与解析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题型一 · 写出复数形式（1-5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1. book → ______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【答案】books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【解析】一般情况直接加 -s。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2. box → ______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【答案】boxes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【解析】以 x 结尾加 -es。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3. city → ______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【答案】cities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【解析】辅音字母 + y 结尾，变 y 为 i 再加 -es。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4. tomato → ______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【答案】tomatoes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【解析】以 o 结尾（部分词）加 -es，常见：tomato/potato/hero。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5. child → ______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【答案】children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【解析】不规则变化，需特殊记忆：child→children、man→men、woman→women、foot→feet。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题型二 · 单项选择（6-15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6. There are three ______ in the room.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【答案】B. desks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【解析】three 后接可数名词复数，desk 直接加 -s。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7. I can see two ______ on the table.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【答案】C. knives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【解析】knife 以 fe 结尾，变 fe 为 v 再加 -es → knives。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8. The ______ are playing in the park.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【答案】C. children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【解析】be 动词是 are，主语用复数 children。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9. She has some ______.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【答案】A. bread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【解析】bread 不可数，没有复数形式，也不加 a/an。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10. I want two ______ of water.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【答案】B. glasses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【解析】量词 glass 是可数名词，two glasses of water（两杯水）。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11. This is ______ book.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【答案】B. Lily's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【解析】单数有生命名词所有格加 's。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12. Those are the ______ books.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【答案】C. students'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【解析】以 s 结尾的复数名词只加 '。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13. There is ______ milk in the cup.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【答案】C. some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【解析】milk 不可数，用 some 表示"一些"。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14. ______ are good for our health.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【答案】B. Vegetables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【解析】are 提示主语是复数 vegetables。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15. How many ______ do you have?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【答案】B. boxes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【解析】how many 后接可数名词复数，box 加 -es。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题型三 · 量词填空（16-20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16. a ______ of paper（一张纸）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【答案】piece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【解析】paper 不可数，a piece of paper。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17. two ______ of bread（两片面包）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【答案】pieces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【解析】two pieces of bread，量词变复数，名词不变。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18. a ______ of tea（一杯茶）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【答案】cup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【解析】a cup of tea 一杯茶。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19. three ______ of milk（三瓶牛奶）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【答案】bottles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【解析】three bottles of milk，注意 bottle 复数。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20. a ______ of rice（一碗米饭）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【答案】bowl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【解析】a bowl of rice 一碗米饭。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题型四 · 名词所有格（21-25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21. 我爸爸的车：my ______ car（用 father）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【答案】father's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【解析】有生命单数名词加 's。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22. 教师们的办公室：the ______ office（用 teachers）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【答案】teachers'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【解析】以 s 结尾的复数只加 '。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23. 汤姆的弟弟：Tom's ______（用 brother）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【答案】brother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【解析】本题考所有格形式 Tom's，brother 本身单数即可。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24. 中国的首都：the capital ______ China（用 of）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【答案】of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【解析】无生命名词用 of 所有格：the capital of China。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25. 孩子们的书包：the ______ schoolbags（用 children）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【答案】children's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【解析】children 是不规则复数，不以 s 结尾，仍加 's。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题型五 · 判断正误（26-28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26. two waters（　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【答案】F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【解析】water 不可数，不能说 two waters。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27. many milk（　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【答案】F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【解析】milk 不可数，many 只能修饰可数复数，应说 much milk 或 some milk。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28. Toms' book（单数汤姆的书）（　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【答案】F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【解析】单数 Tom 的所有格是 Tom's，Tom's book。Toms' 是复数或以 s 结尾的用法。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题型六 · 短文填空（29-30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I have two (29)______ (cat). This is (30)______ (my mother) bag.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【答案】29. cats　30. my mother's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【解析】29. two 后接复数 cats；30. bag 前面用所有格 my mother's。</w:t>
      </w:r>
    </w:p>
    <w:p>
      <w:r>
        <w:t xml:space="preserve"/>
      </w:r>
    </w:p>
    <w:p>
      <w:pPr>
        <w:spacing w:after="80" w:before="160"/>
      </w:pPr>
      <w:r>
        <w:rPr>
          <w:rFonts w:ascii="Times New Roman" w:eastAsia="Microsoft YaHei" w:hAnsi="Times New Roman"/>
          <w:b/>
          <w:bCs/>
          <w:sz w:val="26"/>
          <w:szCs w:val="26"/>
        </w:rPr>
        <w:t xml:space="preserve">第三部分 · 新知识即时练习 答案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人称代词即时练习（8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1. ______ am a student.（我）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【答案】I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【解析】做主语用主格 I，句首大写。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2. Look at ______.（他）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【答案】him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【解析】at 是介词，介词后接宾格 him。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3. This is ______ book.（她的）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【答案】her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【解析】book 是名词，前用物主代词 her。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4. ______ are good friends.（我们）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【答案】We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【解析】做主语用主格 we。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5. Give the pen to ______.（我）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【答案】me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【解析】to 是介词，后接宾格 me。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6. ______ likes music.（她）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【答案】She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【解析】做主语用主格 she。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7. That is ______ school.（他们的）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【答案】their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【解析】school 是名词，前用物主代词 their。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8. ______ is my teacher. ______ name is Wang.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【答案】A. He; His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【解析】第一空做主语用 He；第二空 name 前用物主代词 His。</w:t>
      </w:r>
    </w:p>
    <w:p>
      <w:r>
        <w:t xml:space="preserve"/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冠词即时练习（8 题）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1. ______ apple a day is good for you.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【答案】An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【解析】apple 元音音素开头用 an。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2. I have ______ pen. ______ pen is blue.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【答案】a; The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【解析】第一次提到用 a；再次提到特指用 the。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3. ______ sun is big and bright.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【答案】The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【解析】世界上独一无二的事物前用 the。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4. He is ______ English teacher.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【答案】an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【解析】English 元音音素 /ɪ/ 开头用 an。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5. That is ______ orange. ______ orange is sweet.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【答案】an; The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【解析】orange 元音开头第一次用 an；再次提到用 the。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6. She wants ______ umbrella.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【答案】an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【解析】umbrella 元音音素 /ʌ/ 开头用 an。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7. We go to school by ______ bus.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【答案】不填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【解析】by + 交通工具固定搭配不加冠词：by bus / by car / by bike。</w:t>
      </w:r>
    </w:p>
    <w:p>
      <w:pPr>
        <w:spacing w:after="40"/>
      </w:pPr>
      <w:r>
        <w:rPr>
          <w:rFonts w:ascii="Times New Roman" w:eastAsia="Microsoft YaHei" w:hAnsi="Times New Roman"/>
          <w:sz w:val="21"/>
          <w:szCs w:val="21"/>
        </w:rPr>
        <w:t xml:space="preserve">8. ______ old man is my grandfather.</w:t>
      </w:r>
    </w:p>
    <w:p>
      <w:pPr>
        <w:spacing w:after="30"/>
        <w:ind w:left="360"/>
      </w:pPr>
      <w:r>
        <w:rPr>
          <w:rFonts w:ascii="Times New Roman" w:eastAsia="Microsoft YaHei" w:hAnsi="Times New Roman"/>
          <w:b/>
          <w:bCs/>
          <w:color w:val="1F6F4A"/>
          <w:sz w:val="21"/>
          <w:szCs w:val="21"/>
        </w:rPr>
        <w:t xml:space="preserve">【答案】The</w:t>
      </w:r>
    </w:p>
    <w:p>
      <w:pPr>
        <w:spacing w:after="80"/>
        <w:ind w:left="360"/>
      </w:pPr>
      <w:r>
        <w:rPr>
          <w:rFonts w:ascii="Times New Roman" w:eastAsia="Microsoft YaHei" w:hAnsi="Times New Roman"/>
          <w:color w:val="555555"/>
          <w:sz w:val="20"/>
          <w:szCs w:val="20"/>
        </w:rPr>
        <w:t xml:space="preserve">【解析】特指"那个老人"（是我爷爷），用 the。若泛指可填 An（old 元音开头），但本句语境为特指。</w:t>
      </w:r>
    </w:p>
    <w:p>
      <w:pPr>
        <w:spacing w:after="8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＿＿＿＿＿＿＿＿＿＿＿＿＿＿＿＿＿＿＿＿＿＿＿＿＿＿＿＿＿＿＿＿＿＿＿＿＿＿＿＿＿＿＿＿＿＿＿＿＿＿＿＿＿＿＿</w:t>
      </w:r>
    </w:p>
    <w:p>
      <w:pPr>
        <w:spacing w:after="60" w:before="120"/>
      </w:pPr>
      <w:r>
        <w:rPr>
          <w:rFonts w:ascii="Times New Roman" w:eastAsia="Microsoft YaHei" w:hAnsi="Times New Roman"/>
          <w:b/>
          <w:bCs/>
          <w:sz w:val="23"/>
          <w:szCs w:val="23"/>
        </w:rPr>
        <w:t xml:space="preserve">课后小结与下节课预告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· 今日掌握：名词复习 4 点 ✔　名词检测 30 题 ✔　人称代词 ✔　冠词 ✔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· 检测薄弱点记录（教师填写）：________________________________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· 下节课建议：动词 be（am/is/are）入门 + 指示代词 this/that/these/those。</w:t>
      </w:r>
    </w:p>
    <w:p>
      <w:pPr>
        <w:spacing w:after="40"/>
      </w:pPr>
      <w:r>
        <w:rPr>
          <w:rFonts w:ascii="Times New Roman" w:eastAsia="Microsoft YaHei" w:hAnsi="Times New Roman"/>
          <w:b w:val="false"/>
          <w:bCs w:val="false"/>
          <w:sz w:val="21"/>
          <w:szCs w:val="21"/>
        </w:rPr>
        <w:t xml:space="preserve">· 作业：①背熟人称代词表，抄写 3 遍；②订正 30 道检测题错题；③家长听写名词复数 10 个。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icrosoft YaHei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2026-08-18T05:42:35.729Z</dcterms:created>
  <dcterms:modified xsi:type="dcterms:W3CDTF">2026-08-18T05:42:35.731Z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