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5D14C" w14:textId="77777777" w:rsidR="006D1ACC" w:rsidRDefault="006D1ACC">
      <w:r>
        <w:t>Chapter ½ Review – Chapter 3 Preview:</w:t>
      </w:r>
    </w:p>
    <w:p w14:paraId="6F0B426C" w14:textId="77777777" w:rsidR="006D1ACC" w:rsidRDefault="006D1ACC">
      <w:r>
        <w:t>You have each been given a sample of sweet and salty M&amp;M mix.  We want to know if you get the same amount of sweet (</w:t>
      </w:r>
      <w:proofErr w:type="spellStart"/>
      <w:r>
        <w:t>m&amp;m</w:t>
      </w:r>
      <w:proofErr w:type="spellEnd"/>
      <w:r>
        <w:t xml:space="preserve"> and cookies) and salty (pretzels and peanuts) in each handful.</w:t>
      </w:r>
      <w:r w:rsidR="009162B7">
        <w:t xml:space="preserve">  First, we should define the following:</w:t>
      </w:r>
    </w:p>
    <w:p w14:paraId="1E002611" w14:textId="77777777" w:rsidR="009162B7" w:rsidRDefault="009162B7"/>
    <w:p w14:paraId="06C12555" w14:textId="77777777" w:rsidR="009162B7" w:rsidRDefault="009162B7">
      <w:r>
        <w:t>What are the variables?</w:t>
      </w:r>
    </w:p>
    <w:p w14:paraId="3AC1E879" w14:textId="77777777" w:rsidR="009162B7" w:rsidRDefault="009162B7"/>
    <w:p w14:paraId="3C004572" w14:textId="77777777" w:rsidR="009162B7" w:rsidRDefault="009162B7">
      <w:r>
        <w:t>What are the possible values?</w:t>
      </w:r>
    </w:p>
    <w:p w14:paraId="7174F7EF" w14:textId="77777777" w:rsidR="009162B7" w:rsidRDefault="009162B7"/>
    <w:p w14:paraId="2F587DA4" w14:textId="77777777" w:rsidR="009162B7" w:rsidRDefault="009162B7">
      <w:r>
        <w:t>What is the score for sweet ______ and salty _______?</w:t>
      </w:r>
    </w:p>
    <w:p w14:paraId="70D8D31E" w14:textId="77777777" w:rsidR="009162B7" w:rsidRDefault="009162B7"/>
    <w:p w14:paraId="49281E3C" w14:textId="77777777" w:rsidR="009162B7" w:rsidRDefault="009162B7">
      <w:r>
        <w:t>What type of variables are we using?</w:t>
      </w:r>
    </w:p>
    <w:p w14:paraId="231CB2D9" w14:textId="77777777" w:rsidR="009162B7" w:rsidRDefault="009162B7"/>
    <w:p w14:paraId="1F05FA83" w14:textId="77777777" w:rsidR="009162B7" w:rsidRDefault="009162B7">
      <w:r>
        <w:t>Get some data!  Ask the people around you for their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62B7" w14:paraId="6E7E90A2" w14:textId="77777777" w:rsidTr="009162B7">
        <w:tc>
          <w:tcPr>
            <w:tcW w:w="4788" w:type="dxa"/>
          </w:tcPr>
          <w:p w14:paraId="43683899" w14:textId="77777777" w:rsidR="009162B7" w:rsidRDefault="009162B7">
            <w:r>
              <w:t>Sweet</w:t>
            </w:r>
          </w:p>
        </w:tc>
        <w:tc>
          <w:tcPr>
            <w:tcW w:w="4788" w:type="dxa"/>
          </w:tcPr>
          <w:p w14:paraId="10502A97" w14:textId="77777777" w:rsidR="009162B7" w:rsidRDefault="009162B7">
            <w:r>
              <w:t>Salty</w:t>
            </w:r>
          </w:p>
        </w:tc>
      </w:tr>
      <w:tr w:rsidR="009162B7" w14:paraId="4D858397" w14:textId="77777777" w:rsidTr="009162B7">
        <w:tc>
          <w:tcPr>
            <w:tcW w:w="4788" w:type="dxa"/>
          </w:tcPr>
          <w:p w14:paraId="087F9662" w14:textId="77777777" w:rsidR="009162B7" w:rsidRDefault="009162B7"/>
        </w:tc>
        <w:tc>
          <w:tcPr>
            <w:tcW w:w="4788" w:type="dxa"/>
          </w:tcPr>
          <w:p w14:paraId="21B8E713" w14:textId="77777777" w:rsidR="009162B7" w:rsidRDefault="009162B7"/>
        </w:tc>
      </w:tr>
      <w:tr w:rsidR="009162B7" w14:paraId="2996698C" w14:textId="77777777" w:rsidTr="009162B7">
        <w:tc>
          <w:tcPr>
            <w:tcW w:w="4788" w:type="dxa"/>
          </w:tcPr>
          <w:p w14:paraId="161620D5" w14:textId="77777777" w:rsidR="009162B7" w:rsidRDefault="009162B7"/>
        </w:tc>
        <w:tc>
          <w:tcPr>
            <w:tcW w:w="4788" w:type="dxa"/>
          </w:tcPr>
          <w:p w14:paraId="69F65136" w14:textId="77777777" w:rsidR="009162B7" w:rsidRDefault="009162B7"/>
        </w:tc>
      </w:tr>
      <w:tr w:rsidR="009162B7" w14:paraId="5E75D9E5" w14:textId="77777777" w:rsidTr="009162B7">
        <w:tc>
          <w:tcPr>
            <w:tcW w:w="4788" w:type="dxa"/>
          </w:tcPr>
          <w:p w14:paraId="0A5BED0A" w14:textId="77777777" w:rsidR="009162B7" w:rsidRDefault="009162B7"/>
        </w:tc>
        <w:tc>
          <w:tcPr>
            <w:tcW w:w="4788" w:type="dxa"/>
          </w:tcPr>
          <w:p w14:paraId="03A14F8F" w14:textId="77777777" w:rsidR="009162B7" w:rsidRDefault="009162B7"/>
        </w:tc>
      </w:tr>
      <w:tr w:rsidR="009162B7" w14:paraId="5F096888" w14:textId="77777777" w:rsidTr="009162B7">
        <w:tc>
          <w:tcPr>
            <w:tcW w:w="4788" w:type="dxa"/>
          </w:tcPr>
          <w:p w14:paraId="6A3501D4" w14:textId="77777777" w:rsidR="009162B7" w:rsidRDefault="009162B7"/>
        </w:tc>
        <w:tc>
          <w:tcPr>
            <w:tcW w:w="4788" w:type="dxa"/>
          </w:tcPr>
          <w:p w14:paraId="0E94017A" w14:textId="77777777" w:rsidR="009162B7" w:rsidRDefault="009162B7"/>
        </w:tc>
      </w:tr>
    </w:tbl>
    <w:p w14:paraId="06FC00A0" w14:textId="77777777" w:rsidR="009162B7" w:rsidRDefault="009162B7"/>
    <w:p w14:paraId="0CB0BE17" w14:textId="77777777" w:rsidR="009162B7" w:rsidRDefault="009162B7">
      <w:r>
        <w:t>Frequency table of sweet:</w:t>
      </w:r>
    </w:p>
    <w:p w14:paraId="09208CBD" w14:textId="77777777" w:rsidR="009162B7" w:rsidRDefault="009162B7"/>
    <w:p w14:paraId="40C3DC4B" w14:textId="77777777" w:rsidR="009162B7" w:rsidRDefault="009162B7">
      <w:r>
        <w:t>Histogram of salty:</w:t>
      </w:r>
    </w:p>
    <w:p w14:paraId="34E6F47A" w14:textId="77777777" w:rsidR="009162B7" w:rsidRDefault="009162B7"/>
    <w:p w14:paraId="1B3DADE3" w14:textId="77777777" w:rsidR="009162B7" w:rsidRDefault="009162B7">
      <w:r>
        <w:t>What type of distribution is salty?  (</w:t>
      </w:r>
      <w:proofErr w:type="gramStart"/>
      <w:r>
        <w:t>describe</w:t>
      </w:r>
      <w:proofErr w:type="gramEnd"/>
      <w:r>
        <w:t xml:space="preserve"> the distribution):</w:t>
      </w:r>
    </w:p>
    <w:p w14:paraId="28448E78" w14:textId="77777777" w:rsidR="009162B7" w:rsidRDefault="009162B7">
      <w:pPr>
        <w:pBdr>
          <w:bottom w:val="single" w:sz="6" w:space="1" w:color="auto"/>
        </w:pBdr>
      </w:pPr>
    </w:p>
    <w:p w14:paraId="691A637D" w14:textId="77777777" w:rsidR="009162B7" w:rsidRDefault="009162B7"/>
    <w:p w14:paraId="3467A0B5" w14:textId="77777777" w:rsidR="009162B7" w:rsidRDefault="009162B7">
      <w:r>
        <w:t>What is the average sweet score?</w:t>
      </w:r>
    </w:p>
    <w:p w14:paraId="068D019F" w14:textId="77777777" w:rsidR="009162B7" w:rsidRDefault="009162B7"/>
    <w:p w14:paraId="6A83D746" w14:textId="77777777" w:rsidR="009162B7" w:rsidRDefault="009162B7">
      <w:r>
        <w:t>What is the standard deviation sweet score?</w:t>
      </w:r>
    </w:p>
    <w:p w14:paraId="5EE68034" w14:textId="77777777" w:rsidR="009162B7" w:rsidRDefault="009162B7"/>
    <w:p w14:paraId="4BD13AAF" w14:textId="77777777" w:rsidR="009162B7" w:rsidRDefault="009162B7">
      <w:r>
        <w:t>What is the average salty score?</w:t>
      </w:r>
    </w:p>
    <w:p w14:paraId="34C525B7" w14:textId="77777777" w:rsidR="009162B7" w:rsidRDefault="009162B7"/>
    <w:p w14:paraId="0A44A4AA" w14:textId="77777777" w:rsidR="009162B7" w:rsidRDefault="009162B7">
      <w:r>
        <w:t>What is the standard deviation salty score?</w:t>
      </w:r>
    </w:p>
    <w:p w14:paraId="066DD6AB" w14:textId="77777777" w:rsidR="009162B7" w:rsidRDefault="009162B7"/>
    <w:p w14:paraId="3ED1077B" w14:textId="77777777" w:rsidR="009162B7" w:rsidRDefault="009162B7">
      <w:r>
        <w:t xml:space="preserve">If I said that my average sweet score was </w:t>
      </w:r>
      <w:r>
        <w:rPr>
          <w:i/>
        </w:rPr>
        <w:t>M</w:t>
      </w:r>
      <w:r>
        <w:t xml:space="preserve"> = 4.5 (</w:t>
      </w:r>
      <w:r>
        <w:rPr>
          <w:i/>
        </w:rPr>
        <w:t>SD</w:t>
      </w:r>
      <w:r>
        <w:t xml:space="preserve"> = 2.2) – could you explain what that means in plain English?</w:t>
      </w:r>
    </w:p>
    <w:p w14:paraId="7418DDB6" w14:textId="77777777" w:rsidR="009162B7" w:rsidRDefault="009162B7">
      <w:pPr>
        <w:pBdr>
          <w:bottom w:val="single" w:sz="6" w:space="1" w:color="auto"/>
        </w:pBdr>
      </w:pPr>
    </w:p>
    <w:p w14:paraId="78FE7BC3" w14:textId="77777777" w:rsidR="009162B7" w:rsidRDefault="009162B7"/>
    <w:p w14:paraId="55DED05D" w14:textId="77777777" w:rsidR="009162B7" w:rsidRDefault="009162B7">
      <w:r>
        <w:t>Is your score weird</w:t>
      </w:r>
      <w:proofErr w:type="gramStart"/>
      <w:r>
        <w:t>?!</w:t>
      </w:r>
      <w:proofErr w:type="gramEnd"/>
      <w:r>
        <w:t xml:space="preserve"> (</w:t>
      </w:r>
      <w:proofErr w:type="gramStart"/>
      <w:r>
        <w:t>chapter</w:t>
      </w:r>
      <w:proofErr w:type="gramEnd"/>
      <w:r>
        <w:t xml:space="preserve"> 3 preview)</w:t>
      </w:r>
    </w:p>
    <w:p w14:paraId="5FEC689C" w14:textId="77777777" w:rsidR="009162B7" w:rsidRDefault="009162B7"/>
    <w:p w14:paraId="49F4C5A2" w14:textId="6114F924" w:rsidR="009162B7" w:rsidRDefault="009162B7">
      <w:r>
        <w:t>Fill in the following formula:</w:t>
      </w:r>
    </w:p>
    <w:p w14:paraId="4E4EA447" w14:textId="77777777" w:rsidR="009162B7" w:rsidRDefault="009162B7">
      <w:r>
        <w:t>(Your score – The average score) / the standard deviation of the score</w:t>
      </w:r>
    </w:p>
    <w:p w14:paraId="7CA6BE2E" w14:textId="77777777" w:rsidR="00810F54" w:rsidRDefault="00810F54"/>
    <w:p w14:paraId="44C476B1" w14:textId="61B73700" w:rsidR="00810F54" w:rsidRDefault="00810F54">
      <w:r>
        <w:t>Sweet:</w:t>
      </w:r>
    </w:p>
    <w:p w14:paraId="1E8FFA7C" w14:textId="77777777" w:rsidR="00810F54" w:rsidRDefault="00810F54"/>
    <w:p w14:paraId="400A2EEE" w14:textId="4CC5F356" w:rsidR="00810F54" w:rsidRPr="009162B7" w:rsidRDefault="00810F54">
      <w:bookmarkStart w:id="0" w:name="_GoBack"/>
      <w:bookmarkEnd w:id="0"/>
      <w:r>
        <w:t>Salty:</w:t>
      </w:r>
    </w:p>
    <w:sectPr w:rsidR="00810F54" w:rsidRPr="009162B7" w:rsidSect="00810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CC"/>
    <w:rsid w:val="001A636E"/>
    <w:rsid w:val="006D1ACC"/>
    <w:rsid w:val="00810F54"/>
    <w:rsid w:val="009162B7"/>
    <w:rsid w:val="00965E25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0B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16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16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2013-01-28T05:18:00Z</dcterms:created>
  <dcterms:modified xsi:type="dcterms:W3CDTF">2013-01-28T05:28:00Z</dcterms:modified>
</cp:coreProperties>
</file>