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BF44DC">
        <w:rPr>
          <w:rFonts w:hint="eastAsia"/>
          <w:sz w:val="24"/>
          <w:u w:val="single"/>
        </w:rPr>
        <w:t>软工</w:t>
      </w:r>
      <w:r w:rsidR="00BF44DC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</w:t>
      </w:r>
      <w:r w:rsidR="00BF44DC">
        <w:rPr>
          <w:rFonts w:hint="eastAsia"/>
          <w:sz w:val="24"/>
          <w:u w:val="single"/>
        </w:rPr>
        <w:t>刘阔语</w:t>
      </w:r>
      <w:r w:rsidRPr="002248CE"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</w:t>
      </w:r>
      <w:r w:rsidR="00BF44DC">
        <w:rPr>
          <w:rFonts w:hint="eastAsia"/>
          <w:sz w:val="24"/>
        </w:rPr>
        <w:t>201811030309</w:t>
      </w:r>
      <w:r>
        <w:rPr>
          <w:sz w:val="24"/>
        </w:rPr>
        <w:t>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Lab 1: Account.h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Definition of Account class.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#ifndef ACCOUNT_H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#define ACCOUNT_H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class Account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public: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Account( double ); // constructor initializes 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/* Write a function prototype for virtual function credit 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virtual void credit( double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/* Write a function prototype for virtual function debit 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virtual bool debit( double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void setBalance( double ); // sets the account 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BF44DC">
        <w:rPr>
          <w:rFonts w:eastAsia="GoudySans-Bold-OV-GZZDIB" w:cs="Arial"/>
          <w:b/>
          <w:bCs/>
          <w:kern w:val="0"/>
        </w:rPr>
        <w:t xml:space="preserve">   double getBalance(); // return the accou</w:t>
      </w:r>
      <w:r w:rsidRPr="00BF44DC">
        <w:rPr>
          <w:rFonts w:ascii="Arial" w:eastAsia="GoudySans-Bold-OV-GZZDIB" w:hAnsi="Arial" w:cs="Arial"/>
          <w:b/>
          <w:bCs/>
          <w:kern w:val="0"/>
          <w:sz w:val="24"/>
        </w:rPr>
        <w:t>nt 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private: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ascii="Arial" w:eastAsia="GoudySans-Bold-OV-GZZDIB" w:hAnsi="Arial" w:cs="Arial"/>
          <w:b/>
          <w:bCs/>
          <w:kern w:val="0"/>
          <w:sz w:val="24"/>
        </w:rPr>
        <w:t xml:space="preserve">  </w:t>
      </w:r>
      <w:r w:rsidRPr="00BF44DC">
        <w:rPr>
          <w:rFonts w:eastAsia="GoudySans-Bold-OV-GZZDIB" w:cs="Arial"/>
          <w:b/>
          <w:bCs/>
          <w:kern w:val="0"/>
        </w:rPr>
        <w:t xml:space="preserve"> double balance; // data member that stores the 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}; // end class Account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#endif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/**************************************************************************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(C) Copyright 1992-2012 by Deitel &amp; Associates, Inc. and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Pearson Education, Inc. All Rights Reserved.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lastRenderedPageBreak/>
        <w:t xml:space="preserve"> *                                             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DISCLAIMER: The authors and publisher of this book have used their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best efforts in preparing the book. These efforts include the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development, research, and testing of the theories and programs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to determine their effectiveness. The authors and publisher make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no warranty of any kind, expressed or implied, with regard to these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programs or to the documentation contained in these books. The authors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and publisher shall not be liable in any event for incidental or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consequential damages in connection with, or arising out of, the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furnishing, performance, or use of these programs.                     *</w:t>
      </w:r>
    </w:p>
    <w:p w:rsidR="004F7B62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**************************************************************************/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Lab 1: Account.cpp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Member-function definitions for class Account.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&lt;iostream&gt;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using namespace std;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"Account.h" // include definition of class Account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Account constructor initializes data member 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Account::Account( double initialBalance 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// if initialBalance is greater than or equal to 0.0, set this value 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// as the balance of the Account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if ( initialBalance &gt;= 0.0 )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balance = initialBalance;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else // otherwise, output message and set balance to 0.0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cout &lt;&lt; "Error: Initial balance cannot be negative." &lt;&lt; endl;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balance = 0.0;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} // end if...else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 // end Account constructor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credit (add) an amount to the account 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void Account::credit( double amount 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balance = balance + amount; // add amount to 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 // end function credit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debit (subtract) an amount from the account 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return bool indicating whether money was debited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bool Account::debit( double amount 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if ( amount &gt; balance ) // debit amount exceeds 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lastRenderedPageBreak/>
        <w:t xml:space="preserve">   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cout &lt;&lt; "Debit amount exceeded account balance." &lt;&lt; endl;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return false;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} // end if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else // debit amount does not exceed 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balance = balance - amount;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return true;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} // end else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 // end function debit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set the account 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void Account::setBalance( double newBalance 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balance = newBalance;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 // end function setBalance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return the account 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double Account::getBalance()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return balance;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 // end function getBalance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/**************************************************************************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(C) Copyright 1992-2012 by Deitel &amp; Associates, Inc. and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Pearson Education, Inc. All Rights Reserved.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                                            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DISCLAIMER: The authors and publisher of this book have used their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best efforts in preparing the book. These efforts include the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development, research, and testing of the theories and programs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to determine their effectiveness. The authors and publisher make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no warranty of any kind, expressed or implied, with regard to these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programs or to the documentation contained in these books. The authors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and publisher shall not be liable in any event for incidental or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consequential damages in connection with, or arising out of, the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furnishing, performance, or use of these programs.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**************************************************************************/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Lab 1: CheckingAccount.h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Definition of CheckingAccount class.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#ifndef CHECKING_H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#define CHECKING_H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"Account.h" // Account class definition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class CheckingAccount : public Account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public: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// constructor initializes balance and transaction fee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CheckingAccount( double, double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/* Write a function prototype for virtual function credit,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which will redefine the inherited credit function 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virtual void credit( double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/* Write a function prototype for virtual function debit,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which will redefine the inherited debit function 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virtual bool debit( double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private: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double transactionFee; // fee charged per transaction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// utility function to charge fee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void chargeFee();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}; // end class CheckingAccount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#endif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/**************************************************************************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(C) Copyright 1992-2012 by Deitel &amp; Associates, Inc. and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Pearson Education, Inc. All Rights Reserved.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                                            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DISCLAIMER: The authors and publisher of this book have used their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best efforts in preparing the book. These efforts include the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development, research, and testing of the theories and programs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to determine their effectiveness. The authors and publisher make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no warranty of any kind, expressed or implied, with regard to these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programs or to the documentation contained in these books. The authors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and publisher shall not be liable in any event for incidental or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consequential damages in connection with, or arising out of, the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furnishing, performance, or use of these programs.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**************************************************************************/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Lab 1: CheckingAccount.cpp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Member-function definitions for class CheckingAccount.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&lt;iostream&gt;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lastRenderedPageBreak/>
        <w:t>using namespace std;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"CheckingAccount.h" // CheckingAccount class definition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constructor initializes balance and transaction fee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CheckingAccount::CheckingAccount( double initialBalance, double fee 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: Account( initialBalance ) // initialize base class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transactionFee = ( fee &lt; 0.0 ) ? 0.0 : fee; // set transaction fee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 // end CheckingAccount constructor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credit (add) an amount to the account balance and charge fee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void CheckingAccount::credit( double amount 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Account::credit( amount ); // always succeeds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chargeFee();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 // end function credit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debit (subtract) an amount from the account balance and charge fee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bool CheckingAccount::debit( double amount 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bool success = Account::debit( amount ); // attempt to debit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if ( success ) // if money was debited, charge fee and return true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chargeFee();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return true;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} // end if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else // otherwise, do not charge fee and return false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return false;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 // end function debit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subtract transaction fee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void CheckingAccount::chargeFee()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Account::setBalance( getBalance() - transactionFee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cout &lt;&lt; "$" &lt;&lt; transactionFee &lt;&lt; " transaction fee charged." &lt;&lt; endl;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 // end function chargeFee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/**************************************************************************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(C) Copyright 1992-2012 by Deitel &amp; Associates, Inc. and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Pearson Education, Inc. All Rights Reserved.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                                            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lastRenderedPageBreak/>
        <w:t xml:space="preserve"> * DISCLAIMER: The authors and publisher of this book have used their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best efforts in preparing the book. These efforts include the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development, research, and testing of the theories and programs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to determine their effectiveness. The authors and publisher make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no warranty of any kind, expressed or implied, with regard to these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programs or to the documentation contained in these books. The authors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and publisher shall not be liable in any event for incidental or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consequential damages in connection with, or arising out of, the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furnishing, performance, or use of these programs.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**************************************************************************/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Lab 1: SavingsAccount.h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Definition of SavingsAccount class.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#ifndef SAVINGS_H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#define SAVINGS_H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"Account.h" // Account class definition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class SavingsAccount : public Account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public: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// constructor initializes balance and interest rate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SavingsAccount( double, double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double calculateInterest(); // determine interest owed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private: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double interestRate; // interest rate (percentage) earned by account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}; // end class SavingsAccount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#endif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/**************************************************************************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(C) Copyright 1992-2012 by Deitel &amp; Associates, Inc. and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Pearson Education, Inc. All Rights Reserved.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                                            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DISCLAIMER: The authors and publisher of this book have used their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best efforts in preparing the book. These efforts include the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development, research, and testing of the theories and programs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to determine their effectiveness. The authors and publisher make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no warranty of any kind, expressed or implied, with regard to these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programs or to the documentation contained in these books. The authors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and publisher shall not be liable in any event for incidental or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lastRenderedPageBreak/>
        <w:t xml:space="preserve"> * consequential damages in connection with, or arising out of, the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furnishing, performance, or use of these programs.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**************************************************************************/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Lab 1: SavingsAccount.cpp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Member-function definitions for class SavingsAccount.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"SavingsAccount.h" // SavingsAccount class definition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constructor initializes balance and interest rate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SavingsAccount::SavingsAccount( double initialBalance, double rate 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: Account( initialBalance ) // initialize base class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interestRate = ( rate &lt; 0.0 ) ? 0.0 : rate; // set interestRate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 // end SavingsAccount constructor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return the amount of interest earned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double SavingsAccount::calculateInterest()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return getBalance() * interestRate;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 // end function calculateInterest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/**************************************************************************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(C) Copyright 1992-2012 by Deitel &amp; Associates, Inc. and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Pearson Education, Inc. All Rights Reserved.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                                            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DISCLAIMER: The authors and publisher of this book have used their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best efforts in preparing the book. These efforts include the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development, research, and testing of the theories and programs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to determine their effectiveness. The authors and publisher make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no warranty of any kind, expressed or implied, with regard to these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programs or to the documentation contained in these books. The authors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and publisher shall not be liable in any event for incidental or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consequential damages in connection with, or arising out of, the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furnishing, performance, or use of these programs.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**************************************************************************/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Lab 1: polymorphicBanking.cpp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// Processing Accounts polymorphically.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&lt;iostream&gt;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&lt;iomanip&gt;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&lt;vector&gt;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lastRenderedPageBreak/>
        <w:t>using namespace std;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"Account.h" // Account class definition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"SavingsAccount.h" // SavingsAccount class definition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#include "CheckingAccount.h" // CheckingAccount class definition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int main()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// create vector accounts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/* Write declarations for a vector of four pointers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to Account objects, called accounts 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vector &lt;Account *&gt; accounts(4);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// initialize vector with Accounts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accounts[ 0 ] = new SavingsAccount( 25.0, .03 );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accounts[ 1 ] = new CheckingAccount( 80.0, 1.0 );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accounts[ 2 ] = new SavingsAccount( 200.0, .015 );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accounts[ 3 ] = new CheckingAccount( 400.0, .5 );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cout &lt;&lt; fixed &lt;&lt; setprecision( 2 );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// loop through vector, prompting user for debit and credit amounts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for ( size_t i = 0; i &lt; accounts.size(); i++ 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cout &lt;&lt; "Account " &lt;&lt; i + 1 &lt;&lt; " balance: $"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   &lt;&lt; accounts[i]-&gt;getBalance()/* Call the getBalance function through Account pointer i */;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double withdrawalAmount = 0.0;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cout &lt;&lt; "\nEnter an amount to withdraw from Account " &lt;&lt; i + 1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   &lt;&lt; ": ";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cin &gt;&gt; withdrawalAmount;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/* Call the debit function through Account pointer i 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accounts[i]-&gt;debit( withdrawalAmount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double depositAmount = 0.0;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cout &lt;&lt; "Enter an amount to deposit into Account " &lt;&lt; i + 1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   &lt;&lt; ": ";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cin &gt;&gt; depositAmount;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/* Call the credit function through Account pointer i 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accounts[i]-&gt;credit( depositAmount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// downcast pointer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SavingsAccount *savingsAccountPtr =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          dynamic_cast &lt; SavingsAccount * &gt; ( accounts[i]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   /* Write a dynamic_cast operation to to attempt to downcast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ab/>
      </w:r>
      <w:r w:rsidRPr="00BF44DC">
        <w:rPr>
          <w:rFonts w:eastAsia="GoudySans-Bold-OV-GZZDIB" w:cs="Arial"/>
          <w:b/>
          <w:bCs/>
          <w:kern w:val="0"/>
        </w:rPr>
        <w:tab/>
        <w:t xml:space="preserve">    Account pointer i to a SavingsAccount pointer 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// if Account is a SavingsAccount, calculate and add interest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if ( /* Write a test to determine if savingsAccountPtr isn't 0 */savingsAccountPtr!=0 )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{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   double interestEarned = savingsAccountPtr-&gt;calculateInterest()/* Call member function calculateInterest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ab/>
      </w:r>
      <w:r w:rsidRPr="00BF44DC">
        <w:rPr>
          <w:rFonts w:eastAsia="GoudySans-Bold-OV-GZZDIB" w:cs="Arial"/>
          <w:b/>
          <w:bCs/>
          <w:kern w:val="0"/>
        </w:rPr>
        <w:tab/>
      </w:r>
      <w:r w:rsidRPr="00BF44DC">
        <w:rPr>
          <w:rFonts w:eastAsia="GoudySans-Bold-OV-GZZDIB" w:cs="Arial"/>
          <w:b/>
          <w:bCs/>
          <w:kern w:val="0"/>
        </w:rPr>
        <w:tab/>
      </w:r>
      <w:r w:rsidRPr="00BF44DC">
        <w:rPr>
          <w:rFonts w:eastAsia="GoudySans-Bold-OV-GZZDIB" w:cs="Arial"/>
          <w:b/>
          <w:bCs/>
          <w:kern w:val="0"/>
        </w:rPr>
        <w:tab/>
      </w:r>
      <w:r w:rsidRPr="00BF44DC">
        <w:rPr>
          <w:rFonts w:eastAsia="GoudySans-Bold-OV-GZZDIB" w:cs="Arial"/>
          <w:b/>
          <w:bCs/>
          <w:kern w:val="0"/>
        </w:rPr>
        <w:tab/>
      </w:r>
      <w:r w:rsidRPr="00BF44DC">
        <w:rPr>
          <w:rFonts w:eastAsia="GoudySans-Bold-OV-GZZDIB" w:cs="Arial"/>
          <w:b/>
          <w:bCs/>
          <w:kern w:val="0"/>
        </w:rPr>
        <w:tab/>
      </w:r>
      <w:r w:rsidRPr="00BF44DC">
        <w:rPr>
          <w:rFonts w:eastAsia="GoudySans-Bold-OV-GZZDIB" w:cs="Arial"/>
          <w:b/>
          <w:bCs/>
          <w:kern w:val="0"/>
        </w:rPr>
        <w:tab/>
      </w:r>
      <w:r w:rsidRPr="00BF44DC">
        <w:rPr>
          <w:rFonts w:eastAsia="GoudySans-Bold-OV-GZZDIB" w:cs="Arial"/>
          <w:b/>
          <w:bCs/>
          <w:kern w:val="0"/>
        </w:rPr>
        <w:tab/>
        <w:t xml:space="preserve">    through savingsAccountPtr */;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   cout &lt;&lt; "Adding $" &lt;&lt; interestEarned &lt;&lt; " interest to Account "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      &lt;&lt; i + 1 &lt;&lt; " (a SavingsAccount)" &lt;&lt; endl;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   /* Use the credit function to credit interestEarned to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ab/>
      </w:r>
      <w:r w:rsidRPr="00BF44DC">
        <w:rPr>
          <w:rFonts w:eastAsia="GoudySans-Bold-OV-GZZDIB" w:cs="Arial"/>
          <w:b/>
          <w:bCs/>
          <w:kern w:val="0"/>
        </w:rPr>
        <w:tab/>
        <w:t xml:space="preserve">    the SavingsAccount pointed to by savingsAccountPtr*/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ab/>
      </w:r>
      <w:r w:rsidRPr="00BF44DC">
        <w:rPr>
          <w:rFonts w:eastAsia="GoudySans-Bold-OV-GZZDIB" w:cs="Arial"/>
          <w:b/>
          <w:bCs/>
          <w:kern w:val="0"/>
        </w:rPr>
        <w:tab/>
        <w:t xml:space="preserve">    savingsAccountPtr-&gt;credit( interestEarned );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} // end if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cout &lt;&lt; "Updated Account " &lt;&lt; i + 1 &lt;&lt; " balance: $"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      &lt;&lt; accounts[i]-&gt;getBalance()/* Call the getBalance function through Account pointer i */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ab/>
      </w:r>
      <w:r w:rsidRPr="00BF44DC">
        <w:rPr>
          <w:rFonts w:eastAsia="GoudySans-Bold-OV-GZZDIB" w:cs="Arial"/>
          <w:b/>
          <w:bCs/>
          <w:kern w:val="0"/>
        </w:rPr>
        <w:tab/>
        <w:t xml:space="preserve"> &lt;&lt; "\n\n";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  } // end for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} // end main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>/**************************************************************************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(C) Copyright 1992-2012 by Deitel &amp; Associates, Inc. and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Pearson Education, Inc. All Rights Reserved.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                                                             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DISCLAIMER: The authors and publisher of this book have used their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best efforts in preparing the book. These efforts include the  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development, research, and testing of the theories and programs 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to determine their effectiveness. The authors and publisher make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no warranty of any kind, expressed or implied, with regard to these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programs or to the documentation contained in these books. The authors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and publisher shall not be liable in any event for incidental or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consequential damages in connection with, or arising out of, the       *</w:t>
      </w:r>
    </w:p>
    <w:p w:rsidR="00BF44DC" w:rsidRP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 furnishing, performance, or use of these programs.                     *</w:t>
      </w:r>
    </w:p>
    <w:p w:rsidR="00BF44DC" w:rsidRDefault="00BF44DC" w:rsidP="00BF44DC">
      <w:pPr>
        <w:autoSpaceDE w:val="0"/>
        <w:autoSpaceDN w:val="0"/>
        <w:adjustRightInd w:val="0"/>
        <w:jc w:val="left"/>
        <w:rPr>
          <w:rFonts w:eastAsia="GoudySans-Bold-OV-GZZDIB" w:cs="Arial"/>
          <w:b/>
          <w:bCs/>
          <w:kern w:val="0"/>
        </w:rPr>
      </w:pPr>
      <w:r w:rsidRPr="00BF44DC">
        <w:rPr>
          <w:rFonts w:eastAsia="GoudySans-Bold-OV-GZZDIB" w:cs="Arial"/>
          <w:b/>
          <w:bCs/>
          <w:kern w:val="0"/>
        </w:rPr>
        <w:t xml:space="preserve"> **************************************************************************/</w:t>
      </w:r>
    </w:p>
    <w:p w:rsidR="00BF44DC" w:rsidRPr="00BF44DC" w:rsidRDefault="00BF44DC" w:rsidP="00BF44DC">
      <w:pPr>
        <w:autoSpaceDE w:val="0"/>
        <w:autoSpaceDN w:val="0"/>
        <w:adjustRightInd w:val="0"/>
        <w:jc w:val="center"/>
        <w:rPr>
          <w:rFonts w:eastAsia="GoudySans-Bold-OV-GZZDIB" w:cs="Arial" w:hint="eastAsia"/>
          <w:b/>
          <w:bCs/>
          <w:kern w:val="0"/>
        </w:rPr>
      </w:pPr>
      <w:bookmarkStart w:id="0" w:name="_GoBack"/>
      <w:r>
        <w:rPr>
          <w:rFonts w:eastAsia="GoudySans-Bold-OV-GZZDIB" w:cs="Arial" w:hint="eastAsia"/>
          <w:b/>
          <w:bCs/>
          <w:noProof/>
          <w:kern w:val="0"/>
        </w:rPr>
        <w:lastRenderedPageBreak/>
        <w:drawing>
          <wp:inline distT="0" distB="0" distL="0" distR="0">
            <wp:extent cx="4312920" cy="449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127C" w:rsidRPr="00BF44DC" w:rsidRDefault="00AD127C" w:rsidP="004F7B62">
      <w:pPr>
        <w:autoSpaceDE w:val="0"/>
        <w:autoSpaceDN w:val="0"/>
        <w:adjustRightInd w:val="0"/>
        <w:jc w:val="center"/>
        <w:rPr>
          <w:rFonts w:eastAsia="GoudySans-Bold-OV-GZZDIB" w:cs="Arial"/>
          <w:b/>
          <w:bCs/>
          <w:kern w:val="0"/>
        </w:rPr>
      </w:pPr>
    </w:p>
    <w:sectPr w:rsidR="00AD127C" w:rsidRPr="00BF44D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0F4" w:rsidRDefault="00B710F4">
      <w:r>
        <w:separator/>
      </w:r>
    </w:p>
  </w:endnote>
  <w:endnote w:type="continuationSeparator" w:id="0">
    <w:p w:rsidR="00B710F4" w:rsidRDefault="00B7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0F4" w:rsidRDefault="00B710F4">
      <w:r>
        <w:separator/>
      </w:r>
    </w:p>
  </w:footnote>
  <w:footnote w:type="continuationSeparator" w:id="0">
    <w:p w:rsidR="00B710F4" w:rsidRDefault="00B71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710F4"/>
    <w:rsid w:val="00B81590"/>
    <w:rsid w:val="00B96A64"/>
    <w:rsid w:val="00B97A74"/>
    <w:rsid w:val="00BF44DC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E4FB7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2655</Words>
  <Characters>15140</Characters>
  <Application>Microsoft Office Word</Application>
  <DocSecurity>0</DocSecurity>
  <Lines>126</Lines>
  <Paragraphs>35</Paragraphs>
  <ScaleCrop>false</ScaleCrop>
  <Company>Microsoft</Company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刘 阔语</cp:lastModifiedBy>
  <cp:revision>12</cp:revision>
  <dcterms:created xsi:type="dcterms:W3CDTF">2019-12-01T14:56:00Z</dcterms:created>
  <dcterms:modified xsi:type="dcterms:W3CDTF">2019-12-09T05:46:00Z</dcterms:modified>
</cp:coreProperties>
</file>