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0275C8" w:rsidRDefault="00FA5B1C" w:rsidP="000275C8">
      <w:pPr>
        <w:rPr>
          <w:rFonts w:ascii="Georgia" w:hAnsi="Georgia" w:cs="Times New Roman"/>
          <w:sz w:val="180"/>
        </w:rPr>
      </w:pPr>
      <w:r w:rsidRPr="000275C8">
        <w:rPr>
          <w:rFonts w:ascii="Georgia" w:hAnsi="Georgia" w:cs="Times New Roman"/>
          <w:noProof/>
          <w:sz w:val="72"/>
        </w:rPr>
        <w:drawing>
          <wp:anchor distT="45720" distB="4572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998219</wp:posOffset>
            </wp:positionV>
            <wp:extent cx="15379065" cy="1404620"/>
            <wp:effectExtent l="0" t="0" r="0" b="0"/>
            <wp:wrapNone/>
            <wp:docPr id="4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 rot="10800000" flipH="1">
                      <a:off x="0" y="0"/>
                      <a:ext cx="15379065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:rsidR="000275C8" w:rsidRPr="000275C8" w:rsidRDefault="00E74877" w:rsidP="000275C8">
                        <w:pPr>
                          <w:tabs>
                            <w:tab w:val="start" w:pos="580.50pt"/>
                          </w:tabs>
                          <w:jc w:val="center"/>
                          <w:rPr>
                            <w:rFonts w:ascii="Georgia" w:hAnsi="Georgia" w:cs="Times New Roman"/>
                            <w:sz w:val="96"/>
                          </w:rPr>
                        </w:pPr>
                        <w:r w:rsidRPr="00E74877">
                          <w:rPr>
                            <w:rFonts w:ascii="Georgia" w:hAnsi="Georgia" w:cs="Times New Roman"/>
                            <w:sz w:val="200"/>
                          </w:rPr>
                          <w:t>POSITION</w:t>
                        </w:r>
                      </w:p>
                      <w:p w:rsidR="000275C8" w:rsidRDefault="000275C8"/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275C8" w:rsidRPr="000275C8">
        <w:rPr>
          <w:rFonts w:ascii="Georgia" w:hAnsi="Georgia" w:cs="Times New Roman"/>
          <w:noProof/>
          <w:sz w:val="72"/>
        </w:rPr>
        <w:drawing>
          <wp:anchor distT="45720" distB="4572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13519150" cy="666750"/>
            <wp:effectExtent l="0" t="0" r="0" b="0"/>
            <wp:wrapSquare wrapText="bothSides"/>
            <wp:docPr id="6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 flipV="1">
                      <a:off x="0" y="0"/>
                      <a:ext cx="13519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:rsidR="00EE7D51" w:rsidRPr="000275C8" w:rsidRDefault="00E74877" w:rsidP="008F025B">
                        <w:pPr>
                          <w:tabs>
                            <w:tab w:val="start" w:pos="580.50pt"/>
                          </w:tabs>
                          <w:jc w:val="center"/>
                          <w:rPr>
                            <w:rFonts w:ascii="Georgia" w:hAnsi="Georgia" w:cs="Times New Roman"/>
                            <w:sz w:val="72"/>
                          </w:rPr>
                        </w:pPr>
                        <w:r w:rsidRPr="00E74877">
                          <w:rPr>
                            <w:rFonts w:ascii="Georgia" w:hAnsi="Georgia" w:cs="Times New Roman"/>
                            <w:sz w:val="64"/>
                            <w:szCs w:val="64"/>
                          </w:rPr>
                          <w:t>COMMITTEE</w:t>
                        </w:r>
                      </w:p>
                      <w:p w:rsidR="00434262" w:rsidRPr="000275C8" w:rsidRDefault="00434262" w:rsidP="00655ABB">
                        <w:pPr>
                          <w:tabs>
                            <w:tab w:val="start" w:pos="580.50pt"/>
                          </w:tabs>
                          <w:jc w:val="center"/>
                          <w:rPr>
                            <w:rFonts w:ascii="Georgia" w:hAnsi="Georgia" w:cs="Times New Roman"/>
                            <w:sz w:val="72"/>
                          </w:rPr>
                        </w:pPr>
                      </w:p>
                      <w:p w:rsidR="008D0598" w:rsidRPr="000275C8" w:rsidRDefault="008D0598" w:rsidP="000275C8">
                        <w:pPr>
                          <w:tabs>
                            <w:tab w:val="start" w:pos="580.50pt"/>
                          </w:tabs>
                          <w:jc w:val="center"/>
                          <w:rPr>
                            <w:rFonts w:ascii="Georgia" w:hAnsi="Georgia" w:cs="Times New Roman"/>
                            <w:sz w:val="72"/>
                          </w:rPr>
                        </w:pPr>
                      </w:p>
                      <w:p w:rsidR="000275C8" w:rsidRDefault="000275C8"/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0275C8" w:rsidRPr="000275C8" w:rsidRDefault="000275C8" w:rsidP="000275C8">
      <w:pPr>
        <w:rPr>
          <w:rFonts w:ascii="Georgia" w:hAnsi="Georgia" w:cs="Times New Roman"/>
          <w:sz w:val="180"/>
        </w:rPr>
      </w:pPr>
    </w:p>
    <w:p w:rsidR="000275C8" w:rsidRDefault="000275C8" w:rsidP="000275C8">
      <w:pPr>
        <w:rPr>
          <w:rFonts w:ascii="Georgia" w:hAnsi="Georgia" w:cs="Times New Roman"/>
          <w:sz w:val="180"/>
        </w:rPr>
      </w:pPr>
      <w:r w:rsidRPr="000275C8">
        <w:rPr>
          <w:rFonts w:ascii="Georgia" w:hAnsi="Georgia" w:cs="Times New Roman"/>
          <w:noProof/>
          <w:sz w:val="200"/>
        </w:rPr>
        <w:drawing>
          <wp:anchor distT="45720" distB="4572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675005</wp:posOffset>
            </wp:positionV>
            <wp:extent cx="12544425" cy="696595"/>
            <wp:effectExtent l="0" t="0" r="0" b="0"/>
            <wp:wrapSquare wrapText="bothSides"/>
            <wp:docPr id="21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 rot="10800000">
                      <a:off x="0" y="0"/>
                      <a:ext cx="12544425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:rsidR="00FC2B03" w:rsidRPr="000275C8" w:rsidRDefault="00FC2B03" w:rsidP="00FC2B03">
                        <w:pPr>
                          <w:tabs>
                            <w:tab w:val="start" w:pos="580.50pt"/>
                          </w:tabs>
                          <w:jc w:val="center"/>
                          <w:rPr>
                            <w:rFonts w:ascii="Georgia" w:hAnsi="Georgia" w:cs="Times New Roman"/>
                            <w:sz w:val="80"/>
                            <w:szCs w:val="80"/>
                          </w:rPr>
                        </w:pPr>
                        <w:r>
                          <w:rPr>
                            <w:rFonts w:ascii="Georgia" w:hAnsi="Georgia" w:cs="Times New Roman"/>
                            <w:sz w:val="80"/>
                            <w:szCs w:val="80"/>
                          </w:rPr>
                          <w:t>CONFERENCE</w:t>
                        </w:r>
                      </w:p>
                      <w:p w:rsidR="000275C8" w:rsidRDefault="000275C8"/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0275C8" w:rsidRPr="000275C8" w:rsidRDefault="00FC2B03" w:rsidP="000275C8">
      <w:pPr>
        <w:tabs>
          <w:tab w:val="start" w:pos="580.50pt"/>
        </w:tabs>
        <w:jc w:val="center"/>
        <w:rPr>
          <w:rFonts w:ascii="Georgia" w:hAnsi="Georgia" w:cs="Times New Roman"/>
          <w:sz w:val="80"/>
          <w:szCs w:val="80"/>
        </w:rPr>
      </w:pPr>
      <w:r>
        <w:rPr>
          <w:rFonts w:ascii="Georgia" w:hAnsi="Georgia" w:cs="Times New Roman"/>
          <w:sz w:val="80"/>
          <w:szCs w:val="80"/>
        </w:rPr>
        <w:t>CONFERENCE</w:t>
      </w:r>
    </w:p>
    <w:p w:rsidR="000275C8" w:rsidRPr="000275C8" w:rsidRDefault="000275C8" w:rsidP="000275C8">
      <w:pPr>
        <w:tabs>
          <w:tab w:val="start" w:pos="580.50pt"/>
        </w:tabs>
        <w:jc w:val="center"/>
        <w:rPr>
          <w:rFonts w:ascii="Georgia" w:hAnsi="Georgia" w:cs="Times New Roman"/>
          <w:sz w:val="72"/>
        </w:rPr>
      </w:pPr>
    </w:p>
    <w:p w:rsidR="000275C8" w:rsidRPr="000275C8" w:rsidRDefault="00E74877" w:rsidP="000275C8">
      <w:pPr>
        <w:tabs>
          <w:tab w:val="start" w:pos="580.50pt"/>
        </w:tabs>
        <w:jc w:val="center"/>
        <w:rPr>
          <w:rFonts w:ascii="Georgia" w:hAnsi="Georgia" w:cs="Times New Roman"/>
          <w:sz w:val="96"/>
        </w:rPr>
      </w:pPr>
      <w:r w:rsidRPr="00E74877">
        <w:rPr>
          <w:rFonts w:ascii="Georgia" w:hAnsi="Georgia" w:cs="Times New Roman"/>
          <w:sz w:val="200"/>
        </w:rPr>
        <w:t>POSITION</w:t>
      </w:r>
    </w:p>
    <w:p w:rsidR="000275C8" w:rsidRPr="000275C8" w:rsidRDefault="000275C8" w:rsidP="000275C8">
      <w:pPr>
        <w:tabs>
          <w:tab w:val="start" w:pos="580.50pt"/>
        </w:tabs>
        <w:jc w:val="center"/>
        <w:rPr>
          <w:rFonts w:ascii="Georgia" w:hAnsi="Georgia" w:cs="Times New Roman"/>
          <w:sz w:val="72"/>
        </w:rPr>
      </w:pPr>
    </w:p>
    <w:p w:rsidR="000275C8" w:rsidRPr="00E872B9" w:rsidRDefault="00E74877" w:rsidP="009C1113">
      <w:pPr>
        <w:tabs>
          <w:tab w:val="start" w:pos="580.50pt"/>
        </w:tabs>
        <w:jc w:val="center"/>
        <w:rPr>
          <w:rFonts w:ascii="Georgia" w:hAnsi="Georgia" w:cs="Times New Roman"/>
          <w:sz w:val="64"/>
          <w:szCs w:val="64"/>
        </w:rPr>
      </w:pPr>
      <w:r w:rsidRPr="00E74877">
        <w:rPr>
          <w:rFonts w:ascii="Georgia" w:hAnsi="Georgia" w:cs="Times New Roman"/>
          <w:sz w:val="64"/>
          <w:szCs w:val="64"/>
        </w:rPr>
        <w:t>COMMITTEE</w:t>
      </w:r>
    </w:p>
    <w:sectPr w:rsidR="000275C8" w:rsidRPr="00E872B9" w:rsidSect="000275C8">
      <w:headerReference w:type="default" r:id="rId6"/>
      <w:pgSz w:w="1224pt" w:h="792pt" w:orient="landscape" w:code="3"/>
      <w:pgMar w:top="36pt" w:right="36pt" w:bottom="36pt" w:left="36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933025" w:rsidRDefault="00933025" w:rsidP="00C14B10">
      <w:pPr>
        <w:spacing w:after="0pt" w:line="12pt" w:lineRule="auto"/>
      </w:pPr>
      <w:r>
        <w:separator/>
      </w:r>
    </w:p>
  </w:endnote>
  <w:endnote w:type="continuationSeparator" w:id="0">
    <w:p w:rsidR="00933025" w:rsidRDefault="00933025" w:rsidP="00C14B10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characterSet="iso-8859-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933025" w:rsidRDefault="00933025" w:rsidP="00C14B10">
      <w:pPr>
        <w:spacing w:after="0pt" w:line="12pt" w:lineRule="auto"/>
      </w:pPr>
      <w:r>
        <w:separator/>
      </w:r>
    </w:p>
  </w:footnote>
  <w:footnote w:type="continuationSeparator" w:id="0">
    <w:p w:rsidR="00933025" w:rsidRDefault="00933025" w:rsidP="00C14B10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C14B10" w:rsidRDefault="00C14B10">
    <w:pPr>
      <w:pStyle w:val="Header"/>
    </w:pPr>
    <w:r>
      <w:rPr>
        <w:noProof/>
      </w:rPr>
      <w:drawing>
        <wp:anchor distT="45720" distB="45720" distL="114300" distR="114300" simplePos="0" relativeHeight="251659264" behindDoc="0" locked="0" layoutInCell="1" allowOverlap="1">
          <wp:simplePos x="0" y="0"/>
          <wp:positionH relativeFrom="margin">
            <wp:posOffset>4918075</wp:posOffset>
          </wp:positionH>
          <wp:positionV relativeFrom="paragraph">
            <wp:posOffset>456564</wp:posOffset>
          </wp:positionV>
          <wp:extent cx="4083050" cy="1404620"/>
          <wp:effectExtent l="0" t="0" r="0" b="0"/>
          <wp:wrapSquare wrapText="bothSides"/>
          <wp:docPr id="2" name="Text Box 2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 txBox="1">
                  <a:spLocks noChangeArrowheads="1"/>
                </wp:cNvSpPr>
                <wp:spPr bwMode="auto">
                  <a:xfrm rot="10800000">
                    <a:off x="0" y="0"/>
                    <a:ext cx="4083050" cy="1404620"/>
                  </a:xfrm>
                  <a:prstGeom prst="rect">
                    <a:avLst/>
                  </a:prstGeom>
                  <a:noFill/>
                  <a:ln w="9525">
                    <a:noFill/>
                    <a:miter lim="800%"/>
                    <a:headEnd/>
                    <a:tailEnd/>
                  </a:ln>
                </wp:spPr>
                <wp:txbx>
                  <wne:txbxContent>
                    <w:p w:rsidR="00C14B10" w:rsidRPr="00C14B10" w:rsidRDefault="00C14B10" w:rsidP="00C14B10">
                      <w:pPr>
                        <w:pStyle w:val="Footer"/>
                        <w:jc w:val="center"/>
                        <w:rPr>
                          <w:rFonts w:ascii="Georgia" w:hAnsi="Georgia" w:cs="Times New Roman"/>
                          <w:sz w:val="56"/>
                        </w:rPr>
                      </w:pPr>
                    </w:p>
                  </wne:txbxContent>
                </wp:txbx>
                <wp:bodyPr rot="0" vert="horz" wrap="square" lIns="91440" tIns="45720" rIns="91440" bIns="45720" anchor="t" anchorCtr="0">
                  <a:spAutoFit/>
                </wp:bodyPr>
              </wp:wsp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422"/>
    <w:rsid w:val="0000739D"/>
    <w:rsid w:val="000275C8"/>
    <w:rsid w:val="000511A4"/>
    <w:rsid w:val="00075C1C"/>
    <w:rsid w:val="00090F71"/>
    <w:rsid w:val="000D4FEE"/>
    <w:rsid w:val="000D6E24"/>
    <w:rsid w:val="000E6870"/>
    <w:rsid w:val="001217F9"/>
    <w:rsid w:val="00146BD7"/>
    <w:rsid w:val="00230E30"/>
    <w:rsid w:val="002474D0"/>
    <w:rsid w:val="00283911"/>
    <w:rsid w:val="00300E7D"/>
    <w:rsid w:val="00323731"/>
    <w:rsid w:val="00357ED5"/>
    <w:rsid w:val="00382521"/>
    <w:rsid w:val="003D044C"/>
    <w:rsid w:val="00434262"/>
    <w:rsid w:val="0049630B"/>
    <w:rsid w:val="00511CAD"/>
    <w:rsid w:val="00546124"/>
    <w:rsid w:val="005617F6"/>
    <w:rsid w:val="00562C2E"/>
    <w:rsid w:val="00653885"/>
    <w:rsid w:val="00655ABB"/>
    <w:rsid w:val="00676422"/>
    <w:rsid w:val="00686FC3"/>
    <w:rsid w:val="006A3F36"/>
    <w:rsid w:val="006B010F"/>
    <w:rsid w:val="00721F10"/>
    <w:rsid w:val="007934A4"/>
    <w:rsid w:val="007934CC"/>
    <w:rsid w:val="00797DC3"/>
    <w:rsid w:val="007B648F"/>
    <w:rsid w:val="007C351C"/>
    <w:rsid w:val="007F326F"/>
    <w:rsid w:val="0081535D"/>
    <w:rsid w:val="0082636D"/>
    <w:rsid w:val="008B4576"/>
    <w:rsid w:val="008B4E44"/>
    <w:rsid w:val="008D0598"/>
    <w:rsid w:val="008D4E0E"/>
    <w:rsid w:val="008F025B"/>
    <w:rsid w:val="00933025"/>
    <w:rsid w:val="009435A3"/>
    <w:rsid w:val="009935A6"/>
    <w:rsid w:val="009C1113"/>
    <w:rsid w:val="009E0FF3"/>
    <w:rsid w:val="009F0F17"/>
    <w:rsid w:val="00A13A74"/>
    <w:rsid w:val="00B5304E"/>
    <w:rsid w:val="00C043F5"/>
    <w:rsid w:val="00C14B10"/>
    <w:rsid w:val="00C27FAD"/>
    <w:rsid w:val="00C45AE0"/>
    <w:rsid w:val="00C6373D"/>
    <w:rsid w:val="00C63A3B"/>
    <w:rsid w:val="00D31F29"/>
    <w:rsid w:val="00D41792"/>
    <w:rsid w:val="00DC750B"/>
    <w:rsid w:val="00DF6102"/>
    <w:rsid w:val="00E01D12"/>
    <w:rsid w:val="00E217B7"/>
    <w:rsid w:val="00E27E32"/>
    <w:rsid w:val="00E33A7D"/>
    <w:rsid w:val="00E509C8"/>
    <w:rsid w:val="00E74877"/>
    <w:rsid w:val="00E872B9"/>
    <w:rsid w:val="00EE7D51"/>
    <w:rsid w:val="00F55C72"/>
    <w:rsid w:val="00FA5B1C"/>
    <w:rsid w:val="00FC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F1782"/>
  <w15:chartTrackingRefBased/>
  <w15:docId w15:val="{0D11A0D2-76CD-4A9B-9B9F-0AABC1E9978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B10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B10"/>
  </w:style>
  <w:style w:type="paragraph" w:styleId="Footer">
    <w:name w:val="footer"/>
    <w:basedOn w:val="Normal"/>
    <w:link w:val="FooterChar"/>
    <w:uiPriority w:val="99"/>
    <w:unhideWhenUsed/>
    <w:rsid w:val="00C14B10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B10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20311749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header" Target="header1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Jain</dc:creator>
  <cp:keywords/>
  <dc:description/>
  <cp:lastModifiedBy>Sachin Jain</cp:lastModifiedBy>
  <cp:revision>33</cp:revision>
  <dcterms:created xsi:type="dcterms:W3CDTF">2017-03-25T05:41:00Z</dcterms:created>
  <dcterms:modified xsi:type="dcterms:W3CDTF">2017-04-07T04:45:00Z</dcterms:modified>
</cp:coreProperties>
</file>