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DE7C" w14:textId="15CFF4BD" w:rsidR="00432032" w:rsidRDefault="00840A9C">
      <w:r>
        <w:rPr>
          <w:rFonts w:hint="eastAsia"/>
        </w:rPr>
        <w:t>服务器Rmakedown</w:t>
      </w:r>
      <w:r>
        <w:t xml:space="preserve"> PDF</w:t>
      </w:r>
      <w:r>
        <w:rPr>
          <w:rFonts w:hint="eastAsia"/>
        </w:rPr>
        <w:t>生成</w:t>
      </w:r>
    </w:p>
    <w:p w14:paraId="65ECAEC8" w14:textId="2ADF9BA5" w:rsidR="00840A9C" w:rsidRDefault="00840A9C" w:rsidP="00840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Rstudio</w:t>
      </w:r>
      <w:r>
        <w:t>-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按顺序执行如下两个命令：</w:t>
      </w:r>
    </w:p>
    <w:p w14:paraId="21EE1D48" w14:textId="73F7A4D5" w:rsidR="00840A9C" w:rsidRDefault="00840A9C" w:rsidP="00840A9C">
      <w:pPr>
        <w:jc w:val="left"/>
      </w:pPr>
      <w:r>
        <w:rPr>
          <w:rFonts w:hint="eastAsia"/>
        </w:rPr>
        <w:t>执行第一个命令</w:t>
      </w:r>
    </w:p>
    <w:p w14:paraId="56EDD62E" w14:textId="750A29AF" w:rsidR="00840A9C" w:rsidRDefault="00840A9C" w:rsidP="00840A9C">
      <w:pPr>
        <w:jc w:val="left"/>
      </w:pPr>
      <w:r>
        <w:t>remotes::install_github('yihui/tinytex')</w:t>
      </w:r>
    </w:p>
    <w:p w14:paraId="32AF10C5" w14:textId="77777777" w:rsidR="00840A9C" w:rsidRDefault="00840A9C" w:rsidP="00840A9C"/>
    <w:p w14:paraId="6C7F91D3" w14:textId="5D68D0B2" w:rsidR="00840A9C" w:rsidRDefault="00840A9C" w:rsidP="00840A9C">
      <w:r>
        <w:rPr>
          <w:rFonts w:hint="eastAsia"/>
        </w:rPr>
        <w:t>Console窗口会提示信息如下：</w:t>
      </w:r>
    </w:p>
    <w:p w14:paraId="6DABDAF5" w14:textId="2B739837" w:rsidR="00840A9C" w:rsidRDefault="00840A9C" w:rsidP="00840A9C">
      <w:r>
        <w:rPr>
          <w:noProof/>
        </w:rPr>
        <w:drawing>
          <wp:inline distT="0" distB="0" distL="0" distR="0" wp14:anchorId="0CA34256" wp14:editId="10F168AC">
            <wp:extent cx="5274310" cy="2297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F4C3" w14:textId="7E7B667A" w:rsidR="00840A9C" w:rsidRDefault="00840A9C" w:rsidP="00840A9C"/>
    <w:p w14:paraId="5F175420" w14:textId="1F42CBD2" w:rsidR="00840A9C" w:rsidRDefault="00840A9C" w:rsidP="00840A9C">
      <w:pPr>
        <w:rPr>
          <w:rFonts w:hint="eastAsia"/>
        </w:rPr>
      </w:pPr>
      <w:r>
        <w:rPr>
          <w:rFonts w:hint="eastAsia"/>
        </w:rPr>
        <w:t>执行第二个命令</w:t>
      </w:r>
    </w:p>
    <w:p w14:paraId="1CB63088" w14:textId="609204FD" w:rsidR="00840A9C" w:rsidRDefault="00840A9C" w:rsidP="00840A9C">
      <w:r>
        <w:t>tinytex::install_tinytex()</w:t>
      </w:r>
    </w:p>
    <w:p w14:paraId="5CD6459C" w14:textId="385B3F9D" w:rsidR="00840A9C" w:rsidRDefault="00840A9C" w:rsidP="00840A9C"/>
    <w:p w14:paraId="1FA4453A" w14:textId="4F452386" w:rsidR="00840A9C" w:rsidRDefault="00840A9C" w:rsidP="00840A9C">
      <w:r w:rsidRPr="00840A9C">
        <w:t>Console窗口会提示信息如下：</w:t>
      </w:r>
    </w:p>
    <w:p w14:paraId="2A70B122" w14:textId="74D1CC9C" w:rsidR="00840A9C" w:rsidRDefault="00840A9C" w:rsidP="00840A9C">
      <w:r w:rsidRPr="00840A9C">
        <w:drawing>
          <wp:inline distT="0" distB="0" distL="0" distR="0" wp14:anchorId="2FA37C5A" wp14:editId="29A57E11">
            <wp:extent cx="5274310" cy="89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D05B" w14:textId="614C0A5C" w:rsidR="00840A9C" w:rsidRDefault="00840A9C" w:rsidP="00840A9C">
      <w:r>
        <w:rPr>
          <w:rFonts w:hint="eastAsia"/>
        </w:rPr>
        <w:t>注意，这里下载速度取决于网速，因为是在外网，速度通常会比较慢，大约半小时</w:t>
      </w:r>
    </w:p>
    <w:p w14:paraId="3D3664CE" w14:textId="2CF19D08" w:rsidR="00840A9C" w:rsidRDefault="00840A9C" w:rsidP="00840A9C">
      <w:r>
        <w:rPr>
          <w:rFonts w:hint="eastAsia"/>
        </w:rPr>
        <w:t>然后安装完会提升如下信息</w:t>
      </w:r>
    </w:p>
    <w:p w14:paraId="4C5C8973" w14:textId="572B1DD7" w:rsidR="00840A9C" w:rsidRDefault="00840A9C" w:rsidP="00840A9C">
      <w:pPr>
        <w:rPr>
          <w:rFonts w:hint="eastAsia"/>
        </w:rPr>
      </w:pPr>
      <w:r>
        <w:rPr>
          <w:noProof/>
        </w:rPr>
        <w:drawing>
          <wp:inline distT="0" distB="0" distL="0" distR="0" wp14:anchorId="2C249939" wp14:editId="535AD2DB">
            <wp:extent cx="5274310" cy="405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97A" w14:textId="115568A6" w:rsidR="00840A9C" w:rsidRDefault="00840A9C" w:rsidP="00840A9C">
      <w:r>
        <w:rPr>
          <w:rFonts w:hint="eastAsia"/>
        </w:rPr>
        <w:t>甚至有报警信息</w:t>
      </w:r>
    </w:p>
    <w:p w14:paraId="56F89A2C" w14:textId="5925C4A5" w:rsidR="00840A9C" w:rsidRDefault="00840A9C" w:rsidP="00840A9C">
      <w:pPr>
        <w:rPr>
          <w:rFonts w:hint="eastAsia"/>
        </w:rPr>
      </w:pPr>
      <w:r w:rsidRPr="00840A9C">
        <w:drawing>
          <wp:inline distT="0" distB="0" distL="0" distR="0" wp14:anchorId="18F5C190" wp14:editId="5B380D5A">
            <wp:extent cx="5274310" cy="395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865" w14:textId="207DD2DB" w:rsidR="00840A9C" w:rsidRDefault="00AA4797" w:rsidP="00840A9C">
      <w:r>
        <w:rPr>
          <w:rFonts w:hint="eastAsia"/>
        </w:rPr>
        <w:t>都没事，这时候你需要先关闭Rstudio</w:t>
      </w:r>
      <w:r>
        <w:t>-</w:t>
      </w:r>
      <w:r>
        <w:rPr>
          <w:rFonts w:hint="eastAsia"/>
        </w:rPr>
        <w:t>server，然后重启</w:t>
      </w:r>
      <w:r w:rsidRPr="00AA4797">
        <w:t>Rstudio-serve</w:t>
      </w:r>
      <w:r>
        <w:rPr>
          <w:rFonts w:hint="eastAsia"/>
        </w:rPr>
        <w:t>r。</w:t>
      </w:r>
    </w:p>
    <w:p w14:paraId="160EED75" w14:textId="55B8696F" w:rsidR="00AA4797" w:rsidRDefault="00AA4797" w:rsidP="00840A9C"/>
    <w:p w14:paraId="1EB1AF8D" w14:textId="21A8811A" w:rsidR="00AA4797" w:rsidRDefault="00AA4797" w:rsidP="00840A9C"/>
    <w:p w14:paraId="586D83DB" w14:textId="4A0CE32B" w:rsidR="00AA4797" w:rsidRDefault="00AA4797" w:rsidP="00840A9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逐条执行以下命令</w:t>
      </w:r>
    </w:p>
    <w:p w14:paraId="092A689C" w14:textId="77777777" w:rsidR="00AA4797" w:rsidRDefault="00AA4797" w:rsidP="00AA4797">
      <w:r>
        <w:t>library(tinytex)</w:t>
      </w:r>
    </w:p>
    <w:p w14:paraId="3AFBD7F4" w14:textId="77777777" w:rsidR="00AA4797" w:rsidRDefault="00AA4797" w:rsidP="00AA4797">
      <w:r>
        <w:t>tlmgr_search('framed.sty')  # 搜索包含 framed.sty 文件的 LaTeX 包</w:t>
      </w:r>
    </w:p>
    <w:p w14:paraId="6A9876B7" w14:textId="77777777" w:rsidR="00AA4797" w:rsidRDefault="00AA4797" w:rsidP="00AA4797">
      <w:r>
        <w:t>tlmgr_install('framed')     # 安装 framed 包</w:t>
      </w:r>
    </w:p>
    <w:p w14:paraId="6B73C7DA" w14:textId="43B6ACFD" w:rsidR="00AA4797" w:rsidRDefault="00AA4797" w:rsidP="00AA4797">
      <w:r>
        <w:lastRenderedPageBreak/>
        <w:t>tlmgr_update()</w:t>
      </w:r>
    </w:p>
    <w:p w14:paraId="5217370F" w14:textId="68AA958B" w:rsidR="00AA4797" w:rsidRDefault="00AA4797" w:rsidP="00AA4797"/>
    <w:p w14:paraId="7337E2E3" w14:textId="20254217" w:rsidR="00AA4797" w:rsidRDefault="00AA4797" w:rsidP="00AA4797">
      <w:pPr>
        <w:rPr>
          <w:rFonts w:hint="eastAsia"/>
        </w:rPr>
      </w:pPr>
      <w:r w:rsidRPr="00AA4797">
        <w:t>Console窗口会提示信息如下：</w:t>
      </w:r>
    </w:p>
    <w:p w14:paraId="4C7E5F4E" w14:textId="5065223A" w:rsidR="00AA4797" w:rsidRDefault="00AA4797" w:rsidP="00AA4797">
      <w:r>
        <w:rPr>
          <w:noProof/>
        </w:rPr>
        <w:drawing>
          <wp:inline distT="0" distB="0" distL="0" distR="0" wp14:anchorId="3549553D" wp14:editId="1AD140AB">
            <wp:extent cx="5274310" cy="2115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BE9" w14:textId="52E93634" w:rsidR="00AA4797" w:rsidRDefault="00AA4797" w:rsidP="00AA4797"/>
    <w:p w14:paraId="57D138FD" w14:textId="0E41A3DE" w:rsidR="00AA4797" w:rsidRDefault="00AA4797" w:rsidP="00AA479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安装rticles包</w:t>
      </w:r>
    </w:p>
    <w:p w14:paraId="073841B6" w14:textId="526F0D9B" w:rsidR="00AA4797" w:rsidRDefault="00AA4797" w:rsidP="00AA4797">
      <w:r w:rsidRPr="00AA4797">
        <w:t>install.packages("rticles")</w:t>
      </w:r>
    </w:p>
    <w:p w14:paraId="0969E73A" w14:textId="3ED84F79" w:rsidR="00AA4797" w:rsidRDefault="00AA4797" w:rsidP="00AA4797"/>
    <w:p w14:paraId="0B6D9FAA" w14:textId="4811CF31" w:rsidR="00AA4797" w:rsidRDefault="00AA4797" w:rsidP="00AA4797">
      <w:r>
        <w:rPr>
          <w:rFonts w:hint="eastAsia"/>
        </w:rPr>
        <w:t>提升如下，代表成功</w:t>
      </w:r>
    </w:p>
    <w:p w14:paraId="6E465EA5" w14:textId="5F60200C" w:rsidR="00AA4797" w:rsidRDefault="00AA4797" w:rsidP="00AA4797">
      <w:pPr>
        <w:rPr>
          <w:rFonts w:hint="eastAsia"/>
        </w:rPr>
      </w:pPr>
      <w:r>
        <w:rPr>
          <w:noProof/>
        </w:rPr>
        <w:drawing>
          <wp:inline distT="0" distB="0" distL="0" distR="0" wp14:anchorId="05BA4C92" wp14:editId="1AEDA5B4">
            <wp:extent cx="5274310" cy="1905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60119"/>
    <w:multiLevelType w:val="hybridMultilevel"/>
    <w:tmpl w:val="01B869D8"/>
    <w:lvl w:ilvl="0" w:tplc="B7C82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9C"/>
    <w:rsid w:val="00432032"/>
    <w:rsid w:val="00840A9C"/>
    <w:rsid w:val="00955EFE"/>
    <w:rsid w:val="00AA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2891"/>
  <w15:chartTrackingRefBased/>
  <w15:docId w15:val="{39A20A55-805C-4CFD-9715-C2B8FE66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Liwei</dc:creator>
  <cp:keywords/>
  <dc:description/>
  <cp:lastModifiedBy>Qiu Liwei</cp:lastModifiedBy>
  <cp:revision>1</cp:revision>
  <dcterms:created xsi:type="dcterms:W3CDTF">2020-12-10T13:42:00Z</dcterms:created>
  <dcterms:modified xsi:type="dcterms:W3CDTF">2020-12-10T14:17:00Z</dcterms:modified>
</cp:coreProperties>
</file>