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DDF72" w14:textId="77777777" w:rsidR="005A39A8" w:rsidRPr="005A39A8" w:rsidRDefault="005A39A8" w:rsidP="005A39A8">
      <w:pPr>
        <w:rPr>
          <w:b/>
          <w:bCs/>
        </w:rPr>
      </w:pPr>
      <w:r w:rsidRPr="005A39A8">
        <w:rPr>
          <w:rFonts w:ascii="Segoe UI Emoji" w:hAnsi="Segoe UI Emoji" w:cs="Segoe UI Emoji"/>
          <w:b/>
          <w:bCs/>
          <w:highlight w:val="yellow"/>
        </w:rPr>
        <w:t>📘</w:t>
      </w:r>
      <w:r w:rsidRPr="005A39A8">
        <w:rPr>
          <w:b/>
          <w:bCs/>
          <w:highlight w:val="yellow"/>
        </w:rPr>
        <w:t xml:space="preserve"> What is Structured Data?</w:t>
      </w:r>
    </w:p>
    <w:p w14:paraId="3151EA3D" w14:textId="77777777" w:rsidR="005A39A8" w:rsidRPr="005A39A8" w:rsidRDefault="005A39A8" w:rsidP="005A39A8">
      <w:r w:rsidRPr="005A39A8">
        <w:rPr>
          <w:b/>
          <w:bCs/>
        </w:rPr>
        <w:t>Structured data</w:t>
      </w:r>
      <w:r w:rsidRPr="005A39A8">
        <w:t xml:space="preserve"> is </w:t>
      </w:r>
      <w:r w:rsidRPr="005A39A8">
        <w:rPr>
          <w:b/>
          <w:bCs/>
        </w:rPr>
        <w:t>organized data</w:t>
      </w:r>
      <w:r w:rsidRPr="005A39A8">
        <w:t xml:space="preserve"> that is stored in a </w:t>
      </w:r>
      <w:r w:rsidRPr="005A39A8">
        <w:rPr>
          <w:b/>
          <w:bCs/>
        </w:rPr>
        <w:t>fixed format</w:t>
      </w:r>
      <w:r w:rsidRPr="005A39A8">
        <w:t xml:space="preserve">—typically in </w:t>
      </w:r>
      <w:r w:rsidRPr="005A39A8">
        <w:rPr>
          <w:b/>
          <w:bCs/>
        </w:rPr>
        <w:t>tables</w:t>
      </w:r>
      <w:r w:rsidRPr="005A39A8">
        <w:t xml:space="preserve"> with </w:t>
      </w:r>
      <w:r w:rsidRPr="005A39A8">
        <w:rPr>
          <w:b/>
          <w:bCs/>
        </w:rPr>
        <w:t>rows and columns</w:t>
      </w:r>
      <w:r w:rsidRPr="005A39A8">
        <w:t xml:space="preserve">, like in a </w:t>
      </w:r>
      <w:r w:rsidRPr="005A39A8">
        <w:rPr>
          <w:b/>
          <w:bCs/>
        </w:rPr>
        <w:t>spreadsheet or database</w:t>
      </w:r>
      <w:r w:rsidRPr="005A39A8">
        <w:t>.</w:t>
      </w:r>
    </w:p>
    <w:p w14:paraId="2E93E720" w14:textId="77777777" w:rsidR="005A39A8" w:rsidRPr="005A39A8" w:rsidRDefault="005A39A8" w:rsidP="005A39A8">
      <w:r w:rsidRPr="005A39A8">
        <w:t xml:space="preserve">This kind of data is easy for computers to read, search, filter, and </w:t>
      </w:r>
      <w:proofErr w:type="spellStart"/>
      <w:r w:rsidRPr="005A39A8">
        <w:t>analyze</w:t>
      </w:r>
      <w:proofErr w:type="spellEnd"/>
      <w:r w:rsidRPr="005A39A8">
        <w:t>.</w:t>
      </w:r>
    </w:p>
    <w:p w14:paraId="7B167C9B" w14:textId="77777777" w:rsidR="005A39A8" w:rsidRPr="005A39A8" w:rsidRDefault="005A39A8" w:rsidP="005A39A8">
      <w:r w:rsidRPr="005A39A8">
        <w:pict w14:anchorId="39F00E35">
          <v:rect id="_x0000_i1031" style="width:468pt;height:1pt" o:hralign="center" o:hrstd="t" o:hr="t" fillcolor="#a0a0a0" stroked="f"/>
        </w:pict>
      </w:r>
    </w:p>
    <w:p w14:paraId="28B7392D" w14:textId="77777777" w:rsidR="005A39A8" w:rsidRPr="005A39A8" w:rsidRDefault="005A39A8" w:rsidP="005A39A8">
      <w:pPr>
        <w:rPr>
          <w:b/>
          <w:bCs/>
        </w:rPr>
      </w:pPr>
      <w:r w:rsidRPr="005A39A8">
        <w:rPr>
          <w:rFonts w:ascii="Segoe UI Emoji" w:hAnsi="Segoe UI Emoji" w:cs="Segoe UI Emoji"/>
          <w:b/>
          <w:bCs/>
        </w:rPr>
        <w:t>🧱</w:t>
      </w:r>
      <w:r w:rsidRPr="005A39A8">
        <w:rPr>
          <w:b/>
          <w:bCs/>
        </w:rPr>
        <w:t xml:space="preserve"> Example of Structured Data:</w:t>
      </w:r>
    </w:p>
    <w:p w14:paraId="1819385C" w14:textId="77777777" w:rsidR="005A39A8" w:rsidRPr="005A39A8" w:rsidRDefault="005A39A8" w:rsidP="005A39A8">
      <w:r w:rsidRPr="005A39A8">
        <w:t>Imagine a table of customer data: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14"/>
        <w:gridCol w:w="813"/>
        <w:gridCol w:w="467"/>
        <w:gridCol w:w="2388"/>
        <w:gridCol w:w="955"/>
      </w:tblGrid>
      <w:tr w:rsidR="005A39A8" w:rsidRPr="005A39A8" w14:paraId="4669E6FE" w14:textId="77777777" w:rsidTr="005A39A8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93E011" w14:textId="77777777" w:rsidR="005A39A8" w:rsidRPr="005A39A8" w:rsidRDefault="005A39A8" w:rsidP="005A39A8">
            <w:pPr>
              <w:rPr>
                <w:b/>
                <w:bCs/>
              </w:rPr>
            </w:pPr>
            <w:proofErr w:type="spellStart"/>
            <w:r w:rsidRPr="005A39A8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799F5" w14:textId="77777777" w:rsidR="005A39A8" w:rsidRPr="005A39A8" w:rsidRDefault="005A39A8" w:rsidP="005A39A8">
            <w:pPr>
              <w:rPr>
                <w:b/>
                <w:bCs/>
              </w:rPr>
            </w:pPr>
            <w:r w:rsidRPr="005A39A8">
              <w:rPr>
                <w:b/>
                <w:bCs/>
              </w:rPr>
              <w:t>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AA252B" w14:textId="77777777" w:rsidR="005A39A8" w:rsidRPr="005A39A8" w:rsidRDefault="005A39A8" w:rsidP="005A39A8">
            <w:pPr>
              <w:rPr>
                <w:b/>
                <w:bCs/>
              </w:rPr>
            </w:pPr>
            <w:r w:rsidRPr="005A39A8">
              <w:rPr>
                <w:b/>
                <w:bCs/>
              </w:rPr>
              <w:t>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60C24F" w14:textId="77777777" w:rsidR="005A39A8" w:rsidRPr="005A39A8" w:rsidRDefault="005A39A8" w:rsidP="005A39A8">
            <w:pPr>
              <w:rPr>
                <w:b/>
                <w:bCs/>
              </w:rPr>
            </w:pPr>
            <w:r w:rsidRPr="005A39A8">
              <w:rPr>
                <w:b/>
                <w:bCs/>
              </w:rPr>
              <w:t>Email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B0274" w14:textId="77777777" w:rsidR="005A39A8" w:rsidRPr="005A39A8" w:rsidRDefault="005A39A8" w:rsidP="005A39A8">
            <w:pPr>
              <w:rPr>
                <w:b/>
                <w:bCs/>
              </w:rPr>
            </w:pPr>
            <w:r w:rsidRPr="005A39A8">
              <w:rPr>
                <w:b/>
                <w:bCs/>
              </w:rPr>
              <w:t>Country</w:t>
            </w:r>
          </w:p>
        </w:tc>
      </w:tr>
      <w:tr w:rsidR="005A39A8" w:rsidRPr="005A39A8" w14:paraId="4B3BBEBC" w14:textId="77777777" w:rsidTr="005A39A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CF89B8" w14:textId="77777777" w:rsidR="005A39A8" w:rsidRPr="005A39A8" w:rsidRDefault="005A39A8" w:rsidP="005A39A8">
            <w:r w:rsidRPr="005A39A8"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343D1" w14:textId="77777777" w:rsidR="005A39A8" w:rsidRPr="005A39A8" w:rsidRDefault="005A39A8" w:rsidP="005A39A8">
            <w:r w:rsidRPr="005A39A8">
              <w:t>Alice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AD78F2" w14:textId="77777777" w:rsidR="005A39A8" w:rsidRPr="005A39A8" w:rsidRDefault="005A39A8" w:rsidP="005A39A8">
            <w:r w:rsidRPr="005A39A8"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05DBD1" w14:textId="77777777" w:rsidR="005A39A8" w:rsidRPr="005A39A8" w:rsidRDefault="005A39A8" w:rsidP="005A39A8">
            <w:hyperlink r:id="rId5" w:history="1">
              <w:r w:rsidRPr="005A39A8">
                <w:rPr>
                  <w:rStyle w:val="Hyperlink"/>
                </w:rPr>
                <w:t>alice@example.com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CEBD2A" w14:textId="77777777" w:rsidR="005A39A8" w:rsidRPr="005A39A8" w:rsidRDefault="005A39A8" w:rsidP="005A39A8">
            <w:r w:rsidRPr="005A39A8">
              <w:t>UK</w:t>
            </w:r>
          </w:p>
        </w:tc>
      </w:tr>
      <w:tr w:rsidR="005A39A8" w:rsidRPr="005A39A8" w14:paraId="0EF2F145" w14:textId="77777777" w:rsidTr="005A39A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12144" w14:textId="77777777" w:rsidR="005A39A8" w:rsidRPr="005A39A8" w:rsidRDefault="005A39A8" w:rsidP="005A39A8">
            <w:r w:rsidRPr="005A39A8"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3607EC" w14:textId="77777777" w:rsidR="005A39A8" w:rsidRPr="005A39A8" w:rsidRDefault="005A39A8" w:rsidP="005A39A8">
            <w:r w:rsidRPr="005A39A8">
              <w:t>Bob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DA9085" w14:textId="77777777" w:rsidR="005A39A8" w:rsidRPr="005A39A8" w:rsidRDefault="005A39A8" w:rsidP="005A39A8">
            <w:r w:rsidRPr="005A39A8"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72977" w14:textId="77777777" w:rsidR="005A39A8" w:rsidRPr="005A39A8" w:rsidRDefault="005A39A8" w:rsidP="005A39A8">
            <w:hyperlink r:id="rId6" w:history="1">
              <w:r w:rsidRPr="005A39A8">
                <w:rPr>
                  <w:rStyle w:val="Hyperlink"/>
                </w:rPr>
                <w:t>bob@example.com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EA168" w14:textId="77777777" w:rsidR="005A39A8" w:rsidRPr="005A39A8" w:rsidRDefault="005A39A8" w:rsidP="005A39A8">
            <w:r w:rsidRPr="005A39A8">
              <w:t>USA</w:t>
            </w:r>
          </w:p>
        </w:tc>
      </w:tr>
      <w:tr w:rsidR="005A39A8" w:rsidRPr="005A39A8" w14:paraId="736EDD59" w14:textId="77777777" w:rsidTr="005A39A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E996B" w14:textId="77777777" w:rsidR="005A39A8" w:rsidRPr="005A39A8" w:rsidRDefault="005A39A8" w:rsidP="005A39A8">
            <w:r w:rsidRPr="005A39A8"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05DEF" w14:textId="77777777" w:rsidR="005A39A8" w:rsidRPr="005A39A8" w:rsidRDefault="005A39A8" w:rsidP="005A39A8">
            <w:r w:rsidRPr="005A39A8">
              <w:t>Charlie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507F47" w14:textId="77777777" w:rsidR="005A39A8" w:rsidRPr="005A39A8" w:rsidRDefault="005A39A8" w:rsidP="005A39A8">
            <w:r w:rsidRPr="005A39A8"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2F9E62" w14:textId="77777777" w:rsidR="005A39A8" w:rsidRPr="005A39A8" w:rsidRDefault="005A39A8" w:rsidP="005A39A8">
            <w:hyperlink r:id="rId7" w:history="1">
              <w:r w:rsidRPr="005A39A8">
                <w:rPr>
                  <w:rStyle w:val="Hyperlink"/>
                </w:rPr>
                <w:t>charlie@example.com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DBFC67" w14:textId="77777777" w:rsidR="005A39A8" w:rsidRPr="005A39A8" w:rsidRDefault="005A39A8" w:rsidP="005A39A8">
            <w:r w:rsidRPr="005A39A8">
              <w:t>Canada</w:t>
            </w:r>
          </w:p>
        </w:tc>
      </w:tr>
    </w:tbl>
    <w:p w14:paraId="7F2E88AD" w14:textId="77777777" w:rsidR="005A39A8" w:rsidRPr="005A39A8" w:rsidRDefault="005A39A8" w:rsidP="005A39A8">
      <w:pPr>
        <w:numPr>
          <w:ilvl w:val="0"/>
          <w:numId w:val="1"/>
        </w:numPr>
      </w:pPr>
      <w:r w:rsidRPr="005A39A8">
        <w:t xml:space="preserve">Each </w:t>
      </w:r>
      <w:r w:rsidRPr="005A39A8">
        <w:rPr>
          <w:b/>
          <w:bCs/>
        </w:rPr>
        <w:t>row</w:t>
      </w:r>
      <w:r w:rsidRPr="005A39A8">
        <w:t xml:space="preserve"> = one record (a customer)</w:t>
      </w:r>
    </w:p>
    <w:p w14:paraId="373E6409" w14:textId="77777777" w:rsidR="005A39A8" w:rsidRPr="005A39A8" w:rsidRDefault="005A39A8" w:rsidP="005A39A8">
      <w:pPr>
        <w:numPr>
          <w:ilvl w:val="0"/>
          <w:numId w:val="1"/>
        </w:numPr>
      </w:pPr>
      <w:r w:rsidRPr="005A39A8">
        <w:t xml:space="preserve">Each </w:t>
      </w:r>
      <w:r w:rsidRPr="005A39A8">
        <w:rPr>
          <w:b/>
          <w:bCs/>
        </w:rPr>
        <w:t>column</w:t>
      </w:r>
      <w:r w:rsidRPr="005A39A8">
        <w:t xml:space="preserve"> = one field (like Name, Age, Email)</w:t>
      </w:r>
    </w:p>
    <w:p w14:paraId="6F908B9A" w14:textId="77777777" w:rsidR="005A39A8" w:rsidRPr="005A39A8" w:rsidRDefault="005A39A8" w:rsidP="005A39A8">
      <w:pPr>
        <w:numPr>
          <w:ilvl w:val="0"/>
          <w:numId w:val="1"/>
        </w:numPr>
      </w:pPr>
      <w:r w:rsidRPr="005A39A8">
        <w:t xml:space="preserve">Stored in a structured format like </w:t>
      </w:r>
      <w:r w:rsidRPr="005A39A8">
        <w:rPr>
          <w:b/>
          <w:bCs/>
        </w:rPr>
        <w:t>SQL databases</w:t>
      </w:r>
      <w:r w:rsidRPr="005A39A8">
        <w:t xml:space="preserve"> or </w:t>
      </w:r>
      <w:r w:rsidRPr="005A39A8">
        <w:rPr>
          <w:b/>
          <w:bCs/>
        </w:rPr>
        <w:t>Excel sheets</w:t>
      </w:r>
    </w:p>
    <w:p w14:paraId="79502081" w14:textId="77777777" w:rsidR="00370E49" w:rsidRPr="00370E49" w:rsidRDefault="00370E49" w:rsidP="00370E49">
      <w:pPr>
        <w:rPr>
          <w:b/>
          <w:bCs/>
        </w:rPr>
      </w:pPr>
      <w:r w:rsidRPr="00370E49">
        <w:rPr>
          <w:rFonts w:ascii="Segoe UI Emoji" w:hAnsi="Segoe UI Emoji" w:cs="Segoe UI Emoji"/>
          <w:b/>
          <w:bCs/>
          <w:highlight w:val="yellow"/>
        </w:rPr>
        <w:t>🌟</w:t>
      </w:r>
      <w:r w:rsidRPr="00370E49">
        <w:rPr>
          <w:b/>
          <w:bCs/>
          <w:highlight w:val="yellow"/>
        </w:rPr>
        <w:t xml:space="preserve"> What is a Data Warehouse?</w:t>
      </w:r>
    </w:p>
    <w:p w14:paraId="11FBF990" w14:textId="77777777" w:rsidR="00370E49" w:rsidRPr="00370E49" w:rsidRDefault="00370E49" w:rsidP="00370E49">
      <w:r w:rsidRPr="00370E49">
        <w:t xml:space="preserve">A </w:t>
      </w:r>
      <w:r w:rsidRPr="00370E49">
        <w:rPr>
          <w:b/>
          <w:bCs/>
        </w:rPr>
        <w:t>Data Warehouse</w:t>
      </w:r>
      <w:r w:rsidRPr="00370E49">
        <w:t xml:space="preserve"> is a </w:t>
      </w:r>
      <w:r w:rsidRPr="00370E49">
        <w:rPr>
          <w:b/>
          <w:bCs/>
        </w:rPr>
        <w:t>centralized storage system</w:t>
      </w:r>
      <w:r w:rsidRPr="00370E49">
        <w:t xml:space="preserve"> that is used to collect, store, and </w:t>
      </w:r>
      <w:proofErr w:type="spellStart"/>
      <w:r w:rsidRPr="00370E49">
        <w:t>analyze</w:t>
      </w:r>
      <w:proofErr w:type="spellEnd"/>
      <w:r w:rsidRPr="00370E49">
        <w:t xml:space="preserve"> </w:t>
      </w:r>
      <w:r w:rsidRPr="00370E49">
        <w:rPr>
          <w:b/>
          <w:bCs/>
        </w:rPr>
        <w:t>large volumes of structured data</w:t>
      </w:r>
      <w:r w:rsidRPr="00370E49">
        <w:t xml:space="preserve"> from different sources. It is specifically designed for </w:t>
      </w:r>
      <w:r w:rsidRPr="00370E49">
        <w:rPr>
          <w:b/>
          <w:bCs/>
        </w:rPr>
        <w:t>reporting, analytics, and business intelligence (BI)</w:t>
      </w:r>
      <w:r w:rsidRPr="00370E49">
        <w:t>.</w:t>
      </w:r>
    </w:p>
    <w:p w14:paraId="7DC83587" w14:textId="77777777" w:rsidR="00370E49" w:rsidRPr="00370E49" w:rsidRDefault="00370E49" w:rsidP="00370E49">
      <w:pPr>
        <w:rPr>
          <w:b/>
          <w:bCs/>
        </w:rPr>
      </w:pPr>
      <w:r w:rsidRPr="00370E49">
        <w:rPr>
          <w:rFonts w:ascii="Segoe UI Emoji" w:hAnsi="Segoe UI Emoji" w:cs="Segoe UI Emoji"/>
          <w:b/>
          <w:bCs/>
          <w:highlight w:val="yellow"/>
        </w:rPr>
        <w:t>📌</w:t>
      </w:r>
      <w:r w:rsidRPr="00370E49">
        <w:rPr>
          <w:b/>
          <w:bCs/>
          <w:highlight w:val="yellow"/>
        </w:rPr>
        <w:t xml:space="preserve"> Why Do We Need a Data Warehouse?</w:t>
      </w:r>
    </w:p>
    <w:p w14:paraId="04BA82FE" w14:textId="77777777" w:rsidR="00370E49" w:rsidRPr="00370E49" w:rsidRDefault="00370E49" w:rsidP="00370E49">
      <w:r w:rsidRPr="00370E49">
        <w:t>Imagine you work in a company that has multiple systems:</w:t>
      </w:r>
    </w:p>
    <w:p w14:paraId="02400300" w14:textId="77777777" w:rsidR="00370E49" w:rsidRPr="00370E49" w:rsidRDefault="00370E49" w:rsidP="00370E49">
      <w:pPr>
        <w:numPr>
          <w:ilvl w:val="0"/>
          <w:numId w:val="2"/>
        </w:numPr>
      </w:pPr>
      <w:r w:rsidRPr="00370E49">
        <w:t xml:space="preserve">A website collecting user </w:t>
      </w:r>
      <w:proofErr w:type="spellStart"/>
      <w:r w:rsidRPr="00370E49">
        <w:t>behavior</w:t>
      </w:r>
      <w:proofErr w:type="spellEnd"/>
    </w:p>
    <w:p w14:paraId="6CBFB75E" w14:textId="77777777" w:rsidR="00370E49" w:rsidRPr="00370E49" w:rsidRDefault="00370E49" w:rsidP="00370E49">
      <w:pPr>
        <w:numPr>
          <w:ilvl w:val="0"/>
          <w:numId w:val="2"/>
        </w:numPr>
      </w:pPr>
      <w:r w:rsidRPr="00370E49">
        <w:t>A sales system storing orders</w:t>
      </w:r>
    </w:p>
    <w:p w14:paraId="11EA7CFA" w14:textId="77777777" w:rsidR="00370E49" w:rsidRPr="00370E49" w:rsidRDefault="00370E49" w:rsidP="00370E49">
      <w:pPr>
        <w:numPr>
          <w:ilvl w:val="0"/>
          <w:numId w:val="2"/>
        </w:numPr>
      </w:pPr>
      <w:r w:rsidRPr="00370E49">
        <w:t xml:space="preserve">A support system logging </w:t>
      </w:r>
      <w:proofErr w:type="gramStart"/>
      <w:r w:rsidRPr="00370E49">
        <w:t>tickets</w:t>
      </w:r>
      <w:proofErr w:type="gramEnd"/>
    </w:p>
    <w:p w14:paraId="6BC9358B" w14:textId="77777777" w:rsidR="00370E49" w:rsidRPr="00370E49" w:rsidRDefault="00370E49" w:rsidP="00370E49">
      <w:pPr>
        <w:numPr>
          <w:ilvl w:val="0"/>
          <w:numId w:val="2"/>
        </w:numPr>
      </w:pPr>
      <w:r w:rsidRPr="00370E49">
        <w:t xml:space="preserve">A marketing tool tracking </w:t>
      </w:r>
      <w:proofErr w:type="gramStart"/>
      <w:r w:rsidRPr="00370E49">
        <w:t>campaigns</w:t>
      </w:r>
      <w:proofErr w:type="gramEnd"/>
    </w:p>
    <w:p w14:paraId="21181494" w14:textId="77777777" w:rsidR="00370E49" w:rsidRDefault="00370E49" w:rsidP="00370E49">
      <w:r w:rsidRPr="00370E49">
        <w:t xml:space="preserve">Each of these systems has its </w:t>
      </w:r>
      <w:r w:rsidRPr="00370E49">
        <w:rPr>
          <w:b/>
          <w:bCs/>
        </w:rPr>
        <w:t>own database</w:t>
      </w:r>
      <w:r w:rsidRPr="00370E49">
        <w:t xml:space="preserve">, and the data is spread out (distributed). It's difficult to </w:t>
      </w:r>
      <w:proofErr w:type="spellStart"/>
      <w:r w:rsidRPr="00370E49">
        <w:t>analyze</w:t>
      </w:r>
      <w:proofErr w:type="spellEnd"/>
      <w:r w:rsidRPr="00370E49">
        <w:t xml:space="preserve"> this data together.</w:t>
      </w:r>
    </w:p>
    <w:p w14:paraId="5DF499C9" w14:textId="77777777" w:rsidR="00EE5683" w:rsidRDefault="00EE5683" w:rsidP="00370E49"/>
    <w:p w14:paraId="5CBD5588" w14:textId="77777777" w:rsidR="00EE5683" w:rsidRPr="00370E49" w:rsidRDefault="00EE5683" w:rsidP="00370E49"/>
    <w:p w14:paraId="33DA27A4" w14:textId="77777777" w:rsidR="00370E49" w:rsidRPr="00370E49" w:rsidRDefault="00370E49" w:rsidP="00370E49">
      <w:pPr>
        <w:rPr>
          <w:b/>
          <w:bCs/>
        </w:rPr>
      </w:pPr>
      <w:r w:rsidRPr="00370E49">
        <w:rPr>
          <w:rFonts w:ascii="Segoe UI Emoji" w:hAnsi="Segoe UI Emoji" w:cs="Segoe UI Emoji"/>
          <w:b/>
          <w:bCs/>
        </w:rPr>
        <w:lastRenderedPageBreak/>
        <w:t>✅</w:t>
      </w:r>
      <w:r w:rsidRPr="00370E49">
        <w:rPr>
          <w:b/>
          <w:bCs/>
        </w:rPr>
        <w:t xml:space="preserve"> Benefits of a Data Warehouse:</w:t>
      </w:r>
    </w:p>
    <w:p w14:paraId="532F890E" w14:textId="77777777" w:rsidR="00370E49" w:rsidRPr="00370E49" w:rsidRDefault="00370E49" w:rsidP="00370E49">
      <w:pPr>
        <w:numPr>
          <w:ilvl w:val="0"/>
          <w:numId w:val="3"/>
        </w:numPr>
      </w:pPr>
      <w:r w:rsidRPr="00370E49">
        <w:rPr>
          <w:b/>
          <w:bCs/>
        </w:rPr>
        <w:t>Centralized Data Storage</w:t>
      </w:r>
      <w:r w:rsidRPr="00370E49">
        <w:t xml:space="preserve"> – Brings all data into one place.</w:t>
      </w:r>
    </w:p>
    <w:p w14:paraId="61A9CD0E" w14:textId="77777777" w:rsidR="00370E49" w:rsidRPr="00370E49" w:rsidRDefault="00370E49" w:rsidP="00370E49">
      <w:pPr>
        <w:numPr>
          <w:ilvl w:val="0"/>
          <w:numId w:val="3"/>
        </w:numPr>
      </w:pPr>
      <w:r w:rsidRPr="00370E49">
        <w:rPr>
          <w:b/>
          <w:bCs/>
        </w:rPr>
        <w:t>Historical Data</w:t>
      </w:r>
      <w:r w:rsidRPr="00370E49">
        <w:t xml:space="preserve"> – Stores data over time, good for trends and forecasting.</w:t>
      </w:r>
    </w:p>
    <w:p w14:paraId="4A2C6C4D" w14:textId="77777777" w:rsidR="00370E49" w:rsidRPr="00370E49" w:rsidRDefault="00370E49" w:rsidP="00370E49">
      <w:pPr>
        <w:numPr>
          <w:ilvl w:val="0"/>
          <w:numId w:val="3"/>
        </w:numPr>
      </w:pPr>
      <w:r w:rsidRPr="00370E49">
        <w:rPr>
          <w:b/>
          <w:bCs/>
        </w:rPr>
        <w:t>Faster Reporting</w:t>
      </w:r>
      <w:r w:rsidRPr="00370E49">
        <w:t xml:space="preserve"> – Optimized for read operations (queries).</w:t>
      </w:r>
    </w:p>
    <w:p w14:paraId="25439420" w14:textId="77777777" w:rsidR="00370E49" w:rsidRPr="00370E49" w:rsidRDefault="00370E49" w:rsidP="00370E49">
      <w:pPr>
        <w:numPr>
          <w:ilvl w:val="0"/>
          <w:numId w:val="3"/>
        </w:numPr>
      </w:pPr>
      <w:r w:rsidRPr="00370E49">
        <w:rPr>
          <w:b/>
          <w:bCs/>
        </w:rPr>
        <w:t>Better Decisions</w:t>
      </w:r>
      <w:r w:rsidRPr="00370E49">
        <w:t xml:space="preserve"> – Enables business intelligence and dashboards.</w:t>
      </w:r>
    </w:p>
    <w:p w14:paraId="2C965469" w14:textId="77777777" w:rsidR="00370E49" w:rsidRPr="00370E49" w:rsidRDefault="00370E49" w:rsidP="00370E49">
      <w:pPr>
        <w:numPr>
          <w:ilvl w:val="0"/>
          <w:numId w:val="3"/>
        </w:numPr>
      </w:pPr>
      <w:r w:rsidRPr="00370E49">
        <w:rPr>
          <w:b/>
          <w:bCs/>
        </w:rPr>
        <w:t>Clean and Organized</w:t>
      </w:r>
      <w:r w:rsidRPr="00370E49">
        <w:t xml:space="preserve"> – Transforms raw data into meaningful formats (ETL).</w:t>
      </w:r>
    </w:p>
    <w:p w14:paraId="5B48FB08" w14:textId="77777777" w:rsidR="00370E49" w:rsidRPr="00370E49" w:rsidRDefault="00370E49" w:rsidP="00370E49">
      <w:pPr>
        <w:rPr>
          <w:b/>
          <w:bCs/>
        </w:rPr>
      </w:pPr>
      <w:r w:rsidRPr="00370E49">
        <w:rPr>
          <w:rFonts w:ascii="Segoe UI Emoji" w:hAnsi="Segoe UI Emoji" w:cs="Segoe UI Emoji"/>
          <w:b/>
          <w:bCs/>
          <w:highlight w:val="yellow"/>
        </w:rPr>
        <w:t>🔄</w:t>
      </w:r>
      <w:r w:rsidRPr="00370E49">
        <w:rPr>
          <w:b/>
          <w:bCs/>
          <w:highlight w:val="yellow"/>
        </w:rPr>
        <w:t xml:space="preserve"> How It Works (Simple Flow):</w:t>
      </w:r>
    </w:p>
    <w:p w14:paraId="19D339F3" w14:textId="77777777" w:rsidR="00370E49" w:rsidRPr="00370E49" w:rsidRDefault="00370E49" w:rsidP="00370E49">
      <w:r w:rsidRPr="00370E49">
        <w:t>[Different Sources]</w:t>
      </w:r>
    </w:p>
    <w:p w14:paraId="5762E329" w14:textId="77777777" w:rsidR="00370E49" w:rsidRPr="00370E49" w:rsidRDefault="00370E49" w:rsidP="00370E49">
      <w:r w:rsidRPr="00370E49">
        <w:t xml:space="preserve">    ↓</w:t>
      </w:r>
    </w:p>
    <w:p w14:paraId="07B18B77" w14:textId="77777777" w:rsidR="00370E49" w:rsidRPr="00370E49" w:rsidRDefault="00370E49" w:rsidP="00370E49">
      <w:r w:rsidRPr="00370E49">
        <w:t>[ETL Process - Extract, Transform, Load]</w:t>
      </w:r>
    </w:p>
    <w:p w14:paraId="41401977" w14:textId="77777777" w:rsidR="00370E49" w:rsidRPr="00370E49" w:rsidRDefault="00370E49" w:rsidP="00370E49">
      <w:r w:rsidRPr="00370E49">
        <w:t xml:space="preserve">    ↓</w:t>
      </w:r>
    </w:p>
    <w:p w14:paraId="531DBDC6" w14:textId="77777777" w:rsidR="00370E49" w:rsidRPr="00370E49" w:rsidRDefault="00370E49" w:rsidP="00370E49">
      <w:r w:rsidRPr="00370E49">
        <w:t>[Data Warehouse]</w:t>
      </w:r>
    </w:p>
    <w:p w14:paraId="37064313" w14:textId="77777777" w:rsidR="00370E49" w:rsidRPr="00370E49" w:rsidRDefault="00370E49" w:rsidP="00370E49">
      <w:r w:rsidRPr="00370E49">
        <w:t xml:space="preserve">    ↓</w:t>
      </w:r>
    </w:p>
    <w:p w14:paraId="06480A32" w14:textId="77777777" w:rsidR="00370E49" w:rsidRPr="00370E49" w:rsidRDefault="00370E49" w:rsidP="00370E49">
      <w:r w:rsidRPr="00370E49">
        <w:t>[Reports, Dashboards, Analytics]</w:t>
      </w:r>
    </w:p>
    <w:p w14:paraId="45204038" w14:textId="77777777" w:rsidR="002D529A" w:rsidRDefault="002D529A" w:rsidP="002D529A"/>
    <w:p w14:paraId="03FDF467" w14:textId="3CDEA9AE" w:rsidR="00370E49" w:rsidRPr="00370E49" w:rsidRDefault="00370E49" w:rsidP="002D529A">
      <w:pPr>
        <w:rPr>
          <w:b/>
          <w:bCs/>
        </w:rPr>
      </w:pPr>
      <w:r w:rsidRPr="00370E49">
        <w:rPr>
          <w:rFonts w:ascii="Segoe UI Emoji" w:hAnsi="Segoe UI Emoji" w:cs="Segoe UI Emoji"/>
          <w:b/>
          <w:bCs/>
          <w:highlight w:val="yellow"/>
        </w:rPr>
        <w:t>🧠</w:t>
      </w:r>
      <w:r w:rsidRPr="00370E49">
        <w:rPr>
          <w:b/>
          <w:bCs/>
          <w:highlight w:val="yellow"/>
        </w:rPr>
        <w:t xml:space="preserve"> Real-Life Examples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7704"/>
      </w:tblGrid>
      <w:tr w:rsidR="00370E49" w:rsidRPr="00370E49" w14:paraId="24BE1358" w14:textId="77777777" w:rsidTr="003E6A9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95BD87" w14:textId="77777777" w:rsidR="00370E49" w:rsidRPr="00370E49" w:rsidRDefault="00370E49" w:rsidP="00370E49">
            <w:pPr>
              <w:rPr>
                <w:b/>
                <w:bCs/>
              </w:rPr>
            </w:pPr>
            <w:r w:rsidRPr="00370E49">
              <w:rPr>
                <w:b/>
                <w:bCs/>
              </w:rPr>
              <w:t>Company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4C107" w14:textId="77777777" w:rsidR="00370E49" w:rsidRPr="00370E49" w:rsidRDefault="00370E49" w:rsidP="00370E49">
            <w:pPr>
              <w:rPr>
                <w:b/>
                <w:bCs/>
              </w:rPr>
            </w:pPr>
            <w:r w:rsidRPr="00370E49">
              <w:rPr>
                <w:b/>
                <w:bCs/>
              </w:rPr>
              <w:t>How they use a Data Warehouse</w:t>
            </w:r>
          </w:p>
        </w:tc>
      </w:tr>
      <w:tr w:rsidR="00370E49" w:rsidRPr="00370E49" w14:paraId="20CC97B5" w14:textId="77777777" w:rsidTr="003E6A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F8DCBB" w14:textId="77777777" w:rsidR="00370E49" w:rsidRPr="00370E49" w:rsidRDefault="00370E49" w:rsidP="00370E49">
            <w:r w:rsidRPr="00370E49">
              <w:rPr>
                <w:b/>
                <w:bCs/>
              </w:rPr>
              <w:t>Amazon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8A988" w14:textId="77777777" w:rsidR="00370E49" w:rsidRPr="00370E49" w:rsidRDefault="00370E49" w:rsidP="00370E49">
            <w:r w:rsidRPr="00370E49">
              <w:t xml:space="preserve">Combine sales, inventory, and customer </w:t>
            </w:r>
            <w:proofErr w:type="spellStart"/>
            <w:r w:rsidRPr="00370E49">
              <w:t>behavior</w:t>
            </w:r>
            <w:proofErr w:type="spellEnd"/>
            <w:r w:rsidRPr="00370E49">
              <w:t xml:space="preserve"> data for recommendations.</w:t>
            </w:r>
          </w:p>
        </w:tc>
      </w:tr>
      <w:tr w:rsidR="00370E49" w:rsidRPr="00370E49" w14:paraId="674EDDB7" w14:textId="77777777" w:rsidTr="003E6A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4B14D" w14:textId="77777777" w:rsidR="00370E49" w:rsidRPr="00370E49" w:rsidRDefault="00370E49" w:rsidP="00370E49">
            <w:r w:rsidRPr="00370E49">
              <w:rPr>
                <w:b/>
                <w:bCs/>
              </w:rPr>
              <w:t>Netflix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72B9CD" w14:textId="77777777" w:rsidR="00370E49" w:rsidRPr="00370E49" w:rsidRDefault="00370E49" w:rsidP="00370E49">
            <w:proofErr w:type="spellStart"/>
            <w:r w:rsidRPr="00370E49">
              <w:t>Analyzes</w:t>
            </w:r>
            <w:proofErr w:type="spellEnd"/>
            <w:r w:rsidRPr="00370E49">
              <w:t xml:space="preserve"> viewing habits, genres, and trends for better content suggestions.</w:t>
            </w:r>
          </w:p>
        </w:tc>
      </w:tr>
      <w:tr w:rsidR="00370E49" w:rsidRPr="00370E49" w14:paraId="477F4CCA" w14:textId="77777777" w:rsidTr="003E6A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9C9311" w14:textId="77777777" w:rsidR="00370E49" w:rsidRPr="00370E49" w:rsidRDefault="00370E49" w:rsidP="00370E49">
            <w:r w:rsidRPr="00370E49">
              <w:rPr>
                <w:b/>
                <w:bCs/>
              </w:rPr>
              <w:t>Healthcare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C2C7FF" w14:textId="77777777" w:rsidR="00370E49" w:rsidRPr="00370E49" w:rsidRDefault="00370E49" w:rsidP="00370E49">
            <w:r w:rsidRPr="00370E49">
              <w:t>Tracks patient history, billing, and treatments for</w:t>
            </w:r>
          </w:p>
        </w:tc>
      </w:tr>
    </w:tbl>
    <w:p w14:paraId="49222633" w14:textId="77777777" w:rsidR="001F52ED" w:rsidRDefault="001F52ED"/>
    <w:sectPr w:rsidR="001F5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7C4A"/>
    <w:multiLevelType w:val="multilevel"/>
    <w:tmpl w:val="10DA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04CB6"/>
    <w:multiLevelType w:val="multilevel"/>
    <w:tmpl w:val="31947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3384E"/>
    <w:multiLevelType w:val="multilevel"/>
    <w:tmpl w:val="7F9C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2852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9858189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954691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A1"/>
    <w:rsid w:val="001F52ED"/>
    <w:rsid w:val="001F78A1"/>
    <w:rsid w:val="002D529A"/>
    <w:rsid w:val="00370E49"/>
    <w:rsid w:val="003E6A96"/>
    <w:rsid w:val="00591942"/>
    <w:rsid w:val="005A39A8"/>
    <w:rsid w:val="008B1E6A"/>
    <w:rsid w:val="00EE5683"/>
    <w:rsid w:val="00F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5C5E"/>
  <w15:chartTrackingRefBased/>
  <w15:docId w15:val="{430EC811-E206-4AD4-ABDA-52F846B6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8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39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9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rlie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b@example.com" TargetMode="External"/><Relationship Id="rId5" Type="http://schemas.openxmlformats.org/officeDocument/2006/relationships/hyperlink" Target="mailto:alice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1851</Characters>
  <Application>Microsoft Office Word</Application>
  <DocSecurity>0</DocSecurity>
  <Lines>15</Lines>
  <Paragraphs>4</Paragraphs>
  <ScaleCrop>false</ScaleCrop>
  <Company>Jaguar Land Rover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8</cp:revision>
  <dcterms:created xsi:type="dcterms:W3CDTF">2025-06-04T17:35:00Z</dcterms:created>
  <dcterms:modified xsi:type="dcterms:W3CDTF">2025-06-04T17:37:00Z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9eaf13-f528-470e-bf6b-38b666617431_Enabled">
    <vt:lpwstr>true</vt:lpwstr>
  </property>
  <property fmtid="{D5CDD505-2E9C-101B-9397-08002B2CF9AE}" pid="3" name="MSIP_Label_289eaf13-f528-470e-bf6b-38b666617431_SetDate">
    <vt:lpwstr>2025-06-04T17:35:39Z</vt:lpwstr>
  </property>
  <property fmtid="{D5CDD505-2E9C-101B-9397-08002B2CF9AE}" pid="4" name="MSIP_Label_289eaf13-f528-470e-bf6b-38b666617431_Method">
    <vt:lpwstr>Standard</vt:lpwstr>
  </property>
  <property fmtid="{D5CDD505-2E9C-101B-9397-08002B2CF9AE}" pid="5" name="MSIP_Label_289eaf13-f528-470e-bf6b-38b666617431_Name">
    <vt:lpwstr>Proprietary</vt:lpwstr>
  </property>
  <property fmtid="{D5CDD505-2E9C-101B-9397-08002B2CF9AE}" pid="6" name="MSIP_Label_289eaf13-f528-470e-bf6b-38b666617431_SiteId">
    <vt:lpwstr>4c087f80-1e07-4f72-9e41-d7d9748d0f4c</vt:lpwstr>
  </property>
  <property fmtid="{D5CDD505-2E9C-101B-9397-08002B2CF9AE}" pid="7" name="MSIP_Label_289eaf13-f528-470e-bf6b-38b666617431_ActionId">
    <vt:lpwstr>65fe0cd8-2456-4170-afb0-b1baab91860f</vt:lpwstr>
  </property>
  <property fmtid="{D5CDD505-2E9C-101B-9397-08002B2CF9AE}" pid="8" name="MSIP_Label_289eaf13-f528-470e-bf6b-38b666617431_ContentBits">
    <vt:lpwstr>0</vt:lpwstr>
  </property>
  <property fmtid="{D5CDD505-2E9C-101B-9397-08002B2CF9AE}" pid="9" name="MSIP_Label_289eaf13-f528-470e-bf6b-38b666617431_Tag">
    <vt:lpwstr>10, 3, 0, 1</vt:lpwstr>
  </property>
</Properties>
</file>