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5DC3E" w14:textId="2A5B919B" w:rsidR="008A346A" w:rsidRDefault="00A47736">
      <w:r>
        <w:t>A</w:t>
      </w:r>
      <w:r>
        <w:rPr>
          <w:rFonts w:hint="eastAsia"/>
        </w:rPr>
        <w:t xml:space="preserve">i </w:t>
      </w:r>
      <w:proofErr w:type="spellStart"/>
      <w:r>
        <w:rPr>
          <w:rFonts w:hint="eastAsia"/>
        </w:rPr>
        <w:t>인플루언서는</w:t>
      </w:r>
      <w:proofErr w:type="spellEnd"/>
      <w:r>
        <w:rPr>
          <w:rFonts w:hint="eastAsia"/>
        </w:rPr>
        <w:t xml:space="preserve"> 크게 기획, 비주얼 만들기, 콘텐츠 제작, 운영, 관리 순서로 진행된다.</w:t>
      </w:r>
    </w:p>
    <w:p w14:paraId="5B62B422" w14:textId="77777777" w:rsidR="00A47736" w:rsidRDefault="00A47736"/>
    <w:p w14:paraId="07BA1287" w14:textId="2F50A625" w:rsidR="00A47736" w:rsidRDefault="00A47736" w:rsidP="00A47736">
      <w:pPr>
        <w:pStyle w:val="a6"/>
        <w:numPr>
          <w:ilvl w:val="0"/>
          <w:numId w:val="1"/>
        </w:numPr>
      </w:pPr>
      <w:r>
        <w:rPr>
          <w:rFonts w:hint="eastAsia"/>
        </w:rPr>
        <w:t>컨셉, 페르소나 단계</w:t>
      </w:r>
    </w:p>
    <w:p w14:paraId="37203D45" w14:textId="01B75ECE" w:rsidR="00A47736" w:rsidRDefault="00A47736" w:rsidP="00A47736">
      <w:r>
        <w:rPr>
          <w:rFonts w:hint="eastAsia"/>
        </w:rPr>
        <w:t xml:space="preserve">가장 중요한 단계. 예쁜 얼굴만으로는 차별화가 어렵고, 누구를 위해 무엇을 이야기하는 캐릭터인지가 있어야 </w:t>
      </w:r>
      <w:proofErr w:type="spellStart"/>
      <w:r>
        <w:rPr>
          <w:rFonts w:hint="eastAsia"/>
        </w:rPr>
        <w:t>팔로워가</w:t>
      </w:r>
      <w:proofErr w:type="spellEnd"/>
      <w:r>
        <w:rPr>
          <w:rFonts w:hint="eastAsia"/>
        </w:rPr>
        <w:t xml:space="preserve"> 붙는다.</w:t>
      </w:r>
    </w:p>
    <w:p w14:paraId="4C456EC1" w14:textId="10D9BDBF" w:rsidR="00A47736" w:rsidRDefault="00A47736" w:rsidP="00A47736">
      <w:pPr>
        <w:pStyle w:val="a6"/>
        <w:numPr>
          <w:ilvl w:val="0"/>
          <w:numId w:val="1"/>
        </w:numPr>
      </w:pPr>
      <w:r>
        <w:rPr>
          <w:rFonts w:hint="eastAsia"/>
        </w:rPr>
        <w:t>비주얼 아이덴티티 만들기</w:t>
      </w:r>
    </w:p>
    <w:p w14:paraId="1AD253D6" w14:textId="4649EDB0" w:rsidR="00A47736" w:rsidRDefault="00A47736" w:rsidP="00A47736">
      <w:r>
        <w:rPr>
          <w:rFonts w:hint="eastAsia"/>
        </w:rPr>
        <w:t>핵심 과제는 매번 같은 사람처럼 보이게 만드는 일관성이다.</w:t>
      </w:r>
    </w:p>
    <w:p w14:paraId="646B30DD" w14:textId="7253FDBE" w:rsidR="00A47736" w:rsidRDefault="00A47736" w:rsidP="00A47736">
      <w:pPr>
        <w:pStyle w:val="a6"/>
        <w:numPr>
          <w:ilvl w:val="0"/>
          <w:numId w:val="1"/>
        </w:numPr>
      </w:pPr>
      <w:r>
        <w:rPr>
          <w:rFonts w:hint="eastAsia"/>
        </w:rPr>
        <w:t>콘텐츠, 제작 파이프라인</w:t>
      </w:r>
    </w:p>
    <w:p w14:paraId="29FF5B02" w14:textId="2E918F20" w:rsidR="00A47736" w:rsidRDefault="00A47736" w:rsidP="00A47736">
      <w:r>
        <w:rPr>
          <w:rFonts w:hint="eastAsia"/>
        </w:rPr>
        <w:t>이미지, 영상, 목소리, 글</w:t>
      </w:r>
    </w:p>
    <w:p w14:paraId="428C50D2" w14:textId="2093D582" w:rsidR="00A47736" w:rsidRDefault="00A47736" w:rsidP="00A47736">
      <w:pPr>
        <w:pStyle w:val="a6"/>
        <w:numPr>
          <w:ilvl w:val="0"/>
          <w:numId w:val="1"/>
        </w:numPr>
      </w:pPr>
      <w:r>
        <w:rPr>
          <w:rFonts w:hint="eastAsia"/>
        </w:rPr>
        <w:t>채널 운영</w:t>
      </w:r>
    </w:p>
    <w:p w14:paraId="619ACB91" w14:textId="7220EB89" w:rsidR="00A47736" w:rsidRDefault="00A47736" w:rsidP="00A47736">
      <w:r>
        <w:rPr>
          <w:rFonts w:hint="eastAsia"/>
        </w:rPr>
        <w:t>플랫폼 선택, 업로드 계획, 소통, 성과 분석</w:t>
      </w:r>
    </w:p>
    <w:p w14:paraId="2FA7A5DC" w14:textId="1DE0696D" w:rsidR="00A47736" w:rsidRDefault="00A47736" w:rsidP="00A47736">
      <w:pPr>
        <w:pStyle w:val="a6"/>
        <w:numPr>
          <w:ilvl w:val="0"/>
          <w:numId w:val="1"/>
        </w:numPr>
      </w:pPr>
      <w:r>
        <w:rPr>
          <w:rFonts w:hint="eastAsia"/>
        </w:rPr>
        <w:t>법, 윤리 체크</w:t>
      </w:r>
    </w:p>
    <w:p w14:paraId="4007E549" w14:textId="5D2F9E4F" w:rsidR="00A47736" w:rsidRDefault="00A47736" w:rsidP="00A47736">
      <w:r>
        <w:t>A</w:t>
      </w:r>
      <w:r>
        <w:rPr>
          <w:rFonts w:hint="eastAsia"/>
        </w:rPr>
        <w:t>i 생성물 표시, 저작권, 광고</w:t>
      </w:r>
    </w:p>
    <w:p w14:paraId="50F2016D" w14:textId="55FD9EE9" w:rsidR="00A47736" w:rsidRDefault="00A47736" w:rsidP="00A47736">
      <w:pPr>
        <w:pStyle w:val="a6"/>
        <w:numPr>
          <w:ilvl w:val="0"/>
          <w:numId w:val="1"/>
        </w:numPr>
      </w:pPr>
      <w:r>
        <w:rPr>
          <w:rFonts w:hint="eastAsia"/>
        </w:rPr>
        <w:t>수익화</w:t>
      </w:r>
    </w:p>
    <w:p w14:paraId="36054C78" w14:textId="52E1E8DE" w:rsidR="00A47736" w:rsidRDefault="00A47736" w:rsidP="00A47736">
      <w:proofErr w:type="spellStart"/>
      <w:r>
        <w:rPr>
          <w:rFonts w:hint="eastAsia"/>
        </w:rPr>
        <w:t>팔로워가</w:t>
      </w:r>
      <w:proofErr w:type="spellEnd"/>
      <w:r>
        <w:rPr>
          <w:rFonts w:hint="eastAsia"/>
        </w:rPr>
        <w:t xml:space="preserve"> 쌓이면 브랜드 협찬, </w:t>
      </w:r>
      <w:proofErr w:type="spellStart"/>
      <w:r>
        <w:rPr>
          <w:rFonts w:hint="eastAsia"/>
        </w:rPr>
        <w:t>굿즈</w:t>
      </w:r>
      <w:proofErr w:type="spellEnd"/>
      <w:r>
        <w:rPr>
          <w:rFonts w:hint="eastAsia"/>
        </w:rPr>
        <w:t xml:space="preserve">, 이모티콘, 캐릭터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라이선싱 등으로 확장 가능</w:t>
      </w:r>
    </w:p>
    <w:p w14:paraId="466341F0" w14:textId="77777777" w:rsidR="00A47736" w:rsidRDefault="00A47736" w:rsidP="00A47736"/>
    <w:p w14:paraId="42E6494C" w14:textId="0B8197E1" w:rsidR="00A47736" w:rsidRDefault="00A47736" w:rsidP="00A47736">
      <w:pPr>
        <w:rPr>
          <w:rFonts w:hint="eastAsia"/>
        </w:rPr>
      </w:pPr>
      <w:r>
        <w:rPr>
          <w:rFonts w:hint="eastAsia"/>
        </w:rPr>
        <w:t xml:space="preserve">위를 통해 AI </w:t>
      </w:r>
      <w:proofErr w:type="spellStart"/>
      <w:r>
        <w:rPr>
          <w:rFonts w:hint="eastAsia"/>
        </w:rPr>
        <w:t>인플루언서의</w:t>
      </w:r>
      <w:proofErr w:type="spellEnd"/>
      <w:r>
        <w:rPr>
          <w:rFonts w:hint="eastAsia"/>
        </w:rPr>
        <w:t xml:space="preserve"> 실제 개발 가능성을 따지고 그를 통해 수익화가 가능하고 화제성 있는 AI </w:t>
      </w:r>
      <w:proofErr w:type="spellStart"/>
      <w:r>
        <w:rPr>
          <w:rFonts w:hint="eastAsia"/>
        </w:rPr>
        <w:t>인플루언서를</w:t>
      </w:r>
      <w:proofErr w:type="spellEnd"/>
      <w:r>
        <w:rPr>
          <w:rFonts w:hint="eastAsia"/>
        </w:rPr>
        <w:t xml:space="preserve"> 만들 계획이다.</w:t>
      </w:r>
    </w:p>
    <w:sectPr w:rsidR="00A477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C7AB1"/>
    <w:multiLevelType w:val="hybridMultilevel"/>
    <w:tmpl w:val="4B403E68"/>
    <w:lvl w:ilvl="0" w:tplc="AE26922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82290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13"/>
    <w:rsid w:val="00275CE1"/>
    <w:rsid w:val="006F3D13"/>
    <w:rsid w:val="00744032"/>
    <w:rsid w:val="008A346A"/>
    <w:rsid w:val="00A4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3101D"/>
  <w15:chartTrackingRefBased/>
  <w15:docId w15:val="{150BE2DE-060C-4729-84E7-FCF7A6249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F3D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3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3D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3D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3D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3D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3D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3D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3D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3D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F3D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F3D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F3D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F3D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F3D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F3D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F3D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F3D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F3D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F3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3D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F3D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3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F3D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3D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3D1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3D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F3D1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F3D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 시험</dc:creator>
  <cp:keywords/>
  <dc:description/>
  <cp:lastModifiedBy>Trace 시험</cp:lastModifiedBy>
  <cp:revision>2</cp:revision>
  <dcterms:created xsi:type="dcterms:W3CDTF">2026-10-07T04:36:00Z</dcterms:created>
  <dcterms:modified xsi:type="dcterms:W3CDTF">2026-10-07T04:42:00Z</dcterms:modified>
</cp:coreProperties>
</file>