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8C58A86" w:rsidR="008F6339" w:rsidRDefault="00BB0CD1">
            <w:r>
              <w:rPr>
                <w:rFonts w:hint="eastAsia"/>
              </w:rPr>
              <w:t>8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3D42193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967C3">
              <w:rPr>
                <w:rFonts w:hint="eastAsia"/>
              </w:rPr>
              <w:t>8</w:t>
            </w:r>
            <w:r>
              <w:t>.</w:t>
            </w:r>
            <w:r w:rsidR="00BB0CD1">
              <w:rPr>
                <w:rFonts w:hint="eastAsia"/>
              </w:rPr>
              <w:t>12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452B4B">
              <w:rPr>
                <w:rFonts w:hint="eastAsia"/>
              </w:rPr>
              <w:t>8</w:t>
            </w:r>
            <w:r>
              <w:t>.</w:t>
            </w:r>
            <w:r w:rsidR="00A967C3">
              <w:rPr>
                <w:rFonts w:hint="eastAsia"/>
              </w:rPr>
              <w:t>1</w:t>
            </w:r>
            <w:r w:rsidR="00BB0CD1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01FDE96" w14:textId="77777777" w:rsidR="00BB0CD1" w:rsidRPr="00A22A45" w:rsidRDefault="00BB0CD1" w:rsidP="00BB0CD1">
            <w:r>
              <w:rPr>
                <w:rFonts w:hint="eastAsia"/>
              </w:rPr>
              <w:t>- AI 서버 이전 작업</w:t>
            </w:r>
          </w:p>
          <w:p w14:paraId="29B7639B" w14:textId="6E75D90C" w:rsidR="00BB0CD1" w:rsidRPr="00A967C3" w:rsidRDefault="00BB0CD1" w:rsidP="00BB0CD1"/>
        </w:tc>
      </w:tr>
    </w:tbl>
    <w:p w14:paraId="591F60A5" w14:textId="1C5E5004" w:rsidR="00452B4B" w:rsidRDefault="008F6339" w:rsidP="00A967C3">
      <w:r>
        <w:rPr>
          <w:rFonts w:hint="eastAsia"/>
        </w:rPr>
        <w:t>&lt;상세 수행내용</w:t>
      </w:r>
      <w:r>
        <w:t>&gt;</w:t>
      </w:r>
    </w:p>
    <w:p w14:paraId="0837EE05" w14:textId="749B171A" w:rsidR="006A183B" w:rsidRDefault="006A183B" w:rsidP="00A967C3">
      <w:r>
        <w:rPr>
          <w:noProof/>
        </w:rPr>
        <w:drawing>
          <wp:inline distT="0" distB="0" distL="0" distR="0" wp14:anchorId="7CD23D92" wp14:editId="61E70677">
            <wp:extent cx="5731510" cy="3187700"/>
            <wp:effectExtent l="0" t="0" r="0" b="0"/>
            <wp:docPr id="140120368" name="그림 1" descr="그린, 스크린샷, 직사각형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368" name="그림 1" descr="그린, 스크린샷, 직사각형, 예술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2BE8" w14:textId="449FA7C3" w:rsidR="006A183B" w:rsidRDefault="006A183B" w:rsidP="00A967C3">
      <w:r>
        <w:rPr>
          <w:rFonts w:hint="eastAsia"/>
        </w:rPr>
        <w:t xml:space="preserve"> 이번 주에는 서버에서 좀비</w:t>
      </w:r>
      <w:r w:rsidR="00E8670F">
        <w:rPr>
          <w:rFonts w:hint="eastAsia"/>
        </w:rPr>
        <w:t xml:space="preserve"> </w:t>
      </w:r>
      <w:r>
        <w:rPr>
          <w:rFonts w:hint="eastAsia"/>
        </w:rPr>
        <w:t xml:space="preserve">캐릭터의 AI를 구현하기 위해 지형정보를 얻어내는 작업을 진행했다. 두가지 방식으로 진행했는데, 우선 </w:t>
      </w:r>
      <w:proofErr w:type="spellStart"/>
      <w:r>
        <w:rPr>
          <w:rFonts w:hint="eastAsia"/>
        </w:rPr>
        <w:t>언리얼</w:t>
      </w:r>
      <w:proofErr w:type="spellEnd"/>
      <w:r w:rsidR="00E8670F">
        <w:rPr>
          <w:rFonts w:hint="eastAsia"/>
        </w:rPr>
        <w:t xml:space="preserve"> </w:t>
      </w:r>
      <w:r>
        <w:rPr>
          <w:rFonts w:hint="eastAsia"/>
        </w:rPr>
        <w:t xml:space="preserve">엔진 내에 있는 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의 좌표</w:t>
      </w:r>
      <w:r w:rsidR="00E8670F">
        <w:rPr>
          <w:rFonts w:hint="eastAsia"/>
        </w:rPr>
        <w:t xml:space="preserve"> </w:t>
      </w:r>
      <w:r>
        <w:rPr>
          <w:rFonts w:hint="eastAsia"/>
        </w:rPr>
        <w:t xml:space="preserve">값을 추출하는 방법과 </w:t>
      </w:r>
      <w:proofErr w:type="spellStart"/>
      <w:r w:rsidR="000F7BD5" w:rsidRPr="000F7BD5">
        <w:t>LineTrace</w:t>
      </w:r>
      <w:proofErr w:type="spellEnd"/>
      <w:r>
        <w:rPr>
          <w:rFonts w:hint="eastAsia"/>
        </w:rPr>
        <w:t xml:space="preserve">로 장애물의 위치를 판별하는 방식을 사용해 보았다. 위의 사진은 두번째 방법을 </w:t>
      </w:r>
      <w:proofErr w:type="spellStart"/>
      <w:r w:rsidRPr="006A183B">
        <w:t>DrawDebugLine</w:t>
      </w:r>
      <w:proofErr w:type="spellEnd"/>
      <w:r>
        <w:rPr>
          <w:rFonts w:hint="eastAsia"/>
        </w:rPr>
        <w:t>으로 가시화한 모습이다. 장애물의 위치에는 빨간색으로 표시되고 그 위치</w:t>
      </w:r>
      <w:r w:rsidR="00E8670F">
        <w:rPr>
          <w:rFonts w:hint="eastAsia"/>
        </w:rPr>
        <w:t xml:space="preserve"> </w:t>
      </w:r>
      <w:r>
        <w:rPr>
          <w:rFonts w:hint="eastAsia"/>
        </w:rPr>
        <w:t>값</w:t>
      </w:r>
      <w:r w:rsidR="00AD241E">
        <w:rPr>
          <w:rFonts w:hint="eastAsia"/>
        </w:rPr>
        <w:t>을 추출하여 장애물의 좌표</w:t>
      </w:r>
      <w:r w:rsidR="00E8670F">
        <w:rPr>
          <w:rFonts w:hint="eastAsia"/>
        </w:rPr>
        <w:t xml:space="preserve"> </w:t>
      </w:r>
      <w:r w:rsidR="00AD241E">
        <w:rPr>
          <w:rFonts w:hint="eastAsia"/>
        </w:rPr>
        <w:t>값을 알아내었다.</w:t>
      </w:r>
      <w:r>
        <w:rPr>
          <w:rFonts w:hint="eastAsia"/>
        </w:rPr>
        <w:t xml:space="preserve"> </w:t>
      </w:r>
    </w:p>
    <w:p w14:paraId="6CAA3A11" w14:textId="0ED52856" w:rsidR="006A183B" w:rsidRDefault="006A183B" w:rsidP="00A967C3">
      <w:r>
        <w:rPr>
          <w:rFonts w:hint="eastAsia"/>
        </w:rPr>
        <w:t xml:space="preserve"> </w:t>
      </w:r>
    </w:p>
    <w:p w14:paraId="3B07C49B" w14:textId="2E7230C6" w:rsidR="00A967C3" w:rsidRDefault="00BB0CD1" w:rsidP="00CF65BB">
      <w:r>
        <w:rPr>
          <w:noProof/>
        </w:rPr>
        <w:lastRenderedPageBreak/>
        <w:drawing>
          <wp:inline distT="0" distB="0" distL="0" distR="0" wp14:anchorId="6DC5E6A1" wp14:editId="4EFBE9F4">
            <wp:extent cx="5731510" cy="4056380"/>
            <wp:effectExtent l="0" t="0" r="0" b="0"/>
            <wp:docPr id="16772864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8648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6F0D" w14:textId="4DD2E732" w:rsidR="00A967C3" w:rsidRDefault="00AD241E" w:rsidP="0056605B">
      <w:pPr>
        <w:ind w:firstLineChars="100" w:firstLine="200"/>
      </w:pPr>
      <w:r>
        <w:rPr>
          <w:rFonts w:hint="eastAsia"/>
        </w:rPr>
        <w:t xml:space="preserve">위의 이미지는 첫번째 방식으로 얻어낸 </w:t>
      </w:r>
      <w:proofErr w:type="spellStart"/>
      <w:r>
        <w:rPr>
          <w:rFonts w:hint="eastAsia"/>
        </w:rPr>
        <w:t>NevMesh</w:t>
      </w:r>
      <w:proofErr w:type="spellEnd"/>
      <w:r>
        <w:rPr>
          <w:rFonts w:hint="eastAsia"/>
        </w:rPr>
        <w:t xml:space="preserve">의 좌표 값을 서버에 노드 변수로 만들어 저장한 것을 출력해본 결과물이다. 다음 주에는 이 좌표들을 노드로 사용하여 좀비의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알고리즘을 구현할 예정이다.</w:t>
      </w:r>
    </w:p>
    <w:p w14:paraId="1D83DBF8" w14:textId="77777777" w:rsidR="00AD241E" w:rsidRPr="005F6829" w:rsidRDefault="00AD241E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08BA847" w:rsidR="008F6339" w:rsidRDefault="00BB0CD1">
            <w:r>
              <w:rPr>
                <w:rFonts w:hint="eastAsia"/>
              </w:rPr>
              <w:t>9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916CB9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</w:t>
            </w:r>
            <w:r w:rsidR="00452B4B">
              <w:rPr>
                <w:rFonts w:hint="eastAsia"/>
              </w:rPr>
              <w:t>8</w:t>
            </w:r>
            <w:r w:rsidR="00F25125">
              <w:rPr>
                <w:rFonts w:hint="eastAsia"/>
              </w:rPr>
              <w:t>.</w:t>
            </w:r>
            <w:r w:rsidR="00BB0CD1">
              <w:rPr>
                <w:rFonts w:hint="eastAsia"/>
              </w:rPr>
              <w:t>19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1E13A0">
              <w:rPr>
                <w:rFonts w:hint="eastAsia"/>
              </w:rPr>
              <w:t>8</w:t>
            </w:r>
            <w:r>
              <w:t>.</w:t>
            </w:r>
            <w:r w:rsidR="00BB0CD1">
              <w:rPr>
                <w:rFonts w:hint="eastAsia"/>
              </w:rPr>
              <w:t>25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3B58390" w14:textId="6456A19C" w:rsidR="007856DD" w:rsidRPr="00A22A45" w:rsidRDefault="006C1D38" w:rsidP="007856DD">
            <w:r>
              <w:rPr>
                <w:rFonts w:hint="eastAsia"/>
              </w:rPr>
              <w:t xml:space="preserve">- </w:t>
            </w:r>
            <w:r w:rsidR="007856DD">
              <w:rPr>
                <w:rFonts w:hint="eastAsia"/>
              </w:rPr>
              <w:t>AI 서버 이전 작업</w:t>
            </w:r>
            <w:r w:rsidR="00BB0CD1">
              <w:rPr>
                <w:rFonts w:hint="eastAsia"/>
              </w:rPr>
              <w:t>(2)</w:t>
            </w:r>
          </w:p>
          <w:p w14:paraId="2C6F999F" w14:textId="7EB8C10B" w:rsidR="00200398" w:rsidRPr="00A22A45" w:rsidRDefault="00200398" w:rsidP="002E0327"/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02171" w14:textId="77777777" w:rsidR="00F45D97" w:rsidRDefault="00F45D97" w:rsidP="008F6339">
      <w:pPr>
        <w:spacing w:after="0" w:line="240" w:lineRule="auto"/>
      </w:pPr>
      <w:r>
        <w:separator/>
      </w:r>
    </w:p>
  </w:endnote>
  <w:endnote w:type="continuationSeparator" w:id="0">
    <w:p w14:paraId="6FAA62F7" w14:textId="77777777" w:rsidR="00F45D97" w:rsidRDefault="00F45D9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513E1" w14:textId="77777777" w:rsidR="00F45D97" w:rsidRDefault="00F45D97" w:rsidP="008F6339">
      <w:pPr>
        <w:spacing w:after="0" w:line="240" w:lineRule="auto"/>
      </w:pPr>
      <w:r>
        <w:separator/>
      </w:r>
    </w:p>
  </w:footnote>
  <w:footnote w:type="continuationSeparator" w:id="0">
    <w:p w14:paraId="5861D074" w14:textId="77777777" w:rsidR="00F45D97" w:rsidRDefault="00F45D9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0D40"/>
    <w:rsid w:val="000B2A4C"/>
    <w:rsid w:val="000C4910"/>
    <w:rsid w:val="000D56E7"/>
    <w:rsid w:val="000F7BD5"/>
    <w:rsid w:val="00107AC0"/>
    <w:rsid w:val="00117E35"/>
    <w:rsid w:val="00132469"/>
    <w:rsid w:val="00137706"/>
    <w:rsid w:val="0013777E"/>
    <w:rsid w:val="00157B03"/>
    <w:rsid w:val="001677A4"/>
    <w:rsid w:val="0018476A"/>
    <w:rsid w:val="00187505"/>
    <w:rsid w:val="001933EC"/>
    <w:rsid w:val="001B331F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33A9A"/>
    <w:rsid w:val="0034527C"/>
    <w:rsid w:val="0035368C"/>
    <w:rsid w:val="00357622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261A2"/>
    <w:rsid w:val="00434605"/>
    <w:rsid w:val="00441050"/>
    <w:rsid w:val="00452B4B"/>
    <w:rsid w:val="00453D23"/>
    <w:rsid w:val="00455E12"/>
    <w:rsid w:val="004571BA"/>
    <w:rsid w:val="0046086D"/>
    <w:rsid w:val="00465B76"/>
    <w:rsid w:val="004775DA"/>
    <w:rsid w:val="00481962"/>
    <w:rsid w:val="00485ED3"/>
    <w:rsid w:val="004B0E69"/>
    <w:rsid w:val="004D36F4"/>
    <w:rsid w:val="004E0C21"/>
    <w:rsid w:val="004E4C67"/>
    <w:rsid w:val="005048B6"/>
    <w:rsid w:val="0051282C"/>
    <w:rsid w:val="00513F17"/>
    <w:rsid w:val="00514BC0"/>
    <w:rsid w:val="0052301C"/>
    <w:rsid w:val="005265C7"/>
    <w:rsid w:val="00526DB7"/>
    <w:rsid w:val="00553178"/>
    <w:rsid w:val="005538A0"/>
    <w:rsid w:val="0056096C"/>
    <w:rsid w:val="0056605B"/>
    <w:rsid w:val="00567DC6"/>
    <w:rsid w:val="00570CD2"/>
    <w:rsid w:val="00571B6B"/>
    <w:rsid w:val="00576B06"/>
    <w:rsid w:val="005817D0"/>
    <w:rsid w:val="005842FB"/>
    <w:rsid w:val="0059563D"/>
    <w:rsid w:val="005B0333"/>
    <w:rsid w:val="005B09D7"/>
    <w:rsid w:val="005C13AE"/>
    <w:rsid w:val="005F6829"/>
    <w:rsid w:val="00601F98"/>
    <w:rsid w:val="00602F87"/>
    <w:rsid w:val="00603AA6"/>
    <w:rsid w:val="00626297"/>
    <w:rsid w:val="00633B63"/>
    <w:rsid w:val="00637018"/>
    <w:rsid w:val="00645B18"/>
    <w:rsid w:val="00651E40"/>
    <w:rsid w:val="0065509D"/>
    <w:rsid w:val="00662173"/>
    <w:rsid w:val="00666B51"/>
    <w:rsid w:val="00683D6E"/>
    <w:rsid w:val="00686CB5"/>
    <w:rsid w:val="006A183B"/>
    <w:rsid w:val="006A4F64"/>
    <w:rsid w:val="006B32A9"/>
    <w:rsid w:val="006C1D38"/>
    <w:rsid w:val="006E7050"/>
    <w:rsid w:val="006F1650"/>
    <w:rsid w:val="006F2E22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856DD"/>
    <w:rsid w:val="00794642"/>
    <w:rsid w:val="00796C90"/>
    <w:rsid w:val="007A612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E0723"/>
    <w:rsid w:val="009E23B7"/>
    <w:rsid w:val="009F095E"/>
    <w:rsid w:val="009F38D1"/>
    <w:rsid w:val="009F3B9F"/>
    <w:rsid w:val="009F7397"/>
    <w:rsid w:val="009F749F"/>
    <w:rsid w:val="009F78F3"/>
    <w:rsid w:val="00A03C65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4A01"/>
    <w:rsid w:val="00AA5D59"/>
    <w:rsid w:val="00AA7410"/>
    <w:rsid w:val="00AB1279"/>
    <w:rsid w:val="00AD241E"/>
    <w:rsid w:val="00AD3DAB"/>
    <w:rsid w:val="00AE2A75"/>
    <w:rsid w:val="00AE3CF7"/>
    <w:rsid w:val="00AE6479"/>
    <w:rsid w:val="00AF22AE"/>
    <w:rsid w:val="00B004A1"/>
    <w:rsid w:val="00B02E1E"/>
    <w:rsid w:val="00B12224"/>
    <w:rsid w:val="00B1770F"/>
    <w:rsid w:val="00B21820"/>
    <w:rsid w:val="00B276E4"/>
    <w:rsid w:val="00B36E08"/>
    <w:rsid w:val="00B56938"/>
    <w:rsid w:val="00B63C3D"/>
    <w:rsid w:val="00B660B3"/>
    <w:rsid w:val="00B74A81"/>
    <w:rsid w:val="00B7500D"/>
    <w:rsid w:val="00B80854"/>
    <w:rsid w:val="00B864A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F1E85"/>
    <w:rsid w:val="00CF65BB"/>
    <w:rsid w:val="00CF6A79"/>
    <w:rsid w:val="00D06130"/>
    <w:rsid w:val="00D07D0C"/>
    <w:rsid w:val="00D11724"/>
    <w:rsid w:val="00D23365"/>
    <w:rsid w:val="00D26E20"/>
    <w:rsid w:val="00D56129"/>
    <w:rsid w:val="00D565AD"/>
    <w:rsid w:val="00D66A40"/>
    <w:rsid w:val="00D66EDF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70F"/>
    <w:rsid w:val="00E86CDD"/>
    <w:rsid w:val="00E8745A"/>
    <w:rsid w:val="00EA4D4B"/>
    <w:rsid w:val="00EC03B0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B47"/>
    <w:rsid w:val="00F2321F"/>
    <w:rsid w:val="00F25125"/>
    <w:rsid w:val="00F31EE4"/>
    <w:rsid w:val="00F337CD"/>
    <w:rsid w:val="00F363F9"/>
    <w:rsid w:val="00F40D82"/>
    <w:rsid w:val="00F421A3"/>
    <w:rsid w:val="00F44A86"/>
    <w:rsid w:val="00F45D97"/>
    <w:rsid w:val="00F60CA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77</cp:revision>
  <dcterms:created xsi:type="dcterms:W3CDTF">2023-10-30T16:56:00Z</dcterms:created>
  <dcterms:modified xsi:type="dcterms:W3CDTF">2024-08-19T12:16:00Z</dcterms:modified>
</cp:coreProperties>
</file>