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1080"/>
        <w:gridCol w:w="7380"/>
        <w:gridCol w:w="1260"/>
        <w:gridCol w:w="1620"/>
      </w:tblGrid>
      <w:tr w:rsidR="00A75ADA" w14:paraId="067AC23A" w14:textId="77777777" w:rsidTr="00A75ADA">
        <w:tc>
          <w:tcPr>
            <w:tcW w:w="1080" w:type="dxa"/>
          </w:tcPr>
          <w:p w14:paraId="655D42C0" w14:textId="6DEBECBA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ADA">
              <w:rPr>
                <w:rFonts w:ascii="Times New Roman" w:hAnsi="Times New Roman" w:cs="Times New Roman"/>
                <w:sz w:val="28"/>
                <w:szCs w:val="28"/>
              </w:rPr>
              <w:t>S. No.</w:t>
            </w:r>
          </w:p>
        </w:tc>
        <w:tc>
          <w:tcPr>
            <w:tcW w:w="7380" w:type="dxa"/>
          </w:tcPr>
          <w:p w14:paraId="45D6B6A9" w14:textId="6CD6E6EC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ADA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260" w:type="dxa"/>
          </w:tcPr>
          <w:p w14:paraId="592A5559" w14:textId="02081983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ADA"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  <w:tc>
          <w:tcPr>
            <w:tcW w:w="1620" w:type="dxa"/>
          </w:tcPr>
          <w:p w14:paraId="48191D02" w14:textId="798AA7CD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AD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A75ADA" w:rsidRPr="00A75ADA" w14:paraId="0C7E53D9" w14:textId="77777777" w:rsidTr="00A75ADA">
        <w:tc>
          <w:tcPr>
            <w:tcW w:w="1080" w:type="dxa"/>
          </w:tcPr>
          <w:p w14:paraId="590A573F" w14:textId="32D97F30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7380" w:type="dxa"/>
          </w:tcPr>
          <w:p w14:paraId="522F79EE" w14:textId="77777777" w:rsidR="00A75ADA" w:rsidRPr="00A75ADA" w:rsidRDefault="00A75ADA" w:rsidP="00A75ADA">
            <w:p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Demonstrate following pre-processing operations in given sequence using Knowledge flow: - </w:t>
            </w:r>
          </w:p>
          <w:p w14:paraId="0A920926" w14:textId="73EB24F8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Load weather numeric dataset. </w:t>
            </w:r>
          </w:p>
          <w:p w14:paraId="7EAE04DB" w14:textId="15A8DC6D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Add Attribute name “rain” at index 1. </w:t>
            </w:r>
          </w:p>
          <w:p w14:paraId="318B8128" w14:textId="74DB5168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Discretize the attribute i.e., temperature &amp; humidity. </w:t>
            </w:r>
          </w:p>
          <w:p w14:paraId="61A3455A" w14:textId="061B721B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Apply association rule applying “</w:t>
            </w:r>
            <w:proofErr w:type="spellStart"/>
            <w:r w:rsidRPr="00A75ADA">
              <w:rPr>
                <w:rFonts w:ascii="Times New Roman" w:hAnsi="Times New Roman" w:cs="Times New Roman"/>
              </w:rPr>
              <w:t>apriori</w:t>
            </w:r>
            <w:proofErr w:type="spellEnd"/>
            <w:r w:rsidRPr="00A75ADA">
              <w:rPr>
                <w:rFonts w:ascii="Times New Roman" w:hAnsi="Times New Roman" w:cs="Times New Roman"/>
              </w:rPr>
              <w:t xml:space="preserve">” algorithm. </w:t>
            </w:r>
          </w:p>
          <w:p w14:paraId="0F55CDDF" w14:textId="3A59AA06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Use text viewer component to display the dataset. </w:t>
            </w:r>
          </w:p>
          <w:p w14:paraId="7CC1E426" w14:textId="4FA88727" w:rsidR="00A75ADA" w:rsidRPr="00A75ADA" w:rsidRDefault="00A75ADA" w:rsidP="00A75A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f) Save the dataset as </w:t>
            </w:r>
            <w:proofErr w:type="gramStart"/>
            <w:r w:rsidRPr="00A75ADA">
              <w:rPr>
                <w:rFonts w:ascii="Times New Roman" w:hAnsi="Times New Roman" w:cs="Times New Roman"/>
              </w:rPr>
              <w:t>“.</w:t>
            </w:r>
            <w:proofErr w:type="spellStart"/>
            <w:r w:rsidRPr="00A75ADA">
              <w:rPr>
                <w:rFonts w:ascii="Times New Roman" w:hAnsi="Times New Roman" w:cs="Times New Roman"/>
              </w:rPr>
              <w:t>arff</w:t>
            </w:r>
            <w:proofErr w:type="spellEnd"/>
            <w:proofErr w:type="gramEnd"/>
            <w:r w:rsidRPr="00A75ADA">
              <w:rPr>
                <w:rFonts w:ascii="Times New Roman" w:hAnsi="Times New Roman" w:cs="Times New Roman"/>
              </w:rPr>
              <w:t>” files.</w:t>
            </w:r>
          </w:p>
        </w:tc>
        <w:tc>
          <w:tcPr>
            <w:tcW w:w="1260" w:type="dxa"/>
          </w:tcPr>
          <w:p w14:paraId="355A84F5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CAB8E48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DA" w:rsidRPr="00A75ADA" w14:paraId="1D770733" w14:textId="77777777" w:rsidTr="00A75ADA">
        <w:tc>
          <w:tcPr>
            <w:tcW w:w="1080" w:type="dxa"/>
          </w:tcPr>
          <w:p w14:paraId="2BCE7819" w14:textId="0F6947C0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7380" w:type="dxa"/>
          </w:tcPr>
          <w:p w14:paraId="6C61CDC5" w14:textId="77777777" w:rsidR="00A75ADA" w:rsidRPr="00A75ADA" w:rsidRDefault="00A75ADA" w:rsidP="00A75ADA">
            <w:p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Following pre-processing in given sequence by using Unsupervised filters using Knowledge </w:t>
            </w:r>
            <w:proofErr w:type="gramStart"/>
            <w:r w:rsidRPr="00A75ADA">
              <w:rPr>
                <w:rFonts w:ascii="Times New Roman" w:hAnsi="Times New Roman" w:cs="Times New Roman"/>
              </w:rPr>
              <w:t>Flow:-</w:t>
            </w:r>
            <w:proofErr w:type="gramEnd"/>
            <w:r w:rsidRPr="00A75ADA">
              <w:rPr>
                <w:rFonts w:ascii="Times New Roman" w:hAnsi="Times New Roman" w:cs="Times New Roman"/>
              </w:rPr>
              <w:t xml:space="preserve"> </w:t>
            </w:r>
          </w:p>
          <w:p w14:paraId="09B9FA87" w14:textId="35789FD6" w:rsidR="00A75ADA" w:rsidRPr="00A75ADA" w:rsidRDefault="00A75ADA" w:rsidP="00A75A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Load the “</w:t>
            </w:r>
            <w:proofErr w:type="spellStart"/>
            <w:r w:rsidRPr="00A75ADA">
              <w:rPr>
                <w:rFonts w:ascii="Times New Roman" w:hAnsi="Times New Roman" w:cs="Times New Roman"/>
              </w:rPr>
              <w:t>Diabetes.arff</w:t>
            </w:r>
            <w:proofErr w:type="spellEnd"/>
            <w:r w:rsidRPr="00A75ADA">
              <w:rPr>
                <w:rFonts w:ascii="Times New Roman" w:hAnsi="Times New Roman" w:cs="Times New Roman"/>
              </w:rPr>
              <w:t xml:space="preserve">” dataset. </w:t>
            </w:r>
          </w:p>
          <w:p w14:paraId="4E7B9193" w14:textId="65F1380F" w:rsidR="00A75ADA" w:rsidRPr="00A75ADA" w:rsidRDefault="00A75ADA" w:rsidP="00A75A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 xml:space="preserve">Introduce the 30% missing values in the dataset </w:t>
            </w:r>
          </w:p>
          <w:p w14:paraId="2AE21007" w14:textId="3ECCB654" w:rsidR="00A75ADA" w:rsidRPr="00A75ADA" w:rsidRDefault="00A75ADA" w:rsidP="00A75AD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c) Replace the missing values in the dataset using mean and mode.</w:t>
            </w:r>
          </w:p>
        </w:tc>
        <w:tc>
          <w:tcPr>
            <w:tcW w:w="1260" w:type="dxa"/>
          </w:tcPr>
          <w:p w14:paraId="3D8DB82E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00DF9C2C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DA" w:rsidRPr="00A75ADA" w14:paraId="176D7718" w14:textId="77777777" w:rsidTr="00A75ADA">
        <w:tc>
          <w:tcPr>
            <w:tcW w:w="1080" w:type="dxa"/>
          </w:tcPr>
          <w:p w14:paraId="38B0FB5B" w14:textId="6EE4A79A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7380" w:type="dxa"/>
          </w:tcPr>
          <w:p w14:paraId="78A7944B" w14:textId="7936A46F" w:rsidR="00A75ADA" w:rsidRPr="00A75ADA" w:rsidRDefault="00A75ADA" w:rsidP="00A75ADA">
            <w:p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Replace the missing value with constant value, for example, replace missing numerical value with one and replace missing nominal “N/A”, using unsupervised filter using both interfaces (“Explorer” and “Knowledge Flow”)</w:t>
            </w:r>
          </w:p>
        </w:tc>
        <w:tc>
          <w:tcPr>
            <w:tcW w:w="1260" w:type="dxa"/>
          </w:tcPr>
          <w:p w14:paraId="4FF0F0F7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695906F9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75ADA" w:rsidRPr="00A75ADA" w14:paraId="632354DE" w14:textId="77777777" w:rsidTr="00A75ADA">
        <w:tc>
          <w:tcPr>
            <w:tcW w:w="1080" w:type="dxa"/>
          </w:tcPr>
          <w:p w14:paraId="5E282BE0" w14:textId="6C46195F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80" w:type="dxa"/>
          </w:tcPr>
          <w:p w14:paraId="46280F75" w14:textId="0937D684" w:rsidR="00A75ADA" w:rsidRPr="00A75ADA" w:rsidRDefault="00A75ADA" w:rsidP="00A75ADA">
            <w:pPr>
              <w:rPr>
                <w:rFonts w:ascii="Times New Roman" w:hAnsi="Times New Roman" w:cs="Times New Roman"/>
              </w:rPr>
            </w:pPr>
            <w:r w:rsidRPr="00A75ADA">
              <w:rPr>
                <w:rFonts w:ascii="Times New Roman" w:hAnsi="Times New Roman" w:cs="Times New Roman"/>
              </w:rPr>
              <w:t>Apply “Unsupervised” filter to fetch all instances from dataset “</w:t>
            </w:r>
            <w:proofErr w:type="spellStart"/>
            <w:r w:rsidRPr="00A75ADA">
              <w:rPr>
                <w:rFonts w:ascii="Times New Roman" w:hAnsi="Times New Roman" w:cs="Times New Roman"/>
              </w:rPr>
              <w:t>Diabetes.arff</w:t>
            </w:r>
            <w:proofErr w:type="spellEnd"/>
            <w:r w:rsidRPr="00A75ADA">
              <w:rPr>
                <w:rFonts w:ascii="Times New Roman" w:hAnsi="Times New Roman" w:cs="Times New Roman"/>
              </w:rPr>
              <w:t>” having age above 30.</w:t>
            </w:r>
          </w:p>
        </w:tc>
        <w:tc>
          <w:tcPr>
            <w:tcW w:w="1260" w:type="dxa"/>
          </w:tcPr>
          <w:p w14:paraId="09E5E89A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54192167" w14:textId="77777777" w:rsidR="00A75ADA" w:rsidRPr="00A75ADA" w:rsidRDefault="00A75ADA" w:rsidP="00A75A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CF3B78E" w14:textId="001B4030" w:rsidR="007E3F48" w:rsidRPr="00A75ADA" w:rsidRDefault="007E3F48" w:rsidP="00A75ADA">
      <w:pPr>
        <w:jc w:val="center"/>
      </w:pPr>
    </w:p>
    <w:sectPr w:rsidR="007E3F48" w:rsidRPr="00A7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53"/>
    <w:multiLevelType w:val="hybridMultilevel"/>
    <w:tmpl w:val="0D8C24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632F2"/>
    <w:multiLevelType w:val="hybridMultilevel"/>
    <w:tmpl w:val="82CE8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F613E"/>
    <w:multiLevelType w:val="hybridMultilevel"/>
    <w:tmpl w:val="EC2C1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2621F"/>
    <w:multiLevelType w:val="hybridMultilevel"/>
    <w:tmpl w:val="F3989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1435">
    <w:abstractNumId w:val="3"/>
  </w:num>
  <w:num w:numId="2" w16cid:durableId="919095476">
    <w:abstractNumId w:val="2"/>
  </w:num>
  <w:num w:numId="3" w16cid:durableId="1635522777">
    <w:abstractNumId w:val="0"/>
  </w:num>
  <w:num w:numId="4" w16cid:durableId="39636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DA"/>
    <w:rsid w:val="007E3F48"/>
    <w:rsid w:val="00A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5B15"/>
  <w15:chartTrackingRefBased/>
  <w15:docId w15:val="{FB1EC207-02EF-4991-B307-827F56C9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Roka</dc:creator>
  <cp:keywords/>
  <dc:description/>
  <cp:lastModifiedBy>Abhishek Roka</cp:lastModifiedBy>
  <cp:revision>1</cp:revision>
  <dcterms:created xsi:type="dcterms:W3CDTF">2023-10-02T10:50:00Z</dcterms:created>
  <dcterms:modified xsi:type="dcterms:W3CDTF">2023-10-02T10:56:00Z</dcterms:modified>
</cp:coreProperties>
</file>