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5C35EB62" w:rsidR="0000249B" w:rsidRPr="00246C1B" w:rsidRDefault="00B1381A" w:rsidP="000E7BDD">
      <w:pPr>
        <w:pStyle w:val="Ttulo"/>
      </w:pPr>
      <w:r w:rsidRPr="00B1381A">
        <w:t>Manual de Mantenimiento</w:t>
      </w:r>
      <w:r w:rsidR="00B739CF" w:rsidRPr="00246C1B">
        <w:t xml:space="preserve"> </w:t>
      </w:r>
      <w:r w:rsidR="00025C5A" w:rsidRPr="00246C1B">
        <w:t>—</w:t>
      </w:r>
      <w:r w:rsidR="007F4C02" w:rsidRPr="00246C1B">
        <w:t xml:space="preserve"> </w:t>
      </w:r>
      <w:r w:rsidR="00425FA7">
        <w:t>SISTEC</w:t>
      </w:r>
    </w:p>
    <w:p w14:paraId="6891B534" w14:textId="19245972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Fecha</w:t>
      </w:r>
      <w:r w:rsidRPr="00246C1B">
        <w:rPr>
          <w:lang w:eastAsia="es-PE"/>
        </w:rPr>
        <w:t xml:space="preserve">: </w:t>
      </w:r>
      <w:r w:rsidR="00425FA7">
        <w:rPr>
          <w:lang w:eastAsia="es-PE"/>
        </w:rPr>
        <w:t>19/11/2025</w:t>
      </w:r>
    </w:p>
    <w:p w14:paraId="38E183C7" w14:textId="2865D608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Autor</w:t>
      </w:r>
      <w:r w:rsidRPr="00246C1B">
        <w:rPr>
          <w:lang w:eastAsia="es-PE"/>
        </w:rPr>
        <w:t>:</w:t>
      </w:r>
      <w:r w:rsidR="00425FA7">
        <w:rPr>
          <w:lang w:eastAsia="es-PE"/>
        </w:rPr>
        <w:t xml:space="preserve"> </w:t>
      </w:r>
      <w:r w:rsidR="00043116">
        <w:rPr>
          <w:rFonts w:ascii="Times New Roman" w:eastAsia="Times New Roman" w:hAnsi="Times New Roman" w:cs="Times New Roman"/>
          <w:b/>
          <w:bCs/>
          <w:lang w:eastAsia="es-PE"/>
        </w:rPr>
        <w:t>Raurau Quispe Juan Boris, Munares Chamorro Juan Carlos</w:t>
      </w:r>
    </w:p>
    <w:p w14:paraId="3E8934BF" w14:textId="77777777" w:rsidR="0000249B" w:rsidRPr="00246C1B" w:rsidRDefault="0000249B" w:rsidP="000E7BDD">
      <w:pPr>
        <w:spacing w:after="0" w:line="240" w:lineRule="auto"/>
        <w:jc w:val="right"/>
        <w:rPr>
          <w:lang w:eastAsia="es-PE"/>
        </w:rPr>
      </w:pPr>
      <w:r w:rsidRPr="00246C1B">
        <w:rPr>
          <w:b/>
          <w:bCs/>
          <w:lang w:eastAsia="es-PE"/>
        </w:rPr>
        <w:t>Versión</w:t>
      </w:r>
      <w:r w:rsidRPr="00246C1B">
        <w:rPr>
          <w:lang w:eastAsia="es-PE"/>
        </w:rPr>
        <w:t>: 1.0</w:t>
      </w:r>
    </w:p>
    <w:p w14:paraId="30B959DB" w14:textId="6005593B" w:rsidR="0000249B" w:rsidRPr="00246C1B" w:rsidRDefault="00CA0380" w:rsidP="000E7BDD">
      <w:pPr>
        <w:pStyle w:val="Ttulo1"/>
      </w:pPr>
      <w:r w:rsidRPr="00246C1B">
        <w:t xml:space="preserve">1. </w:t>
      </w:r>
      <w:r w:rsidR="0000249B" w:rsidRPr="00246C1B">
        <w:t>Introducción</w:t>
      </w:r>
    </w:p>
    <w:p w14:paraId="514E2A12" w14:textId="77777777" w:rsidR="00425FA7" w:rsidRPr="00425FA7" w:rsidRDefault="00425FA7" w:rsidP="00425FA7">
      <w:pPr>
        <w:ind w:left="708"/>
      </w:pPr>
      <w:r w:rsidRPr="00425FA7">
        <w:t xml:space="preserve">Este manual describe los procedimientos de mantenimiento preventivo y correctivo del sistema </w:t>
      </w:r>
      <w:r w:rsidRPr="00425FA7">
        <w:rPr>
          <w:b/>
          <w:bCs/>
        </w:rPr>
        <w:t>SISTEC</w:t>
      </w:r>
      <w:r w:rsidRPr="00425FA7">
        <w:t>, encargado del control de equipos, lectura NFC mediante ESP32, generación de alertas, gestión de usuarios y reportes del laboratorio.</w:t>
      </w:r>
    </w:p>
    <w:p w14:paraId="3B587312" w14:textId="162C162E" w:rsidR="00425FA7" w:rsidRPr="00425FA7" w:rsidRDefault="00425FA7" w:rsidP="00425FA7">
      <w:pPr>
        <w:ind w:left="708"/>
      </w:pPr>
      <w:r w:rsidRPr="00425FA7">
        <w:t>Está dirigido al equipo técnico encargado del soporte del sistema, así como a los administradores que aseguran su correcta operación y disponibilidad.</w:t>
      </w:r>
    </w:p>
    <w:p w14:paraId="6540CF4E" w14:textId="48212A16" w:rsidR="00B1381A" w:rsidRPr="00B1381A" w:rsidRDefault="00B1381A" w:rsidP="00B1381A">
      <w:pPr>
        <w:pStyle w:val="Ttulo1"/>
      </w:pPr>
      <w:r w:rsidRPr="00B1381A">
        <w:t>2. Objetivos del Mantenimiento</w:t>
      </w:r>
    </w:p>
    <w:p w14:paraId="73CF5497" w14:textId="67B418EC" w:rsidR="00425FA7" w:rsidRPr="00425FA7" w:rsidRDefault="00425FA7" w:rsidP="00425FA7">
      <w:pPr>
        <w:pStyle w:val="Prrafodelista"/>
        <w:numPr>
          <w:ilvl w:val="0"/>
          <w:numId w:val="99"/>
        </w:numPr>
      </w:pPr>
      <w:r w:rsidRPr="00425FA7">
        <w:t>Asegurar la disponibilidad continua del sistema.</w:t>
      </w:r>
    </w:p>
    <w:p w14:paraId="73ED2BCC" w14:textId="691DBA7B" w:rsidR="00425FA7" w:rsidRPr="00425FA7" w:rsidRDefault="00425FA7" w:rsidP="00425FA7">
      <w:pPr>
        <w:pStyle w:val="Prrafodelista"/>
        <w:numPr>
          <w:ilvl w:val="0"/>
          <w:numId w:val="99"/>
        </w:numPr>
      </w:pPr>
      <w:r w:rsidRPr="00425FA7">
        <w:t>Prevenir fallos mediante verificaciones periódicas.</w:t>
      </w:r>
    </w:p>
    <w:p w14:paraId="6CB6368E" w14:textId="24D3060B" w:rsidR="00425FA7" w:rsidRPr="00425FA7" w:rsidRDefault="00425FA7" w:rsidP="00425FA7">
      <w:pPr>
        <w:pStyle w:val="Prrafodelista"/>
        <w:numPr>
          <w:ilvl w:val="0"/>
          <w:numId w:val="99"/>
        </w:numPr>
      </w:pPr>
      <w:r w:rsidRPr="00425FA7">
        <w:t>Detectar y corregir errores en el backend, frontend o base de datos.</w:t>
      </w:r>
    </w:p>
    <w:p w14:paraId="2557D2C2" w14:textId="04F7016B" w:rsidR="00425FA7" w:rsidRPr="00425FA7" w:rsidRDefault="00425FA7" w:rsidP="00425FA7">
      <w:pPr>
        <w:pStyle w:val="Prrafodelista"/>
        <w:numPr>
          <w:ilvl w:val="0"/>
          <w:numId w:val="99"/>
        </w:numPr>
      </w:pPr>
      <w:r w:rsidRPr="00425FA7">
        <w:t>Mantener integridad, coherencia y seguridad de la información almacenada.</w:t>
      </w:r>
    </w:p>
    <w:p w14:paraId="39EAF21C" w14:textId="34642ADA" w:rsidR="00425FA7" w:rsidRPr="00425FA7" w:rsidRDefault="00425FA7" w:rsidP="00425FA7">
      <w:pPr>
        <w:pStyle w:val="Prrafodelista"/>
        <w:numPr>
          <w:ilvl w:val="0"/>
          <w:numId w:val="99"/>
        </w:numPr>
      </w:pPr>
      <w:r w:rsidRPr="00425FA7">
        <w:t>Garantizar que el ESP32 mantenga comunicación estable con el backend.</w:t>
      </w:r>
    </w:p>
    <w:p w14:paraId="450DC1E8" w14:textId="345B9EE1" w:rsidR="00B1381A" w:rsidRPr="00B1381A" w:rsidRDefault="00B1381A" w:rsidP="00B1381A">
      <w:pPr>
        <w:pStyle w:val="Ttulo1"/>
      </w:pPr>
      <w:r w:rsidRPr="00B1381A">
        <w:t>3. Mantenimiento Preventivo</w:t>
      </w:r>
    </w:p>
    <w:p w14:paraId="3BD4B427" w14:textId="77777777" w:rsidR="00B1381A" w:rsidRPr="00B1381A" w:rsidRDefault="00B1381A" w:rsidP="00B1381A">
      <w:pPr>
        <w:pStyle w:val="Ttulo2"/>
      </w:pPr>
      <w:r w:rsidRPr="00B1381A">
        <w:t>3.1 Tareas Semanales</w:t>
      </w:r>
    </w:p>
    <w:p w14:paraId="7097C2FB" w14:textId="77777777" w:rsidR="00425FA7" w:rsidRPr="00425FA7" w:rsidRDefault="00425FA7" w:rsidP="00425FA7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lang w:eastAsia="es-PE"/>
        </w:rPr>
      </w:pPr>
      <w:r w:rsidRPr="00425FA7">
        <w:rPr>
          <w:rFonts w:ascii="Segoe UI Symbol" w:eastAsia="Times New Roman" w:hAnsi="Segoe UI Symbol" w:cs="Segoe UI Symbol"/>
          <w:b/>
          <w:bCs/>
          <w:lang w:eastAsia="es-PE"/>
        </w:rPr>
        <w:t>✔</w:t>
      </w:r>
      <w:r w:rsidRPr="00425FA7">
        <w:rPr>
          <w:rFonts w:ascii="Times New Roman" w:eastAsia="Times New Roman" w:hAnsi="Times New Roman" w:cs="Times New Roman"/>
          <w:b/>
          <w:bCs/>
          <w:lang w:eastAsia="es-PE"/>
        </w:rPr>
        <w:t xml:space="preserve"> Verificación de logs del sistema</w:t>
      </w:r>
    </w:p>
    <w:p w14:paraId="091FFC57" w14:textId="77777777" w:rsidR="00425FA7" w:rsidRPr="00425FA7" w:rsidRDefault="00425FA7" w:rsidP="00425FA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Times New Roman" w:eastAsia="Times New Roman" w:hAnsi="Times New Roman" w:cs="Times New Roman"/>
          <w:lang w:eastAsia="es-PE"/>
        </w:rPr>
        <w:t>Los logs del servidor pueden encontrarse en:</w:t>
      </w:r>
    </w:p>
    <w:p w14:paraId="2B20517A" w14:textId="77777777" w:rsidR="00425FA7" w:rsidRPr="00425FA7" w:rsidRDefault="00425FA7" w:rsidP="00425FA7">
      <w:pPr>
        <w:numPr>
          <w:ilvl w:val="0"/>
          <w:numId w:val="1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Courier New" w:eastAsia="Times New Roman" w:hAnsi="Courier New" w:cs="Courier New"/>
          <w:sz w:val="20"/>
          <w:szCs w:val="20"/>
          <w:lang w:eastAsia="es-PE"/>
        </w:rPr>
        <w:t>/logs/php_error.log</w:t>
      </w:r>
      <w:r w:rsidRPr="00425FA7">
        <w:rPr>
          <w:rFonts w:ascii="Times New Roman" w:eastAsia="Times New Roman" w:hAnsi="Times New Roman" w:cs="Times New Roman"/>
          <w:lang w:eastAsia="es-PE"/>
        </w:rPr>
        <w:t xml:space="preserve"> (si está habilitado)</w:t>
      </w:r>
    </w:p>
    <w:p w14:paraId="11E26DD2" w14:textId="77777777" w:rsidR="00425FA7" w:rsidRPr="00425FA7" w:rsidRDefault="00425FA7" w:rsidP="00425FA7">
      <w:pPr>
        <w:numPr>
          <w:ilvl w:val="0"/>
          <w:numId w:val="1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Courier New" w:eastAsia="Times New Roman" w:hAnsi="Courier New" w:cs="Courier New"/>
          <w:sz w:val="20"/>
          <w:szCs w:val="20"/>
          <w:lang w:eastAsia="es-PE"/>
        </w:rPr>
        <w:t>/var/log/apache2/error.log</w:t>
      </w:r>
      <w:r w:rsidRPr="00425FA7">
        <w:rPr>
          <w:rFonts w:ascii="Times New Roman" w:eastAsia="Times New Roman" w:hAnsi="Times New Roman" w:cs="Times New Roman"/>
          <w:lang w:eastAsia="es-PE"/>
        </w:rPr>
        <w:t xml:space="preserve"> (Apache)</w:t>
      </w:r>
    </w:p>
    <w:p w14:paraId="369BC31E" w14:textId="77777777" w:rsidR="00425FA7" w:rsidRPr="00425FA7" w:rsidRDefault="00425FA7" w:rsidP="00425FA7">
      <w:pPr>
        <w:numPr>
          <w:ilvl w:val="0"/>
          <w:numId w:val="10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Courier New" w:eastAsia="Times New Roman" w:hAnsi="Courier New" w:cs="Courier New"/>
          <w:sz w:val="20"/>
          <w:szCs w:val="20"/>
          <w:lang w:eastAsia="es-PE"/>
        </w:rPr>
        <w:t>/sistemap/app/logs/</w:t>
      </w:r>
      <w:r w:rsidRPr="00425FA7">
        <w:rPr>
          <w:rFonts w:ascii="Times New Roman" w:eastAsia="Times New Roman" w:hAnsi="Times New Roman" w:cs="Times New Roman"/>
          <w:lang w:eastAsia="es-PE"/>
        </w:rPr>
        <w:t xml:space="preserve"> (si ha sido configurado)</w:t>
      </w:r>
    </w:p>
    <w:p w14:paraId="109927B9" w14:textId="77777777" w:rsidR="00425FA7" w:rsidRPr="00425FA7" w:rsidRDefault="00425FA7" w:rsidP="00425FA7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Times New Roman" w:eastAsia="Times New Roman" w:hAnsi="Times New Roman" w:cs="Times New Roman"/>
          <w:lang w:eastAsia="es-PE"/>
        </w:rPr>
        <w:t>Revisar errores recurrentes en:</w:t>
      </w:r>
    </w:p>
    <w:p w14:paraId="5E95A52B" w14:textId="77777777" w:rsidR="00425FA7" w:rsidRPr="00425FA7" w:rsidRDefault="00425FA7" w:rsidP="00425FA7">
      <w:pPr>
        <w:numPr>
          <w:ilvl w:val="0"/>
          <w:numId w:val="1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Times New Roman" w:eastAsia="Times New Roman" w:hAnsi="Times New Roman" w:cs="Times New Roman"/>
          <w:lang w:eastAsia="es-PE"/>
        </w:rPr>
        <w:t>Sesiones</w:t>
      </w:r>
    </w:p>
    <w:p w14:paraId="2DEE4EF8" w14:textId="77777777" w:rsidR="00425FA7" w:rsidRPr="00425FA7" w:rsidRDefault="00425FA7" w:rsidP="00425FA7">
      <w:pPr>
        <w:numPr>
          <w:ilvl w:val="0"/>
          <w:numId w:val="1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Times New Roman" w:eastAsia="Times New Roman" w:hAnsi="Times New Roman" w:cs="Times New Roman"/>
          <w:lang w:eastAsia="es-PE"/>
        </w:rPr>
        <w:t>Controladores (Usuarios, Equipos, Alertas, Reportes)</w:t>
      </w:r>
    </w:p>
    <w:p w14:paraId="2A584C99" w14:textId="77777777" w:rsidR="00425FA7" w:rsidRPr="00425FA7" w:rsidRDefault="00425FA7" w:rsidP="00425FA7">
      <w:pPr>
        <w:numPr>
          <w:ilvl w:val="0"/>
          <w:numId w:val="10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425FA7">
        <w:rPr>
          <w:rFonts w:ascii="Times New Roman" w:eastAsia="Times New Roman" w:hAnsi="Times New Roman" w:cs="Times New Roman"/>
          <w:lang w:eastAsia="es-PE"/>
        </w:rPr>
        <w:t>API del ESP32 (</w:t>
      </w:r>
      <w:r w:rsidRPr="00425FA7">
        <w:rPr>
          <w:rFonts w:ascii="Courier New" w:eastAsia="Times New Roman" w:hAnsi="Courier New" w:cs="Courier New"/>
          <w:sz w:val="20"/>
          <w:szCs w:val="20"/>
          <w:lang w:eastAsia="es-PE"/>
        </w:rPr>
        <w:t>ApiAlertasController</w:t>
      </w:r>
      <w:r w:rsidRPr="00425FA7">
        <w:rPr>
          <w:rFonts w:ascii="Times New Roman" w:eastAsia="Times New Roman" w:hAnsi="Times New Roman" w:cs="Times New Roman"/>
          <w:lang w:eastAsia="es-PE"/>
        </w:rPr>
        <w:t>)</w:t>
      </w:r>
    </w:p>
    <w:p w14:paraId="7FE831B0" w14:textId="77777777" w:rsidR="00425FA7" w:rsidRDefault="00425FA7" w:rsidP="00425FA7">
      <w:pPr>
        <w:rPr>
          <w:b/>
          <w:bCs/>
        </w:rPr>
      </w:pPr>
      <w:r w:rsidRPr="00425FA7">
        <w:rPr>
          <w:rFonts w:ascii="Segoe UI Symbol" w:hAnsi="Segoe UI Symbol" w:cs="Segoe UI Symbol"/>
          <w:b/>
          <w:bCs/>
        </w:rPr>
        <w:t>✔</w:t>
      </w:r>
      <w:r w:rsidRPr="00425FA7">
        <w:rPr>
          <w:b/>
          <w:bCs/>
        </w:rPr>
        <w:t xml:space="preserve"> Verificación del endpoint del ESP32</w:t>
      </w:r>
    </w:p>
    <w:p w14:paraId="4742124C" w14:textId="7B752E3B" w:rsidR="00425FA7" w:rsidRDefault="00425FA7" w:rsidP="00425FA7">
      <w:pPr>
        <w:rPr>
          <w:b/>
          <w:bCs/>
        </w:rPr>
      </w:pPr>
      <w:r w:rsidRPr="00425FA7">
        <w:rPr>
          <w:rFonts w:ascii="Segoe UI Symbol" w:hAnsi="Segoe UI Symbol" w:cs="Segoe UI Symbol"/>
          <w:b/>
          <w:bCs/>
        </w:rPr>
        <w:t>✔</w:t>
      </w:r>
      <w:r w:rsidRPr="00425FA7">
        <w:rPr>
          <w:b/>
          <w:bCs/>
        </w:rPr>
        <w:t xml:space="preserve"> Limpieza de registros antiguos</w:t>
      </w:r>
    </w:p>
    <w:p w14:paraId="2D6F70D2" w14:textId="77777777" w:rsidR="00425FA7" w:rsidRPr="00425FA7" w:rsidRDefault="00425FA7" w:rsidP="00425FA7">
      <w:pPr>
        <w:rPr>
          <w:b/>
          <w:bCs/>
        </w:rPr>
      </w:pPr>
      <w:r w:rsidRPr="00425FA7">
        <w:rPr>
          <w:rFonts w:ascii="Segoe UI Symbol" w:hAnsi="Segoe UI Symbol" w:cs="Segoe UI Symbol"/>
          <w:b/>
          <w:bCs/>
        </w:rPr>
        <w:lastRenderedPageBreak/>
        <w:t>✔</w:t>
      </w:r>
      <w:r w:rsidRPr="00425FA7">
        <w:rPr>
          <w:b/>
          <w:bCs/>
        </w:rPr>
        <w:t xml:space="preserve"> Verificación de espacio en disco</w:t>
      </w:r>
    </w:p>
    <w:p w14:paraId="2747EBBA" w14:textId="77777777" w:rsidR="00425FA7" w:rsidRPr="00425FA7" w:rsidRDefault="00425FA7" w:rsidP="00425FA7">
      <w:pPr>
        <w:rPr>
          <w:b/>
          <w:bCs/>
        </w:rPr>
      </w:pPr>
    </w:p>
    <w:p w14:paraId="4651E87A" w14:textId="5D08DA5B" w:rsidR="00425FA7" w:rsidRPr="00425FA7" w:rsidRDefault="00425FA7" w:rsidP="00425FA7">
      <w:pPr>
        <w:pStyle w:val="Prrafodelista"/>
        <w:numPr>
          <w:ilvl w:val="0"/>
          <w:numId w:val="102"/>
        </w:numPr>
      </w:pPr>
      <w:r w:rsidRPr="00425FA7">
        <w:t>Especial atención a:</w:t>
      </w:r>
    </w:p>
    <w:p w14:paraId="59BDC74F" w14:textId="0AEC24D6" w:rsidR="00425FA7" w:rsidRPr="00425FA7" w:rsidRDefault="00425FA7" w:rsidP="00425FA7">
      <w:pPr>
        <w:pStyle w:val="Prrafodelista"/>
        <w:numPr>
          <w:ilvl w:val="0"/>
          <w:numId w:val="102"/>
        </w:numPr>
      </w:pPr>
      <w:r w:rsidRPr="00425FA7">
        <w:t>Carpeta /backups</w:t>
      </w:r>
    </w:p>
    <w:p w14:paraId="297E9F4A" w14:textId="27D92173" w:rsidR="00425FA7" w:rsidRPr="00425FA7" w:rsidRDefault="00425FA7" w:rsidP="00425FA7">
      <w:pPr>
        <w:pStyle w:val="Prrafodelista"/>
        <w:numPr>
          <w:ilvl w:val="0"/>
          <w:numId w:val="102"/>
        </w:numPr>
      </w:pPr>
      <w:r w:rsidRPr="00425FA7">
        <w:t>Logs de Apache o Nginx</w:t>
      </w:r>
    </w:p>
    <w:p w14:paraId="09C71757" w14:textId="43A6D485" w:rsidR="00425FA7" w:rsidRDefault="00425FA7" w:rsidP="00425FA7">
      <w:pPr>
        <w:pStyle w:val="Prrafodelista"/>
        <w:numPr>
          <w:ilvl w:val="0"/>
          <w:numId w:val="102"/>
        </w:numPr>
      </w:pPr>
      <w:r w:rsidRPr="00425FA7">
        <w:t>Espacio de base de datos MySQL</w:t>
      </w:r>
    </w:p>
    <w:p w14:paraId="3BA3A668" w14:textId="01CCAE89" w:rsidR="00B1381A" w:rsidRPr="00B1381A" w:rsidRDefault="00B1381A" w:rsidP="00B1381A">
      <w:pPr>
        <w:pStyle w:val="Ttulo2"/>
      </w:pPr>
      <w:r w:rsidRPr="00B1381A">
        <w:t>3.2 Tareas Mensuales</w:t>
      </w:r>
    </w:p>
    <w:p w14:paraId="4EC7503B" w14:textId="0B2F7BF9" w:rsidR="00B1381A" w:rsidRDefault="00425FA7" w:rsidP="00B1381A">
      <w:pPr>
        <w:pStyle w:val="Prrafodelista"/>
        <w:numPr>
          <w:ilvl w:val="0"/>
          <w:numId w:val="93"/>
        </w:numPr>
        <w:rPr>
          <w:lang w:eastAsia="es-PE"/>
        </w:rPr>
      </w:pPr>
      <w:r>
        <w:rPr>
          <w:lang w:eastAsia="es-PE"/>
        </w:rPr>
        <w:t>Ejecutar en la base de datos:</w:t>
      </w:r>
      <w:r>
        <w:rPr>
          <w:lang w:eastAsia="es-PE"/>
        </w:rPr>
        <w:br/>
      </w:r>
      <w:r w:rsidRPr="00425FA7">
        <w:rPr>
          <w:lang w:eastAsia="es-PE"/>
        </w:rPr>
        <w:t>OPTIMIZE TABLE alertas, alertas_historial, equipos, usuarios, ubicaciones, estados_alerta, tarjetas;</w:t>
      </w:r>
    </w:p>
    <w:p w14:paraId="72580260" w14:textId="77777777" w:rsidR="00425FA7" w:rsidRDefault="00425FA7" w:rsidP="00425FA7">
      <w:pPr>
        <w:pStyle w:val="Prrafodelista"/>
        <w:ind w:left="1080"/>
        <w:rPr>
          <w:lang w:eastAsia="es-PE"/>
        </w:rPr>
      </w:pPr>
    </w:p>
    <w:p w14:paraId="06F22953" w14:textId="0759EC72" w:rsidR="00425FA7" w:rsidRDefault="00425FA7" w:rsidP="00B1381A">
      <w:pPr>
        <w:pStyle w:val="Prrafodelista"/>
        <w:numPr>
          <w:ilvl w:val="0"/>
          <w:numId w:val="93"/>
        </w:numPr>
        <w:rPr>
          <w:lang w:eastAsia="es-PE"/>
        </w:rPr>
      </w:pPr>
      <w:r>
        <w:t>Validar llaves foráneas según diagrama:</w:t>
      </w:r>
    </w:p>
    <w:p w14:paraId="63932CBB" w14:textId="0CCDEB61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usuarios → roles</w:t>
      </w:r>
    </w:p>
    <w:p w14:paraId="2027E165" w14:textId="19CE1C90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alertas → equipos</w:t>
      </w:r>
    </w:p>
    <w:p w14:paraId="34FEA2E7" w14:textId="564EDD2F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alertas → ubicaciones</w:t>
      </w:r>
    </w:p>
    <w:p w14:paraId="27BC4F23" w14:textId="442B5A41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alertas → estados_alerta</w:t>
      </w:r>
    </w:p>
    <w:p w14:paraId="7E34B5AC" w14:textId="78BCF745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alertas_historial → alertas</w:t>
      </w:r>
    </w:p>
    <w:p w14:paraId="472A7E05" w14:textId="001B1AEB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equipos → ubicaciones</w:t>
      </w:r>
    </w:p>
    <w:p w14:paraId="54CB3486" w14:textId="680FC833" w:rsid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equipos → tarjetas</w:t>
      </w:r>
    </w:p>
    <w:p w14:paraId="11A85AAA" w14:textId="77777777" w:rsidR="00425FA7" w:rsidRPr="00425FA7" w:rsidRDefault="00425FA7" w:rsidP="00425FA7">
      <w:pPr>
        <w:pStyle w:val="Prrafodelista"/>
        <w:ind w:left="1800"/>
        <w:rPr>
          <w:lang w:eastAsia="es-PE"/>
        </w:rPr>
      </w:pPr>
    </w:p>
    <w:p w14:paraId="363C5555" w14:textId="5D8A82CA" w:rsidR="00425FA7" w:rsidRPr="00425FA7" w:rsidRDefault="00425FA7" w:rsidP="00425FA7">
      <w:pPr>
        <w:pStyle w:val="Prrafodelista"/>
        <w:numPr>
          <w:ilvl w:val="0"/>
          <w:numId w:val="93"/>
        </w:numPr>
        <w:rPr>
          <w:lang w:eastAsia="es-PE"/>
        </w:rPr>
      </w:pPr>
      <w:r w:rsidRPr="00425FA7">
        <w:rPr>
          <w:lang w:eastAsia="es-PE"/>
        </w:rPr>
        <w:t>Pruebas funcionales generales</w:t>
      </w:r>
    </w:p>
    <w:p w14:paraId="43A27B3D" w14:textId="77777777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Login normal y login con roles</w:t>
      </w:r>
    </w:p>
    <w:p w14:paraId="4B5EB970" w14:textId="77777777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Registro y edición de usuarios</w:t>
      </w:r>
    </w:p>
    <w:p w14:paraId="0BFCD535" w14:textId="77777777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Registro y lectura NFC por ESP32</w:t>
      </w:r>
    </w:p>
    <w:p w14:paraId="7D8C0BB8" w14:textId="77777777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Alertas generadas correctamente</w:t>
      </w:r>
    </w:p>
    <w:p w14:paraId="00AA9E43" w14:textId="77777777" w:rsidR="00425FA7" w:rsidRP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Reportes descargan sin errores</w:t>
      </w:r>
    </w:p>
    <w:p w14:paraId="2C86331A" w14:textId="77777777" w:rsidR="00425FA7" w:rsidRDefault="00425FA7" w:rsidP="00425FA7">
      <w:pPr>
        <w:pStyle w:val="Prrafodelista"/>
        <w:numPr>
          <w:ilvl w:val="1"/>
          <w:numId w:val="93"/>
        </w:numPr>
        <w:rPr>
          <w:lang w:eastAsia="es-PE"/>
        </w:rPr>
      </w:pPr>
      <w:r w:rsidRPr="00425FA7">
        <w:rPr>
          <w:lang w:eastAsia="es-PE"/>
        </w:rPr>
        <w:t>Equipos y tarjetas se listan adecuadamente</w:t>
      </w:r>
    </w:p>
    <w:p w14:paraId="35D8ACA7" w14:textId="77777777" w:rsidR="000E5923" w:rsidRPr="00425FA7" w:rsidRDefault="000E5923" w:rsidP="000E5923">
      <w:pPr>
        <w:pStyle w:val="Prrafodelista"/>
        <w:ind w:left="1800"/>
        <w:rPr>
          <w:lang w:eastAsia="es-PE"/>
        </w:rPr>
      </w:pPr>
    </w:p>
    <w:p w14:paraId="31F1348E" w14:textId="0CA22419" w:rsidR="00425FA7" w:rsidRPr="00425FA7" w:rsidRDefault="00425FA7" w:rsidP="000E5923">
      <w:pPr>
        <w:pStyle w:val="Prrafodelista"/>
        <w:numPr>
          <w:ilvl w:val="0"/>
          <w:numId w:val="93"/>
        </w:numPr>
      </w:pPr>
      <w:r w:rsidRPr="00425FA7">
        <w:t>Revisión de scripts y migraciones</w:t>
      </w:r>
    </w:p>
    <w:p w14:paraId="0D79F000" w14:textId="77777777" w:rsidR="00425FA7" w:rsidRPr="00425FA7" w:rsidRDefault="00425FA7" w:rsidP="000E5923">
      <w:pPr>
        <w:ind w:left="1080"/>
      </w:pPr>
      <w:r w:rsidRPr="00425FA7">
        <w:t>Verificar archivos:</w:t>
      </w:r>
    </w:p>
    <w:p w14:paraId="19F8DD42" w14:textId="77777777" w:rsidR="00425FA7" w:rsidRPr="00425FA7" w:rsidRDefault="00425FA7" w:rsidP="000E5923">
      <w:pPr>
        <w:pStyle w:val="Prrafodelista"/>
        <w:numPr>
          <w:ilvl w:val="1"/>
          <w:numId w:val="93"/>
        </w:numPr>
      </w:pPr>
      <w:r w:rsidRPr="00425FA7">
        <w:t>/database/normalized_schema.sql</w:t>
      </w:r>
    </w:p>
    <w:p w14:paraId="7B4CFBB9" w14:textId="77777777" w:rsidR="00425FA7" w:rsidRPr="000E5923" w:rsidRDefault="00425FA7" w:rsidP="000E5923">
      <w:pPr>
        <w:pStyle w:val="Prrafodelista"/>
        <w:numPr>
          <w:ilvl w:val="1"/>
          <w:numId w:val="93"/>
        </w:numPr>
        <w:rPr>
          <w:lang w:val="en-US"/>
        </w:rPr>
      </w:pPr>
      <w:r w:rsidRPr="000E5923">
        <w:rPr>
          <w:lang w:val="en-US"/>
        </w:rPr>
        <w:t>/database/migrate_legacy_to_normalized.php</w:t>
      </w:r>
    </w:p>
    <w:p w14:paraId="5361E4BD" w14:textId="77777777" w:rsidR="00425FA7" w:rsidRPr="00425FA7" w:rsidRDefault="00425FA7" w:rsidP="000E5923">
      <w:pPr>
        <w:pStyle w:val="Prrafodelista"/>
        <w:numPr>
          <w:ilvl w:val="1"/>
          <w:numId w:val="93"/>
        </w:numPr>
      </w:pPr>
      <w:r w:rsidRPr="00425FA7">
        <w:t>/database/ensure_indexes.php</w:t>
      </w:r>
    </w:p>
    <w:p w14:paraId="7A86C182" w14:textId="77D54631" w:rsidR="00425FA7" w:rsidRPr="00B1381A" w:rsidRDefault="00425FA7" w:rsidP="00425FA7">
      <w:pPr>
        <w:rPr>
          <w:lang w:eastAsia="es-PE"/>
        </w:rPr>
      </w:pPr>
    </w:p>
    <w:p w14:paraId="4F5DB79B" w14:textId="77777777" w:rsidR="00B1381A" w:rsidRPr="00B1381A" w:rsidRDefault="00B1381A" w:rsidP="00B1381A">
      <w:pPr>
        <w:pStyle w:val="Ttulo2"/>
      </w:pPr>
      <w:r w:rsidRPr="00B1381A">
        <w:t>3.3 Tareas Trimestrales</w:t>
      </w:r>
    </w:p>
    <w:p w14:paraId="55F8A16B" w14:textId="39CF90A7" w:rsidR="000E5923" w:rsidRPr="000E5923" w:rsidRDefault="000E5923" w:rsidP="000E5923">
      <w:pPr>
        <w:pStyle w:val="Prrafodelista"/>
        <w:numPr>
          <w:ilvl w:val="0"/>
          <w:numId w:val="109"/>
        </w:num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Pruebas de carga del sistema</w:t>
      </w:r>
    </w:p>
    <w:p w14:paraId="3E556AA6" w14:textId="77777777" w:rsidR="000E5923" w:rsidRPr="000E5923" w:rsidRDefault="000E5923" w:rsidP="000E5923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Examinar:</w:t>
      </w:r>
    </w:p>
    <w:p w14:paraId="6DE947E8" w14:textId="77777777" w:rsidR="000E5923" w:rsidRPr="000E5923" w:rsidRDefault="000E5923" w:rsidP="000E5923">
      <w:pPr>
        <w:numPr>
          <w:ilvl w:val="0"/>
          <w:numId w:val="10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lastRenderedPageBreak/>
        <w:t>API de alertas (principal punto crítico)</w:t>
      </w:r>
    </w:p>
    <w:p w14:paraId="297874D0" w14:textId="77777777" w:rsidR="000E5923" w:rsidRPr="000E5923" w:rsidRDefault="000E5923" w:rsidP="000E5923">
      <w:pPr>
        <w:numPr>
          <w:ilvl w:val="0"/>
          <w:numId w:val="10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Módulo de reportes (consultas pesadas)</w:t>
      </w:r>
    </w:p>
    <w:p w14:paraId="0D2607D6" w14:textId="77777777" w:rsidR="000E5923" w:rsidRPr="000E5923" w:rsidRDefault="000E5923" w:rsidP="000E5923">
      <w:pPr>
        <w:numPr>
          <w:ilvl w:val="0"/>
          <w:numId w:val="10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Listado de alertas con historial</w:t>
      </w:r>
    </w:p>
    <w:p w14:paraId="07076008" w14:textId="77777777" w:rsidR="000E5923" w:rsidRPr="000E5923" w:rsidRDefault="000E5923" w:rsidP="000E5923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Herramientas recomendadas:</w:t>
      </w:r>
    </w:p>
    <w:p w14:paraId="40FBCABA" w14:textId="77777777" w:rsidR="000E5923" w:rsidRPr="000E5923" w:rsidRDefault="000E5923" w:rsidP="000E5923">
      <w:pPr>
        <w:numPr>
          <w:ilvl w:val="0"/>
          <w:numId w:val="10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JMeter</w:t>
      </w:r>
    </w:p>
    <w:p w14:paraId="169D27C6" w14:textId="77777777" w:rsidR="000E5923" w:rsidRPr="000E5923" w:rsidRDefault="000E5923" w:rsidP="000E5923">
      <w:pPr>
        <w:numPr>
          <w:ilvl w:val="0"/>
          <w:numId w:val="10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Locust</w:t>
      </w:r>
    </w:p>
    <w:p w14:paraId="4273AC5C" w14:textId="0B3BA918" w:rsidR="000E5923" w:rsidRDefault="000E5923" w:rsidP="000E5923">
      <w:pPr>
        <w:numPr>
          <w:ilvl w:val="0"/>
          <w:numId w:val="10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k6</w:t>
      </w:r>
    </w:p>
    <w:p w14:paraId="4DE213FC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</w:p>
    <w:p w14:paraId="28637E1C" w14:textId="19B619B1" w:rsidR="000E5923" w:rsidRPr="000E5923" w:rsidRDefault="000E5923" w:rsidP="000E5923">
      <w:pPr>
        <w:pStyle w:val="Prrafodelista"/>
        <w:numPr>
          <w:ilvl w:val="0"/>
          <w:numId w:val="106"/>
        </w:num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Auditoría de seguridad</w:t>
      </w:r>
    </w:p>
    <w:p w14:paraId="0BE9BE4F" w14:textId="77777777" w:rsidR="000E5923" w:rsidRPr="000E5923" w:rsidRDefault="000E5923" w:rsidP="000E5923">
      <w:pPr>
        <w:numPr>
          <w:ilvl w:val="0"/>
          <w:numId w:val="1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Revisar contraseñas débiles</w:t>
      </w:r>
    </w:p>
    <w:p w14:paraId="213690C7" w14:textId="77777777" w:rsidR="000E5923" w:rsidRPr="000E5923" w:rsidRDefault="000E5923" w:rsidP="000E5923">
      <w:pPr>
        <w:numPr>
          <w:ilvl w:val="0"/>
          <w:numId w:val="1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Auditar permisos en:</w:t>
      </w:r>
    </w:p>
    <w:p w14:paraId="455CDEFC" w14:textId="77777777" w:rsidR="000E5923" w:rsidRPr="000E5923" w:rsidRDefault="000E5923" w:rsidP="000E5923">
      <w:pPr>
        <w:numPr>
          <w:ilvl w:val="1"/>
          <w:numId w:val="1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Courier New" w:eastAsia="Times New Roman" w:hAnsi="Courier New" w:cs="Courier New"/>
          <w:sz w:val="20"/>
          <w:szCs w:val="20"/>
          <w:lang w:eastAsia="es-PE"/>
        </w:rPr>
        <w:t>/config/database.php</w:t>
      </w:r>
    </w:p>
    <w:p w14:paraId="16E34856" w14:textId="77777777" w:rsidR="000E5923" w:rsidRPr="000E5923" w:rsidRDefault="000E5923" w:rsidP="000E5923">
      <w:pPr>
        <w:numPr>
          <w:ilvl w:val="1"/>
          <w:numId w:val="1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Courier New" w:eastAsia="Times New Roman" w:hAnsi="Courier New" w:cs="Courier New"/>
          <w:sz w:val="20"/>
          <w:szCs w:val="20"/>
          <w:lang w:eastAsia="es-PE"/>
        </w:rPr>
        <w:t>/public/.htaccess</w:t>
      </w:r>
    </w:p>
    <w:p w14:paraId="3B08D964" w14:textId="56A51E19" w:rsidR="000E5923" w:rsidRDefault="000E5923" w:rsidP="000E5923">
      <w:pPr>
        <w:numPr>
          <w:ilvl w:val="0"/>
          <w:numId w:val="10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Validar sesiones caducadas correctamente</w:t>
      </w:r>
    </w:p>
    <w:p w14:paraId="2371BB2E" w14:textId="77777777" w:rsidR="000E5923" w:rsidRDefault="000E5923" w:rsidP="000E592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lang w:eastAsia="es-PE"/>
        </w:rPr>
      </w:pPr>
    </w:p>
    <w:p w14:paraId="5D8891EA" w14:textId="07DF7AAC" w:rsidR="000E5923" w:rsidRPr="000E5923" w:rsidRDefault="000E5923" w:rsidP="000E5923">
      <w:pPr>
        <w:pStyle w:val="Prrafodelista"/>
        <w:numPr>
          <w:ilvl w:val="0"/>
          <w:numId w:val="107"/>
        </w:num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Revisión completa del ESP32/NFC</w:t>
      </w:r>
    </w:p>
    <w:p w14:paraId="5B52ADE0" w14:textId="77777777" w:rsidR="000E5923" w:rsidRPr="000E5923" w:rsidRDefault="000E5923" w:rsidP="000E5923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Reinstalar firmware si es necesario</w:t>
      </w:r>
    </w:p>
    <w:p w14:paraId="0DE54B7C" w14:textId="77777777" w:rsidR="000E5923" w:rsidRPr="000E5923" w:rsidRDefault="000E5923" w:rsidP="000E5923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Validar estabilidad WiFi</w:t>
      </w:r>
    </w:p>
    <w:p w14:paraId="308D971C" w14:textId="77777777" w:rsidR="000E5923" w:rsidRPr="000E5923" w:rsidRDefault="000E5923" w:rsidP="000E5923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Comprobar lectura correcta de UID</w:t>
      </w:r>
    </w:p>
    <w:p w14:paraId="42EAD674" w14:textId="77777777" w:rsidR="000E5923" w:rsidRPr="000E5923" w:rsidRDefault="000E5923" w:rsidP="000E5923">
      <w:pPr>
        <w:numPr>
          <w:ilvl w:val="0"/>
          <w:numId w:val="10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Verificar si envía correctamente el UID al endpoint</w:t>
      </w:r>
    </w:p>
    <w:p w14:paraId="0BC60535" w14:textId="77777777" w:rsidR="000E5923" w:rsidRPr="000E5923" w:rsidRDefault="000E5923" w:rsidP="000E5923"/>
    <w:p w14:paraId="592393E1" w14:textId="34E68D43" w:rsidR="00B1381A" w:rsidRPr="00B1381A" w:rsidRDefault="00B1381A" w:rsidP="00B1381A">
      <w:pPr>
        <w:pStyle w:val="Ttulo1"/>
      </w:pPr>
      <w:r w:rsidRPr="00B1381A">
        <w:t>4. Mantenimiento Correctivo</w:t>
      </w:r>
    </w:p>
    <w:p w14:paraId="44ECF428" w14:textId="77777777" w:rsidR="00B1381A" w:rsidRPr="00B1381A" w:rsidRDefault="00B1381A" w:rsidP="00B1381A">
      <w:pPr>
        <w:pStyle w:val="Ttulo2"/>
      </w:pPr>
      <w:r w:rsidRPr="00B1381A">
        <w:t>4.1 Gestión de Errores Comunes</w:t>
      </w:r>
    </w:p>
    <w:p w14:paraId="73C6853B" w14:textId="69433A1D" w:rsidR="000E5923" w:rsidRPr="000E5923" w:rsidRDefault="000E5923" w:rsidP="000E592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Error: No llegan alertas al sistema</w:t>
      </w:r>
    </w:p>
    <w:p w14:paraId="21F21FF2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Posibles causas:</w:t>
      </w:r>
    </w:p>
    <w:p w14:paraId="60C055F6" w14:textId="77777777" w:rsidR="000E5923" w:rsidRPr="000E5923" w:rsidRDefault="000E5923" w:rsidP="000E5923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ESP32 sin WiFi</w:t>
      </w:r>
    </w:p>
    <w:p w14:paraId="4DAEB068" w14:textId="77777777" w:rsidR="000E5923" w:rsidRPr="000E5923" w:rsidRDefault="000E5923" w:rsidP="000E5923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Endpoint caído</w:t>
      </w:r>
    </w:p>
    <w:p w14:paraId="41B27127" w14:textId="77777777" w:rsidR="000E5923" w:rsidRPr="000E5923" w:rsidRDefault="000E5923" w:rsidP="000E5923">
      <w:pPr>
        <w:numPr>
          <w:ilvl w:val="0"/>
          <w:numId w:val="1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Error en ApiAlertasController</w:t>
      </w:r>
    </w:p>
    <w:p w14:paraId="75ABCA2B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Solución:</w:t>
      </w:r>
    </w:p>
    <w:p w14:paraId="5A77CE21" w14:textId="77777777" w:rsidR="000E5923" w:rsidRPr="000E5923" w:rsidRDefault="000E5923" w:rsidP="000E5923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Probar endpoint en navegador</w:t>
      </w:r>
    </w:p>
    <w:p w14:paraId="412BA13A" w14:textId="77777777" w:rsidR="000E5923" w:rsidRPr="000E5923" w:rsidRDefault="000E5923" w:rsidP="000E5923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Reiniciar ESP32</w:t>
      </w:r>
    </w:p>
    <w:p w14:paraId="41D514B9" w14:textId="77777777" w:rsidR="000E5923" w:rsidRPr="000E5923" w:rsidRDefault="000E5923" w:rsidP="000E5923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 xml:space="preserve">Verificar permisos de </w:t>
      </w:r>
      <w:r w:rsidRPr="000E5923">
        <w:rPr>
          <w:rFonts w:ascii="Courier New" w:eastAsia="Times New Roman" w:hAnsi="Courier New" w:cs="Courier New"/>
          <w:sz w:val="20"/>
          <w:szCs w:val="20"/>
          <w:lang w:eastAsia="es-PE"/>
        </w:rPr>
        <w:t>/public/index.php</w:t>
      </w:r>
    </w:p>
    <w:p w14:paraId="2688D134" w14:textId="77777777" w:rsidR="000E5923" w:rsidRDefault="000E5923" w:rsidP="000E5923">
      <w:pPr>
        <w:numPr>
          <w:ilvl w:val="0"/>
          <w:numId w:val="1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Revisar log de PHP</w:t>
      </w:r>
    </w:p>
    <w:p w14:paraId="64531CD4" w14:textId="09608632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lastRenderedPageBreak/>
        <w:t>Error 500 en el backend</w:t>
      </w:r>
    </w:p>
    <w:p w14:paraId="6385D591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Solución:</w:t>
      </w:r>
    </w:p>
    <w:p w14:paraId="205F12BD" w14:textId="77777777" w:rsidR="000E5923" w:rsidRPr="000E5923" w:rsidRDefault="000E5923" w:rsidP="000E5923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Revisar logs Apache/PHP</w:t>
      </w:r>
    </w:p>
    <w:p w14:paraId="7A5EA82F" w14:textId="77777777" w:rsidR="000E5923" w:rsidRPr="000E5923" w:rsidRDefault="000E5923" w:rsidP="000E5923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Verificar rutas en Router.php</w:t>
      </w:r>
    </w:p>
    <w:p w14:paraId="1C6716E0" w14:textId="77777777" w:rsidR="000E5923" w:rsidRPr="000E5923" w:rsidRDefault="000E5923" w:rsidP="000E5923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Revisar funciones del controlador que falló</w:t>
      </w:r>
    </w:p>
    <w:p w14:paraId="39E55655" w14:textId="77777777" w:rsidR="000E5923" w:rsidRPr="000E5923" w:rsidRDefault="000E5923" w:rsidP="000E5923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Verificar base de datos</w:t>
      </w:r>
    </w:p>
    <w:p w14:paraId="2E2DD53E" w14:textId="77777777" w:rsidR="000E5923" w:rsidRPr="000E5923" w:rsidRDefault="000E5923" w:rsidP="000E5923">
      <w:pPr>
        <w:numPr>
          <w:ilvl w:val="0"/>
          <w:numId w:val="1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Comprobar variables en config/database.php</w:t>
      </w:r>
    </w:p>
    <w:p w14:paraId="41B96999" w14:textId="5FE6D6C1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lang w:eastAsia="es-PE"/>
        </w:rPr>
      </w:pPr>
      <w:r w:rsidRPr="000E5923">
        <w:rPr>
          <w:rFonts w:ascii="Times New Roman" w:eastAsia="Times New Roman" w:hAnsi="Times New Roman" w:cs="Times New Roman"/>
          <w:b/>
          <w:bCs/>
          <w:lang w:eastAsia="es-PE"/>
        </w:rPr>
        <w:t>Error: No carga el listado de equipos</w:t>
      </w:r>
    </w:p>
    <w:p w14:paraId="0114ED40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Posibles causas:</w:t>
      </w:r>
    </w:p>
    <w:p w14:paraId="1ADE5B7C" w14:textId="77777777" w:rsidR="000E5923" w:rsidRPr="000E5923" w:rsidRDefault="000E5923" w:rsidP="000E5923">
      <w:pPr>
        <w:numPr>
          <w:ilvl w:val="0"/>
          <w:numId w:val="1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Tabla tarjetas o ubicaciones inconsistente</w:t>
      </w:r>
    </w:p>
    <w:p w14:paraId="5F687678" w14:textId="77777777" w:rsidR="000E5923" w:rsidRPr="000E5923" w:rsidRDefault="000E5923" w:rsidP="000E5923">
      <w:pPr>
        <w:numPr>
          <w:ilvl w:val="0"/>
          <w:numId w:val="1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JavaScript equipos.js con error</w:t>
      </w:r>
    </w:p>
    <w:p w14:paraId="4595B771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Solución:</w:t>
      </w:r>
    </w:p>
    <w:p w14:paraId="1BAB441E" w14:textId="77777777" w:rsidR="000E5923" w:rsidRPr="000E5923" w:rsidRDefault="000E5923" w:rsidP="000E5923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Revisar consola del navegador (F12 → Console)</w:t>
      </w:r>
    </w:p>
    <w:p w14:paraId="0DB6CDA7" w14:textId="09F17019" w:rsidR="000E5923" w:rsidRPr="000E5923" w:rsidRDefault="000E5923" w:rsidP="000E5923">
      <w:pPr>
        <w:numPr>
          <w:ilvl w:val="0"/>
          <w:numId w:val="1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Times New Roman" w:cs="Times New Roman"/>
          <w:lang w:eastAsia="es-PE"/>
        </w:rPr>
        <w:t>Revisar EquiposController.php</w:t>
      </w:r>
    </w:p>
    <w:p w14:paraId="733D28C1" w14:textId="77777777" w:rsidR="00B1381A" w:rsidRPr="00B1381A" w:rsidRDefault="00B1381A" w:rsidP="00B1381A">
      <w:pPr>
        <w:pStyle w:val="Ttulo2"/>
      </w:pPr>
      <w:r w:rsidRPr="00B1381A">
        <w:t>4.2 Procedimiento de Corrección</w:t>
      </w:r>
    </w:p>
    <w:p w14:paraId="304B646E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Symbol" w:cs="Times New Roman"/>
          <w:lang w:eastAsia="es-PE"/>
        </w:rPr>
        <w:t>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 Identificar error (log, reporte de usuario, alerta del sistema)</w:t>
      </w:r>
    </w:p>
    <w:p w14:paraId="5758A6CD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Symbol" w:cs="Times New Roman"/>
          <w:lang w:eastAsia="es-PE"/>
        </w:rPr>
        <w:t>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 Replicar en entorno de desarrollo</w:t>
      </w:r>
    </w:p>
    <w:p w14:paraId="7F03F450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Symbol" w:cs="Times New Roman"/>
          <w:lang w:eastAsia="es-PE"/>
        </w:rPr>
        <w:t>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 Corregir el código o configuración</w:t>
      </w:r>
    </w:p>
    <w:p w14:paraId="55C0AC34" w14:textId="77777777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Symbol" w:cs="Times New Roman"/>
          <w:lang w:eastAsia="es-PE"/>
        </w:rPr>
        <w:t>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 Probar nuevamente con casos reales</w:t>
      </w:r>
    </w:p>
    <w:p w14:paraId="274438DE" w14:textId="3EC321AB" w:rsidR="000E5923" w:rsidRPr="000E5923" w:rsidRDefault="000E5923" w:rsidP="000E592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0E5923">
        <w:rPr>
          <w:rFonts w:ascii="Times New Roman" w:eastAsia="Times New Roman" w:hAnsi="Symbol" w:cs="Times New Roman"/>
          <w:lang w:eastAsia="es-PE"/>
        </w:rPr>
        <w:t></w:t>
      </w:r>
      <w:r w:rsidRPr="000E5923">
        <w:rPr>
          <w:rFonts w:ascii="Times New Roman" w:eastAsia="Times New Roman" w:hAnsi="Times New Roman" w:cs="Times New Roman"/>
          <w:lang w:eastAsia="es-PE"/>
        </w:rPr>
        <w:t xml:space="preserve">  Documentar el incidente en un registro interno</w:t>
      </w:r>
    </w:p>
    <w:p w14:paraId="6CE241ED" w14:textId="524E7751" w:rsidR="00B1381A" w:rsidRPr="00B1381A" w:rsidRDefault="00B1381A" w:rsidP="00B1381A">
      <w:pPr>
        <w:pStyle w:val="Ttulo1"/>
      </w:pPr>
      <w:r w:rsidRPr="00B1381A">
        <w:t>5. Respaldo de Información</w:t>
      </w:r>
    </w:p>
    <w:p w14:paraId="3F0819CF" w14:textId="77777777" w:rsidR="00B1381A" w:rsidRPr="00B1381A" w:rsidRDefault="00B1381A" w:rsidP="00B1381A">
      <w:pPr>
        <w:pStyle w:val="Ttulo2"/>
      </w:pPr>
      <w:r w:rsidRPr="00B1381A">
        <w:t>5.1 Respaldo Manual</w:t>
      </w:r>
    </w:p>
    <w:p w14:paraId="3105B212" w14:textId="639163A3" w:rsidR="000E5923" w:rsidRPr="00043116" w:rsidRDefault="000E5923" w:rsidP="000E5923">
      <w:r w:rsidRPr="00043116">
        <w:t>mysqldump -u root -p sistec_mvc &gt; backup_$(date +%Y%m%d).sql</w:t>
      </w:r>
    </w:p>
    <w:p w14:paraId="19C10E23" w14:textId="75AE0BC0" w:rsidR="00B1381A" w:rsidRPr="00B1381A" w:rsidRDefault="00B1381A" w:rsidP="00B1381A">
      <w:pPr>
        <w:pStyle w:val="Ttulo2"/>
      </w:pPr>
      <w:r w:rsidRPr="00B1381A">
        <w:t>5.2 Respaldo Programado (CRON)</w:t>
      </w:r>
    </w:p>
    <w:p w14:paraId="4FF5A8DD" w14:textId="1F365884" w:rsidR="00B1381A" w:rsidRDefault="00B1381A" w:rsidP="000E5923">
      <w:pPr>
        <w:rPr>
          <w:lang w:eastAsia="es-PE"/>
        </w:rPr>
      </w:pPr>
      <w:r w:rsidRPr="00B1381A">
        <w:rPr>
          <w:lang w:eastAsia="es-PE"/>
        </w:rPr>
        <w:t xml:space="preserve">Ejemplo de entrada en crontab para respaldo diario a las </w:t>
      </w:r>
      <w:r w:rsidR="000E5923">
        <w:rPr>
          <w:lang w:eastAsia="es-PE"/>
        </w:rPr>
        <w:t xml:space="preserve">3 </w:t>
      </w:r>
      <w:r w:rsidRPr="00B1381A">
        <w:rPr>
          <w:lang w:eastAsia="es-PE"/>
        </w:rPr>
        <w:t>am:</w:t>
      </w:r>
    </w:p>
    <w:p w14:paraId="115ECE2B" w14:textId="2AC1E8B9" w:rsidR="000E5923" w:rsidRPr="000E5923" w:rsidRDefault="000E5923" w:rsidP="000E5923">
      <w:pPr>
        <w:rPr>
          <w:lang w:val="en-US" w:eastAsia="es-PE"/>
        </w:rPr>
      </w:pPr>
      <w:r w:rsidRPr="000E5923">
        <w:rPr>
          <w:lang w:val="en-US" w:eastAsia="es-PE"/>
        </w:rPr>
        <w:t>0 3 * * * /usr/bin/mysqldump -u root -pPASSWORD sistec_mvc &gt; /backups/backup_$(date +\%Y\%m\%d).sql</w:t>
      </w:r>
    </w:p>
    <w:p w14:paraId="4BF90C3A" w14:textId="77777777" w:rsidR="00B1381A" w:rsidRPr="00B1381A" w:rsidRDefault="00B1381A" w:rsidP="00B1381A">
      <w:pPr>
        <w:pStyle w:val="Ttulo1"/>
      </w:pPr>
      <w:r w:rsidRPr="00B1381A">
        <w:lastRenderedPageBreak/>
        <w:t>6. Actualización del Sistema</w:t>
      </w:r>
    </w:p>
    <w:p w14:paraId="2C56DF91" w14:textId="77777777" w:rsidR="00B1381A" w:rsidRPr="00B1381A" w:rsidRDefault="00B1381A" w:rsidP="00B1381A">
      <w:pPr>
        <w:rPr>
          <w:b/>
          <w:bCs/>
          <w:lang w:eastAsia="es-PE"/>
        </w:rPr>
      </w:pPr>
      <w:r w:rsidRPr="00B1381A">
        <w:rPr>
          <w:b/>
          <w:bCs/>
          <w:lang w:eastAsia="es-PE"/>
        </w:rPr>
        <w:t>6.1 Backend</w:t>
      </w:r>
    </w:p>
    <w:p w14:paraId="111ACCFA" w14:textId="115D6E57" w:rsidR="000E5923" w:rsidRPr="000E5923" w:rsidRDefault="000E5923" w:rsidP="000E5923">
      <w:pPr>
        <w:pStyle w:val="Prrafodelista"/>
        <w:numPr>
          <w:ilvl w:val="0"/>
          <w:numId w:val="114"/>
        </w:numPr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>Descargar cambios del repositorio</w:t>
      </w:r>
    </w:p>
    <w:p w14:paraId="4C365907" w14:textId="3E92B057" w:rsidR="000E5923" w:rsidRPr="000E5923" w:rsidRDefault="000E5923" w:rsidP="000E5923">
      <w:pPr>
        <w:pStyle w:val="Prrafodelista"/>
        <w:numPr>
          <w:ilvl w:val="0"/>
          <w:numId w:val="114"/>
        </w:numPr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>Reemplazar archivos en app/</w:t>
      </w:r>
    </w:p>
    <w:p w14:paraId="5C0242F3" w14:textId="6106088C" w:rsidR="000E5923" w:rsidRPr="000E5923" w:rsidRDefault="000E5923" w:rsidP="000E5923">
      <w:pPr>
        <w:pStyle w:val="Prrafodelista"/>
        <w:numPr>
          <w:ilvl w:val="0"/>
          <w:numId w:val="114"/>
        </w:numPr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>Verificar rutas en Router.php</w:t>
      </w:r>
    </w:p>
    <w:p w14:paraId="5DCF4336" w14:textId="5E160F27" w:rsidR="000E5923" w:rsidRPr="000E5923" w:rsidRDefault="000E5923" w:rsidP="000E5923">
      <w:pPr>
        <w:pStyle w:val="Prrafodelista"/>
        <w:numPr>
          <w:ilvl w:val="0"/>
          <w:numId w:val="114"/>
        </w:numPr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>Limpiar caché de navegador</w:t>
      </w:r>
    </w:p>
    <w:p w14:paraId="4FB53D96" w14:textId="5E9ED2F8" w:rsidR="000E5923" w:rsidRPr="000E5923" w:rsidRDefault="000E5923" w:rsidP="00B1381A">
      <w:pPr>
        <w:pStyle w:val="Prrafodelista"/>
        <w:numPr>
          <w:ilvl w:val="0"/>
          <w:numId w:val="114"/>
        </w:numPr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>Reiniciar servicio Apache</w:t>
      </w:r>
    </w:p>
    <w:p w14:paraId="6A3C1FE8" w14:textId="6C09D174" w:rsidR="00B1381A" w:rsidRPr="00B1381A" w:rsidRDefault="00B1381A" w:rsidP="00B1381A">
      <w:pPr>
        <w:rPr>
          <w:b/>
          <w:bCs/>
          <w:lang w:val="en-US" w:eastAsia="es-PE"/>
        </w:rPr>
      </w:pPr>
      <w:r w:rsidRPr="00B1381A">
        <w:rPr>
          <w:b/>
          <w:bCs/>
          <w:lang w:val="en-US" w:eastAsia="es-PE"/>
        </w:rPr>
        <w:t>6.2 Frontend</w:t>
      </w:r>
    </w:p>
    <w:p w14:paraId="240246D7" w14:textId="3FAB8963" w:rsidR="000E5923" w:rsidRPr="000E5923" w:rsidRDefault="000E5923" w:rsidP="000E5923">
      <w:pPr>
        <w:pStyle w:val="Prrafodelista"/>
        <w:numPr>
          <w:ilvl w:val="0"/>
          <w:numId w:val="114"/>
        </w:numPr>
        <w:jc w:val="left"/>
        <w:rPr>
          <w:rFonts w:ascii="Consolas" w:hAnsi="Consolas"/>
          <w:sz w:val="20"/>
          <w:szCs w:val="20"/>
          <w:lang w:val="en-US" w:eastAsia="es-PE"/>
        </w:rPr>
      </w:pPr>
      <w:r w:rsidRPr="000E5923">
        <w:rPr>
          <w:rFonts w:ascii="Consolas" w:hAnsi="Consolas"/>
          <w:sz w:val="20"/>
          <w:szCs w:val="20"/>
          <w:lang w:val="en-US" w:eastAsia="es-PE"/>
        </w:rPr>
        <w:t>Reemplazar archivos en</w:t>
      </w:r>
      <w:r w:rsidRPr="000E5923">
        <w:rPr>
          <w:rFonts w:ascii="Consolas" w:hAnsi="Consolas"/>
          <w:sz w:val="20"/>
          <w:szCs w:val="20"/>
          <w:lang w:val="en-US" w:eastAsia="es-PE"/>
        </w:rPr>
        <w:br/>
        <w:t>/public/assets/css/</w:t>
      </w:r>
      <w:r w:rsidRPr="000E5923">
        <w:rPr>
          <w:rFonts w:ascii="Consolas" w:hAnsi="Consolas"/>
          <w:sz w:val="20"/>
          <w:szCs w:val="20"/>
          <w:lang w:val="en-US" w:eastAsia="es-PE"/>
        </w:rPr>
        <w:br/>
        <w:t>/public/assets/js/</w:t>
      </w:r>
    </w:p>
    <w:p w14:paraId="066468F2" w14:textId="07302D51" w:rsidR="000E5923" w:rsidRPr="000E5923" w:rsidRDefault="000E5923" w:rsidP="000E5923">
      <w:pPr>
        <w:pStyle w:val="Prrafodelista"/>
        <w:numPr>
          <w:ilvl w:val="0"/>
          <w:numId w:val="114"/>
        </w:numPr>
        <w:jc w:val="left"/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>Verificar la consola por errores</w:t>
      </w:r>
    </w:p>
    <w:p w14:paraId="551AC04A" w14:textId="47D7F9C1" w:rsidR="000E5923" w:rsidRPr="000E5923" w:rsidRDefault="000E5923" w:rsidP="000E5923">
      <w:pPr>
        <w:pStyle w:val="Prrafodelista"/>
        <w:numPr>
          <w:ilvl w:val="0"/>
          <w:numId w:val="114"/>
        </w:numPr>
        <w:jc w:val="left"/>
        <w:rPr>
          <w:rFonts w:ascii="Consolas" w:hAnsi="Consolas"/>
          <w:sz w:val="20"/>
          <w:szCs w:val="20"/>
          <w:lang w:eastAsia="es-PE"/>
        </w:rPr>
      </w:pPr>
      <w:r w:rsidRPr="000E5923">
        <w:rPr>
          <w:rFonts w:ascii="Consolas" w:hAnsi="Consolas"/>
          <w:sz w:val="20"/>
          <w:szCs w:val="20"/>
          <w:lang w:eastAsia="es-PE"/>
        </w:rPr>
        <w:t>Probar todos los módulos</w:t>
      </w:r>
    </w:p>
    <w:p w14:paraId="22038194" w14:textId="77777777" w:rsidR="000E5923" w:rsidRPr="000E5923" w:rsidRDefault="000E5923" w:rsidP="00B1381A">
      <w:pPr>
        <w:rPr>
          <w:rFonts w:ascii="Consolas" w:hAnsi="Consolas"/>
          <w:sz w:val="20"/>
          <w:szCs w:val="20"/>
          <w:lang w:eastAsia="es-PE"/>
        </w:rPr>
      </w:pPr>
    </w:p>
    <w:p w14:paraId="5B394B82" w14:textId="0E104A6A" w:rsidR="00B1381A" w:rsidRPr="00B1381A" w:rsidRDefault="00B1381A" w:rsidP="00B1381A">
      <w:pPr>
        <w:rPr>
          <w:b/>
          <w:bCs/>
          <w:lang w:eastAsia="es-PE"/>
        </w:rPr>
      </w:pPr>
      <w:r w:rsidRPr="00B1381A">
        <w:rPr>
          <w:b/>
          <w:bCs/>
          <w:lang w:eastAsia="es-PE"/>
        </w:rPr>
        <w:t>6.3 Base de Datos (migraciones)</w:t>
      </w:r>
    </w:p>
    <w:p w14:paraId="08F07BDF" w14:textId="77777777" w:rsidR="00EC75C1" w:rsidRPr="00EC75C1" w:rsidRDefault="00EC75C1" w:rsidP="00EC75C1">
      <w:pPr>
        <w:pStyle w:val="Prrafodelista"/>
        <w:numPr>
          <w:ilvl w:val="0"/>
          <w:numId w:val="109"/>
        </w:numPr>
      </w:pPr>
      <w:r w:rsidRPr="00EC75C1">
        <w:t>Para ejecutar migraciones:</w:t>
      </w:r>
    </w:p>
    <w:p w14:paraId="21140C44" w14:textId="77777777" w:rsidR="00EC75C1" w:rsidRPr="00EC75C1" w:rsidRDefault="00EC75C1" w:rsidP="00EC75C1">
      <w:pPr>
        <w:ind w:left="708"/>
        <w:rPr>
          <w:lang w:val="en-US"/>
        </w:rPr>
      </w:pPr>
      <w:r w:rsidRPr="00EC75C1">
        <w:rPr>
          <w:lang w:val="en-US"/>
        </w:rPr>
        <w:t>php database/migrate_legacy_to_normalized.php</w:t>
      </w:r>
    </w:p>
    <w:p w14:paraId="15999DFD" w14:textId="19275CF4" w:rsidR="00EC75C1" w:rsidRPr="00EC75C1" w:rsidRDefault="00EC75C1" w:rsidP="00EC75C1">
      <w:pPr>
        <w:ind w:left="708"/>
      </w:pPr>
      <w:r>
        <w:t>php database/ensure_indexes.php</w:t>
      </w:r>
    </w:p>
    <w:p w14:paraId="5A0EA6C7" w14:textId="4AE02FE1" w:rsidR="00B1381A" w:rsidRPr="00B1381A" w:rsidRDefault="00B1381A" w:rsidP="00B1381A">
      <w:pPr>
        <w:pStyle w:val="Ttulo1"/>
      </w:pPr>
      <w:r w:rsidRPr="00B1381A">
        <w:t>7. Documentación de Cambios</w:t>
      </w:r>
    </w:p>
    <w:p w14:paraId="7F2117CD" w14:textId="77777777" w:rsidR="00B1381A" w:rsidRPr="00B1381A" w:rsidRDefault="00B1381A" w:rsidP="00B1381A">
      <w:pPr>
        <w:rPr>
          <w:lang w:eastAsia="es-PE"/>
        </w:rPr>
      </w:pPr>
      <w:r w:rsidRPr="00B1381A">
        <w:rPr>
          <w:lang w:eastAsia="es-PE"/>
        </w:rPr>
        <w:t>Registrar cada cambio importante en el archivo CHANGELOG.md bajo formato:</w:t>
      </w:r>
    </w:p>
    <w:p w14:paraId="339B08D0" w14:textId="77777777" w:rsidR="00B1381A" w:rsidRPr="00B1381A" w:rsidRDefault="00B1381A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## [1.1.0] - 2025-06-18</w:t>
      </w:r>
    </w:p>
    <w:p w14:paraId="5DADD86C" w14:textId="77777777" w:rsidR="00B1381A" w:rsidRPr="00B1381A" w:rsidRDefault="00B1381A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### Agregado</w:t>
      </w:r>
    </w:p>
    <w:p w14:paraId="71547E4C" w14:textId="77777777" w:rsidR="00B1381A" w:rsidRPr="00B1381A" w:rsidRDefault="00B1381A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- Filtro por tareas vencidas.</w:t>
      </w:r>
    </w:p>
    <w:p w14:paraId="517E2C5C" w14:textId="77777777" w:rsidR="00B1381A" w:rsidRPr="00B1381A" w:rsidRDefault="00B1381A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### Corregido</w:t>
      </w:r>
    </w:p>
    <w:p w14:paraId="70789DE9" w14:textId="77777777" w:rsidR="00B1381A" w:rsidRPr="00B1381A" w:rsidRDefault="00B1381A" w:rsidP="00B1381A">
      <w:pPr>
        <w:ind w:left="567"/>
        <w:rPr>
          <w:rFonts w:ascii="Consolas" w:hAnsi="Consolas"/>
          <w:sz w:val="20"/>
          <w:szCs w:val="20"/>
          <w:lang w:eastAsia="es-PE"/>
        </w:rPr>
      </w:pPr>
      <w:r w:rsidRPr="00B1381A">
        <w:rPr>
          <w:rFonts w:ascii="Consolas" w:hAnsi="Consolas"/>
          <w:sz w:val="20"/>
          <w:szCs w:val="20"/>
          <w:lang w:eastAsia="es-PE"/>
        </w:rPr>
        <w:t>- Bug en el login por token inválido.</w:t>
      </w:r>
    </w:p>
    <w:p w14:paraId="13279D73" w14:textId="77777777" w:rsidR="00B1381A" w:rsidRPr="00B1381A" w:rsidRDefault="00B1381A" w:rsidP="00B1381A">
      <w:pPr>
        <w:pStyle w:val="Ttulo1"/>
      </w:pPr>
      <w:r w:rsidRPr="00B1381A">
        <w:t>8. Herramientas Recomendadas</w:t>
      </w:r>
    </w:p>
    <w:p w14:paraId="73FDEED1" w14:textId="77777777" w:rsidR="00EC75C1" w:rsidRDefault="00EC75C1" w:rsidP="00EC75C1">
      <w:pPr>
        <w:pStyle w:val="Prrafodelista"/>
        <w:numPr>
          <w:ilvl w:val="0"/>
          <w:numId w:val="109"/>
        </w:numPr>
      </w:pPr>
      <w:r>
        <w:t>Área</w:t>
      </w:r>
      <w:r>
        <w:tab/>
        <w:t>Herramientas</w:t>
      </w:r>
    </w:p>
    <w:p w14:paraId="6FBFB671" w14:textId="77777777" w:rsidR="00EC75C1" w:rsidRDefault="00EC75C1" w:rsidP="00EC75C1">
      <w:pPr>
        <w:pStyle w:val="Prrafodelista"/>
        <w:numPr>
          <w:ilvl w:val="0"/>
          <w:numId w:val="109"/>
        </w:numPr>
      </w:pPr>
      <w:r>
        <w:t>Base de Datos</w:t>
      </w:r>
      <w:r>
        <w:tab/>
        <w:t>MySQL Workbench, DBeaver</w:t>
      </w:r>
    </w:p>
    <w:p w14:paraId="28C70A42" w14:textId="77777777" w:rsidR="00EC75C1" w:rsidRPr="00EC75C1" w:rsidRDefault="00EC75C1" w:rsidP="00EC75C1">
      <w:pPr>
        <w:pStyle w:val="Prrafodelista"/>
        <w:numPr>
          <w:ilvl w:val="0"/>
          <w:numId w:val="109"/>
        </w:numPr>
        <w:rPr>
          <w:lang w:val="en-US"/>
        </w:rPr>
      </w:pPr>
      <w:r w:rsidRPr="00EC75C1">
        <w:rPr>
          <w:lang w:val="en-US"/>
        </w:rPr>
        <w:t>Logs</w:t>
      </w:r>
      <w:r w:rsidRPr="00EC75C1">
        <w:rPr>
          <w:lang w:val="en-US"/>
        </w:rPr>
        <w:tab/>
        <w:t>tail, htop, Apache logs</w:t>
      </w:r>
    </w:p>
    <w:p w14:paraId="76E14D88" w14:textId="77777777" w:rsidR="00EC75C1" w:rsidRPr="00EC75C1" w:rsidRDefault="00EC75C1" w:rsidP="00EC75C1">
      <w:pPr>
        <w:pStyle w:val="Prrafodelista"/>
        <w:numPr>
          <w:ilvl w:val="0"/>
          <w:numId w:val="109"/>
        </w:numPr>
        <w:rPr>
          <w:lang w:val="en-US"/>
        </w:rPr>
      </w:pPr>
      <w:r w:rsidRPr="00EC75C1">
        <w:rPr>
          <w:lang w:val="en-US"/>
        </w:rPr>
        <w:t>Test API</w:t>
      </w:r>
      <w:r w:rsidRPr="00EC75C1">
        <w:rPr>
          <w:lang w:val="en-US"/>
        </w:rPr>
        <w:tab/>
        <w:t>Postman, ThunderClient</w:t>
      </w:r>
    </w:p>
    <w:p w14:paraId="3C684627" w14:textId="77777777" w:rsidR="00EC75C1" w:rsidRDefault="00EC75C1" w:rsidP="00EC75C1">
      <w:pPr>
        <w:pStyle w:val="Prrafodelista"/>
        <w:numPr>
          <w:ilvl w:val="0"/>
          <w:numId w:val="109"/>
        </w:numPr>
      </w:pPr>
      <w:r>
        <w:t>Pruebas de carga</w:t>
      </w:r>
      <w:r>
        <w:tab/>
        <w:t>JMeter, Locust</w:t>
      </w:r>
    </w:p>
    <w:p w14:paraId="075827CE" w14:textId="77777777" w:rsidR="00EC75C1" w:rsidRDefault="00EC75C1" w:rsidP="00EC75C1">
      <w:pPr>
        <w:pStyle w:val="Prrafodelista"/>
        <w:numPr>
          <w:ilvl w:val="0"/>
          <w:numId w:val="109"/>
        </w:numPr>
      </w:pPr>
      <w:r>
        <w:t>Control de versiones</w:t>
      </w:r>
      <w:r>
        <w:tab/>
        <w:t>Git / GitHub</w:t>
      </w:r>
    </w:p>
    <w:p w14:paraId="41F8BD02" w14:textId="5BFBB0F2" w:rsidR="00EC75C1" w:rsidRPr="00EC75C1" w:rsidRDefault="00EC75C1" w:rsidP="00EC75C1">
      <w:pPr>
        <w:pStyle w:val="Prrafodelista"/>
        <w:numPr>
          <w:ilvl w:val="0"/>
          <w:numId w:val="109"/>
        </w:numPr>
      </w:pPr>
      <w:r>
        <w:t>Debug PHP</w:t>
      </w:r>
      <w:r>
        <w:tab/>
        <w:t>Xdebug</w:t>
      </w:r>
    </w:p>
    <w:p w14:paraId="38569D67" w14:textId="1625C4B9" w:rsidR="00B1381A" w:rsidRPr="00B1381A" w:rsidRDefault="00B1381A" w:rsidP="00B1381A">
      <w:pPr>
        <w:pStyle w:val="Ttulo1"/>
      </w:pPr>
      <w:r w:rsidRPr="00B1381A">
        <w:lastRenderedPageBreak/>
        <w:t>9. Contacto de Soporte</w:t>
      </w:r>
    </w:p>
    <w:p w14:paraId="6DE15733" w14:textId="3156C8AB" w:rsidR="00B1381A" w:rsidRPr="00B1381A" w:rsidRDefault="00B1381A" w:rsidP="00B1381A">
      <w:pPr>
        <w:rPr>
          <w:lang w:eastAsia="es-PE"/>
        </w:rPr>
      </w:pPr>
      <w:r w:rsidRPr="00B1381A">
        <w:rPr>
          <w:lang w:eastAsia="es-PE"/>
        </w:rPr>
        <w:t xml:space="preserve">Para reportar errores graves o caídas del sistema: </w:t>
      </w:r>
      <w:r w:rsidR="00EC75C1">
        <w:rPr>
          <w:lang w:eastAsia="es-PE"/>
        </w:rPr>
        <w:t>70031598@continental.edu.pe</w:t>
      </w:r>
    </w:p>
    <w:p w14:paraId="0CDE297B" w14:textId="77777777" w:rsidR="00B1381A" w:rsidRPr="00B1381A" w:rsidRDefault="00B1381A" w:rsidP="00B1381A">
      <w:pPr>
        <w:pStyle w:val="Ttulo1"/>
      </w:pPr>
      <w:r w:rsidRPr="00B1381A">
        <w:t>10. Conclusión</w:t>
      </w:r>
    </w:p>
    <w:p w14:paraId="67C480B6" w14:textId="6C5C9963" w:rsidR="00246C1B" w:rsidRPr="00246C1B" w:rsidRDefault="00EC75C1" w:rsidP="00246C1B">
      <w:pPr>
        <w:rPr>
          <w:lang w:eastAsia="es-PE"/>
        </w:rPr>
      </w:pPr>
      <w:r>
        <w:t xml:space="preserve">Este manual detalla las acciones de mantenimiento preventivo y correctivo necesarias para mantener </w:t>
      </w:r>
      <w:r>
        <w:rPr>
          <w:rStyle w:val="Textoennegrita"/>
        </w:rPr>
        <w:t>SISTEC</w:t>
      </w:r>
      <w:r>
        <w:t xml:space="preserve"> seguro, estable y funcional. Su aplicación constante garantiza la continuidad operativa del sistema, el correcto funcionamiento del ESP32 y la integridad de los equipos registrados.</w:t>
      </w:r>
    </w:p>
    <w:p w14:paraId="05758B5E" w14:textId="77777777" w:rsidR="00BA257D" w:rsidRPr="00246C1B" w:rsidRDefault="00BA257D" w:rsidP="000E7BDD">
      <w:pPr>
        <w:rPr>
          <w:lang w:eastAsia="es-PE"/>
        </w:rPr>
      </w:pPr>
    </w:p>
    <w:sectPr w:rsidR="00BA257D" w:rsidRPr="0024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0016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A72B7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2061C"/>
    <w:multiLevelType w:val="hybridMultilevel"/>
    <w:tmpl w:val="E64211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35C59"/>
    <w:multiLevelType w:val="hybridMultilevel"/>
    <w:tmpl w:val="FE24567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CC5F6E"/>
    <w:multiLevelType w:val="hybridMultilevel"/>
    <w:tmpl w:val="A70CE7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DFB0502"/>
    <w:multiLevelType w:val="multilevel"/>
    <w:tmpl w:val="B28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228DA"/>
    <w:multiLevelType w:val="hybridMultilevel"/>
    <w:tmpl w:val="B88E93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0A77BD1"/>
    <w:multiLevelType w:val="hybridMultilevel"/>
    <w:tmpl w:val="1FBCB85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34206F0"/>
    <w:multiLevelType w:val="hybridMultilevel"/>
    <w:tmpl w:val="8B50E0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375216F"/>
    <w:multiLevelType w:val="multilevel"/>
    <w:tmpl w:val="A3E4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434D1D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904AE7"/>
    <w:multiLevelType w:val="hybridMultilevel"/>
    <w:tmpl w:val="7442822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D9D57BF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E46EE0"/>
    <w:multiLevelType w:val="multilevel"/>
    <w:tmpl w:val="A2A6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A6605F"/>
    <w:multiLevelType w:val="multilevel"/>
    <w:tmpl w:val="EEB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666364"/>
    <w:multiLevelType w:val="hybridMultilevel"/>
    <w:tmpl w:val="C0CE578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E14471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2713C6"/>
    <w:multiLevelType w:val="multilevel"/>
    <w:tmpl w:val="A196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8F2220"/>
    <w:multiLevelType w:val="hybridMultilevel"/>
    <w:tmpl w:val="C11E0E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F7B2F"/>
    <w:multiLevelType w:val="multilevel"/>
    <w:tmpl w:val="1C6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0B1E81"/>
    <w:multiLevelType w:val="multilevel"/>
    <w:tmpl w:val="04D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1F54ED4"/>
    <w:multiLevelType w:val="multilevel"/>
    <w:tmpl w:val="9C6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094B65"/>
    <w:multiLevelType w:val="hybridMultilevel"/>
    <w:tmpl w:val="6B621E2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29E215F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3955E7"/>
    <w:multiLevelType w:val="hybridMultilevel"/>
    <w:tmpl w:val="7572F16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49E3E2B"/>
    <w:multiLevelType w:val="multilevel"/>
    <w:tmpl w:val="856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6B5852"/>
    <w:multiLevelType w:val="hybridMultilevel"/>
    <w:tmpl w:val="0BD42C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7C25F5E"/>
    <w:multiLevelType w:val="multilevel"/>
    <w:tmpl w:val="BC6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A061DC"/>
    <w:multiLevelType w:val="multilevel"/>
    <w:tmpl w:val="114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48A80B90"/>
    <w:multiLevelType w:val="hybridMultilevel"/>
    <w:tmpl w:val="AAC858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A585529"/>
    <w:multiLevelType w:val="multilevel"/>
    <w:tmpl w:val="963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16508C"/>
    <w:multiLevelType w:val="multilevel"/>
    <w:tmpl w:val="9DB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C7F66B3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88084C"/>
    <w:multiLevelType w:val="multilevel"/>
    <w:tmpl w:val="EEE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1F29AA"/>
    <w:multiLevelType w:val="multilevel"/>
    <w:tmpl w:val="57F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343FC6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50062B4F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51A159C8"/>
    <w:multiLevelType w:val="multilevel"/>
    <w:tmpl w:val="221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F37B4C"/>
    <w:multiLevelType w:val="multilevel"/>
    <w:tmpl w:val="DDC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0054CC"/>
    <w:multiLevelType w:val="multilevel"/>
    <w:tmpl w:val="CA58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8A84DEC"/>
    <w:multiLevelType w:val="hybridMultilevel"/>
    <w:tmpl w:val="2C6ED3C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9570893"/>
    <w:multiLevelType w:val="hybridMultilevel"/>
    <w:tmpl w:val="3514B26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3032BE"/>
    <w:multiLevelType w:val="hybridMultilevel"/>
    <w:tmpl w:val="B4E2C492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F92D58"/>
    <w:multiLevelType w:val="multilevel"/>
    <w:tmpl w:val="739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C72160"/>
    <w:multiLevelType w:val="hybridMultilevel"/>
    <w:tmpl w:val="5652FB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7F679B"/>
    <w:multiLevelType w:val="multilevel"/>
    <w:tmpl w:val="C8B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112BFA"/>
    <w:multiLevelType w:val="hybridMultilevel"/>
    <w:tmpl w:val="890AC5FA"/>
    <w:lvl w:ilvl="0" w:tplc="090A3A2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F71B7E"/>
    <w:multiLevelType w:val="hybridMultilevel"/>
    <w:tmpl w:val="F9F4B528"/>
    <w:lvl w:ilvl="0" w:tplc="090A3A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821186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203E9C"/>
    <w:multiLevelType w:val="multilevel"/>
    <w:tmpl w:val="329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7F58D1"/>
    <w:multiLevelType w:val="hybridMultilevel"/>
    <w:tmpl w:val="2682CA0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E253728"/>
    <w:multiLevelType w:val="multilevel"/>
    <w:tmpl w:val="78D4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105"/>
  </w:num>
  <w:num w:numId="2" w16cid:durableId="471555101">
    <w:abstractNumId w:val="103"/>
  </w:num>
  <w:num w:numId="3" w16cid:durableId="2067944262">
    <w:abstractNumId w:val="40"/>
  </w:num>
  <w:num w:numId="4" w16cid:durableId="1233932654">
    <w:abstractNumId w:val="36"/>
  </w:num>
  <w:num w:numId="5" w16cid:durableId="1568491385">
    <w:abstractNumId w:val="100"/>
  </w:num>
  <w:num w:numId="6" w16cid:durableId="924610334">
    <w:abstractNumId w:val="99"/>
  </w:num>
  <w:num w:numId="7" w16cid:durableId="1308364834">
    <w:abstractNumId w:val="1"/>
  </w:num>
  <w:num w:numId="8" w16cid:durableId="1960185919">
    <w:abstractNumId w:val="27"/>
  </w:num>
  <w:num w:numId="9" w16cid:durableId="1107653084">
    <w:abstractNumId w:val="24"/>
  </w:num>
  <w:num w:numId="10" w16cid:durableId="1477917933">
    <w:abstractNumId w:val="50"/>
  </w:num>
  <w:num w:numId="11" w16cid:durableId="553781669">
    <w:abstractNumId w:val="29"/>
  </w:num>
  <w:num w:numId="12" w16cid:durableId="1719164394">
    <w:abstractNumId w:val="38"/>
  </w:num>
  <w:num w:numId="13" w16cid:durableId="502092289">
    <w:abstractNumId w:val="56"/>
  </w:num>
  <w:num w:numId="14" w16cid:durableId="1203666803">
    <w:abstractNumId w:val="51"/>
  </w:num>
  <w:num w:numId="15" w16cid:durableId="1567032802">
    <w:abstractNumId w:val="35"/>
  </w:num>
  <w:num w:numId="16" w16cid:durableId="361904343">
    <w:abstractNumId w:val="95"/>
  </w:num>
  <w:num w:numId="17" w16cid:durableId="1429615080">
    <w:abstractNumId w:val="67"/>
  </w:num>
  <w:num w:numId="18" w16cid:durableId="16389591">
    <w:abstractNumId w:val="62"/>
  </w:num>
  <w:num w:numId="19" w16cid:durableId="1957059640">
    <w:abstractNumId w:val="30"/>
  </w:num>
  <w:num w:numId="20" w16cid:durableId="472599732">
    <w:abstractNumId w:val="91"/>
  </w:num>
  <w:num w:numId="21" w16cid:durableId="454719883">
    <w:abstractNumId w:val="84"/>
  </w:num>
  <w:num w:numId="22" w16cid:durableId="1473789647">
    <w:abstractNumId w:val="20"/>
  </w:num>
  <w:num w:numId="23" w16cid:durableId="91362495">
    <w:abstractNumId w:val="112"/>
  </w:num>
  <w:num w:numId="24" w16cid:durableId="2088184502">
    <w:abstractNumId w:val="33"/>
  </w:num>
  <w:num w:numId="25" w16cid:durableId="1823350908">
    <w:abstractNumId w:val="52"/>
  </w:num>
  <w:num w:numId="26" w16cid:durableId="265190405">
    <w:abstractNumId w:val="97"/>
  </w:num>
  <w:num w:numId="27" w16cid:durableId="99952980">
    <w:abstractNumId w:val="93"/>
  </w:num>
  <w:num w:numId="28" w16cid:durableId="1455447306">
    <w:abstractNumId w:val="15"/>
  </w:num>
  <w:num w:numId="29" w16cid:durableId="1657420860">
    <w:abstractNumId w:val="58"/>
  </w:num>
  <w:num w:numId="30" w16cid:durableId="1733306538">
    <w:abstractNumId w:val="7"/>
  </w:num>
  <w:num w:numId="31" w16cid:durableId="364015461">
    <w:abstractNumId w:val="60"/>
  </w:num>
  <w:num w:numId="32" w16cid:durableId="201327665">
    <w:abstractNumId w:val="57"/>
  </w:num>
  <w:num w:numId="33" w16cid:durableId="1846363825">
    <w:abstractNumId w:val="109"/>
  </w:num>
  <w:num w:numId="34" w16cid:durableId="1845391322">
    <w:abstractNumId w:val="54"/>
  </w:num>
  <w:num w:numId="35" w16cid:durableId="1444642537">
    <w:abstractNumId w:val="71"/>
  </w:num>
  <w:num w:numId="36" w16cid:durableId="1760758644">
    <w:abstractNumId w:val="0"/>
  </w:num>
  <w:num w:numId="37" w16cid:durableId="459693952">
    <w:abstractNumId w:val="108"/>
  </w:num>
  <w:num w:numId="38" w16cid:durableId="1225796215">
    <w:abstractNumId w:val="68"/>
  </w:num>
  <w:num w:numId="39" w16cid:durableId="1779450899">
    <w:abstractNumId w:val="83"/>
  </w:num>
  <w:num w:numId="40" w16cid:durableId="837967485">
    <w:abstractNumId w:val="41"/>
  </w:num>
  <w:num w:numId="41" w16cid:durableId="1581213931">
    <w:abstractNumId w:val="74"/>
  </w:num>
  <w:num w:numId="42" w16cid:durableId="1159273965">
    <w:abstractNumId w:val="76"/>
  </w:num>
  <w:num w:numId="43" w16cid:durableId="2134402668">
    <w:abstractNumId w:val="11"/>
  </w:num>
  <w:num w:numId="44" w16cid:durableId="703672945">
    <w:abstractNumId w:val="81"/>
  </w:num>
  <w:num w:numId="45" w16cid:durableId="412818605">
    <w:abstractNumId w:val="80"/>
  </w:num>
  <w:num w:numId="46" w16cid:durableId="2087680088">
    <w:abstractNumId w:val="59"/>
  </w:num>
  <w:num w:numId="47" w16cid:durableId="620844153">
    <w:abstractNumId w:val="61"/>
  </w:num>
  <w:num w:numId="48" w16cid:durableId="419258370">
    <w:abstractNumId w:val="87"/>
  </w:num>
  <w:num w:numId="49" w16cid:durableId="2130510899">
    <w:abstractNumId w:val="89"/>
  </w:num>
  <w:num w:numId="50" w16cid:durableId="1833522338">
    <w:abstractNumId w:val="18"/>
  </w:num>
  <w:num w:numId="51" w16cid:durableId="448747649">
    <w:abstractNumId w:val="25"/>
  </w:num>
  <w:num w:numId="52" w16cid:durableId="1128913">
    <w:abstractNumId w:val="4"/>
  </w:num>
  <w:num w:numId="53" w16cid:durableId="245577741">
    <w:abstractNumId w:val="47"/>
  </w:num>
  <w:num w:numId="54" w16cid:durableId="1018311943">
    <w:abstractNumId w:val="10"/>
  </w:num>
  <w:num w:numId="55" w16cid:durableId="369720812">
    <w:abstractNumId w:val="88"/>
  </w:num>
  <w:num w:numId="56" w16cid:durableId="1742361643">
    <w:abstractNumId w:val="82"/>
  </w:num>
  <w:num w:numId="57" w16cid:durableId="2090424220">
    <w:abstractNumId w:val="55"/>
  </w:num>
  <w:num w:numId="58" w16cid:durableId="343634516">
    <w:abstractNumId w:val="78"/>
  </w:num>
  <w:num w:numId="59" w16cid:durableId="182599747">
    <w:abstractNumId w:val="3"/>
  </w:num>
  <w:num w:numId="60" w16cid:durableId="653293734">
    <w:abstractNumId w:val="79"/>
  </w:num>
  <w:num w:numId="61" w16cid:durableId="333843082">
    <w:abstractNumId w:val="111"/>
  </w:num>
  <w:num w:numId="62" w16cid:durableId="980421627">
    <w:abstractNumId w:val="63"/>
  </w:num>
  <w:num w:numId="63" w16cid:durableId="924652244">
    <w:abstractNumId w:val="53"/>
  </w:num>
  <w:num w:numId="64" w16cid:durableId="1843549721">
    <w:abstractNumId w:val="70"/>
  </w:num>
  <w:num w:numId="65" w16cid:durableId="1647585526">
    <w:abstractNumId w:val="66"/>
  </w:num>
  <w:num w:numId="66" w16cid:durableId="593637823">
    <w:abstractNumId w:val="72"/>
  </w:num>
  <w:num w:numId="67" w16cid:durableId="1670597251">
    <w:abstractNumId w:val="42"/>
  </w:num>
  <w:num w:numId="68" w16cid:durableId="319427065">
    <w:abstractNumId w:val="26"/>
  </w:num>
  <w:num w:numId="69" w16cid:durableId="1134639636">
    <w:abstractNumId w:val="39"/>
  </w:num>
  <w:num w:numId="70" w16cid:durableId="1222713218">
    <w:abstractNumId w:val="101"/>
  </w:num>
  <w:num w:numId="71" w16cid:durableId="1441145593">
    <w:abstractNumId w:val="90"/>
  </w:num>
  <w:num w:numId="72" w16cid:durableId="240725095">
    <w:abstractNumId w:val="34"/>
  </w:num>
  <w:num w:numId="73" w16cid:durableId="1189836058">
    <w:abstractNumId w:val="48"/>
  </w:num>
  <w:num w:numId="74" w16cid:durableId="1846050617">
    <w:abstractNumId w:val="8"/>
  </w:num>
  <w:num w:numId="75" w16cid:durableId="1094207028">
    <w:abstractNumId w:val="110"/>
  </w:num>
  <w:num w:numId="76" w16cid:durableId="1738556787">
    <w:abstractNumId w:val="16"/>
  </w:num>
  <w:num w:numId="77" w16cid:durableId="448747996">
    <w:abstractNumId w:val="13"/>
  </w:num>
  <w:num w:numId="78" w16cid:durableId="1547716041">
    <w:abstractNumId w:val="92"/>
  </w:num>
  <w:num w:numId="79" w16cid:durableId="707992285">
    <w:abstractNumId w:val="23"/>
  </w:num>
  <w:num w:numId="80" w16cid:durableId="2117096096">
    <w:abstractNumId w:val="96"/>
  </w:num>
  <w:num w:numId="81" w16cid:durableId="113863361">
    <w:abstractNumId w:val="12"/>
  </w:num>
  <w:num w:numId="82" w16cid:durableId="368336269">
    <w:abstractNumId w:val="65"/>
  </w:num>
  <w:num w:numId="83" w16cid:durableId="747263960">
    <w:abstractNumId w:val="46"/>
  </w:num>
  <w:num w:numId="84" w16cid:durableId="1394041259">
    <w:abstractNumId w:val="77"/>
  </w:num>
  <w:num w:numId="85" w16cid:durableId="1598564671">
    <w:abstractNumId w:val="49"/>
  </w:num>
  <w:num w:numId="86" w16cid:durableId="310796226">
    <w:abstractNumId w:val="113"/>
  </w:num>
  <w:num w:numId="87" w16cid:durableId="1181358766">
    <w:abstractNumId w:val="37"/>
  </w:num>
  <w:num w:numId="88" w16cid:durableId="1042511669">
    <w:abstractNumId w:val="32"/>
  </w:num>
  <w:num w:numId="89" w16cid:durableId="1306278275">
    <w:abstractNumId w:val="21"/>
  </w:num>
  <w:num w:numId="90" w16cid:durableId="596521869">
    <w:abstractNumId w:val="98"/>
  </w:num>
  <w:num w:numId="91" w16cid:durableId="858616226">
    <w:abstractNumId w:val="45"/>
  </w:num>
  <w:num w:numId="92" w16cid:durableId="1278831880">
    <w:abstractNumId w:val="9"/>
  </w:num>
  <w:num w:numId="93" w16cid:durableId="123355593">
    <w:abstractNumId w:val="14"/>
  </w:num>
  <w:num w:numId="94" w16cid:durableId="785464972">
    <w:abstractNumId w:val="43"/>
  </w:num>
  <w:num w:numId="95" w16cid:durableId="700012892">
    <w:abstractNumId w:val="94"/>
  </w:num>
  <w:num w:numId="96" w16cid:durableId="163401794">
    <w:abstractNumId w:val="64"/>
  </w:num>
  <w:num w:numId="97" w16cid:durableId="486749377">
    <w:abstractNumId w:val="104"/>
  </w:num>
  <w:num w:numId="98" w16cid:durableId="2070571584">
    <w:abstractNumId w:val="102"/>
  </w:num>
  <w:num w:numId="99" w16cid:durableId="1293903704">
    <w:abstractNumId w:val="28"/>
  </w:num>
  <w:num w:numId="100" w16cid:durableId="573323133">
    <w:abstractNumId w:val="85"/>
  </w:num>
  <w:num w:numId="101" w16cid:durableId="1134328328">
    <w:abstractNumId w:val="5"/>
  </w:num>
  <w:num w:numId="102" w16cid:durableId="1734354685">
    <w:abstractNumId w:val="107"/>
  </w:num>
  <w:num w:numId="103" w16cid:durableId="272984543">
    <w:abstractNumId w:val="22"/>
  </w:num>
  <w:num w:numId="104" w16cid:durableId="1357468598">
    <w:abstractNumId w:val="73"/>
  </w:num>
  <w:num w:numId="105" w16cid:durableId="127820481">
    <w:abstractNumId w:val="106"/>
  </w:num>
  <w:num w:numId="106" w16cid:durableId="1020861485">
    <w:abstractNumId w:val="75"/>
  </w:num>
  <w:num w:numId="107" w16cid:durableId="1824084785">
    <w:abstractNumId w:val="44"/>
  </w:num>
  <w:num w:numId="108" w16cid:durableId="452794792">
    <w:abstractNumId w:val="69"/>
  </w:num>
  <w:num w:numId="109" w16cid:durableId="771124110">
    <w:abstractNumId w:val="6"/>
  </w:num>
  <w:num w:numId="110" w16cid:durableId="425199556">
    <w:abstractNumId w:val="19"/>
  </w:num>
  <w:num w:numId="111" w16cid:durableId="628363903">
    <w:abstractNumId w:val="17"/>
  </w:num>
  <w:num w:numId="112" w16cid:durableId="1422531014">
    <w:abstractNumId w:val="86"/>
  </w:num>
  <w:num w:numId="113" w16cid:durableId="32000832">
    <w:abstractNumId w:val="2"/>
  </w:num>
  <w:num w:numId="114" w16cid:durableId="175022501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43116"/>
    <w:rsid w:val="000A7538"/>
    <w:rsid w:val="000E5923"/>
    <w:rsid w:val="000E7BDD"/>
    <w:rsid w:val="001E22E3"/>
    <w:rsid w:val="00246C1B"/>
    <w:rsid w:val="002A6F71"/>
    <w:rsid w:val="004113E9"/>
    <w:rsid w:val="00425FA7"/>
    <w:rsid w:val="005140E1"/>
    <w:rsid w:val="005F4208"/>
    <w:rsid w:val="006E3C5F"/>
    <w:rsid w:val="00762B76"/>
    <w:rsid w:val="00792A42"/>
    <w:rsid w:val="007F4C02"/>
    <w:rsid w:val="0091566D"/>
    <w:rsid w:val="00941A21"/>
    <w:rsid w:val="009F32D0"/>
    <w:rsid w:val="00A93642"/>
    <w:rsid w:val="00AE13D3"/>
    <w:rsid w:val="00B1381A"/>
    <w:rsid w:val="00B739CF"/>
    <w:rsid w:val="00BA257D"/>
    <w:rsid w:val="00CA0380"/>
    <w:rsid w:val="00CC33B0"/>
    <w:rsid w:val="00EC75C1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425F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754</Words>
  <Characters>4568</Characters>
  <Application>Microsoft Office Word</Application>
  <DocSecurity>0</DocSecurity>
  <Lines>207</Lines>
  <Paragraphs>204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3</cp:revision>
  <dcterms:created xsi:type="dcterms:W3CDTF">2025-11-19T04:41:00Z</dcterms:created>
  <dcterms:modified xsi:type="dcterms:W3CDTF">2025-11-19T19:59:00Z</dcterms:modified>
</cp:coreProperties>
</file>