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E55FF" w14:textId="32AF352A" w:rsidR="008E572F" w:rsidRPr="000C70D3" w:rsidRDefault="000670F1" w:rsidP="000C70D3">
      <w:pPr>
        <w:jc w:val="center"/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CUENTAS AÑO 2021-2022</w:t>
      </w:r>
    </w:p>
    <w:p w14:paraId="729E78CB" w14:textId="77777777" w:rsidR="00270F52" w:rsidRDefault="00270F52">
      <w:pPr>
        <w:rPr>
          <w:rFonts w:ascii="Calibri" w:eastAsia="Calibri" w:hAnsi="Calibri" w:cs="Calibri"/>
          <w:b/>
          <w:sz w:val="32"/>
        </w:rPr>
      </w:pPr>
    </w:p>
    <w:p w14:paraId="3FA5F286" w14:textId="6E1339D4" w:rsidR="008E572F" w:rsidRDefault="000670F1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IRENE</w:t>
      </w:r>
    </w:p>
    <w:p w14:paraId="5C55E52E" w14:textId="77777777" w:rsidR="008E572F" w:rsidRDefault="000670F1">
      <w:pPr>
        <w:numPr>
          <w:ilvl w:val="0"/>
          <w:numId w:val="2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Agosto: 60</w:t>
      </w:r>
    </w:p>
    <w:p w14:paraId="66460221" w14:textId="77777777" w:rsidR="008E572F" w:rsidRDefault="000670F1">
      <w:pPr>
        <w:numPr>
          <w:ilvl w:val="0"/>
          <w:numId w:val="2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septiembre: - nada</w:t>
      </w:r>
    </w:p>
    <w:p w14:paraId="26CCA5D3" w14:textId="77777777" w:rsidR="008E572F" w:rsidRDefault="000670F1">
      <w:pPr>
        <w:numPr>
          <w:ilvl w:val="0"/>
          <w:numId w:val="2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octubre: 167,64</w:t>
      </w:r>
    </w:p>
    <w:p w14:paraId="14025078" w14:textId="77777777" w:rsidR="008E572F" w:rsidRDefault="000670F1">
      <w:pPr>
        <w:numPr>
          <w:ilvl w:val="0"/>
          <w:numId w:val="2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Noviembre:   327,07</w:t>
      </w:r>
      <w:r>
        <w:rPr>
          <w:rFonts w:ascii="Calibri" w:eastAsia="Calibri" w:hAnsi="Calibri" w:cs="Calibri"/>
        </w:rPr>
        <w:tab/>
      </w:r>
    </w:p>
    <w:p w14:paraId="37D5C3A4" w14:textId="1073C733" w:rsidR="008E572F" w:rsidRDefault="000670F1">
      <w:pPr>
        <w:numPr>
          <w:ilvl w:val="0"/>
          <w:numId w:val="2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Diciembre:    </w:t>
      </w:r>
      <w:r w:rsidR="004761EF">
        <w:rPr>
          <w:rFonts w:ascii="Calibri" w:eastAsia="Calibri" w:hAnsi="Calibri" w:cs="Calibri"/>
        </w:rPr>
        <w:t>433</w:t>
      </w:r>
      <w:r w:rsidR="00146C8E">
        <w:rPr>
          <w:rFonts w:ascii="Calibri" w:eastAsia="Calibri" w:hAnsi="Calibri" w:cs="Calibri"/>
        </w:rPr>
        <w:t>.08</w:t>
      </w:r>
    </w:p>
    <w:p w14:paraId="1EBF3F53" w14:textId="77777777" w:rsidR="008E572F" w:rsidRDefault="000670F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>5) Enero: 0</w:t>
      </w:r>
    </w:p>
    <w:p w14:paraId="3B3D1A6D" w14:textId="712B3211" w:rsidR="008E572F" w:rsidRDefault="000670F1" w:rsidP="000C7F4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6) Febrero: </w:t>
      </w:r>
      <w:r w:rsidR="000C7F46">
        <w:rPr>
          <w:rFonts w:ascii="Calibri" w:eastAsia="Calibri" w:hAnsi="Calibri" w:cs="Calibri"/>
        </w:rPr>
        <w:t>250</w:t>
      </w:r>
    </w:p>
    <w:p w14:paraId="2E44F25F" w14:textId="77777777" w:rsidR="000C7F46" w:rsidRDefault="000670F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7)Marzo: </w:t>
      </w:r>
      <w:r w:rsidR="000C7F46">
        <w:rPr>
          <w:rFonts w:ascii="Calibri" w:eastAsia="Calibri" w:hAnsi="Calibri" w:cs="Calibri"/>
        </w:rPr>
        <w:t>227</w:t>
      </w:r>
    </w:p>
    <w:p w14:paraId="39EC4775" w14:textId="02466266" w:rsidR="008E572F" w:rsidRDefault="000C7F4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</w:t>
      </w:r>
      <w:r w:rsidR="000670F1">
        <w:rPr>
          <w:rFonts w:ascii="Calibri" w:eastAsia="Calibri" w:hAnsi="Calibri" w:cs="Calibri"/>
        </w:rPr>
        <w:t>8) Abril:</w:t>
      </w:r>
      <w:r>
        <w:rPr>
          <w:rFonts w:ascii="Calibri" w:eastAsia="Calibri" w:hAnsi="Calibri" w:cs="Calibri"/>
        </w:rPr>
        <w:t xml:space="preserve"> 130</w:t>
      </w:r>
    </w:p>
    <w:p w14:paraId="59511527" w14:textId="457C4CB3" w:rsidR="008E572F" w:rsidRDefault="000670F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9)Mayo:  </w:t>
      </w:r>
      <w:r w:rsidR="000A5A42">
        <w:rPr>
          <w:rFonts w:ascii="Calibri" w:eastAsia="Calibri" w:hAnsi="Calibri" w:cs="Calibri"/>
        </w:rPr>
        <w:t>235</w:t>
      </w:r>
    </w:p>
    <w:p w14:paraId="4C974066" w14:textId="135F75B2" w:rsidR="000A5A42" w:rsidRDefault="000A5A4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- casal: 231.8</w:t>
      </w:r>
    </w:p>
    <w:p w14:paraId="16A55362" w14:textId="724AA69D" w:rsidR="008E572F" w:rsidRDefault="000670F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10) Junio: </w:t>
      </w:r>
      <w:r w:rsidR="000A5A42">
        <w:rPr>
          <w:rFonts w:ascii="Calibri" w:eastAsia="Calibri" w:hAnsi="Calibri" w:cs="Calibri"/>
        </w:rPr>
        <w:t>1</w:t>
      </w:r>
      <w:r w:rsidR="004761EF">
        <w:rPr>
          <w:rFonts w:ascii="Calibri" w:eastAsia="Calibri" w:hAnsi="Calibri" w:cs="Calibri"/>
        </w:rPr>
        <w:t>32</w:t>
      </w:r>
    </w:p>
    <w:p w14:paraId="7C523ED9" w14:textId="5C6EA49D" w:rsidR="000A5A42" w:rsidRDefault="000A5A42" w:rsidP="000A5A4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- casal: 231.8</w:t>
      </w:r>
    </w:p>
    <w:p w14:paraId="1BADF660" w14:textId="3F27AB0E" w:rsidR="00757E4D" w:rsidRDefault="00757E4D" w:rsidP="000A5A4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11) Julio: 43.64 (</w:t>
      </w:r>
      <w:r w:rsidRPr="00757E4D">
        <w:rPr>
          <w:rFonts w:ascii="Calibri" w:eastAsia="Calibri" w:hAnsi="Calibri" w:cs="Calibri"/>
        </w:rPr>
        <w:t>me deben</w:t>
      </w:r>
      <w:r>
        <w:rPr>
          <w:rFonts w:ascii="Calibri" w:eastAsia="Calibri" w:hAnsi="Calibri" w:cs="Calibri"/>
        </w:rPr>
        <w:t xml:space="preserve"> </w:t>
      </w:r>
      <w:r w:rsidRPr="00757E4D">
        <w:rPr>
          <w:rFonts w:ascii="Calibri" w:eastAsia="Calibri" w:hAnsi="Calibri" w:cs="Calibri"/>
        </w:rPr>
        <w:t>del comedor 69,7</w:t>
      </w:r>
      <w:r>
        <w:rPr>
          <w:rFonts w:ascii="Calibri" w:eastAsia="Calibri" w:hAnsi="Calibri" w:cs="Calibri"/>
        </w:rPr>
        <w:t>)</w:t>
      </w:r>
    </w:p>
    <w:p w14:paraId="4A13BDD6" w14:textId="7A42088F" w:rsidR="000A5A42" w:rsidRDefault="000A5A42">
      <w:pPr>
        <w:rPr>
          <w:rFonts w:ascii="Calibri" w:eastAsia="Calibri" w:hAnsi="Calibri" w:cs="Calibri"/>
        </w:rPr>
      </w:pPr>
    </w:p>
    <w:p w14:paraId="4B46EF76" w14:textId="0AF4D81B" w:rsidR="003A0E4A" w:rsidRDefault="000670F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Total: </w:t>
      </w:r>
      <w:r w:rsidR="00270F52">
        <w:rPr>
          <w:rFonts w:ascii="Calibri" w:eastAsia="Calibri" w:hAnsi="Calibri" w:cs="Calibri"/>
        </w:rPr>
        <w:t>2005</w:t>
      </w:r>
      <w:r w:rsidR="000C70D3">
        <w:rPr>
          <w:rFonts w:ascii="Calibri" w:eastAsia="Calibri" w:hAnsi="Calibri" w:cs="Calibri"/>
        </w:rPr>
        <w:t>.43</w:t>
      </w:r>
      <w:r w:rsidR="00270F52">
        <w:rPr>
          <w:rFonts w:ascii="Calibri" w:eastAsia="Calibri" w:hAnsi="Calibri" w:cs="Calibri"/>
        </w:rPr>
        <w:t>; C</w:t>
      </w:r>
      <w:r w:rsidR="003A0E4A">
        <w:rPr>
          <w:rFonts w:ascii="Calibri" w:eastAsia="Calibri" w:hAnsi="Calibri" w:cs="Calibri"/>
        </w:rPr>
        <w:t>asal: 463,6</w:t>
      </w:r>
    </w:p>
    <w:p w14:paraId="1A404CEF" w14:textId="07ACEC13" w:rsidR="000C70D3" w:rsidRDefault="000C70D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Total: 24</w:t>
      </w:r>
      <w:r w:rsidR="00270F52">
        <w:rPr>
          <w:rFonts w:ascii="Calibri" w:eastAsia="Calibri" w:hAnsi="Calibri" w:cs="Calibri"/>
        </w:rPr>
        <w:t>69</w:t>
      </w:r>
      <w:r>
        <w:rPr>
          <w:rFonts w:ascii="Calibri" w:eastAsia="Calibri" w:hAnsi="Calibri" w:cs="Calibri"/>
        </w:rPr>
        <w:t>.03</w:t>
      </w:r>
    </w:p>
    <w:p w14:paraId="4BC944E6" w14:textId="64AE2F41" w:rsidR="008E572F" w:rsidRDefault="000670F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Dividido entre dos: </w:t>
      </w:r>
      <w:r w:rsidR="000C70D3">
        <w:rPr>
          <w:rFonts w:ascii="Calibri" w:eastAsia="Calibri" w:hAnsi="Calibri" w:cs="Calibri"/>
        </w:rPr>
        <w:t>12</w:t>
      </w:r>
      <w:r w:rsidR="00270F52">
        <w:rPr>
          <w:rFonts w:ascii="Calibri" w:eastAsia="Calibri" w:hAnsi="Calibri" w:cs="Calibri"/>
        </w:rPr>
        <w:t>35,5</w:t>
      </w:r>
    </w:p>
    <w:p w14:paraId="0364FBA8" w14:textId="77777777" w:rsidR="008E572F" w:rsidRDefault="008E572F">
      <w:pPr>
        <w:rPr>
          <w:rFonts w:ascii="Calibri" w:eastAsia="Calibri" w:hAnsi="Calibri" w:cs="Calibri"/>
        </w:rPr>
      </w:pPr>
    </w:p>
    <w:p w14:paraId="5417162D" w14:textId="77777777" w:rsidR="008E572F" w:rsidRDefault="000670F1">
      <w:pPr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Martín:</w:t>
      </w:r>
    </w:p>
    <w:p w14:paraId="14BA9464" w14:textId="77777777" w:rsidR="008E572F" w:rsidRDefault="000670F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Paga en septiembre: 515</w:t>
      </w:r>
    </w:p>
    <w:p w14:paraId="54DB8436" w14:textId="77777777" w:rsidR="008E572F" w:rsidRDefault="000670F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Paga en noviembre: 249.8</w:t>
      </w:r>
    </w:p>
    <w:p w14:paraId="046BFB30" w14:textId="7F55928C" w:rsidR="008E572F" w:rsidRDefault="000670F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Paga en diciembre: 350</w:t>
      </w:r>
    </w:p>
    <w:p w14:paraId="10E40E0E" w14:textId="45435D9A" w:rsidR="000C70D3" w:rsidRDefault="000C70D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Paga en Julio: 200</w:t>
      </w:r>
    </w:p>
    <w:p w14:paraId="488B8A1B" w14:textId="4E913B92" w:rsidR="00C833DF" w:rsidRDefault="000C70D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Total: 1314</w:t>
      </w:r>
    </w:p>
    <w:p w14:paraId="7AE96498" w14:textId="527D8B61" w:rsidR="00C833DF" w:rsidRDefault="00C833D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-TE tengo que devolver </w:t>
      </w:r>
      <w:r w:rsidR="00270F52">
        <w:rPr>
          <w:rFonts w:ascii="Calibri" w:eastAsia="Calibri" w:hAnsi="Calibri" w:cs="Calibri"/>
        </w:rPr>
        <w:t>79.3</w:t>
      </w:r>
      <w:r>
        <w:rPr>
          <w:rFonts w:ascii="Calibri" w:eastAsia="Calibri" w:hAnsi="Calibri" w:cs="Calibri"/>
        </w:rPr>
        <w:t xml:space="preserve"> </w:t>
      </w:r>
    </w:p>
    <w:p w14:paraId="0C436B4F" w14:textId="4D62A1FA" w:rsidR="00C833DF" w:rsidRDefault="00C833D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La primera semana de agosto tengo que pagar 110 euros para material,…, si te parece ya me quedo los 55 euros, y te devuelvo </w:t>
      </w:r>
      <w:r w:rsidR="00270F52">
        <w:rPr>
          <w:rFonts w:ascii="Calibri" w:eastAsia="Calibri" w:hAnsi="Calibri" w:cs="Calibri"/>
        </w:rPr>
        <w:t>24,3</w:t>
      </w:r>
      <w:r>
        <w:rPr>
          <w:rFonts w:ascii="Calibri" w:eastAsia="Calibri" w:hAnsi="Calibri" w:cs="Calibri"/>
        </w:rPr>
        <w:t>.</w:t>
      </w:r>
    </w:p>
    <w:p w14:paraId="44D583A2" w14:textId="77777777" w:rsidR="000C70D3" w:rsidRDefault="000C70D3">
      <w:pPr>
        <w:rPr>
          <w:rFonts w:ascii="Calibri" w:eastAsia="Calibri" w:hAnsi="Calibri" w:cs="Calibri"/>
        </w:rPr>
      </w:pPr>
    </w:p>
    <w:p w14:paraId="3D9025AC" w14:textId="77777777" w:rsidR="008E572F" w:rsidRDefault="008E572F">
      <w:pPr>
        <w:rPr>
          <w:rFonts w:ascii="Calibri" w:eastAsia="Calibri" w:hAnsi="Calibri" w:cs="Calibri"/>
        </w:rPr>
      </w:pPr>
    </w:p>
    <w:p w14:paraId="5E020B07" w14:textId="77777777" w:rsidR="008E572F" w:rsidRDefault="008E572F">
      <w:pPr>
        <w:rPr>
          <w:rFonts w:ascii="Calibri" w:eastAsia="Calibri" w:hAnsi="Calibri" w:cs="Calibri"/>
        </w:rPr>
      </w:pPr>
    </w:p>
    <w:sectPr w:rsidR="008E57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F3595"/>
    <w:multiLevelType w:val="multilevel"/>
    <w:tmpl w:val="B62C33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2D54DCF"/>
    <w:multiLevelType w:val="multilevel"/>
    <w:tmpl w:val="6902D7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68040968">
    <w:abstractNumId w:val="1"/>
  </w:num>
  <w:num w:numId="2" w16cid:durableId="11225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572F"/>
    <w:rsid w:val="000670F1"/>
    <w:rsid w:val="000A5A42"/>
    <w:rsid w:val="000C70D3"/>
    <w:rsid w:val="000C7F46"/>
    <w:rsid w:val="00146C8E"/>
    <w:rsid w:val="00270F52"/>
    <w:rsid w:val="003A0E4A"/>
    <w:rsid w:val="004761EF"/>
    <w:rsid w:val="00757E4D"/>
    <w:rsid w:val="008B13D4"/>
    <w:rsid w:val="008E572F"/>
    <w:rsid w:val="00C833DF"/>
    <w:rsid w:val="00DD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0AF3B"/>
  <w15:docId w15:val="{354F3CC7-80D6-4BA3-BB9A-5C2492BC9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114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14356</cp:lastModifiedBy>
  <cp:revision>7</cp:revision>
  <dcterms:created xsi:type="dcterms:W3CDTF">2022-05-02T21:24:00Z</dcterms:created>
  <dcterms:modified xsi:type="dcterms:W3CDTF">2022-07-26T22:47:00Z</dcterms:modified>
</cp:coreProperties>
</file>