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DA14" w14:textId="4822361E" w:rsidR="00EF5597" w:rsidRDefault="00310488">
      <w:r>
        <w:t>Project 0 to-do list</w:t>
      </w:r>
    </w:p>
    <w:p w14:paraId="6383068C" w14:textId="349F070C" w:rsidR="00310488" w:rsidRDefault="00310488"/>
    <w:p w14:paraId="53DE1733" w14:textId="1153777D" w:rsidR="00310488" w:rsidRDefault="00310488" w:rsidP="00310488">
      <w:pPr>
        <w:pStyle w:val="ListParagraph"/>
        <w:numPr>
          <w:ilvl w:val="0"/>
          <w:numId w:val="1"/>
        </w:numPr>
      </w:pPr>
      <w:r>
        <w:t xml:space="preserve">create new database schema in </w:t>
      </w:r>
      <w:proofErr w:type="spellStart"/>
      <w:r>
        <w:t>postgres</w:t>
      </w:r>
      <w:proofErr w:type="spellEnd"/>
      <w:r>
        <w:t>, ‘electronicsP0’</w:t>
      </w:r>
    </w:p>
    <w:p w14:paraId="4A1BA83D" w14:textId="41CEA939" w:rsidR="00310488" w:rsidRDefault="00310488" w:rsidP="00310488">
      <w:pPr>
        <w:pStyle w:val="ListParagraph"/>
        <w:numPr>
          <w:ilvl w:val="1"/>
          <w:numId w:val="1"/>
        </w:numPr>
      </w:pPr>
      <w:r>
        <w:t>tables: user, merch, pending order, completed order</w:t>
      </w:r>
    </w:p>
    <w:p w14:paraId="3FE05A32" w14:textId="27F23121" w:rsidR="00310488" w:rsidRDefault="00310488" w:rsidP="00310488">
      <w:pPr>
        <w:pStyle w:val="ListParagraph"/>
        <w:numPr>
          <w:ilvl w:val="0"/>
          <w:numId w:val="1"/>
        </w:numPr>
      </w:pPr>
      <w:r>
        <w:t xml:space="preserve">create Repo classes </w:t>
      </w:r>
    </w:p>
    <w:sectPr w:rsidR="0031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A61"/>
    <w:multiLevelType w:val="hybridMultilevel"/>
    <w:tmpl w:val="DE80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88"/>
    <w:rsid w:val="000B6B77"/>
    <w:rsid w:val="002E432C"/>
    <w:rsid w:val="00310488"/>
    <w:rsid w:val="0075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D002"/>
  <w15:chartTrackingRefBased/>
  <w15:docId w15:val="{1B48DE90-289E-41BA-A30A-69926BB7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Knapp</dc:creator>
  <cp:keywords/>
  <dc:description/>
  <cp:lastModifiedBy>Nicholas Knapp</cp:lastModifiedBy>
  <cp:revision>1</cp:revision>
  <dcterms:created xsi:type="dcterms:W3CDTF">2021-09-03T21:04:00Z</dcterms:created>
  <dcterms:modified xsi:type="dcterms:W3CDTF">2021-09-03T21:08:00Z</dcterms:modified>
</cp:coreProperties>
</file>