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bookmarkStart w:id="0" w:name="_GoBack"/>
      <w:bookmarkEnd w:id="0"/>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7373CA" w:rsidRDefault="007373CA">
      <w:r>
        <w:t>Not Done</w:t>
      </w:r>
    </w:p>
    <w:p w:rsidR="00D20468" w:rsidRDefault="00D20468">
      <w:r w:rsidRPr="00D20468">
        <w:t xml:space="preserve">PHP: The most popular server-side language on the web, PHP is designed to pull and edit information in the database. It’s most commonly bundled with databases written in the SQL language. PHP was designed strictly for the web and remains one of the most widely used languages around. It’s easy to install and deploy, is staying competitive with lots of modern frameworks, and is the foundation for </w:t>
      </w:r>
      <w:r w:rsidR="00680465" w:rsidRPr="00D20468">
        <w:t>several</w:t>
      </w:r>
      <w:r w:rsidRPr="00D20468">
        <w:t xml:space="preserve"> content-management systems. PHP-powered sites: WordPress, Wikipedia, Facebook</w:t>
      </w:r>
    </w:p>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lastRenderedPageBreak/>
        <w:t>web-development-technology/</w:t>
      </w:r>
    </w:p>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85AA4"/>
    <w:rsid w:val="001018E6"/>
    <w:rsid w:val="00317417"/>
    <w:rsid w:val="003E4E4E"/>
    <w:rsid w:val="004D0D41"/>
    <w:rsid w:val="00520EFF"/>
    <w:rsid w:val="005D5BD7"/>
    <w:rsid w:val="005F6948"/>
    <w:rsid w:val="00680465"/>
    <w:rsid w:val="007373CA"/>
    <w:rsid w:val="00A874E0"/>
    <w:rsid w:val="00CA2038"/>
    <w:rsid w:val="00D20468"/>
    <w:rsid w:val="00D71449"/>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99AB"/>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2018-04-26T19:44:00Z</dcterms:created>
  <dcterms:modified xsi:type="dcterms:W3CDTF">2018-04-26T20:17:00Z</dcterms:modified>
</cp:coreProperties>
</file>