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7F" w:rsidRDefault="006733B0">
      <w:r>
        <w:t xml:space="preserve">PHP – is a dynamic programming language that can connect to the databases. </w:t>
      </w:r>
    </w:p>
    <w:sectPr w:rsidR="00215A7F" w:rsidSect="00EF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6AF9"/>
    <w:rsid w:val="002C09E7"/>
    <w:rsid w:val="00573C89"/>
    <w:rsid w:val="006733B0"/>
    <w:rsid w:val="00EF3074"/>
    <w:rsid w:val="00FF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sammy</cp:lastModifiedBy>
  <cp:revision>2</cp:revision>
  <dcterms:created xsi:type="dcterms:W3CDTF">2018-04-25T15:43:00Z</dcterms:created>
  <dcterms:modified xsi:type="dcterms:W3CDTF">2018-04-25T15:48:00Z</dcterms:modified>
</cp:coreProperties>
</file>