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24673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1231231231 master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487DEA"/>
    <w:rsid w:val="09DE5DEA"/>
    <w:rsid w:val="0AFF45A1"/>
    <w:rsid w:val="0E673142"/>
    <w:rsid w:val="182E6C44"/>
    <w:rsid w:val="1D915F29"/>
    <w:rsid w:val="1F332067"/>
    <w:rsid w:val="201B6017"/>
    <w:rsid w:val="27D00B25"/>
    <w:rsid w:val="29534264"/>
    <w:rsid w:val="297438C3"/>
    <w:rsid w:val="2CE12725"/>
    <w:rsid w:val="35D25689"/>
    <w:rsid w:val="36236CE4"/>
    <w:rsid w:val="36A24A96"/>
    <w:rsid w:val="3785151C"/>
    <w:rsid w:val="39C401AE"/>
    <w:rsid w:val="3E4E1E33"/>
    <w:rsid w:val="41562F0C"/>
    <w:rsid w:val="41761798"/>
    <w:rsid w:val="4EF6198A"/>
    <w:rsid w:val="4F211D4F"/>
    <w:rsid w:val="545654A5"/>
    <w:rsid w:val="58C01B97"/>
    <w:rsid w:val="592052A6"/>
    <w:rsid w:val="616B435B"/>
    <w:rsid w:val="61AE7000"/>
    <w:rsid w:val="75562F91"/>
    <w:rsid w:val="77360EE4"/>
    <w:rsid w:val="78EC7B31"/>
    <w:rsid w:val="78F01951"/>
    <w:rsid w:val="7A5C59F3"/>
    <w:rsid w:val="7A810328"/>
    <w:rsid w:val="7AA621FD"/>
    <w:rsid w:val="7E204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10</Characters>
  <Lines>0</Lines>
  <Paragraphs>0</Paragraphs>
  <TotalTime>0</TotalTime>
  <ScaleCrop>false</ScaleCrop>
  <LinksUpToDate>false</LinksUpToDate>
  <CharactersWithSpaces>10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2025-12-20T08:26:00Z</dcterms:created>
  <dc:creator>19720</dc:creator>
  <cp:lastModifiedBy>裴杰</cp:lastModifiedBy>
  <dcterms:modified xsi:type="dcterms:W3CDTF">2026-06-11T11:50:26Z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ICV">
    <vt:lpwstr>1135305530A54355ADECB11A30A6E3B8_12</vt:lpwstr>
  </property>
  <property fmtid="{D5CDD505-2E9C-101B-9397-08002B2CF9AE}" pid="4" name="KSOTemplateDocerSaveRecord">
    <vt:lpwstr>eyJoZGlkIjoiMDY3MTNlZWJmN2UxMDEzZDdiN2FhNTc2NjFiODM0ZjkiLCJ1c2VySWQiOiIxODAwMDI1NDQ3In0=</vt:lpwstr>
  </property>
</Properties>
</file>