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FF" w:rsidRDefault="00C85FFF" w:rsidP="00C85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11</w:t>
      </w:r>
    </w:p>
    <w:p w:rsidR="00C85FFF" w:rsidRDefault="00C85FFF" w:rsidP="00C85FF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85FFF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5FF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Fullstack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todo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application</w:t>
      </w:r>
    </w:p>
    <w:p w:rsidR="00C85FFF" w:rsidRPr="00C85FFF" w:rsidRDefault="00C85FFF" w:rsidP="00C85F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BACKEND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 :</w:t>
      </w:r>
      <w:proofErr w:type="gramEnd"/>
    </w:p>
    <w:p w:rsidR="00C85FFF" w:rsidRDefault="00C85FFF" w:rsidP="00C85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FFF">
        <w:rPr>
          <w:rFonts w:ascii="Times New Roman" w:hAnsi="Times New Roman" w:cs="Times New Roman"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>.js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'mongodb+srv://21it008:wvPrTg3ykTB9glFK@cluster0.guwpnah.mongodb.net/Todo_Database?retryWrites=true&amp;w=majority'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connecting to 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databse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</w:p>
    <w:p w:rsidR="00C85FFF" w:rsidRDefault="00C85FFF" w:rsidP="00C85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Model.js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Todoschema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trim: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trim: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default: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timestamps:</w:t>
      </w:r>
      <w:proofErr w:type="gram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-List'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Todoschema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</w:p>
    <w:p w:rsidR="00C85FFF" w:rsidRPr="00C85FFF" w:rsidRDefault="00C85FFF" w:rsidP="00C85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Routing.js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newTodo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router.get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/:id',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async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req.params.id);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=await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Todo.findById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req.params.id);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}else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"no data found");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router.put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'/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/:id',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async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=await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Todo.findByIdAndUpdate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req.params.id,req.body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,{</w:t>
      </w:r>
      <w:proofErr w:type="spell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new:true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newTodo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}else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"no data found")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found"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</w:p>
    <w:p w:rsidR="00C85FFF" w:rsidRPr="00C85FFF" w:rsidRDefault="00C85FFF" w:rsidP="00C85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App.js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todorouter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'./Routes/routing'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,()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 on 8000"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todorouter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'./connection/conn.js'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Default="00C85FFF" w:rsidP="00C85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85FFF" w:rsidRDefault="00C85FFF" w:rsidP="00C85F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CODE:</w:t>
      </w:r>
    </w:p>
    <w:p w:rsidR="00C85FFF" w:rsidRPr="00C85FFF" w:rsidRDefault="00C85FFF" w:rsidP="00C85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5FFF"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'../App.css'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setAlltask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proofErr w:type="gram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setAlltask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Alltask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added"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not added"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...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`http://localhost:8000/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deleted"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F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</w:t>
      </w:r>
      <w:proofErr w:type="spellStart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 LIST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 Task Title'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 Task Description'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All TASKS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85F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'box'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Title :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'dis'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 :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C85F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deleteTask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F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F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F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C85FFF" w:rsidRPr="00C85FFF" w:rsidRDefault="00C85FFF" w:rsidP="00C85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F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C85FFF" w:rsidRP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  <w:r w:rsidRPr="00C85FF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5295E4" wp14:editId="16B6C5F4">
            <wp:extent cx="3794760" cy="19556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557" cy="19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FFF">
        <w:rPr>
          <w:noProof/>
          <w:lang w:eastAsia="en-IN"/>
        </w:rPr>
        <w:t xml:space="preserve"> </w:t>
      </w:r>
      <w:r w:rsidRPr="00C85F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C587F" wp14:editId="6A6D2702">
            <wp:extent cx="4594783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55" cy="18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FFF">
        <w:rPr>
          <w:noProof/>
          <w:lang w:eastAsia="en-IN"/>
        </w:rPr>
        <w:t xml:space="preserve"> </w:t>
      </w:r>
      <w:r w:rsidRPr="00C85FFF">
        <w:rPr>
          <w:noProof/>
          <w:lang w:eastAsia="en-IN"/>
        </w:rPr>
        <w:drawing>
          <wp:inline distT="0" distB="0" distL="0" distR="0" wp14:anchorId="0C40A4B0" wp14:editId="1555127D">
            <wp:extent cx="3852106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405" cy="29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  <w:bookmarkStart w:id="0" w:name="_GoBack"/>
      <w:bookmarkEnd w:id="0"/>
    </w:p>
    <w:sectPr w:rsidR="00C85FFF" w:rsidRPr="00C85FFF" w:rsidSect="00EB537E">
      <w:headerReference w:type="default" r:id="rId10"/>
      <w:type w:val="continuous"/>
      <w:pgSz w:w="12240" w:h="15840" w:code="1"/>
      <w:pgMar w:top="1361" w:right="1361" w:bottom="1741" w:left="1338" w:header="765" w:footer="155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E80" w:rsidRDefault="00B21E80" w:rsidP="00C85FFF">
      <w:pPr>
        <w:spacing w:after="0" w:line="240" w:lineRule="auto"/>
      </w:pPr>
      <w:r>
        <w:separator/>
      </w:r>
    </w:p>
  </w:endnote>
  <w:endnote w:type="continuationSeparator" w:id="0">
    <w:p w:rsidR="00B21E80" w:rsidRDefault="00B21E80" w:rsidP="00C8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E80" w:rsidRDefault="00B21E80" w:rsidP="00C85FFF">
      <w:pPr>
        <w:spacing w:after="0" w:line="240" w:lineRule="auto"/>
      </w:pPr>
      <w:r>
        <w:separator/>
      </w:r>
    </w:p>
  </w:footnote>
  <w:footnote w:type="continuationSeparator" w:id="0">
    <w:p w:rsidR="00B21E80" w:rsidRDefault="00B21E80" w:rsidP="00C8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FF" w:rsidRPr="00305798" w:rsidRDefault="00C85FFF" w:rsidP="00C85FFF">
    <w:pPr>
      <w:pStyle w:val="Header"/>
      <w:rPr>
        <w:rFonts w:ascii="Times New Roman" w:hAnsi="Times New Roman" w:cs="Times New Roman"/>
        <w:sz w:val="24"/>
        <w:szCs w:val="24"/>
      </w:rPr>
    </w:pPr>
    <w:r w:rsidRPr="00305798">
      <w:rPr>
        <w:rFonts w:ascii="Times New Roman" w:hAnsi="Times New Roman" w:cs="Times New Roman"/>
        <w:sz w:val="24"/>
        <w:szCs w:val="24"/>
      </w:rPr>
      <w:t>IT358-FSWD</w:t>
    </w:r>
    <w:r w:rsidRPr="00305798">
      <w:rPr>
        <w:rFonts w:ascii="Times New Roman" w:hAnsi="Times New Roman" w:cs="Times New Roman"/>
        <w:sz w:val="24"/>
        <w:szCs w:val="24"/>
      </w:rPr>
      <w:tab/>
    </w:r>
    <w:r w:rsidRPr="00305798">
      <w:rPr>
        <w:rFonts w:ascii="Times New Roman" w:hAnsi="Times New Roman" w:cs="Times New Roman"/>
        <w:sz w:val="24"/>
        <w:szCs w:val="24"/>
      </w:rPr>
      <w:tab/>
      <w:t>CSPIT-KDPIT</w:t>
    </w:r>
  </w:p>
  <w:p w:rsidR="00C85FFF" w:rsidRDefault="00C85FFF" w:rsidP="00C85FFF">
    <w:pPr>
      <w:pStyle w:val="Header"/>
    </w:pPr>
  </w:p>
  <w:p w:rsidR="00C85FFF" w:rsidRDefault="00C85F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E6D8D"/>
    <w:multiLevelType w:val="hybridMultilevel"/>
    <w:tmpl w:val="A198E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FF"/>
    <w:rsid w:val="00B21E80"/>
    <w:rsid w:val="00C85FFF"/>
    <w:rsid w:val="00CC15A0"/>
    <w:rsid w:val="00E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F7D22-6BFE-4864-9CDB-651D109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FF"/>
    <w:rPr>
      <w:rFonts w:cs="Latha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FF"/>
  </w:style>
  <w:style w:type="paragraph" w:styleId="Footer">
    <w:name w:val="footer"/>
    <w:basedOn w:val="Normal"/>
    <w:link w:val="FooterChar"/>
    <w:uiPriority w:val="99"/>
    <w:unhideWhenUsed/>
    <w:rsid w:val="00C8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FF"/>
  </w:style>
  <w:style w:type="paragraph" w:styleId="ListParagraph">
    <w:name w:val="List Paragraph"/>
    <w:basedOn w:val="Normal"/>
    <w:uiPriority w:val="34"/>
    <w:qFormat/>
    <w:rsid w:val="00C8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BHATT</dc:creator>
  <cp:keywords/>
  <dc:description/>
  <cp:lastModifiedBy>OM BHATT</cp:lastModifiedBy>
  <cp:revision>1</cp:revision>
  <dcterms:created xsi:type="dcterms:W3CDTF">2023-09-17T17:43:00Z</dcterms:created>
  <dcterms:modified xsi:type="dcterms:W3CDTF">2023-09-17T17:54:00Z</dcterms:modified>
</cp:coreProperties>
</file>