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0D" w:rsidRPr="00CD020D" w:rsidRDefault="00CD020D" w:rsidP="00CD020D">
      <w:pPr>
        <w:rPr>
          <w:rFonts w:ascii="휴먼명조" w:eastAsia="휴먼명조" w:hint="eastAsia"/>
          <w:b/>
          <w:sz w:val="22"/>
        </w:rPr>
      </w:pPr>
      <w:r w:rsidRPr="00CD020D">
        <w:rPr>
          <w:rFonts w:ascii="휴먼명조" w:eastAsia="휴먼명조" w:hint="eastAsia"/>
          <w:b/>
          <w:sz w:val="22"/>
        </w:rPr>
        <w:t>1. 다음의 자료에 대해 가장 적절하다고 판단되는 척도를 제시하시오.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성별(남/여)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연령(만나이)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사회계층(상/중/하)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월소득액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직업군(사무직/생산직/전문직)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체중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체온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주민등록번호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스포츠 선수의 등 번호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마라톤 순위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수영 100m 소요시간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넓이뛰기 기록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선호하는 색깔(빨/파/노)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브랜드 선호순위(1/2/3)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흡연여부(Yes/No)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어제 운동시간(분)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당신의 학번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당신의 학년(1/2/3/4)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당신이 1학년일 때 평균평점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당신의 사회통계 학점(A/B/C/D)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기업규모(대/중/소)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기업 매출액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기업 주가지수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기업 직원수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당신의 연봉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신입/경력직 여부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결근일수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당기생산 불량품수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A병원 방문고객수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2021년 1월 평균기온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당신의 거주지 우편번호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당신의 거주지 지역구분(수도권/충청/전라/경상/강원/제주/해외)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2021년 4월 8일 전국 교통사고 건수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 w:rsidRPr="00CD020D">
        <w:rPr>
          <w:rFonts w:ascii="휴먼명조" w:eastAsia="휴먼명조"/>
          <w:sz w:val="22"/>
        </w:rPr>
        <w:br w:type="page"/>
      </w:r>
    </w:p>
    <w:p w:rsidR="00E44285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b/>
          <w:sz w:val="22"/>
        </w:rPr>
        <w:lastRenderedPageBreak/>
        <w:t>2. 네 가지 척도에 대해 하나씩 예를 제시하시오. 단 앞서 제시되지 않은 자료유형이어야 함. 왜 그런지 이유도 간단히 덧붙일 것.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  <w:r>
        <w:rPr>
          <w:rFonts w:ascii="휴먼명조" w:eastAsia="휴먼명조" w:hint="eastAsia"/>
          <w:sz w:val="22"/>
        </w:rPr>
        <w:t>(가)</w:t>
      </w: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>
        <w:rPr>
          <w:rFonts w:ascii="휴먼명조" w:eastAsia="휴먼명조" w:hint="eastAsia"/>
          <w:sz w:val="22"/>
        </w:rPr>
        <w:t>(나)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  <w:r>
        <w:rPr>
          <w:rFonts w:ascii="휴먼명조" w:eastAsia="휴먼명조" w:hint="eastAsia"/>
          <w:sz w:val="22"/>
        </w:rPr>
        <w:t>(다)</w:t>
      </w: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>
        <w:rPr>
          <w:rFonts w:ascii="휴먼명조" w:eastAsia="휴먼명조" w:hint="eastAsia"/>
          <w:sz w:val="22"/>
        </w:rPr>
        <w:t>(라)</w:t>
      </w: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</w:p>
    <w:p w:rsidR="00CD020D" w:rsidRPr="00CD020D" w:rsidRDefault="00CD020D" w:rsidP="00CD020D">
      <w:pPr>
        <w:rPr>
          <w:rFonts w:ascii="휴먼명조" w:eastAsia="휴먼명조" w:hint="eastAsia"/>
          <w:sz w:val="22"/>
        </w:rPr>
      </w:pPr>
      <w:r w:rsidRPr="00CD020D">
        <w:rPr>
          <w:rFonts w:ascii="휴먼명조" w:eastAsia="휴먼명조" w:hint="eastAsia"/>
          <w:sz w:val="22"/>
        </w:rPr>
        <w:t>학번:</w:t>
      </w:r>
    </w:p>
    <w:p w:rsidR="00CD020D" w:rsidRPr="00CD020D" w:rsidRDefault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이름: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DC0" w:rsidRDefault="00373DC0" w:rsidP="00CD020D">
      <w:r>
        <w:separator/>
      </w:r>
    </w:p>
  </w:endnote>
  <w:endnote w:type="continuationSeparator" w:id="1">
    <w:p w:rsidR="00373DC0" w:rsidRDefault="00373DC0" w:rsidP="00CD0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DC0" w:rsidRDefault="00373DC0" w:rsidP="00CD020D">
      <w:r>
        <w:separator/>
      </w:r>
    </w:p>
  </w:footnote>
  <w:footnote w:type="continuationSeparator" w:id="1">
    <w:p w:rsidR="00373DC0" w:rsidRDefault="00373DC0" w:rsidP="00CD02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0D" w:rsidRPr="00CD020D" w:rsidRDefault="00CD020D">
    <w:pPr>
      <w:pStyle w:val="a3"/>
      <w:rPr>
        <w:rFonts w:ascii="휴먼명조" w:eastAsia="휴먼명조" w:hint="eastAsia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20D"/>
    <w:rsid w:val="00373DC0"/>
    <w:rsid w:val="00CD020D"/>
    <w:rsid w:val="00E44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020D"/>
  </w:style>
  <w:style w:type="paragraph" w:styleId="a4">
    <w:name w:val="footer"/>
    <w:basedOn w:val="a"/>
    <w:link w:val="Char0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Bokyoung</cp:lastModifiedBy>
  <cp:revision>1</cp:revision>
  <dcterms:created xsi:type="dcterms:W3CDTF">2021-08-30T17:18:00Z</dcterms:created>
  <dcterms:modified xsi:type="dcterms:W3CDTF">2021-08-30T17:23:00Z</dcterms:modified>
</cp:coreProperties>
</file>