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681F" w14:textId="77777777" w:rsidR="00E00957" w:rsidRDefault="00000000">
      <w:pPr>
        <w:spacing w:after="0" w:line="259" w:lineRule="auto"/>
        <w:ind w:left="0" w:right="2140" w:firstLine="0"/>
        <w:jc w:val="right"/>
      </w:pPr>
      <w:r>
        <w:rPr>
          <w:rFonts w:ascii="Times New Roman" w:eastAsia="Times New Roman" w:hAnsi="Times New Roman" w:cs="Times New Roman"/>
          <w:b/>
          <w:sz w:val="80"/>
        </w:rPr>
        <w:t>Assignment -4</w:t>
      </w:r>
      <w:r>
        <w:rPr>
          <w:b/>
          <w:sz w:val="96"/>
        </w:rPr>
        <w:t xml:space="preserve"> </w:t>
      </w:r>
    </w:p>
    <w:p w14:paraId="309C3F4F" w14:textId="4060A4E8" w:rsidR="00E00957" w:rsidRDefault="00000000">
      <w:pPr>
        <w:spacing w:after="145"/>
        <w:ind w:left="-5" w:right="0"/>
      </w:pPr>
      <w:r>
        <w:rPr>
          <w:rFonts w:ascii="Times New Roman" w:eastAsia="Times New Roman" w:hAnsi="Times New Roman" w:cs="Times New Roman"/>
          <w:sz w:val="40"/>
        </w:rPr>
        <w:t>Name :</w:t>
      </w:r>
      <w:r w:rsidR="00220950">
        <w:rPr>
          <w:rFonts w:ascii="Times New Roman" w:eastAsia="Times New Roman" w:hAnsi="Times New Roman" w:cs="Times New Roman"/>
          <w:sz w:val="40"/>
        </w:rPr>
        <w:t xml:space="preserve"> Sumanth </w:t>
      </w:r>
      <w:proofErr w:type="spellStart"/>
      <w:r w:rsidR="00220950">
        <w:rPr>
          <w:rFonts w:ascii="Times New Roman" w:eastAsia="Times New Roman" w:hAnsi="Times New Roman" w:cs="Times New Roman"/>
          <w:sz w:val="40"/>
        </w:rPr>
        <w:t>Chittimalla</w:t>
      </w:r>
      <w:proofErr w:type="spellEnd"/>
    </w:p>
    <w:p w14:paraId="75358F90" w14:textId="4CDB72BE" w:rsidR="00E00957" w:rsidRDefault="00000000">
      <w:pPr>
        <w:spacing w:after="145"/>
        <w:ind w:left="-5" w:right="0"/>
      </w:pPr>
      <w:r>
        <w:rPr>
          <w:rFonts w:ascii="Times New Roman" w:eastAsia="Times New Roman" w:hAnsi="Times New Roman" w:cs="Times New Roman"/>
          <w:sz w:val="40"/>
        </w:rPr>
        <w:t>HALL TICKETNO:2303A51</w:t>
      </w:r>
      <w:r w:rsidR="00220950">
        <w:rPr>
          <w:rFonts w:ascii="Times New Roman" w:eastAsia="Times New Roman" w:hAnsi="Times New Roman" w:cs="Times New Roman"/>
          <w:sz w:val="40"/>
        </w:rPr>
        <w:t>889</w:t>
      </w:r>
    </w:p>
    <w:p w14:paraId="22D18DA9" w14:textId="026F9A69" w:rsidR="00E00957" w:rsidRDefault="00000000">
      <w:pPr>
        <w:spacing w:after="560"/>
        <w:ind w:left="-5" w:right="0"/>
      </w:pPr>
      <w:r>
        <w:rPr>
          <w:rFonts w:ascii="Times New Roman" w:eastAsia="Times New Roman" w:hAnsi="Times New Roman" w:cs="Times New Roman"/>
          <w:sz w:val="40"/>
        </w:rPr>
        <w:t>Batch-0</w:t>
      </w:r>
      <w:r w:rsidR="00220950">
        <w:rPr>
          <w:rFonts w:ascii="Times New Roman" w:eastAsia="Times New Roman" w:hAnsi="Times New Roman" w:cs="Times New Roman"/>
          <w:sz w:val="40"/>
        </w:rPr>
        <w:t xml:space="preserve">2 </w:t>
      </w:r>
    </w:p>
    <w:p w14:paraId="5C345A18" w14:textId="77777777" w:rsidR="00E00957" w:rsidRDefault="00000000">
      <w:pPr>
        <w:spacing w:after="0" w:line="382" w:lineRule="auto"/>
        <w:ind w:left="-5"/>
      </w:pPr>
      <w:r>
        <w:t xml:space="preserve">Lab 4: Advanced Prompt Engineering – Zero-shot, One-shot, and Few-shot Techniques, Chain of Thoughts, Prompt </w:t>
      </w:r>
    </w:p>
    <w:p w14:paraId="5F71326B" w14:textId="77777777" w:rsidR="00E00957" w:rsidRDefault="00000000">
      <w:pPr>
        <w:spacing w:after="0" w:line="382" w:lineRule="auto"/>
        <w:ind w:left="-5" w:right="3989"/>
      </w:pPr>
      <w:r>
        <w:t xml:space="preserve">Chaining, </w:t>
      </w:r>
      <w:proofErr w:type="spellStart"/>
      <w:r>
        <w:t>DirecEonal</w:t>
      </w:r>
      <w:proofErr w:type="spellEnd"/>
      <w:r>
        <w:t xml:space="preserve"> </w:t>
      </w:r>
      <w:proofErr w:type="spellStart"/>
      <w:r>
        <w:t>sEmulus</w:t>
      </w:r>
      <w:proofErr w:type="spellEnd"/>
      <w:r>
        <w:t xml:space="preserve"> </w:t>
      </w:r>
      <w:proofErr w:type="spellStart"/>
      <w:r>
        <w:t>prompEng</w:t>
      </w:r>
      <w:proofErr w:type="spellEnd"/>
      <w:r>
        <w:t xml:space="preserve"> Lab </w:t>
      </w:r>
      <w:proofErr w:type="spellStart"/>
      <w:r>
        <w:t>ObjecEves</w:t>
      </w:r>
      <w:proofErr w:type="spellEnd"/>
      <w:r>
        <w:t xml:space="preserve">: </w:t>
      </w:r>
    </w:p>
    <w:p w14:paraId="14A81BB3" w14:textId="77777777" w:rsidR="00E00957" w:rsidRDefault="00000000">
      <w:pPr>
        <w:numPr>
          <w:ilvl w:val="0"/>
          <w:numId w:val="1"/>
        </w:numPr>
        <w:spacing w:after="0" w:line="382" w:lineRule="auto"/>
        <w:ind w:right="1557" w:hanging="203"/>
      </w:pPr>
      <w:r>
        <w:t xml:space="preserve">To explore and apply different levels of prompt examples in AI-assisted code </w:t>
      </w:r>
      <w:proofErr w:type="spellStart"/>
      <w:r>
        <w:t>generaEon</w:t>
      </w:r>
      <w:proofErr w:type="spellEnd"/>
      <w:r>
        <w:t xml:space="preserve">. </w:t>
      </w:r>
    </w:p>
    <w:p w14:paraId="103B59ED" w14:textId="77777777" w:rsidR="00E00957" w:rsidRDefault="00000000">
      <w:pPr>
        <w:numPr>
          <w:ilvl w:val="0"/>
          <w:numId w:val="1"/>
        </w:numPr>
        <w:spacing w:after="0" w:line="382" w:lineRule="auto"/>
        <w:ind w:right="1557" w:hanging="203"/>
      </w:pPr>
      <w:r>
        <w:t xml:space="preserve">To understand how zero-shot, one-shot, and few-shot </w:t>
      </w:r>
      <w:proofErr w:type="spellStart"/>
      <w:r>
        <w:t>prompEng</w:t>
      </w:r>
      <w:proofErr w:type="spellEnd"/>
      <w:r>
        <w:t xml:space="preserve"> affect AI output quality. </w:t>
      </w:r>
    </w:p>
    <w:p w14:paraId="4FF59FE7" w14:textId="77777777" w:rsidR="00E00957" w:rsidRDefault="00000000">
      <w:pPr>
        <w:numPr>
          <w:ilvl w:val="0"/>
          <w:numId w:val="1"/>
        </w:numPr>
        <w:spacing w:after="0" w:line="382" w:lineRule="auto"/>
        <w:ind w:right="1557" w:hanging="203"/>
      </w:pPr>
      <w:r>
        <w:t xml:space="preserve">To evaluate the impact of context richness and example </w:t>
      </w:r>
      <w:proofErr w:type="spellStart"/>
      <w:r>
        <w:t>quanEty</w:t>
      </w:r>
      <w:proofErr w:type="spellEnd"/>
      <w:r>
        <w:t xml:space="preserve"> on AI performance. </w:t>
      </w:r>
    </w:p>
    <w:p w14:paraId="1D0453B6" w14:textId="77777777" w:rsidR="00E00957" w:rsidRDefault="00000000">
      <w:pPr>
        <w:ind w:left="-5" w:right="1424"/>
      </w:pPr>
      <w:r>
        <w:t xml:space="preserve">Lab Outcomes (LOs): </w:t>
      </w:r>
    </w:p>
    <w:p w14:paraId="4A0C2B15" w14:textId="77777777" w:rsidR="00E00957" w:rsidRDefault="00000000">
      <w:pPr>
        <w:ind w:left="-5" w:right="1424"/>
      </w:pPr>
      <w:proofErr w:type="spellStart"/>
      <w:r>
        <w:t>AQer</w:t>
      </w:r>
      <w:proofErr w:type="spellEnd"/>
      <w:r>
        <w:t xml:space="preserve"> </w:t>
      </w:r>
      <w:proofErr w:type="spellStart"/>
      <w:r>
        <w:t>compleEng</w:t>
      </w:r>
      <w:proofErr w:type="spellEnd"/>
      <w:r>
        <w:t xml:space="preserve"> this lab, students will be able to: </w:t>
      </w:r>
    </w:p>
    <w:p w14:paraId="4FDDA6C9" w14:textId="77777777" w:rsidR="00E00957" w:rsidRDefault="00000000">
      <w:pPr>
        <w:numPr>
          <w:ilvl w:val="0"/>
          <w:numId w:val="1"/>
        </w:numPr>
        <w:spacing w:after="0" w:line="382" w:lineRule="auto"/>
        <w:ind w:right="1557" w:hanging="203"/>
      </w:pPr>
      <w:r>
        <w:t xml:space="preserve">Use zero-shot </w:t>
      </w:r>
      <w:proofErr w:type="spellStart"/>
      <w:r>
        <w:t>prompEng</w:t>
      </w:r>
      <w:proofErr w:type="spellEnd"/>
      <w:r>
        <w:t xml:space="preserve"> to instruct AI with minimal context. • Use one-shot </w:t>
      </w:r>
      <w:proofErr w:type="spellStart"/>
      <w:r>
        <w:t>prompEng</w:t>
      </w:r>
      <w:proofErr w:type="spellEnd"/>
      <w:r>
        <w:t xml:space="preserve"> with a single example to guide AI code </w:t>
      </w:r>
      <w:proofErr w:type="spellStart"/>
      <w:r>
        <w:t>generaEon</w:t>
      </w:r>
      <w:proofErr w:type="spellEnd"/>
      <w:r>
        <w:t xml:space="preserve">. </w:t>
      </w:r>
    </w:p>
    <w:p w14:paraId="055444EA" w14:textId="77777777" w:rsidR="00E00957" w:rsidRDefault="00000000">
      <w:pPr>
        <w:numPr>
          <w:ilvl w:val="0"/>
          <w:numId w:val="1"/>
        </w:numPr>
        <w:spacing w:after="0" w:line="382" w:lineRule="auto"/>
        <w:ind w:right="1557" w:hanging="203"/>
      </w:pPr>
      <w:r>
        <w:t xml:space="preserve">Apply few-shot </w:t>
      </w:r>
      <w:proofErr w:type="spellStart"/>
      <w:r>
        <w:t>prompEng</w:t>
      </w:r>
      <w:proofErr w:type="spellEnd"/>
      <w:r>
        <w:t xml:space="preserve"> using </w:t>
      </w:r>
      <w:proofErr w:type="spellStart"/>
      <w:r>
        <w:t>mulEple</w:t>
      </w:r>
      <w:proofErr w:type="spellEnd"/>
      <w:r>
        <w:t xml:space="preserve"> examples to improve AI responses. </w:t>
      </w:r>
    </w:p>
    <w:p w14:paraId="0CE47AF6" w14:textId="77777777" w:rsidR="00E00957" w:rsidRDefault="00000000">
      <w:pPr>
        <w:numPr>
          <w:ilvl w:val="0"/>
          <w:numId w:val="1"/>
        </w:numPr>
        <w:ind w:right="1557" w:hanging="203"/>
      </w:pPr>
      <w:r>
        <w:t xml:space="preserve">Compare AI outputs across the three </w:t>
      </w:r>
      <w:proofErr w:type="spellStart"/>
      <w:r>
        <w:t>prompEng</w:t>
      </w:r>
      <w:proofErr w:type="spellEnd"/>
      <w:r>
        <w:t xml:space="preserve"> strategies. </w:t>
      </w:r>
    </w:p>
    <w:p w14:paraId="344DDA74" w14:textId="77777777" w:rsidR="00E00957" w:rsidRDefault="00000000">
      <w:pPr>
        <w:ind w:left="-5" w:right="1424"/>
      </w:pPr>
      <w:r>
        <w:t xml:space="preserve">Q1. Zero-Shot </w:t>
      </w:r>
      <w:proofErr w:type="spellStart"/>
      <w:r>
        <w:t>PrompEng</w:t>
      </w:r>
      <w:proofErr w:type="spellEnd"/>
      <w:r>
        <w:t xml:space="preserve"> (Basic Lab Task) </w:t>
      </w:r>
    </w:p>
    <w:p w14:paraId="29C258A0" w14:textId="77777777" w:rsidR="00E00957" w:rsidRDefault="00000000">
      <w:pPr>
        <w:ind w:left="-5" w:right="1424"/>
      </w:pPr>
      <w:r>
        <w:lastRenderedPageBreak/>
        <w:t xml:space="preserve">Task: </w:t>
      </w:r>
    </w:p>
    <w:p w14:paraId="1FCECCB7" w14:textId="77777777" w:rsidR="00E00957" w:rsidRDefault="00000000">
      <w:pPr>
        <w:spacing w:after="0" w:line="382" w:lineRule="auto"/>
        <w:ind w:left="-5" w:right="1424"/>
      </w:pPr>
      <w:r>
        <w:t xml:space="preserve">Write a Python </w:t>
      </w:r>
      <w:proofErr w:type="spellStart"/>
      <w:r>
        <w:t>funcEon</w:t>
      </w:r>
      <w:proofErr w:type="spellEnd"/>
      <w:r>
        <w:t xml:space="preserve"> that classifies a given text as Spam or Not Spam using zero-shot </w:t>
      </w:r>
      <w:proofErr w:type="spellStart"/>
      <w:r>
        <w:t>prompEng</w:t>
      </w:r>
      <w:proofErr w:type="spellEnd"/>
      <w:r>
        <w:t xml:space="preserve">. </w:t>
      </w:r>
    </w:p>
    <w:p w14:paraId="5B90531C" w14:textId="77777777" w:rsidR="00E00957" w:rsidRDefault="00000000">
      <w:pPr>
        <w:ind w:left="-5" w:right="1424"/>
      </w:pPr>
      <w:r>
        <w:t xml:space="preserve">Steps: </w:t>
      </w:r>
    </w:p>
    <w:p w14:paraId="4AD12FB7" w14:textId="77777777" w:rsidR="00E00957" w:rsidRDefault="00000000">
      <w:pPr>
        <w:numPr>
          <w:ilvl w:val="0"/>
          <w:numId w:val="2"/>
        </w:numPr>
        <w:ind w:right="1424" w:hanging="276"/>
      </w:pPr>
      <w:r>
        <w:t xml:space="preserve">Construct a prompt without any examples. </w:t>
      </w:r>
    </w:p>
    <w:p w14:paraId="56205173" w14:textId="77777777" w:rsidR="00E00957" w:rsidRDefault="00000000">
      <w:pPr>
        <w:numPr>
          <w:ilvl w:val="0"/>
          <w:numId w:val="2"/>
        </w:numPr>
        <w:ind w:right="1424" w:hanging="276"/>
      </w:pPr>
      <w:r>
        <w:t xml:space="preserve">Clearly specify the output labels. </w:t>
      </w:r>
    </w:p>
    <w:p w14:paraId="30E19E0B" w14:textId="77777777" w:rsidR="00E00957" w:rsidRDefault="00000000">
      <w:pPr>
        <w:numPr>
          <w:ilvl w:val="0"/>
          <w:numId w:val="2"/>
        </w:numPr>
        <w:ind w:right="1424" w:hanging="276"/>
      </w:pPr>
      <w:r>
        <w:t xml:space="preserve">Display only the predicted label. </w:t>
      </w:r>
    </w:p>
    <w:p w14:paraId="5A78C9BC" w14:textId="77777777" w:rsidR="00E00957" w:rsidRDefault="00000000">
      <w:pPr>
        <w:ind w:left="-5" w:right="1424"/>
      </w:pPr>
      <w:r>
        <w:t xml:space="preserve">Input: </w:t>
      </w:r>
    </w:p>
    <w:p w14:paraId="66E024E9" w14:textId="77777777" w:rsidR="00E00957" w:rsidRDefault="00000000">
      <w:pPr>
        <w:ind w:left="-5" w:right="1424"/>
      </w:pPr>
      <w:r>
        <w:t>"</w:t>
      </w:r>
      <w:proofErr w:type="spellStart"/>
      <w:r>
        <w:t>CongratulaEons</w:t>
      </w:r>
      <w:proofErr w:type="spellEnd"/>
      <w:r>
        <w:t xml:space="preserve">! You have won a free </w:t>
      </w:r>
      <w:proofErr w:type="spellStart"/>
      <w:r>
        <w:t>lo‘ery</w:t>
      </w:r>
      <w:proofErr w:type="spellEnd"/>
      <w:r>
        <w:t xml:space="preserve"> </w:t>
      </w:r>
      <w:proofErr w:type="spellStart"/>
      <w:r>
        <w:t>Ecket</w:t>
      </w:r>
      <w:proofErr w:type="spellEnd"/>
      <w:r>
        <w:t xml:space="preserve">." </w:t>
      </w:r>
    </w:p>
    <w:p w14:paraId="3FF4E2E6" w14:textId="77777777" w:rsidR="00E00957" w:rsidRDefault="00000000">
      <w:pPr>
        <w:spacing w:after="0" w:line="259" w:lineRule="auto"/>
        <w:ind w:left="0" w:right="0" w:firstLine="0"/>
        <w:jc w:val="right"/>
      </w:pPr>
      <w:r>
        <w:rPr>
          <w:noProof/>
        </w:rPr>
        <w:drawing>
          <wp:inline distT="0" distB="0" distL="0" distR="0" wp14:anchorId="4F4401E9" wp14:editId="7F0A23CE">
            <wp:extent cx="5727573" cy="3219143"/>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
                    <a:stretch>
                      <a:fillRect/>
                    </a:stretch>
                  </pic:blipFill>
                  <pic:spPr>
                    <a:xfrm>
                      <a:off x="0" y="0"/>
                      <a:ext cx="5727573" cy="3219143"/>
                    </a:xfrm>
                    <a:prstGeom prst="rect">
                      <a:avLst/>
                    </a:prstGeom>
                  </pic:spPr>
                </pic:pic>
              </a:graphicData>
            </a:graphic>
          </wp:inline>
        </w:drawing>
      </w:r>
      <w:r>
        <w:t xml:space="preserve"> </w:t>
      </w:r>
    </w:p>
    <w:p w14:paraId="30B16CBE" w14:textId="77777777" w:rsidR="00E00957" w:rsidRDefault="00000000">
      <w:pPr>
        <w:ind w:left="-5" w:right="1424"/>
      </w:pPr>
      <w:r>
        <w:t xml:space="preserve">Q2. One-Shot </w:t>
      </w:r>
      <w:proofErr w:type="spellStart"/>
      <w:r>
        <w:t>PrompEng</w:t>
      </w:r>
      <w:proofErr w:type="spellEnd"/>
      <w:r>
        <w:t xml:space="preserve"> (</w:t>
      </w:r>
      <w:proofErr w:type="spellStart"/>
      <w:r>
        <w:t>EmoEon</w:t>
      </w:r>
      <w:proofErr w:type="spellEnd"/>
      <w:r>
        <w:t xml:space="preserve"> </w:t>
      </w:r>
      <w:proofErr w:type="spellStart"/>
      <w:r>
        <w:t>detecEon</w:t>
      </w:r>
      <w:proofErr w:type="spellEnd"/>
      <w:r>
        <w:t xml:space="preserve">) </w:t>
      </w:r>
    </w:p>
    <w:p w14:paraId="21A5910A" w14:textId="77777777" w:rsidR="00E00957" w:rsidRDefault="00000000">
      <w:pPr>
        <w:ind w:left="-5" w:right="1424"/>
      </w:pPr>
      <w:r>
        <w:t xml:space="preserve">Task: </w:t>
      </w:r>
    </w:p>
    <w:p w14:paraId="67B9E234" w14:textId="77777777" w:rsidR="00E00957" w:rsidRDefault="00000000">
      <w:pPr>
        <w:spacing w:after="0" w:line="382" w:lineRule="auto"/>
        <w:ind w:left="-5" w:right="1424"/>
      </w:pPr>
      <w:r>
        <w:t xml:space="preserve">Write a Python program that detects the </w:t>
      </w:r>
      <w:proofErr w:type="spellStart"/>
      <w:r>
        <w:t>emoEon</w:t>
      </w:r>
      <w:proofErr w:type="spellEnd"/>
      <w:r>
        <w:t xml:space="preserve"> of a sentence using one-shot </w:t>
      </w:r>
      <w:proofErr w:type="spellStart"/>
      <w:r>
        <w:t>prompEng</w:t>
      </w:r>
      <w:proofErr w:type="spellEnd"/>
      <w:r>
        <w:t xml:space="preserve">. </w:t>
      </w:r>
    </w:p>
    <w:p w14:paraId="6127E039" w14:textId="77777777" w:rsidR="00E00957" w:rsidRDefault="00000000">
      <w:pPr>
        <w:spacing w:after="0" w:line="382" w:lineRule="auto"/>
        <w:ind w:left="-5" w:right="1424"/>
      </w:pPr>
      <w:proofErr w:type="spellStart"/>
      <w:r>
        <w:t>EmoEons</w:t>
      </w:r>
      <w:proofErr w:type="spellEnd"/>
      <w:r>
        <w:t xml:space="preserve">: [‘happy', 'sad', 'angry', 'excited', 'nervous', ’neutral’] Steps: </w:t>
      </w:r>
    </w:p>
    <w:p w14:paraId="51D1C3CC" w14:textId="77777777" w:rsidR="00E00957" w:rsidRDefault="00000000">
      <w:pPr>
        <w:numPr>
          <w:ilvl w:val="0"/>
          <w:numId w:val="3"/>
        </w:numPr>
        <w:ind w:right="1424" w:hanging="276"/>
      </w:pPr>
      <w:r>
        <w:t xml:space="preserve">Provide one </w:t>
      </w:r>
      <w:proofErr w:type="spellStart"/>
      <w:r>
        <w:t>labeled</w:t>
      </w:r>
      <w:proofErr w:type="spellEnd"/>
      <w:r>
        <w:t xml:space="preserve"> example inside the prompt. </w:t>
      </w:r>
    </w:p>
    <w:p w14:paraId="775141D2" w14:textId="77777777" w:rsidR="00E00957" w:rsidRDefault="00000000">
      <w:pPr>
        <w:numPr>
          <w:ilvl w:val="0"/>
          <w:numId w:val="3"/>
        </w:numPr>
        <w:ind w:right="1424" w:hanging="276"/>
      </w:pPr>
      <w:r>
        <w:lastRenderedPageBreak/>
        <w:t xml:space="preserve">Take a sentence as input. </w:t>
      </w:r>
    </w:p>
    <w:p w14:paraId="035717E5" w14:textId="77777777" w:rsidR="00E00957" w:rsidRDefault="00000000">
      <w:pPr>
        <w:numPr>
          <w:ilvl w:val="0"/>
          <w:numId w:val="3"/>
        </w:numPr>
        <w:spacing w:after="693"/>
        <w:ind w:right="1424" w:hanging="276"/>
      </w:pPr>
      <w:r>
        <w:t xml:space="preserve">Print the predicted </w:t>
      </w:r>
      <w:proofErr w:type="spellStart"/>
      <w:r>
        <w:t>emoEon</w:t>
      </w:r>
      <w:proofErr w:type="spellEnd"/>
      <w:r>
        <w:t xml:space="preserve"> </w:t>
      </w:r>
    </w:p>
    <w:p w14:paraId="3F3C5062" w14:textId="77777777" w:rsidR="00E00957" w:rsidRDefault="00000000">
      <w:pPr>
        <w:spacing w:after="0" w:line="259" w:lineRule="auto"/>
        <w:ind w:left="0" w:right="0" w:firstLine="0"/>
        <w:jc w:val="right"/>
      </w:pPr>
      <w:r>
        <w:rPr>
          <w:noProof/>
        </w:rPr>
        <w:drawing>
          <wp:inline distT="0" distB="0" distL="0" distR="0" wp14:anchorId="430C7FB6" wp14:editId="518C35EB">
            <wp:extent cx="5727573" cy="3158224"/>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5727573" cy="3158224"/>
                    </a:xfrm>
                    <a:prstGeom prst="rect">
                      <a:avLst/>
                    </a:prstGeom>
                  </pic:spPr>
                </pic:pic>
              </a:graphicData>
            </a:graphic>
          </wp:inline>
        </w:drawing>
      </w:r>
      <w:r>
        <w:t xml:space="preserve"> </w:t>
      </w:r>
    </w:p>
    <w:p w14:paraId="07E48F2E" w14:textId="77777777" w:rsidR="00E00957" w:rsidRDefault="00000000">
      <w:pPr>
        <w:spacing w:after="0" w:line="382" w:lineRule="auto"/>
        <w:ind w:left="-5" w:right="1726"/>
      </w:pPr>
      <w:r>
        <w:t xml:space="preserve">Q3. Few-Shot </w:t>
      </w:r>
      <w:proofErr w:type="spellStart"/>
      <w:r>
        <w:t>PrompEng</w:t>
      </w:r>
      <w:proofErr w:type="spellEnd"/>
      <w:r>
        <w:t xml:space="preserve"> (Student Grading Based on Marks) Task: </w:t>
      </w:r>
    </w:p>
    <w:p w14:paraId="66558770" w14:textId="77777777" w:rsidR="00E00957" w:rsidRDefault="00000000">
      <w:pPr>
        <w:spacing w:after="0" w:line="382" w:lineRule="auto"/>
        <w:ind w:left="-5" w:right="1424"/>
      </w:pPr>
      <w:r>
        <w:t xml:space="preserve">Write a Python program that predicts a student’s grade based on marks using few-shot </w:t>
      </w:r>
      <w:proofErr w:type="spellStart"/>
      <w:r>
        <w:t>prompEng</w:t>
      </w:r>
      <w:proofErr w:type="spellEnd"/>
      <w:r>
        <w:t xml:space="preserve">. </w:t>
      </w:r>
    </w:p>
    <w:p w14:paraId="7A39C893" w14:textId="77777777" w:rsidR="00E00957" w:rsidRDefault="00000000">
      <w:pPr>
        <w:ind w:left="-5" w:right="1424"/>
      </w:pPr>
      <w:r>
        <w:t xml:space="preserve">Grades: </w:t>
      </w:r>
    </w:p>
    <w:p w14:paraId="15D09708" w14:textId="77777777" w:rsidR="00E00957" w:rsidRDefault="00000000">
      <w:pPr>
        <w:ind w:left="-5" w:right="1424"/>
      </w:pPr>
      <w:r>
        <w:t xml:space="preserve">['A', 'B', 'C', 'D', 'F'] </w:t>
      </w:r>
    </w:p>
    <w:p w14:paraId="7E3EC979" w14:textId="77777777" w:rsidR="00E00957" w:rsidRDefault="00000000">
      <w:pPr>
        <w:ind w:left="-5" w:right="1424"/>
      </w:pPr>
      <w:r>
        <w:t xml:space="preserve">Grading Criteria (to be inferred from examples): </w:t>
      </w:r>
    </w:p>
    <w:p w14:paraId="49C4104E" w14:textId="77777777" w:rsidR="00E00957" w:rsidRDefault="00000000">
      <w:pPr>
        <w:numPr>
          <w:ilvl w:val="0"/>
          <w:numId w:val="4"/>
        </w:numPr>
        <w:ind w:right="1424" w:hanging="203"/>
      </w:pPr>
      <w:r>
        <w:t xml:space="preserve">90–100 → A </w:t>
      </w:r>
    </w:p>
    <w:p w14:paraId="01B2692A" w14:textId="77777777" w:rsidR="00E00957" w:rsidRDefault="00000000">
      <w:pPr>
        <w:numPr>
          <w:ilvl w:val="0"/>
          <w:numId w:val="4"/>
        </w:numPr>
        <w:ind w:right="1424" w:hanging="203"/>
      </w:pPr>
      <w:r>
        <w:t xml:space="preserve">80–89 → B </w:t>
      </w:r>
    </w:p>
    <w:p w14:paraId="34792828" w14:textId="77777777" w:rsidR="00E00957" w:rsidRDefault="00000000">
      <w:pPr>
        <w:numPr>
          <w:ilvl w:val="0"/>
          <w:numId w:val="4"/>
        </w:numPr>
        <w:ind w:right="1424" w:hanging="203"/>
      </w:pPr>
      <w:r>
        <w:t xml:space="preserve">70–79 → C </w:t>
      </w:r>
    </w:p>
    <w:p w14:paraId="27064D58" w14:textId="77777777" w:rsidR="00E00957" w:rsidRDefault="00000000">
      <w:pPr>
        <w:numPr>
          <w:ilvl w:val="0"/>
          <w:numId w:val="4"/>
        </w:numPr>
        <w:ind w:right="1424" w:hanging="203"/>
      </w:pPr>
      <w:r>
        <w:t xml:space="preserve">60–69 → D </w:t>
      </w:r>
    </w:p>
    <w:p w14:paraId="37D1E609" w14:textId="77777777" w:rsidR="00E00957" w:rsidRDefault="00000000">
      <w:pPr>
        <w:numPr>
          <w:ilvl w:val="0"/>
          <w:numId w:val="4"/>
        </w:numPr>
        <w:spacing w:after="693"/>
        <w:ind w:right="1424" w:hanging="203"/>
      </w:pPr>
      <w:r>
        <w:t xml:space="preserve">Below 60 → F </w:t>
      </w:r>
    </w:p>
    <w:p w14:paraId="0A72C289" w14:textId="77777777" w:rsidR="00E00957" w:rsidRDefault="00000000">
      <w:pPr>
        <w:spacing w:after="0" w:line="259" w:lineRule="auto"/>
        <w:ind w:left="0" w:right="0" w:firstLine="0"/>
        <w:jc w:val="right"/>
      </w:pPr>
      <w:r>
        <w:rPr>
          <w:noProof/>
        </w:rPr>
        <w:lastRenderedPageBreak/>
        <w:drawing>
          <wp:inline distT="0" distB="0" distL="0" distR="0" wp14:anchorId="0AFD592F" wp14:editId="34530743">
            <wp:extent cx="5727573" cy="3031311"/>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727573" cy="3031311"/>
                    </a:xfrm>
                    <a:prstGeom prst="rect">
                      <a:avLst/>
                    </a:prstGeom>
                  </pic:spPr>
                </pic:pic>
              </a:graphicData>
            </a:graphic>
          </wp:inline>
        </w:drawing>
      </w:r>
      <w:r>
        <w:t xml:space="preserve"> </w:t>
      </w:r>
    </w:p>
    <w:p w14:paraId="6F9DBE62" w14:textId="77777777" w:rsidR="00E00957" w:rsidRDefault="00000000">
      <w:pPr>
        <w:ind w:left="-5" w:right="1424"/>
      </w:pPr>
      <w:r>
        <w:t xml:space="preserve">Q4. </w:t>
      </w:r>
      <w:proofErr w:type="spellStart"/>
      <w:r>
        <w:t>MulE</w:t>
      </w:r>
      <w:proofErr w:type="spellEnd"/>
      <w:r>
        <w:t xml:space="preserve">-Shot </w:t>
      </w:r>
      <w:proofErr w:type="spellStart"/>
      <w:r>
        <w:t>PrompEng</w:t>
      </w:r>
      <w:proofErr w:type="spellEnd"/>
      <w:r>
        <w:t xml:space="preserve"> (Indian Zodiac Sign </w:t>
      </w:r>
      <w:proofErr w:type="spellStart"/>
      <w:r>
        <w:t>PredicEon</w:t>
      </w:r>
      <w:proofErr w:type="spellEnd"/>
      <w:r>
        <w:t xml:space="preserve"> using </w:t>
      </w:r>
    </w:p>
    <w:p w14:paraId="119DB3C9" w14:textId="77777777" w:rsidR="00E00957" w:rsidRDefault="00000000">
      <w:pPr>
        <w:ind w:left="-5" w:right="1424"/>
      </w:pPr>
      <w:r>
        <w:t xml:space="preserve">Month Name) </w:t>
      </w:r>
    </w:p>
    <w:p w14:paraId="6A06D4FF" w14:textId="77777777" w:rsidR="00E00957" w:rsidRDefault="00000000">
      <w:pPr>
        <w:ind w:left="-5" w:right="1424"/>
      </w:pPr>
      <w:r>
        <w:t xml:space="preserve">Task: </w:t>
      </w:r>
    </w:p>
    <w:p w14:paraId="23263692" w14:textId="77777777" w:rsidR="00E00957" w:rsidRDefault="00000000">
      <w:pPr>
        <w:spacing w:after="0" w:line="382" w:lineRule="auto"/>
        <w:ind w:left="-5" w:right="1424"/>
      </w:pPr>
      <w:r>
        <w:t xml:space="preserve">Write a Python program that predicts a person’s Indian Zodiac sign (Rashi) based on the month of birth (month name) using </w:t>
      </w:r>
      <w:proofErr w:type="spellStart"/>
      <w:r>
        <w:t>mulE</w:t>
      </w:r>
      <w:proofErr w:type="spellEnd"/>
      <w:r>
        <w:t xml:space="preserve">-shot </w:t>
      </w:r>
      <w:proofErr w:type="spellStart"/>
      <w:r>
        <w:t>prompEng</w:t>
      </w:r>
      <w:proofErr w:type="spellEnd"/>
      <w:r>
        <w:t xml:space="preserve">. </w:t>
      </w:r>
    </w:p>
    <w:p w14:paraId="0C084327" w14:textId="77777777" w:rsidR="00E00957" w:rsidRDefault="00000000">
      <w:pPr>
        <w:spacing w:after="0" w:line="382" w:lineRule="auto"/>
        <w:ind w:left="-5" w:right="1424"/>
      </w:pPr>
      <w:r>
        <w:t xml:space="preserve">Indian Zodiac Order (Simplified Month-Based Model): The Indian Zodiac cycle starts in March with Mesha and follows this order: </w:t>
      </w:r>
    </w:p>
    <w:p w14:paraId="3404E6EA" w14:textId="77777777" w:rsidR="00E00957" w:rsidRDefault="00000000">
      <w:pPr>
        <w:ind w:left="-5" w:right="1424"/>
      </w:pPr>
      <w:r>
        <w:t xml:space="preserve">March → Mesha </w:t>
      </w:r>
    </w:p>
    <w:p w14:paraId="3B1B7E3E" w14:textId="77777777" w:rsidR="00E00957" w:rsidRDefault="00000000">
      <w:pPr>
        <w:ind w:left="-5" w:right="1424"/>
      </w:pPr>
      <w:r>
        <w:t xml:space="preserve">April → Vrishabha </w:t>
      </w:r>
    </w:p>
    <w:p w14:paraId="28C6E532" w14:textId="77777777" w:rsidR="00E00957" w:rsidRDefault="00000000">
      <w:pPr>
        <w:ind w:left="-5" w:right="1424"/>
      </w:pPr>
      <w:r>
        <w:t xml:space="preserve">May → Mithuna </w:t>
      </w:r>
    </w:p>
    <w:p w14:paraId="71536C61" w14:textId="77777777" w:rsidR="00E00957" w:rsidRDefault="00000000">
      <w:pPr>
        <w:ind w:left="-5" w:right="1424"/>
      </w:pPr>
      <w:r>
        <w:t xml:space="preserve">June → Karka </w:t>
      </w:r>
    </w:p>
    <w:p w14:paraId="2871AE70" w14:textId="77777777" w:rsidR="00E00957" w:rsidRDefault="00000000">
      <w:pPr>
        <w:ind w:left="-5" w:right="1424"/>
      </w:pPr>
      <w:r>
        <w:t xml:space="preserve">July → Simha </w:t>
      </w:r>
    </w:p>
    <w:p w14:paraId="2C3DD96D" w14:textId="77777777" w:rsidR="00E00957" w:rsidRDefault="00000000">
      <w:pPr>
        <w:ind w:left="-5" w:right="1424"/>
      </w:pPr>
      <w:r>
        <w:t xml:space="preserve">August → Kanya </w:t>
      </w:r>
    </w:p>
    <w:p w14:paraId="5BCB0329" w14:textId="77777777" w:rsidR="00E00957" w:rsidRDefault="00000000">
      <w:pPr>
        <w:ind w:left="-5" w:right="1424"/>
      </w:pPr>
      <w:r>
        <w:t xml:space="preserve">September → Tula </w:t>
      </w:r>
    </w:p>
    <w:p w14:paraId="16453090" w14:textId="77777777" w:rsidR="00E00957" w:rsidRDefault="00000000">
      <w:pPr>
        <w:ind w:left="-5" w:right="1424"/>
      </w:pPr>
      <w:r>
        <w:t xml:space="preserve">October → Vrischika </w:t>
      </w:r>
    </w:p>
    <w:p w14:paraId="7764B0AB" w14:textId="77777777" w:rsidR="00E00957" w:rsidRDefault="00000000">
      <w:pPr>
        <w:ind w:left="-5" w:right="1424"/>
      </w:pPr>
      <w:r>
        <w:lastRenderedPageBreak/>
        <w:t xml:space="preserve">November → Dhanu </w:t>
      </w:r>
    </w:p>
    <w:p w14:paraId="6CDA7E57" w14:textId="77777777" w:rsidR="00E00957" w:rsidRDefault="00000000">
      <w:pPr>
        <w:ind w:left="-5" w:right="1424"/>
      </w:pPr>
      <w:r>
        <w:t xml:space="preserve">December → Makara </w:t>
      </w:r>
    </w:p>
    <w:p w14:paraId="152DB0F1" w14:textId="77777777" w:rsidR="00E00957" w:rsidRDefault="00000000">
      <w:pPr>
        <w:spacing w:line="382" w:lineRule="auto"/>
        <w:ind w:left="-5" w:right="5806"/>
      </w:pPr>
      <w:r>
        <w:t xml:space="preserve">January → Kumbha February → Meena </w:t>
      </w:r>
    </w:p>
    <w:p w14:paraId="14E9BF3B" w14:textId="77777777" w:rsidR="00E00957" w:rsidRDefault="00000000">
      <w:pPr>
        <w:spacing w:after="1227" w:line="259" w:lineRule="auto"/>
        <w:ind w:left="0" w:right="0" w:firstLine="0"/>
        <w:jc w:val="right"/>
      </w:pPr>
      <w:r>
        <w:rPr>
          <w:noProof/>
        </w:rPr>
        <w:drawing>
          <wp:inline distT="0" distB="0" distL="0" distR="0" wp14:anchorId="704A6F1A" wp14:editId="72952982">
            <wp:extent cx="5727573" cy="3050983"/>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727573" cy="3050983"/>
                    </a:xfrm>
                    <a:prstGeom prst="rect">
                      <a:avLst/>
                    </a:prstGeom>
                  </pic:spPr>
                </pic:pic>
              </a:graphicData>
            </a:graphic>
          </wp:inline>
        </w:drawing>
      </w:r>
      <w:r>
        <w:t xml:space="preserve"> </w:t>
      </w:r>
    </w:p>
    <w:p w14:paraId="6659FE51" w14:textId="77777777" w:rsidR="00E00957" w:rsidRDefault="00000000">
      <w:pPr>
        <w:ind w:left="-5" w:right="1424"/>
      </w:pPr>
      <w:r>
        <w:t xml:space="preserve">Q5. Result Analysis Based on Marks </w:t>
      </w:r>
    </w:p>
    <w:p w14:paraId="257E58FF" w14:textId="77777777" w:rsidR="00E00957" w:rsidRDefault="00000000">
      <w:pPr>
        <w:spacing w:after="0" w:line="382" w:lineRule="auto"/>
        <w:ind w:left="-5" w:right="1424"/>
      </w:pPr>
      <w:r>
        <w:t>Task: Write a Python program that determines whether a student Passes or Fails based on marks using Chain-of-Thought (</w:t>
      </w:r>
      <w:proofErr w:type="spellStart"/>
      <w:r>
        <w:t>CoT</w:t>
      </w:r>
      <w:proofErr w:type="spellEnd"/>
      <w:r>
        <w:t xml:space="preserve">) </w:t>
      </w:r>
    </w:p>
    <w:p w14:paraId="7B28F3DE" w14:textId="77777777" w:rsidR="00E00957" w:rsidRDefault="00000000">
      <w:pPr>
        <w:ind w:left="-5" w:right="1424"/>
      </w:pPr>
      <w:proofErr w:type="spellStart"/>
      <w:r>
        <w:t>prompEng</w:t>
      </w:r>
      <w:proofErr w:type="spellEnd"/>
      <w:r>
        <w:t xml:space="preserve">. </w:t>
      </w:r>
    </w:p>
    <w:p w14:paraId="6D20858E" w14:textId="77777777" w:rsidR="00E00957" w:rsidRDefault="00000000">
      <w:pPr>
        <w:ind w:left="-5" w:right="1424"/>
      </w:pPr>
      <w:r>
        <w:t xml:space="preserve">Result Categories: </w:t>
      </w:r>
    </w:p>
    <w:p w14:paraId="13B086CF" w14:textId="77777777" w:rsidR="00E00957" w:rsidRDefault="00000000">
      <w:pPr>
        <w:ind w:left="-5" w:right="1424"/>
      </w:pPr>
      <w:r>
        <w:t xml:space="preserve">['Pass', 'Fail'] </w:t>
      </w:r>
    </w:p>
    <w:p w14:paraId="76306E2A" w14:textId="77777777" w:rsidR="00E00957" w:rsidRDefault="00000000">
      <w:pPr>
        <w:spacing w:after="1227" w:line="259" w:lineRule="auto"/>
        <w:ind w:left="0" w:right="0" w:firstLine="0"/>
        <w:jc w:val="right"/>
      </w:pPr>
      <w:r>
        <w:rPr>
          <w:noProof/>
        </w:rPr>
        <w:lastRenderedPageBreak/>
        <w:drawing>
          <wp:inline distT="0" distB="0" distL="0" distR="0" wp14:anchorId="5F66642C" wp14:editId="761DE73D">
            <wp:extent cx="5727573" cy="3082712"/>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5727573" cy="3082712"/>
                    </a:xfrm>
                    <a:prstGeom prst="rect">
                      <a:avLst/>
                    </a:prstGeom>
                  </pic:spPr>
                </pic:pic>
              </a:graphicData>
            </a:graphic>
          </wp:inline>
        </w:drawing>
      </w:r>
      <w:r>
        <w:t xml:space="preserve"> </w:t>
      </w:r>
    </w:p>
    <w:p w14:paraId="3AFF3F96" w14:textId="77777777" w:rsidR="00E00957" w:rsidRDefault="00000000">
      <w:pPr>
        <w:ind w:left="-5" w:right="1424"/>
      </w:pPr>
      <w:r>
        <w:t xml:space="preserve">Q6 VoEng Eligibility Check (Chain-of-Thought </w:t>
      </w:r>
      <w:proofErr w:type="spellStart"/>
      <w:r>
        <w:t>PrompEng</w:t>
      </w:r>
      <w:proofErr w:type="spellEnd"/>
      <w:r>
        <w:t xml:space="preserve">) </w:t>
      </w:r>
    </w:p>
    <w:p w14:paraId="6D3740EB" w14:textId="77777777" w:rsidR="00E00957" w:rsidRDefault="00000000">
      <w:pPr>
        <w:ind w:left="-5" w:right="1424"/>
      </w:pPr>
      <w:r>
        <w:t xml:space="preserve">Task: Write a Python program that determines whether a person is </w:t>
      </w:r>
    </w:p>
    <w:p w14:paraId="7BC278FE" w14:textId="77777777" w:rsidR="00E00957" w:rsidRDefault="00000000">
      <w:pPr>
        <w:spacing w:after="693"/>
        <w:ind w:left="-5" w:right="1424"/>
      </w:pPr>
      <w:r>
        <w:t>eligible to vote using Chain-of-Thought (</w:t>
      </w:r>
      <w:proofErr w:type="spellStart"/>
      <w:r>
        <w:t>CoT</w:t>
      </w:r>
      <w:proofErr w:type="spellEnd"/>
      <w:r>
        <w:t xml:space="preserve">) </w:t>
      </w:r>
      <w:proofErr w:type="spellStart"/>
      <w:r>
        <w:t>prompEng</w:t>
      </w:r>
      <w:proofErr w:type="spellEnd"/>
      <w:r>
        <w:t xml:space="preserve">. </w:t>
      </w:r>
    </w:p>
    <w:p w14:paraId="6EA8B1C4" w14:textId="77777777" w:rsidR="00E00957" w:rsidRDefault="00000000">
      <w:pPr>
        <w:spacing w:after="0" w:line="259" w:lineRule="auto"/>
        <w:ind w:left="0" w:right="0" w:firstLine="0"/>
        <w:jc w:val="right"/>
      </w:pPr>
      <w:r>
        <w:rPr>
          <w:noProof/>
        </w:rPr>
        <w:drawing>
          <wp:inline distT="0" distB="0" distL="0" distR="0" wp14:anchorId="743D07A4" wp14:editId="645B21C7">
            <wp:extent cx="5727573" cy="3023697"/>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727573" cy="3023697"/>
                    </a:xfrm>
                    <a:prstGeom prst="rect">
                      <a:avLst/>
                    </a:prstGeom>
                  </pic:spPr>
                </pic:pic>
              </a:graphicData>
            </a:graphic>
          </wp:inline>
        </w:drawing>
      </w:r>
      <w:r>
        <w:t xml:space="preserve"> </w:t>
      </w:r>
    </w:p>
    <w:p w14:paraId="58B89208" w14:textId="77777777" w:rsidR="00E00957" w:rsidRDefault="00000000">
      <w:pPr>
        <w:spacing w:after="0" w:line="382" w:lineRule="auto"/>
        <w:ind w:left="-5" w:right="1588"/>
      </w:pPr>
      <w:r>
        <w:lastRenderedPageBreak/>
        <w:t xml:space="preserve">Q7 Prompt Chaining (String Processing – Palindrome Names) Task: Write a Python program that uses the prompt chaining technique to </w:t>
      </w:r>
      <w:proofErr w:type="spellStart"/>
      <w:r>
        <w:t>idenEfy</w:t>
      </w:r>
      <w:proofErr w:type="spellEnd"/>
      <w:r>
        <w:t xml:space="preserve"> palindrome names from a list of student </w:t>
      </w:r>
    </w:p>
    <w:p w14:paraId="3BC7110D" w14:textId="77777777" w:rsidR="00E00957" w:rsidRDefault="00000000">
      <w:pPr>
        <w:spacing w:after="693"/>
        <w:ind w:left="-5" w:right="1424"/>
      </w:pPr>
      <w:r>
        <w:t xml:space="preserve">names. </w:t>
      </w:r>
    </w:p>
    <w:p w14:paraId="5EE5F8E3" w14:textId="77777777" w:rsidR="00E00957" w:rsidRDefault="00000000">
      <w:pPr>
        <w:spacing w:after="1227" w:line="259" w:lineRule="auto"/>
        <w:ind w:left="0" w:right="0" w:firstLine="0"/>
        <w:jc w:val="right"/>
      </w:pPr>
      <w:r>
        <w:rPr>
          <w:noProof/>
        </w:rPr>
        <w:drawing>
          <wp:inline distT="0" distB="0" distL="0" distR="0" wp14:anchorId="172BAB3C" wp14:editId="0154CB68">
            <wp:extent cx="5727573" cy="3037022"/>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5727573" cy="3037022"/>
                    </a:xfrm>
                    <a:prstGeom prst="rect">
                      <a:avLst/>
                    </a:prstGeom>
                  </pic:spPr>
                </pic:pic>
              </a:graphicData>
            </a:graphic>
          </wp:inline>
        </w:drawing>
      </w:r>
      <w:r>
        <w:t xml:space="preserve"> </w:t>
      </w:r>
    </w:p>
    <w:p w14:paraId="3789FC26" w14:textId="77777777" w:rsidR="00E00957" w:rsidRDefault="00000000">
      <w:pPr>
        <w:ind w:left="-5" w:right="1424"/>
      </w:pPr>
      <w:r>
        <w:t xml:space="preserve">Q8 Prompt Chaining (String Processing – Word Length </w:t>
      </w:r>
    </w:p>
    <w:p w14:paraId="439B15EC" w14:textId="77777777" w:rsidR="00E00957" w:rsidRDefault="00000000">
      <w:pPr>
        <w:ind w:left="-5" w:right="1424"/>
      </w:pPr>
      <w:r>
        <w:t xml:space="preserve">Analysis) </w:t>
      </w:r>
    </w:p>
    <w:p w14:paraId="2FA4C997" w14:textId="77777777" w:rsidR="00E00957" w:rsidRDefault="00000000">
      <w:pPr>
        <w:spacing w:after="0" w:line="382" w:lineRule="auto"/>
        <w:ind w:left="-5" w:right="1424"/>
      </w:pPr>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5FD66AF0" w14:textId="77777777" w:rsidR="00E00957" w:rsidRDefault="00000000">
      <w:pPr>
        <w:ind w:left="-5" w:right="1424"/>
      </w:pPr>
      <w:r>
        <w:t xml:space="preserve">each word </w:t>
      </w:r>
    </w:p>
    <w:p w14:paraId="3FD16529" w14:textId="77777777" w:rsidR="00E00957" w:rsidRDefault="00E00957">
      <w:pPr>
        <w:sectPr w:rsidR="00E00957">
          <w:pgSz w:w="11900" w:h="16840"/>
          <w:pgMar w:top="1440" w:right="1377" w:bottom="1636" w:left="1440" w:header="720" w:footer="720" w:gutter="0"/>
          <w:cols w:space="720"/>
        </w:sectPr>
      </w:pPr>
    </w:p>
    <w:p w14:paraId="5F22A5EB" w14:textId="77777777" w:rsidR="00E00957" w:rsidRDefault="00000000">
      <w:pPr>
        <w:spacing w:after="0" w:line="259" w:lineRule="auto"/>
        <w:ind w:left="0" w:right="0" w:firstLine="0"/>
      </w:pPr>
      <w:r>
        <w:rPr>
          <w:noProof/>
        </w:rPr>
        <w:lastRenderedPageBreak/>
        <w:drawing>
          <wp:inline distT="0" distB="0" distL="0" distR="0" wp14:anchorId="2D0C0782" wp14:editId="4188DEF1">
            <wp:extent cx="5727573" cy="303385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2"/>
                    <a:stretch>
                      <a:fillRect/>
                    </a:stretch>
                  </pic:blipFill>
                  <pic:spPr>
                    <a:xfrm>
                      <a:off x="0" y="0"/>
                      <a:ext cx="5727573" cy="3033850"/>
                    </a:xfrm>
                    <a:prstGeom prst="rect">
                      <a:avLst/>
                    </a:prstGeom>
                  </pic:spPr>
                </pic:pic>
              </a:graphicData>
            </a:graphic>
          </wp:inline>
        </w:drawing>
      </w:r>
    </w:p>
    <w:sectPr w:rsidR="00E00957">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0C1"/>
    <w:multiLevelType w:val="hybridMultilevel"/>
    <w:tmpl w:val="BB8204D0"/>
    <w:lvl w:ilvl="0" w:tplc="1C5A2386">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5A9F7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0A6B78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6CA0CC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DA4378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810D73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390044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C3E295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AC729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68F7212"/>
    <w:multiLevelType w:val="hybridMultilevel"/>
    <w:tmpl w:val="CB2871EC"/>
    <w:lvl w:ilvl="0" w:tplc="C780FE84">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8066576">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D4EE6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9A8B12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A6476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68A2F9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68883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3A0E73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CE6AD9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0FF17C4"/>
    <w:multiLevelType w:val="hybridMultilevel"/>
    <w:tmpl w:val="7EF266C8"/>
    <w:lvl w:ilvl="0" w:tplc="94C028EC">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AF036F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378EF1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CE934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CC68AA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118AF6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FC6BD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3E830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4AD9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EC4508"/>
    <w:multiLevelType w:val="hybridMultilevel"/>
    <w:tmpl w:val="13D06138"/>
    <w:lvl w:ilvl="0" w:tplc="36B8A3A6">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8EC09A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EEC19D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D007A9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DBABD7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3C21C5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E708AE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33A309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B48FDC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9231344">
    <w:abstractNumId w:val="2"/>
  </w:num>
  <w:num w:numId="2" w16cid:durableId="1994872745">
    <w:abstractNumId w:val="1"/>
  </w:num>
  <w:num w:numId="3" w16cid:durableId="668677005">
    <w:abstractNumId w:val="0"/>
  </w:num>
  <w:num w:numId="4" w16cid:durableId="88317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57"/>
    <w:rsid w:val="00220950"/>
    <w:rsid w:val="00436419"/>
    <w:rsid w:val="00E00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C11C"/>
  <w15:docId w15:val="{1C880DC6-C6EE-436F-9D78-46DE0969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5" w:lineRule="auto"/>
      <w:ind w:left="10" w:right="1794"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ASSIGN-4</dc:title>
  <dc:subject/>
  <dc:creator>Chittimall Sumanth</dc:creator>
  <cp:keywords/>
  <cp:lastModifiedBy>Chittimall Sumanth</cp:lastModifiedBy>
  <cp:revision>2</cp:revision>
  <dcterms:created xsi:type="dcterms:W3CDTF">2026-01-29T07:10:00Z</dcterms:created>
  <dcterms:modified xsi:type="dcterms:W3CDTF">2026-01-29T07:10:00Z</dcterms:modified>
</cp:coreProperties>
</file>